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CE6E" w14:textId="13997A98" w:rsidR="00185AB7" w:rsidRPr="001951C2" w:rsidRDefault="007B0509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hAnsi="Trebuchet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6E274C" wp14:editId="25E6471B">
                <wp:simplePos x="0" y="0"/>
                <wp:positionH relativeFrom="column">
                  <wp:posOffset>-200024</wp:posOffset>
                </wp:positionH>
                <wp:positionV relativeFrom="paragraph">
                  <wp:posOffset>0</wp:posOffset>
                </wp:positionV>
                <wp:extent cx="2421255" cy="654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654050"/>
                          <a:chOff x="4135373" y="3452975"/>
                          <a:chExt cx="2421255" cy="6540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135373" y="3452975"/>
                            <a:ext cx="2421255" cy="654050"/>
                            <a:chOff x="4200" y="2196"/>
                            <a:chExt cx="3813" cy="10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200" y="2196"/>
                              <a:ext cx="3800" cy="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DD335" w14:textId="77777777" w:rsidR="00185AB7" w:rsidRDefault="00185A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200" y="2817"/>
                              <a:ext cx="381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707410" w14:textId="77777777" w:rsidR="00185AB7" w:rsidRDefault="007B050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>A Co-operative Trust School</w:t>
                                </w:r>
                              </w:p>
                              <w:p w14:paraId="7E214261" w14:textId="77777777" w:rsidR="00185AB7" w:rsidRDefault="00185AB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59" y="2196"/>
                              <a:ext cx="2455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5.75pt;margin-top:0;width:190.65pt;height:51.5pt;z-index:251658240" coordorigin="41353,34529" coordsize="24212,6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">
                <v:group id="Group 2" o:spid="_x0000_s1027" style="position:absolute;left:41353;top:34529;width:24213;height:6541" coordorigin="4200,2196" coordsize="3813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4200;top:2196;width:3800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85AB7" w:rsidRDefault="00185A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4200;top:2817;width:381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:rsidR="00185AB7" w:rsidRDefault="007B050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A Co-operative Trust School</w:t>
                          </w:r>
                        </w:p>
                        <w:p w:rsidR="00185AB7" w:rsidRDefault="00185AB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left:4759;top:2196;width:2455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">
                    <v:imagedata r:id="rId8" o:title=""/>
                  </v:shape>
                </v:group>
              </v:group>
            </w:pict>
          </mc:Fallback>
        </mc:AlternateContent>
      </w:r>
    </w:p>
    <w:p w14:paraId="747B0F19" w14:textId="77777777" w:rsidR="00185AB7" w:rsidRPr="001951C2" w:rsidRDefault="00185AB7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2FFF3AAD" w14:textId="77777777" w:rsidR="00185AB7" w:rsidRPr="001951C2" w:rsidRDefault="00185AB7">
      <w:pPr>
        <w:spacing w:line="360" w:lineRule="auto"/>
        <w:jc w:val="both"/>
        <w:rPr>
          <w:rFonts w:ascii="Trebuchet MS" w:eastAsia="Arial" w:hAnsi="Trebuchet MS" w:cs="Arial"/>
          <w:sz w:val="20"/>
          <w:szCs w:val="20"/>
        </w:rPr>
      </w:pPr>
    </w:p>
    <w:p w14:paraId="6D7ADDC8" w14:textId="4D9DB706" w:rsidR="00185AB7" w:rsidRPr="001951C2" w:rsidRDefault="001951C2">
      <w:pPr>
        <w:tabs>
          <w:tab w:val="center" w:pos="4320"/>
          <w:tab w:val="right" w:pos="8640"/>
        </w:tabs>
        <w:spacing w:line="360" w:lineRule="auto"/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                                        </w:t>
      </w:r>
      <w:r w:rsidRPr="001951C2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06CD81D3" wp14:editId="14FA2A8F">
            <wp:extent cx="2390775" cy="1152525"/>
            <wp:effectExtent l="0" t="0" r="9525" b="9525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              </w:t>
      </w:r>
      <w:r w:rsidR="007B0509" w:rsidRPr="001951C2">
        <w:rPr>
          <w:rFonts w:ascii="Trebuchet MS" w:eastAsia="Arial" w:hAnsi="Trebuchet MS" w:cs="Arial"/>
          <w:noProof/>
          <w:sz w:val="20"/>
          <w:szCs w:val="20"/>
        </w:rPr>
        <w:drawing>
          <wp:inline distT="0" distB="0" distL="114300" distR="114300" wp14:anchorId="5468B39D" wp14:editId="4FBF7A61">
            <wp:extent cx="925830" cy="7327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B20D1" w14:textId="77777777" w:rsidR="00185AB7" w:rsidRPr="001951C2" w:rsidRDefault="00185AB7" w:rsidP="001951C2">
      <w:pPr>
        <w:jc w:val="center"/>
        <w:rPr>
          <w:rFonts w:ascii="Trebuchet MS" w:eastAsia="Arial" w:hAnsi="Trebuchet MS" w:cs="Arial"/>
          <w:b/>
          <w:sz w:val="20"/>
          <w:szCs w:val="20"/>
        </w:rPr>
      </w:pPr>
    </w:p>
    <w:p w14:paraId="2C380492" w14:textId="2B456208" w:rsidR="00185AB7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1951C2">
        <w:rPr>
          <w:rFonts w:ascii="Trebuchet MS" w:eastAsia="Arial" w:hAnsi="Trebuchet MS" w:cs="Arial"/>
          <w:b/>
          <w:sz w:val="20"/>
          <w:szCs w:val="20"/>
          <w:u w:val="single"/>
        </w:rPr>
        <w:t>CHILDREN</w:t>
      </w:r>
      <w:r w:rsidR="001951C2" w:rsidRPr="001951C2">
        <w:rPr>
          <w:rFonts w:ascii="Trebuchet MS" w:eastAsia="Arial" w:hAnsi="Trebuchet MS" w:cs="Arial"/>
          <w:b/>
          <w:sz w:val="20"/>
          <w:szCs w:val="20"/>
          <w:u w:val="single"/>
        </w:rPr>
        <w:t>’S SERVICES</w:t>
      </w:r>
    </w:p>
    <w:p w14:paraId="1FCE92AB" w14:textId="77777777" w:rsidR="001951C2" w:rsidRDefault="001951C2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</w:p>
    <w:p w14:paraId="7C140F41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  <w:u w:val="single"/>
        </w:rPr>
      </w:pPr>
      <w:r w:rsidRPr="001951C2">
        <w:rPr>
          <w:rFonts w:ascii="Trebuchet MS" w:eastAsia="Arial" w:hAnsi="Trebuchet MS" w:cs="Arial"/>
          <w:b/>
          <w:sz w:val="20"/>
          <w:szCs w:val="20"/>
          <w:u w:val="single"/>
        </w:rPr>
        <w:t>PERSON SPECIFICATION</w:t>
      </w:r>
    </w:p>
    <w:p w14:paraId="289A35FD" w14:textId="77777777" w:rsidR="00185AB7" w:rsidRPr="001951C2" w:rsidRDefault="00185AB7" w:rsidP="001951C2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3F15EAAD" w14:textId="77777777" w:rsidR="00185AB7" w:rsidRPr="001951C2" w:rsidRDefault="007B0509" w:rsidP="001951C2">
      <w:pPr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>The appointment is subject to the current conditions of service for the role contained in the relevant Pay and Conditions document and other current education and employment legislation.</w:t>
      </w:r>
    </w:p>
    <w:p w14:paraId="46D8B86D" w14:textId="77777777" w:rsidR="00185AB7" w:rsidRPr="001951C2" w:rsidRDefault="00185AB7" w:rsidP="001951C2">
      <w:pPr>
        <w:jc w:val="both"/>
        <w:rPr>
          <w:rFonts w:ascii="Trebuchet MS" w:eastAsia="Arial" w:hAnsi="Trebuchet MS" w:cs="Arial"/>
          <w:sz w:val="20"/>
          <w:szCs w:val="20"/>
        </w:rPr>
      </w:pPr>
    </w:p>
    <w:p w14:paraId="032815AD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>School Moto &amp; Ethos</w:t>
      </w:r>
    </w:p>
    <w:p w14:paraId="33D44CCA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 xml:space="preserve">Ready to Listen, Ready to Learn Together </w:t>
      </w:r>
    </w:p>
    <w:p w14:paraId="7292AB09" w14:textId="77777777" w:rsidR="00185AB7" w:rsidRPr="001951C2" w:rsidRDefault="007B0509" w:rsidP="001951C2">
      <w:pPr>
        <w:jc w:val="center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>All our young people to become Happy, Independent Learners who are Prepared for Adulthood</w:t>
      </w:r>
    </w:p>
    <w:p w14:paraId="7FB87E50" w14:textId="77777777" w:rsidR="00185AB7" w:rsidRPr="001951C2" w:rsidRDefault="00185AB7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</w:p>
    <w:p w14:paraId="5262C72D" w14:textId="77777777" w:rsidR="001951C2" w:rsidRDefault="001951C2" w:rsidP="001951C2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</w:p>
    <w:p w14:paraId="75E0B649" w14:textId="77777777" w:rsidR="001951C2" w:rsidRPr="005D3F67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>POST TITLE:</w:t>
      </w: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</w:r>
      <w:r w:rsidR="00CD28DE" w:rsidRPr="001951C2">
        <w:rPr>
          <w:rFonts w:ascii="Trebuchet MS" w:eastAsia="Arial" w:hAnsi="Trebuchet MS" w:cs="Arial"/>
          <w:sz w:val="20"/>
          <w:szCs w:val="20"/>
        </w:rPr>
        <w:t xml:space="preserve">ASD Hub </w:t>
      </w:r>
      <w:r w:rsidRPr="001951C2">
        <w:rPr>
          <w:rFonts w:ascii="Trebuchet MS" w:eastAsia="Arial" w:hAnsi="Trebuchet MS" w:cs="Arial"/>
          <w:sz w:val="20"/>
          <w:szCs w:val="20"/>
        </w:rPr>
        <w:t>Teaching Assistant</w:t>
      </w:r>
      <w:r w:rsidR="001951C2">
        <w:rPr>
          <w:rFonts w:ascii="Trebuchet MS" w:eastAsia="Arial" w:hAnsi="Trebuchet MS" w:cs="Arial"/>
          <w:sz w:val="20"/>
          <w:szCs w:val="20"/>
        </w:rPr>
        <w:t xml:space="preserve"> - </w:t>
      </w:r>
      <w:r w:rsidRPr="001951C2">
        <w:rPr>
          <w:rFonts w:ascii="Trebuchet MS" w:eastAsia="Arial" w:hAnsi="Trebuchet MS" w:cs="Arial"/>
          <w:sz w:val="20"/>
          <w:szCs w:val="20"/>
        </w:rPr>
        <w:t>Level 2</w:t>
      </w:r>
      <w:r w:rsidR="001951C2">
        <w:rPr>
          <w:rFonts w:ascii="Trebuchet MS" w:eastAsia="Arial" w:hAnsi="Trebuchet MS" w:cs="Arial"/>
          <w:sz w:val="20"/>
          <w:szCs w:val="20"/>
        </w:rPr>
        <w:t xml:space="preserve"> </w:t>
      </w:r>
      <w:r w:rsidR="001951C2" w:rsidRPr="005D3F67">
        <w:rPr>
          <w:rFonts w:ascii="Trebuchet MS" w:eastAsia="Arial" w:hAnsi="Trebuchet MS" w:cs="Arial"/>
          <w:sz w:val="20"/>
          <w:szCs w:val="20"/>
        </w:rPr>
        <w:t>(Epinay Business &amp; Enterprise School)</w:t>
      </w:r>
    </w:p>
    <w:p w14:paraId="275A9C4C" w14:textId="77777777" w:rsidR="00185AB7" w:rsidRP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b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</w:p>
    <w:p w14:paraId="1073E377" w14:textId="3AB87DC8" w:rsid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b/>
          <w:sz w:val="20"/>
          <w:szCs w:val="20"/>
        </w:rPr>
        <w:t xml:space="preserve">GRADE: </w:t>
      </w:r>
      <w:r w:rsidRPr="001951C2">
        <w:rPr>
          <w:rFonts w:ascii="Trebuchet MS" w:eastAsia="Arial" w:hAnsi="Trebuchet MS" w:cs="Arial"/>
          <w:b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  <w:t>Band 5</w:t>
      </w:r>
      <w:r w:rsidR="00760DD0">
        <w:rPr>
          <w:rFonts w:ascii="Trebuchet MS" w:eastAsia="Arial" w:hAnsi="Trebuchet MS" w:cs="Arial"/>
          <w:sz w:val="20"/>
          <w:szCs w:val="20"/>
        </w:rPr>
        <w:t xml:space="preserve"> (Subject to Job Evaluation)</w:t>
      </w:r>
    </w:p>
    <w:p w14:paraId="01011966" w14:textId="5EC3968F" w:rsidR="00185AB7" w:rsidRPr="001951C2" w:rsidRDefault="007B0509" w:rsidP="001951C2">
      <w:pPr>
        <w:tabs>
          <w:tab w:val="left" w:pos="1440"/>
        </w:tabs>
        <w:jc w:val="both"/>
        <w:rPr>
          <w:rFonts w:ascii="Trebuchet MS" w:eastAsia="Arial" w:hAnsi="Trebuchet MS" w:cs="Arial"/>
          <w:sz w:val="20"/>
          <w:szCs w:val="20"/>
        </w:rPr>
      </w:pPr>
      <w:r w:rsidRPr="001951C2">
        <w:rPr>
          <w:rFonts w:ascii="Trebuchet MS" w:eastAsia="Arial" w:hAnsi="Trebuchet MS" w:cs="Arial"/>
          <w:sz w:val="20"/>
          <w:szCs w:val="20"/>
        </w:rPr>
        <w:tab/>
      </w:r>
      <w:r w:rsidRPr="001951C2">
        <w:rPr>
          <w:rFonts w:ascii="Trebuchet MS" w:eastAsia="Arial" w:hAnsi="Trebuchet MS" w:cs="Arial"/>
          <w:sz w:val="20"/>
          <w:szCs w:val="20"/>
        </w:rPr>
        <w:tab/>
      </w:r>
    </w:p>
    <w:tbl>
      <w:tblPr>
        <w:tblStyle w:val="a"/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342"/>
        <w:gridCol w:w="2958"/>
        <w:gridCol w:w="1676"/>
      </w:tblGrid>
      <w:tr w:rsidR="00185AB7" w:rsidRPr="001951C2" w14:paraId="6B9F65C1" w14:textId="77777777">
        <w:tc>
          <w:tcPr>
            <w:tcW w:w="1620" w:type="dxa"/>
            <w:shd w:val="clear" w:color="auto" w:fill="D9D9D9"/>
          </w:tcPr>
          <w:p w14:paraId="223811D5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ab/>
            </w:r>
          </w:p>
        </w:tc>
        <w:tc>
          <w:tcPr>
            <w:tcW w:w="3342" w:type="dxa"/>
            <w:shd w:val="clear" w:color="auto" w:fill="D9D9D9"/>
          </w:tcPr>
          <w:p w14:paraId="5C10DF90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E5D6BB9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ESSENTIAL</w:t>
            </w:r>
          </w:p>
          <w:p w14:paraId="30FA5041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D9D9D9"/>
          </w:tcPr>
          <w:p w14:paraId="0DE5A25C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D92679B" w14:textId="77777777" w:rsidR="00185AB7" w:rsidRPr="001951C2" w:rsidRDefault="007B0509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349D8A63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AD2D315" w14:textId="77777777" w:rsidR="00185AB7" w:rsidRPr="001951C2" w:rsidRDefault="007B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color w:val="000000"/>
                <w:sz w:val="20"/>
                <w:szCs w:val="20"/>
              </w:rPr>
              <w:t>METHOD OF ASSESSMENT</w:t>
            </w:r>
          </w:p>
          <w:p w14:paraId="24F87B50" w14:textId="77777777" w:rsidR="00185AB7" w:rsidRPr="001951C2" w:rsidRDefault="00185AB7">
            <w:pPr>
              <w:spacing w:line="360" w:lineRule="auto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4592CA9C" w14:textId="77777777">
        <w:tc>
          <w:tcPr>
            <w:tcW w:w="1620" w:type="dxa"/>
          </w:tcPr>
          <w:p w14:paraId="5D0F9812" w14:textId="77777777" w:rsidR="00185AB7" w:rsidRPr="001951C2" w:rsidRDefault="007B0509">
            <w:pPr>
              <w:jc w:val="both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3342" w:type="dxa"/>
          </w:tcPr>
          <w:p w14:paraId="3A49C73A" w14:textId="77777777" w:rsidR="00185AB7" w:rsidRPr="001951C2" w:rsidRDefault="007B0509" w:rsidP="00B36561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Fully completed application form for this role</w:t>
            </w:r>
          </w:p>
          <w:p w14:paraId="3B6CC9FF" w14:textId="77777777" w:rsidR="00185AB7" w:rsidRPr="001951C2" w:rsidRDefault="007B0509" w:rsidP="00B36561">
            <w:pPr>
              <w:numPr>
                <w:ilvl w:val="0"/>
                <w:numId w:val="3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Two professional references (one of which should be from your current or most recent employer)</w:t>
            </w:r>
          </w:p>
          <w:p w14:paraId="578E11E1" w14:textId="77777777" w:rsidR="00185AB7" w:rsidRPr="001951C2" w:rsidRDefault="00185AB7">
            <w:pPr>
              <w:ind w:left="36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0050C134" w14:textId="77777777" w:rsidR="00185AB7" w:rsidRPr="001951C2" w:rsidRDefault="00185AB7">
            <w:pPr>
              <w:ind w:left="36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510A0E9" w14:textId="77777777" w:rsidR="00185AB7" w:rsidRPr="001951C2" w:rsidRDefault="007B0509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59F9ED40" w14:textId="77777777" w:rsidR="00185AB7" w:rsidRPr="001951C2" w:rsidRDefault="007B0509">
            <w:pPr>
              <w:numPr>
                <w:ilvl w:val="0"/>
                <w:numId w:val="8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640F99F9" w14:textId="77777777" w:rsidR="00185AB7" w:rsidRPr="001951C2" w:rsidRDefault="00185AB7">
            <w:pPr>
              <w:ind w:left="340"/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14E90C98" w14:textId="77777777">
        <w:tc>
          <w:tcPr>
            <w:tcW w:w="1620" w:type="dxa"/>
          </w:tcPr>
          <w:p w14:paraId="2B73A4C1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Educational Attainment</w:t>
            </w:r>
          </w:p>
          <w:p w14:paraId="0E84510A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525A6B5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0791877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0AC553D" w14:textId="77777777" w:rsidR="00185AB7" w:rsidRPr="001951C2" w:rsidRDefault="007B0509" w:rsidP="001951C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NVQ 2 in education/ childcare or equivalent (e.g. NNEB) or experience in relevant discipline</w:t>
            </w:r>
          </w:p>
          <w:p w14:paraId="18A3D3B4" w14:textId="77777777" w:rsidR="00185AB7" w:rsidRDefault="007B0509" w:rsidP="001951C2">
            <w:pPr>
              <w:numPr>
                <w:ilvl w:val="0"/>
                <w:numId w:val="2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undertake a first aid qualification (if not already held)</w:t>
            </w:r>
          </w:p>
          <w:p w14:paraId="3E4ECDFE" w14:textId="600771C1" w:rsidR="001951C2" w:rsidRPr="001951C2" w:rsidRDefault="001951C2" w:rsidP="001951C2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0415207" w14:textId="77777777" w:rsidR="00185AB7" w:rsidRPr="001951C2" w:rsidRDefault="007B0509" w:rsidP="001951C2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Evidence of further training/development</w:t>
            </w:r>
          </w:p>
          <w:p w14:paraId="14F4BEB2" w14:textId="77777777" w:rsidR="00185AB7" w:rsidRPr="001951C2" w:rsidRDefault="007B0509" w:rsidP="001951C2">
            <w:pPr>
              <w:numPr>
                <w:ilvl w:val="0"/>
                <w:numId w:val="1"/>
              </w:numPr>
              <w:ind w:left="342" w:hanging="34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First aid qualification </w:t>
            </w:r>
          </w:p>
        </w:tc>
        <w:tc>
          <w:tcPr>
            <w:tcW w:w="1676" w:type="dxa"/>
          </w:tcPr>
          <w:p w14:paraId="0C4478BA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39D824AE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Certificates</w:t>
            </w:r>
          </w:p>
          <w:p w14:paraId="3403E806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</w:tc>
      </w:tr>
      <w:tr w:rsidR="00185AB7" w:rsidRPr="001951C2" w14:paraId="42D5DF95" w14:textId="77777777">
        <w:tc>
          <w:tcPr>
            <w:tcW w:w="1620" w:type="dxa"/>
          </w:tcPr>
          <w:p w14:paraId="4B94D199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Work Experience</w:t>
            </w:r>
          </w:p>
          <w:p w14:paraId="2739C522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E4C681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4412F4B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3BFFEED" w14:textId="77777777" w:rsidR="007B0509" w:rsidRPr="001951C2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Experience of working with children and young people with a diagnosis of Autistic Spectrum Disorder</w:t>
            </w:r>
          </w:p>
          <w:p w14:paraId="07A3AA29" w14:textId="77777777" w:rsidR="007B0509" w:rsidRPr="001951C2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Experience of working with children and young people with complex speech, language and communication needs that often require the use of alternative communication methods</w:t>
            </w:r>
          </w:p>
          <w:p w14:paraId="2CC39520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Experience of working with pupils with learning difficulties </w:t>
            </w:r>
          </w:p>
          <w:p w14:paraId="1BC8583C" w14:textId="77777777" w:rsidR="00185AB7" w:rsidRDefault="007B0509" w:rsidP="001951C2">
            <w:pPr>
              <w:numPr>
                <w:ilvl w:val="0"/>
                <w:numId w:val="5"/>
              </w:num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 xml:space="preserve">Experience of supporting a teacher within a classroom setting </w:t>
            </w:r>
          </w:p>
          <w:p w14:paraId="663CC93C" w14:textId="0FFDEF0C" w:rsidR="00B36561" w:rsidRPr="001951C2" w:rsidRDefault="00B36561" w:rsidP="00B36561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500F01E" w14:textId="77777777" w:rsidR="00185AB7" w:rsidRPr="001951C2" w:rsidRDefault="007B0509" w:rsidP="00B36561">
            <w:pPr>
              <w:pStyle w:val="ListParagraph"/>
              <w:numPr>
                <w:ilvl w:val="0"/>
                <w:numId w:val="5"/>
              </w:numPr>
              <w:ind w:left="432"/>
              <w:contextualSpacing w:val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Experience of working with children and young people within a specialist ASD provision</w:t>
            </w:r>
          </w:p>
        </w:tc>
        <w:tc>
          <w:tcPr>
            <w:tcW w:w="1676" w:type="dxa"/>
          </w:tcPr>
          <w:p w14:paraId="50088943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7286AB6D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36B5781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3808C0B6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1893E097" w14:textId="77777777">
        <w:tc>
          <w:tcPr>
            <w:tcW w:w="1620" w:type="dxa"/>
          </w:tcPr>
          <w:p w14:paraId="21EF2C53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Knowledge/</w:t>
            </w:r>
          </w:p>
          <w:p w14:paraId="6F8433C8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Skills/</w:t>
            </w:r>
          </w:p>
          <w:p w14:paraId="3DC3725F" w14:textId="77777777" w:rsidR="00185AB7" w:rsidRPr="001951C2" w:rsidRDefault="007B0509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Aptitudes</w:t>
            </w:r>
          </w:p>
          <w:p w14:paraId="0E0783F3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15DC829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5D4A04B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9161718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F80AFE2" w14:textId="77777777" w:rsidR="007B0509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Recent and relevant professional development for working with children and young people with ASD and complex speech, language and communication needs</w:t>
            </w:r>
          </w:p>
          <w:p w14:paraId="06E86BD7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Effective use of ICT to support learning</w:t>
            </w:r>
          </w:p>
          <w:p w14:paraId="1D7DB89A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Use of other technology equipment – PC, video, photocopier etc.</w:t>
            </w:r>
          </w:p>
          <w:p w14:paraId="7B1FA6D6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Understanding of relevant policies/codes of practice and awareness of relevant legislation</w:t>
            </w:r>
          </w:p>
          <w:p w14:paraId="0850571B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Basic understanding of child development and learning </w:t>
            </w:r>
          </w:p>
          <w:p w14:paraId="0D2A67ED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self-evaluate learning needs and actively seek learning opportunities</w:t>
            </w:r>
          </w:p>
          <w:p w14:paraId="2EE19CA8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</w:t>
            </w:r>
          </w:p>
          <w:p w14:paraId="20439D4B" w14:textId="77777777" w:rsidR="00185AB7" w:rsidRPr="001951C2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Good numeracy/literacy skills</w:t>
            </w:r>
          </w:p>
          <w:p w14:paraId="1DA69875" w14:textId="77777777" w:rsidR="00185AB7" w:rsidRDefault="007B0509" w:rsidP="001951C2">
            <w:pPr>
              <w:numPr>
                <w:ilvl w:val="0"/>
                <w:numId w:val="4"/>
              </w:numPr>
              <w:ind w:left="432" w:hanging="432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Training in the relevant learning strategies e.g. literacy</w:t>
            </w:r>
          </w:p>
          <w:p w14:paraId="5CF60BEE" w14:textId="0ABD5D07" w:rsidR="00B36561" w:rsidRPr="001951C2" w:rsidRDefault="00B36561" w:rsidP="00B36561">
            <w:pPr>
              <w:ind w:left="43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66348073" w14:textId="6FEDA41A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To have a specific area of expertise within a classroom setting (eg Phonics, sign language, after school clubs, residential,  PECS)</w:t>
            </w:r>
          </w:p>
          <w:p w14:paraId="0730B79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72FEC57C" w14:textId="77777777" w:rsidR="00185AB7" w:rsidRPr="001951C2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32EB0C66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7E4783B0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60326AF3" w14:textId="77777777">
        <w:tc>
          <w:tcPr>
            <w:tcW w:w="1620" w:type="dxa"/>
          </w:tcPr>
          <w:p w14:paraId="7C1BB8D3" w14:textId="77777777" w:rsidR="00185AB7" w:rsidRPr="001951C2" w:rsidRDefault="007B0509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b/>
                <w:sz w:val="20"/>
                <w:szCs w:val="20"/>
              </w:rPr>
              <w:t>Disposition</w:t>
            </w:r>
          </w:p>
          <w:p w14:paraId="4E8E6ACA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8A3B634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B91B52B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399" w:hanging="399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work constructively as part of a team, understanding classroom roles and responsibilities and your own position within these</w:t>
            </w:r>
          </w:p>
          <w:p w14:paraId="2FE00904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Able to relate well to children and adults including dealing with conflict and challenging behaviour</w:t>
            </w:r>
          </w:p>
          <w:p w14:paraId="40C6A27D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Committed to the principles of equality and diversity</w:t>
            </w:r>
          </w:p>
          <w:p w14:paraId="1F546C8E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0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Flexible approach to work</w:t>
            </w:r>
          </w:p>
          <w:p w14:paraId="04D54095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drive school mini bus (if suitability skilled)</w:t>
            </w:r>
          </w:p>
          <w:p w14:paraId="041B4210" w14:textId="77777777" w:rsidR="00185AB7" w:rsidRPr="001951C2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escort on school transport</w:t>
            </w:r>
          </w:p>
          <w:p w14:paraId="58015A77" w14:textId="77777777" w:rsidR="00185AB7" w:rsidRDefault="007B0509" w:rsidP="001951C2">
            <w:pPr>
              <w:numPr>
                <w:ilvl w:val="0"/>
                <w:numId w:val="5"/>
              </w:numPr>
              <w:ind w:left="425" w:hanging="405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Willingness to deliver after school clubs</w:t>
            </w:r>
          </w:p>
          <w:p w14:paraId="24C2208D" w14:textId="21230847" w:rsidR="00B36561" w:rsidRPr="001951C2" w:rsidRDefault="00B36561" w:rsidP="00B36561">
            <w:pPr>
              <w:ind w:left="42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14:paraId="466798AA" w14:textId="77777777" w:rsidR="00185AB7" w:rsidRPr="001951C2" w:rsidRDefault="00185AB7" w:rsidP="00B36561">
            <w:pPr>
              <w:ind w:left="36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F588AA0" w14:textId="77777777" w:rsidR="00185AB7" w:rsidRPr="001951C2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</w:p>
          <w:p w14:paraId="52CADFEF" w14:textId="77777777" w:rsidR="00185AB7" w:rsidRPr="001951C2" w:rsidRDefault="007B0509" w:rsidP="001951C2">
            <w:pPr>
              <w:numPr>
                <w:ilvl w:val="0"/>
                <w:numId w:val="7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References</w:t>
            </w:r>
          </w:p>
          <w:p w14:paraId="4BFDBC6C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5AB7" w:rsidRPr="001951C2" w14:paraId="74274D1B" w14:textId="77777777">
        <w:tc>
          <w:tcPr>
            <w:tcW w:w="1620" w:type="dxa"/>
          </w:tcPr>
          <w:p w14:paraId="093DE5D1" w14:textId="77777777" w:rsidR="00185AB7" w:rsidRPr="001951C2" w:rsidRDefault="007B0509" w:rsidP="001951C2">
            <w:pPr>
              <w:pStyle w:val="Heading2"/>
              <w:jc w:val="left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Circumstances</w:t>
            </w:r>
          </w:p>
          <w:p w14:paraId="26A627DE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F54382E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CFC0FF4" w14:textId="77777777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Be suitably flexible to meet needs of changing environment</w:t>
            </w:r>
          </w:p>
          <w:p w14:paraId="1CFCFC47" w14:textId="46F87CCB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Enhanced clearance from Disclosure and Barring Service</w:t>
            </w:r>
          </w:p>
          <w:p w14:paraId="3066F45B" w14:textId="45D8515C" w:rsidR="00185AB7" w:rsidRPr="001951C2" w:rsidRDefault="007B0509" w:rsidP="001951C2">
            <w:pPr>
              <w:numPr>
                <w:ilvl w:val="0"/>
                <w:numId w:val="6"/>
              </w:numPr>
              <w:rPr>
                <w:rFonts w:ascii="Trebuchet MS" w:hAnsi="Trebuchet MS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Full driving licence and willing to undertake business driving</w:t>
            </w:r>
          </w:p>
        </w:tc>
        <w:tc>
          <w:tcPr>
            <w:tcW w:w="2958" w:type="dxa"/>
          </w:tcPr>
          <w:p w14:paraId="78B90240" w14:textId="77777777" w:rsidR="00185AB7" w:rsidRPr="001951C2" w:rsidRDefault="00185AB7" w:rsidP="001951C2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C983E1E" w14:textId="1DFBF25F" w:rsidR="00185AB7" w:rsidRDefault="007B0509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 xml:space="preserve">DBS </w:t>
            </w:r>
            <w:r w:rsidR="00B36561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1951C2">
              <w:rPr>
                <w:rFonts w:ascii="Trebuchet MS" w:eastAsia="Arial" w:hAnsi="Trebuchet MS" w:cs="Arial"/>
                <w:sz w:val="20"/>
                <w:szCs w:val="20"/>
              </w:rPr>
              <w:t>heck</w:t>
            </w:r>
          </w:p>
          <w:p w14:paraId="658DD57D" w14:textId="3E9AA11C" w:rsidR="00B36561" w:rsidRPr="001951C2" w:rsidRDefault="00B36561" w:rsidP="001951C2">
            <w:pPr>
              <w:numPr>
                <w:ilvl w:val="0"/>
                <w:numId w:val="7"/>
              </w:num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Application form</w:t>
            </w:r>
          </w:p>
          <w:p w14:paraId="27940241" w14:textId="77777777" w:rsidR="00185AB7" w:rsidRPr="001951C2" w:rsidRDefault="00185AB7" w:rsidP="001951C2">
            <w:pPr>
              <w:jc w:val="both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22C5E851" w14:textId="77777777" w:rsidR="00185AB7" w:rsidRPr="001951C2" w:rsidRDefault="00185AB7" w:rsidP="001951C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Trebuchet MS" w:eastAsia="Arial" w:hAnsi="Trebuchet MS" w:cs="Arial"/>
          <w:color w:val="000000"/>
          <w:sz w:val="20"/>
          <w:szCs w:val="20"/>
        </w:rPr>
      </w:pPr>
    </w:p>
    <w:sectPr w:rsidR="00185AB7" w:rsidRPr="001951C2">
      <w:footerReference w:type="default" r:id="rId11"/>
      <w:pgSz w:w="11906" w:h="16838"/>
      <w:pgMar w:top="720" w:right="1310" w:bottom="720" w:left="131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2D46" w14:textId="77777777" w:rsidR="00AA2E5D" w:rsidRDefault="007B0509">
      <w:r>
        <w:separator/>
      </w:r>
    </w:p>
  </w:endnote>
  <w:endnote w:type="continuationSeparator" w:id="0">
    <w:p w14:paraId="31D1AACA" w14:textId="77777777" w:rsidR="00AA2E5D" w:rsidRDefault="007B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2AF5" w14:textId="00C296D2" w:rsidR="00B36561" w:rsidRPr="00DD4592" w:rsidRDefault="00B36561" w:rsidP="00B36561">
    <w:pPr>
      <w:pStyle w:val="Footer"/>
      <w:rPr>
        <w:rFonts w:ascii="Trebuchet MS" w:hAnsi="Trebuchet MS"/>
        <w:sz w:val="18"/>
        <w:szCs w:val="18"/>
      </w:rPr>
    </w:pPr>
    <w:r w:rsidRPr="00DD4592">
      <w:rPr>
        <w:rFonts w:ascii="Trebuchet MS" w:hAnsi="Trebuchet MS"/>
        <w:sz w:val="18"/>
        <w:szCs w:val="18"/>
      </w:rPr>
      <w:t xml:space="preserve">ASD Teaching Assistant L2 (Epinay School) </w:t>
    </w:r>
    <w:r>
      <w:rPr>
        <w:rFonts w:ascii="Trebuchet MS" w:hAnsi="Trebuchet MS"/>
        <w:sz w:val="18"/>
        <w:szCs w:val="18"/>
      </w:rPr>
      <w:t>PS</w:t>
    </w:r>
    <w:r w:rsidRPr="00DD4592">
      <w:rPr>
        <w:rFonts w:ascii="Trebuchet MS" w:hAnsi="Trebuchet MS"/>
        <w:sz w:val="18"/>
        <w:szCs w:val="18"/>
      </w:rPr>
      <w:t xml:space="preserve"> – 25.04.22</w:t>
    </w:r>
  </w:p>
  <w:p w14:paraId="1BF3567B" w14:textId="77777777" w:rsidR="00185AB7" w:rsidRDefault="00185A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E1A" w14:textId="77777777" w:rsidR="00AA2E5D" w:rsidRDefault="007B0509">
      <w:r>
        <w:separator/>
      </w:r>
    </w:p>
  </w:footnote>
  <w:footnote w:type="continuationSeparator" w:id="0">
    <w:p w14:paraId="3A52A50F" w14:textId="77777777" w:rsidR="00AA2E5D" w:rsidRDefault="007B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1C6"/>
    <w:multiLevelType w:val="multilevel"/>
    <w:tmpl w:val="83106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262196"/>
    <w:multiLevelType w:val="multilevel"/>
    <w:tmpl w:val="57EC4CD6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C507A3"/>
    <w:multiLevelType w:val="multilevel"/>
    <w:tmpl w:val="323C9F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7E0E2C"/>
    <w:multiLevelType w:val="multilevel"/>
    <w:tmpl w:val="DA6E3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33227D2"/>
    <w:multiLevelType w:val="multilevel"/>
    <w:tmpl w:val="D77A182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5E09BA"/>
    <w:multiLevelType w:val="multilevel"/>
    <w:tmpl w:val="AA307922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2961ED"/>
    <w:multiLevelType w:val="multilevel"/>
    <w:tmpl w:val="34924A2E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1D9609F"/>
    <w:multiLevelType w:val="multilevel"/>
    <w:tmpl w:val="F55A4050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B7"/>
    <w:rsid w:val="00185AB7"/>
    <w:rsid w:val="001951C2"/>
    <w:rsid w:val="004D42C6"/>
    <w:rsid w:val="00760DD0"/>
    <w:rsid w:val="007B0509"/>
    <w:rsid w:val="00AA2E5D"/>
    <w:rsid w:val="00B36561"/>
    <w:rsid w:val="00C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26FC"/>
  <w15:docId w15:val="{E7E8CFB6-73C1-48B8-AD00-16C010A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B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61"/>
  </w:style>
  <w:style w:type="paragraph" w:styleId="Footer">
    <w:name w:val="footer"/>
    <w:basedOn w:val="Normal"/>
    <w:link w:val="FooterChar"/>
    <w:uiPriority w:val="99"/>
    <w:unhideWhenUsed/>
    <w:rsid w:val="00B36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SStephenson5</dc:creator>
  <cp:lastModifiedBy>Carolyn Lindsay</cp:lastModifiedBy>
  <cp:revision>3</cp:revision>
  <cp:lastPrinted>2022-04-01T13:47:00Z</cp:lastPrinted>
  <dcterms:created xsi:type="dcterms:W3CDTF">2022-04-25T12:44:00Z</dcterms:created>
  <dcterms:modified xsi:type="dcterms:W3CDTF">2022-04-26T13:04:00Z</dcterms:modified>
</cp:coreProperties>
</file>