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8320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49C57F0" wp14:editId="1CE647B0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4A81C9F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105EC9DE" w14:textId="50580282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</w:t>
      </w:r>
    </w:p>
    <w:p w14:paraId="1F7315C7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D173BC0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1F5C0108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5B02B330" w14:textId="77777777" w:rsidTr="00513A17">
        <w:tc>
          <w:tcPr>
            <w:tcW w:w="3227" w:type="dxa"/>
          </w:tcPr>
          <w:p w14:paraId="27A03FF0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9C19E3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3DFC7DA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7D108A5B" w14:textId="77777777" w:rsidTr="00513A17">
        <w:tc>
          <w:tcPr>
            <w:tcW w:w="3227" w:type="dxa"/>
          </w:tcPr>
          <w:p w14:paraId="11A10CBC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78BE6E94" w14:textId="77777777" w:rsidR="0030728D" w:rsidRDefault="00712728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Must hold at least GCSE English and maths Grade C or above</w:t>
            </w:r>
            <w:r w:rsidR="0030728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AD4E53F" w14:textId="7761A9DD" w:rsidR="0030728D" w:rsidRDefault="0030728D" w:rsidP="0030728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Qualified Teacher Status</w:t>
            </w:r>
          </w:p>
          <w:p w14:paraId="6A724908" w14:textId="746B5E50" w:rsidR="00774275" w:rsidRPr="0030728D" w:rsidRDefault="0077427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3D68B5B6" w14:textId="77777777" w:rsidR="00774275" w:rsidRDefault="00774275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47B1DA86" w14:textId="77777777" w:rsidR="00EC137E" w:rsidRDefault="00EC137E" w:rsidP="00EC137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Forest school qualification</w:t>
            </w:r>
          </w:p>
          <w:p w14:paraId="750FDFFB" w14:textId="77777777" w:rsidR="00A717A5" w:rsidRPr="0030728D" w:rsidRDefault="00A717A5" w:rsidP="0030728D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60672590" w14:textId="77777777" w:rsidTr="00513A17">
        <w:tc>
          <w:tcPr>
            <w:tcW w:w="3227" w:type="dxa"/>
          </w:tcPr>
          <w:p w14:paraId="7E98ADB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424DD5B2" w14:textId="22A195E3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Successful primary school teaching experience </w:t>
            </w:r>
          </w:p>
          <w:p w14:paraId="3F0BE3C2" w14:textId="0AF1264A" w:rsidR="00502535" w:rsidRPr="00513A17" w:rsidRDefault="00EC137E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Successful e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xperience of </w:t>
            </w:r>
            <w:r w:rsidR="00712728">
              <w:rPr>
                <w:rFonts w:ascii="Tahoma" w:hAnsi="Tahoma" w:cs="Tahoma"/>
                <w:sz w:val="24"/>
                <w:szCs w:val="24"/>
              </w:rPr>
              <w:t>working</w:t>
            </w:r>
            <w:r w:rsidR="005025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6A72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EYFS</w:t>
            </w:r>
          </w:p>
        </w:tc>
        <w:tc>
          <w:tcPr>
            <w:tcW w:w="5474" w:type="dxa"/>
          </w:tcPr>
          <w:p w14:paraId="775EB93A" w14:textId="77777777" w:rsidR="00A717A5" w:rsidRDefault="001847E4" w:rsidP="00EC137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14B0DEFC" w14:textId="4F8ED5A6" w:rsidR="00EC137E" w:rsidRPr="00EC137E" w:rsidRDefault="00EC137E" w:rsidP="00EC137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2CD70CBC" w14:textId="77777777" w:rsidTr="00513A17">
        <w:tc>
          <w:tcPr>
            <w:tcW w:w="3227" w:type="dxa"/>
          </w:tcPr>
          <w:p w14:paraId="7018F21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080CEC20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72CB33E8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33288" w14:textId="1A31272E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420670EF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52AF6F48" w14:textId="5A9497F9" w:rsidR="00527BB9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  <w:r w:rsidR="00EC137E">
              <w:rPr>
                <w:rFonts w:ascii="Tahoma" w:hAnsi="Tahoma" w:cs="Tahoma"/>
                <w:sz w:val="24"/>
                <w:szCs w:val="24"/>
              </w:rPr>
              <w:t xml:space="preserve"> – including use of platforms such as Tapestry</w:t>
            </w:r>
          </w:p>
          <w:p w14:paraId="38976446" w14:textId="197396CF" w:rsidR="00712728" w:rsidRDefault="00712728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Confident using Microsoft Office and Teams</w:t>
            </w:r>
          </w:p>
          <w:p w14:paraId="5D85F527" w14:textId="395A27A3" w:rsidR="00270F85" w:rsidRPr="006A7282" w:rsidRDefault="00270F85" w:rsidP="00270F8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4" w:type="dxa"/>
          </w:tcPr>
          <w:p w14:paraId="771AB75A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56F8DDE5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65911B" w14:textId="1B795EA9" w:rsidR="001847E4" w:rsidRPr="00513A17" w:rsidRDefault="001847E4" w:rsidP="0030728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  <w:r w:rsidR="00270F85">
              <w:rPr>
                <w:rFonts w:ascii="Tahoma" w:hAnsi="Tahoma" w:cs="Tahoma"/>
                <w:sz w:val="24"/>
                <w:szCs w:val="24"/>
              </w:rPr>
              <w:t xml:space="preserve"> such as the phonics screening check</w:t>
            </w:r>
          </w:p>
          <w:p w14:paraId="3BFDF2CD" w14:textId="77777777" w:rsidR="00EC137E" w:rsidRDefault="0030728D" w:rsidP="00EC137E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secure knowledge and understanding of phonics to develop Early Reading</w:t>
            </w:r>
          </w:p>
          <w:p w14:paraId="677C7666" w14:textId="77B37E37" w:rsidR="001847E4" w:rsidRPr="00EC137E" w:rsidRDefault="00EC137E" w:rsidP="00EC137E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EC137E">
              <w:rPr>
                <w:rFonts w:ascii="Tahoma" w:hAnsi="Tahoma" w:cs="Tahoma"/>
                <w:sz w:val="24"/>
                <w:szCs w:val="24"/>
              </w:rPr>
              <w:t>An understanding of supporting young children with a range of special educational needs</w:t>
            </w:r>
          </w:p>
        </w:tc>
      </w:tr>
      <w:tr w:rsidR="00774275" w14:paraId="38DFCB7F" w14:textId="77777777" w:rsidTr="00513A17">
        <w:tc>
          <w:tcPr>
            <w:tcW w:w="3227" w:type="dxa"/>
          </w:tcPr>
          <w:p w14:paraId="51104E6E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Skills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&amp;  Abilities</w:t>
            </w:r>
            <w:proofErr w:type="gramEnd"/>
          </w:p>
        </w:tc>
        <w:tc>
          <w:tcPr>
            <w:tcW w:w="5462" w:type="dxa"/>
          </w:tcPr>
          <w:p w14:paraId="799DAC65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30EBA81C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D191B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34D8FFF8" w14:textId="026D4C2F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inspire and challenge all pupils</w:t>
            </w:r>
          </w:p>
          <w:p w14:paraId="03E09AC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5A9F4572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2B380F3E" w14:textId="6FDBA75C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</w:t>
            </w:r>
            <w:r w:rsidR="00270F85">
              <w:rPr>
                <w:rFonts w:ascii="Tahoma" w:hAnsi="Tahoma" w:cs="Tahoma"/>
                <w:sz w:val="24"/>
                <w:szCs w:val="24"/>
              </w:rPr>
              <w:t>. purposeful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effective learning environment</w:t>
            </w:r>
          </w:p>
          <w:p w14:paraId="20AD75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397E770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43A9AD6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5F6EEC90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3D763278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43D6873D" w14:textId="2630B0FE" w:rsidR="00712728" w:rsidRDefault="00712728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reflective practitioner committed to personal development</w:t>
            </w:r>
          </w:p>
          <w:p w14:paraId="7A7AFD7B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5B5B5A5B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5AA64CDE" w14:textId="2EE291D9" w:rsidR="00A717A5" w:rsidRPr="00A717A5" w:rsidRDefault="0030728D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willingness to lead a curriculum subject</w:t>
            </w:r>
          </w:p>
        </w:tc>
      </w:tr>
      <w:tr w:rsidR="00774275" w14:paraId="0AED6027" w14:textId="77777777" w:rsidTr="00513A17">
        <w:tc>
          <w:tcPr>
            <w:tcW w:w="3227" w:type="dxa"/>
          </w:tcPr>
          <w:p w14:paraId="7C8EA1B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06DF2734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9EFA612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9C2D283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0212BA7E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23893184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613D6234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F8E63ED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B39BB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4546E77A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642610"/>
      <w:docPartObj>
        <w:docPartGallery w:val="Page Numbers (Bottom of Page)"/>
        <w:docPartUnique/>
      </w:docPartObj>
    </w:sdtPr>
    <w:sdtEndPr/>
    <w:sdtContent>
      <w:p w14:paraId="2C4E1C6D" w14:textId="77777777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55EE2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F8F0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0943DD66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32525">
    <w:abstractNumId w:val="2"/>
  </w:num>
  <w:num w:numId="2" w16cid:durableId="1588804840">
    <w:abstractNumId w:val="4"/>
  </w:num>
  <w:num w:numId="3" w16cid:durableId="1166088362">
    <w:abstractNumId w:val="0"/>
  </w:num>
  <w:num w:numId="4" w16cid:durableId="1620599661">
    <w:abstractNumId w:val="6"/>
  </w:num>
  <w:num w:numId="5" w16cid:durableId="306708527">
    <w:abstractNumId w:val="3"/>
  </w:num>
  <w:num w:numId="6" w16cid:durableId="1111172292">
    <w:abstractNumId w:val="1"/>
  </w:num>
  <w:num w:numId="7" w16cid:durableId="1651325519">
    <w:abstractNumId w:val="7"/>
  </w:num>
  <w:num w:numId="8" w16cid:durableId="2044943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75"/>
    <w:rsid w:val="0002057C"/>
    <w:rsid w:val="00091583"/>
    <w:rsid w:val="000A690D"/>
    <w:rsid w:val="000C0CDD"/>
    <w:rsid w:val="001325C3"/>
    <w:rsid w:val="00144495"/>
    <w:rsid w:val="001847E4"/>
    <w:rsid w:val="00214A79"/>
    <w:rsid w:val="0021513F"/>
    <w:rsid w:val="002661D2"/>
    <w:rsid w:val="00270F85"/>
    <w:rsid w:val="002B09B0"/>
    <w:rsid w:val="0030728D"/>
    <w:rsid w:val="003B5836"/>
    <w:rsid w:val="004445C4"/>
    <w:rsid w:val="004A3EC9"/>
    <w:rsid w:val="004A75A6"/>
    <w:rsid w:val="00502535"/>
    <w:rsid w:val="00513A17"/>
    <w:rsid w:val="00527BB9"/>
    <w:rsid w:val="005675AD"/>
    <w:rsid w:val="005E425A"/>
    <w:rsid w:val="00646736"/>
    <w:rsid w:val="006859AB"/>
    <w:rsid w:val="006A7282"/>
    <w:rsid w:val="006B7816"/>
    <w:rsid w:val="00712728"/>
    <w:rsid w:val="00774275"/>
    <w:rsid w:val="0085322C"/>
    <w:rsid w:val="00894E5B"/>
    <w:rsid w:val="00915A4C"/>
    <w:rsid w:val="0093028F"/>
    <w:rsid w:val="0095387E"/>
    <w:rsid w:val="009C3ED0"/>
    <w:rsid w:val="00A717A5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C137E"/>
    <w:rsid w:val="00ED36E9"/>
    <w:rsid w:val="00ED7352"/>
    <w:rsid w:val="00EE08F3"/>
    <w:rsid w:val="00F92421"/>
    <w:rsid w:val="00FB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B81C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Mrs Williams</cp:lastModifiedBy>
  <cp:revision>2</cp:revision>
  <dcterms:created xsi:type="dcterms:W3CDTF">2024-07-17T08:31:00Z</dcterms:created>
  <dcterms:modified xsi:type="dcterms:W3CDTF">2024-07-17T08:31:00Z</dcterms:modified>
</cp:coreProperties>
</file>