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579B6" w14:textId="2CD8B556" w:rsidR="00041D51" w:rsidRDefault="00041D51"/>
    <w:p w14:paraId="10B18008" w14:textId="048979F1" w:rsidR="00041D51" w:rsidRPr="00041D51" w:rsidRDefault="00041D51" w:rsidP="00041D51"/>
    <w:p w14:paraId="2917CD85" w14:textId="11343F49" w:rsidR="00041D51" w:rsidRPr="00041D51" w:rsidRDefault="00041D51" w:rsidP="00041D51"/>
    <w:p w14:paraId="54A7C5A5" w14:textId="426A38BA" w:rsidR="00041D51" w:rsidRDefault="00041D51" w:rsidP="00041D51">
      <w:pPr>
        <w:tabs>
          <w:tab w:val="left" w:pos="1215"/>
        </w:tabs>
      </w:pPr>
    </w:p>
    <w:p w14:paraId="1ED636B4" w14:textId="0DB28223" w:rsidR="007F31EC" w:rsidRDefault="007F31EC" w:rsidP="00B92663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b/>
          <w:bCs/>
          <w:color w:val="000000"/>
          <w:lang w:eastAsia="en-GB"/>
        </w:rPr>
      </w:pPr>
      <w:bookmarkStart w:id="0" w:name="_Hlk126579559"/>
    </w:p>
    <w:bookmarkEnd w:id="0"/>
    <w:p w14:paraId="25FE5098" w14:textId="683F0AEA" w:rsidR="00104F29" w:rsidRPr="00BE5630" w:rsidRDefault="00104F29" w:rsidP="00104F29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BE5630">
        <w:rPr>
          <w:rFonts w:ascii="Open Sans" w:eastAsia="Times New Roman" w:hAnsi="Open Sans" w:cs="Open Sans"/>
          <w:b/>
          <w:bCs/>
          <w:color w:val="000000"/>
          <w:lang w:eastAsia="en-GB"/>
        </w:rPr>
        <w:t xml:space="preserve">Location: </w:t>
      </w:r>
      <w:r w:rsidR="00AE4A57">
        <w:rPr>
          <w:rFonts w:ascii="Open Sans" w:eastAsia="Times New Roman" w:hAnsi="Open Sans" w:cs="Open Sans"/>
          <w:color w:val="000000"/>
          <w:lang w:eastAsia="en-GB"/>
        </w:rPr>
        <w:t>The Oakwood</w:t>
      </w:r>
      <w:r w:rsidRPr="00BE5630">
        <w:rPr>
          <w:rFonts w:ascii="Open Sans" w:eastAsia="Times New Roman" w:hAnsi="Open Sans" w:cs="Open Sans"/>
          <w:color w:val="000000"/>
          <w:lang w:eastAsia="en-GB"/>
        </w:rPr>
        <w:t xml:space="preserve"> Academy</w:t>
      </w:r>
      <w:r>
        <w:rPr>
          <w:rFonts w:ascii="Open Sans" w:eastAsia="Times New Roman" w:hAnsi="Open Sans" w:cs="Open Sans"/>
          <w:color w:val="000000"/>
          <w:lang w:eastAsia="en-GB"/>
        </w:rPr>
        <w:t xml:space="preserve">, </w:t>
      </w:r>
      <w:r w:rsidR="00F00FAA">
        <w:rPr>
          <w:rFonts w:ascii="Open Sans" w:eastAsia="Times New Roman" w:hAnsi="Open Sans" w:cs="Open Sans"/>
          <w:color w:val="000000"/>
          <w:lang w:eastAsia="en-GB"/>
        </w:rPr>
        <w:t xml:space="preserve">Bewcastle Road, Arnold, NG5 </w:t>
      </w:r>
      <w:r w:rsidR="00005991">
        <w:rPr>
          <w:rFonts w:ascii="Open Sans" w:eastAsia="Times New Roman" w:hAnsi="Open Sans" w:cs="Open Sans"/>
          <w:color w:val="000000"/>
          <w:lang w:eastAsia="en-GB"/>
        </w:rPr>
        <w:t>9PJ</w:t>
      </w:r>
    </w:p>
    <w:p w14:paraId="28669449" w14:textId="77777777" w:rsidR="00104F29" w:rsidRPr="00BE5630" w:rsidRDefault="00104F29" w:rsidP="00104F29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BE5630">
        <w:rPr>
          <w:rFonts w:ascii="Open Sans" w:eastAsia="Times New Roman" w:hAnsi="Open Sans" w:cs="Open Sans"/>
          <w:b/>
          <w:bCs/>
          <w:color w:val="000000"/>
          <w:lang w:eastAsia="en-GB"/>
        </w:rPr>
        <w:t>Salary:</w:t>
      </w:r>
      <w:r w:rsidRPr="00BE5630">
        <w:rPr>
          <w:rFonts w:ascii="Open Sans" w:eastAsia="Times New Roman" w:hAnsi="Open Sans" w:cs="Open Sans"/>
          <w:color w:val="000000"/>
          <w:lang w:eastAsia="en-GB"/>
        </w:rPr>
        <w:t xml:space="preserve"> Redhill Academy Trust Pay Scale, Band 8, Scale Points 36 - 40</w:t>
      </w:r>
    </w:p>
    <w:p w14:paraId="02538FC9" w14:textId="3095F2AD" w:rsidR="00104F29" w:rsidRPr="00BE5630" w:rsidRDefault="00104F29" w:rsidP="00104F29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BE5630">
        <w:rPr>
          <w:rFonts w:ascii="Open Sans" w:eastAsia="Times New Roman" w:hAnsi="Open Sans" w:cs="Open Sans"/>
          <w:b/>
          <w:bCs/>
          <w:color w:val="000000"/>
          <w:lang w:eastAsia="en-GB"/>
        </w:rPr>
        <w:t xml:space="preserve">Hours of work: </w:t>
      </w:r>
      <w:r w:rsidR="00E33F93">
        <w:rPr>
          <w:rFonts w:ascii="Open Sans" w:eastAsia="Times New Roman" w:hAnsi="Open Sans" w:cs="Open Sans"/>
          <w:color w:val="000000"/>
          <w:lang w:eastAsia="en-GB"/>
        </w:rPr>
        <w:t>Term time only</w:t>
      </w:r>
    </w:p>
    <w:p w14:paraId="5ABFCEA3" w14:textId="5B059A5A" w:rsidR="00104F29" w:rsidRPr="00BE5630" w:rsidRDefault="00104F29" w:rsidP="00104F29">
      <w:pPr>
        <w:spacing w:before="100" w:beforeAutospacing="1" w:after="100" w:afterAutospacing="1" w:line="300" w:lineRule="atLeast"/>
        <w:ind w:left="-284" w:right="119"/>
        <w:rPr>
          <w:rFonts w:ascii="Open Sans" w:eastAsia="Times New Roman" w:hAnsi="Open Sans" w:cs="Open Sans"/>
          <w:color w:val="000000"/>
          <w:lang w:eastAsia="en-GB"/>
        </w:rPr>
      </w:pPr>
      <w:r w:rsidRPr="00BE5630">
        <w:rPr>
          <w:rFonts w:ascii="Open Sans" w:eastAsia="Times New Roman" w:hAnsi="Open Sans" w:cs="Open Sans"/>
          <w:b/>
          <w:bCs/>
          <w:color w:val="000000"/>
          <w:lang w:eastAsia="en-GB"/>
        </w:rPr>
        <w:t>Responsible to:</w:t>
      </w:r>
      <w:r w:rsidRPr="00BE5630">
        <w:rPr>
          <w:rFonts w:ascii="Open Sans" w:eastAsia="Times New Roman" w:hAnsi="Open Sans" w:cs="Open Sans"/>
          <w:color w:val="000000"/>
          <w:lang w:eastAsia="en-GB"/>
        </w:rPr>
        <w:t xml:space="preserve"> </w:t>
      </w:r>
      <w:r w:rsidR="00E33F93">
        <w:rPr>
          <w:rFonts w:ascii="Open Sans" w:eastAsia="Times New Roman" w:hAnsi="Open Sans" w:cs="Open Sans"/>
          <w:color w:val="000000"/>
          <w:lang w:eastAsia="en-GB"/>
        </w:rPr>
        <w:t>Head of PE</w:t>
      </w:r>
    </w:p>
    <w:p w14:paraId="0B671B09" w14:textId="28BED6F5" w:rsidR="00104F29" w:rsidRPr="00BE5630" w:rsidRDefault="00104F29" w:rsidP="00104F29">
      <w:pPr>
        <w:spacing w:after="0" w:line="240" w:lineRule="auto"/>
        <w:ind w:left="1276" w:hanging="1560"/>
        <w:rPr>
          <w:rFonts w:ascii="Open Sans" w:eastAsia="Calibri" w:hAnsi="Open Sans" w:cs="Open Sans"/>
        </w:rPr>
      </w:pPr>
      <w:r w:rsidRPr="00BE5630">
        <w:rPr>
          <w:rFonts w:ascii="Open Sans" w:eastAsia="Times New Roman" w:hAnsi="Open Sans" w:cs="Open Sans"/>
          <w:b/>
          <w:bCs/>
          <w:color w:val="000000"/>
          <w:lang w:eastAsia="en-GB"/>
        </w:rPr>
        <w:t xml:space="preserve">Post objective: </w:t>
      </w:r>
      <w:r w:rsidRPr="00BE5630">
        <w:rPr>
          <w:rFonts w:ascii="Open Sans" w:eastAsia="Calibri" w:hAnsi="Open Sans" w:cs="Open Sans"/>
        </w:rPr>
        <w:t xml:space="preserve">To provide classroom supervision in the event of teaching staff being </w:t>
      </w:r>
      <w:r>
        <w:rPr>
          <w:rFonts w:ascii="Open Sans" w:eastAsia="Calibri" w:hAnsi="Open Sans" w:cs="Open Sans"/>
        </w:rPr>
        <w:t xml:space="preserve">  </w:t>
      </w:r>
      <w:r w:rsidRPr="00BE5630">
        <w:rPr>
          <w:rFonts w:ascii="Open Sans" w:eastAsia="Calibri" w:hAnsi="Open Sans" w:cs="Open Sans"/>
        </w:rPr>
        <w:t>absent from work or otherwise unavailable.  When not being used for cover, provide</w:t>
      </w:r>
      <w:r w:rsidR="00D94101">
        <w:rPr>
          <w:rFonts w:ascii="Open Sans" w:eastAsia="Calibri" w:hAnsi="Open Sans" w:cs="Open Sans"/>
        </w:rPr>
        <w:t xml:space="preserve"> classroom</w:t>
      </w:r>
      <w:r w:rsidR="001F406D">
        <w:rPr>
          <w:rFonts w:ascii="Open Sans" w:eastAsia="Calibri" w:hAnsi="Open Sans" w:cs="Open Sans"/>
        </w:rPr>
        <w:t xml:space="preserve"> and</w:t>
      </w:r>
      <w:r w:rsidRPr="00BE5630">
        <w:rPr>
          <w:rFonts w:ascii="Open Sans" w:eastAsia="Calibri" w:hAnsi="Open Sans" w:cs="Open Sans"/>
        </w:rPr>
        <w:t xml:space="preserve"> administrative support to the </w:t>
      </w:r>
      <w:r w:rsidR="001F406D">
        <w:rPr>
          <w:rFonts w:ascii="Open Sans" w:eastAsia="Calibri" w:hAnsi="Open Sans" w:cs="Open Sans"/>
        </w:rPr>
        <w:t>academy.</w:t>
      </w:r>
    </w:p>
    <w:p w14:paraId="0D84EE42" w14:textId="77777777" w:rsidR="00104F29" w:rsidRPr="00BE5630" w:rsidRDefault="00104F29" w:rsidP="00104F29">
      <w:pPr>
        <w:spacing w:before="100" w:beforeAutospacing="1" w:after="100" w:afterAutospacing="1" w:line="300" w:lineRule="atLeast"/>
        <w:ind w:left="-284"/>
        <w:rPr>
          <w:rFonts w:ascii="Open Sans" w:eastAsia="Times New Roman" w:hAnsi="Open Sans" w:cs="Open Sans"/>
          <w:color w:val="000000"/>
          <w:u w:val="single"/>
          <w:lang w:eastAsia="en-GB"/>
        </w:rPr>
      </w:pPr>
      <w:r w:rsidRPr="00BE5630">
        <w:rPr>
          <w:rFonts w:ascii="Open Sans" w:eastAsia="Times New Roman" w:hAnsi="Open Sans" w:cs="Open Sans"/>
          <w:color w:val="000000"/>
          <w:u w:val="single"/>
          <w:lang w:eastAsia="en-GB"/>
        </w:rPr>
        <w:t>Main Duties and Responsibilities:</w:t>
      </w:r>
    </w:p>
    <w:p w14:paraId="3FB5001E" w14:textId="77777777" w:rsidR="00104F29" w:rsidRPr="00BE5630" w:rsidRDefault="00104F29" w:rsidP="00104F29">
      <w:pPr>
        <w:spacing w:before="100" w:beforeAutospacing="1" w:after="100" w:afterAutospacing="1" w:line="300" w:lineRule="atLeast"/>
        <w:ind w:left="360" w:hanging="644"/>
        <w:rPr>
          <w:rFonts w:ascii="Open Sans" w:eastAsia="Times New Roman" w:hAnsi="Open Sans" w:cs="Open Sans"/>
          <w:bCs/>
          <w:color w:val="000000"/>
          <w:u w:val="single"/>
          <w:lang w:eastAsia="en-GB"/>
        </w:rPr>
      </w:pPr>
      <w:r w:rsidRPr="00BE5630">
        <w:rPr>
          <w:rFonts w:ascii="Open Sans" w:eastAsia="Times New Roman" w:hAnsi="Open Sans" w:cs="Open Sans"/>
          <w:bCs/>
          <w:color w:val="000000"/>
          <w:u w:val="single"/>
          <w:lang w:eastAsia="en-GB"/>
        </w:rPr>
        <w:t>Class Supervision</w:t>
      </w:r>
    </w:p>
    <w:p w14:paraId="1DD243D6" w14:textId="77777777" w:rsidR="00104F29" w:rsidRPr="00BE5630" w:rsidRDefault="00104F29" w:rsidP="00104F29">
      <w:pPr>
        <w:numPr>
          <w:ilvl w:val="0"/>
          <w:numId w:val="2"/>
        </w:numPr>
        <w:spacing w:after="0" w:line="240" w:lineRule="auto"/>
        <w:rPr>
          <w:rFonts w:ascii="Open Sans" w:eastAsia="Times New Roman" w:hAnsi="Open Sans" w:cs="Open Sans"/>
        </w:rPr>
      </w:pPr>
      <w:r w:rsidRPr="00BE5630">
        <w:rPr>
          <w:rFonts w:ascii="Open Sans" w:eastAsia="Times New Roman" w:hAnsi="Open Sans" w:cs="Open Sans"/>
        </w:rPr>
        <w:t>Supervising the students on work left in accordance with the school policy</w:t>
      </w:r>
    </w:p>
    <w:p w14:paraId="2681206A" w14:textId="77777777" w:rsidR="00104F29" w:rsidRPr="00BE5630" w:rsidRDefault="00104F29" w:rsidP="00104F29">
      <w:pPr>
        <w:numPr>
          <w:ilvl w:val="0"/>
          <w:numId w:val="2"/>
        </w:numPr>
        <w:spacing w:after="0" w:line="240" w:lineRule="auto"/>
        <w:rPr>
          <w:rFonts w:ascii="Open Sans" w:eastAsia="Times New Roman" w:hAnsi="Open Sans" w:cs="Open Sans"/>
        </w:rPr>
      </w:pPr>
      <w:r w:rsidRPr="00BE5630">
        <w:rPr>
          <w:rFonts w:ascii="Open Sans" w:eastAsia="Times New Roman" w:hAnsi="Open Sans" w:cs="Open Sans"/>
        </w:rPr>
        <w:t>Assisting in preparing the learning environment and the materials used therein</w:t>
      </w:r>
    </w:p>
    <w:p w14:paraId="42C55AC6" w14:textId="77777777" w:rsidR="00104F29" w:rsidRPr="00BE5630" w:rsidRDefault="00104F29" w:rsidP="00104F29">
      <w:pPr>
        <w:numPr>
          <w:ilvl w:val="0"/>
          <w:numId w:val="2"/>
        </w:numPr>
        <w:spacing w:after="0" w:line="240" w:lineRule="auto"/>
        <w:rPr>
          <w:rFonts w:ascii="Open Sans" w:eastAsia="Times New Roman" w:hAnsi="Open Sans" w:cs="Open Sans"/>
        </w:rPr>
      </w:pPr>
      <w:r w:rsidRPr="00BE5630">
        <w:rPr>
          <w:rFonts w:ascii="Open Sans" w:eastAsia="Times New Roman" w:hAnsi="Open Sans" w:cs="Open Sans"/>
        </w:rPr>
        <w:t>Assisting with the management of student behaviour to ensure a constructive working environment</w:t>
      </w:r>
    </w:p>
    <w:p w14:paraId="283836B9" w14:textId="77777777" w:rsidR="00104F29" w:rsidRPr="00BE5630" w:rsidRDefault="00104F29" w:rsidP="00104F29">
      <w:pPr>
        <w:numPr>
          <w:ilvl w:val="0"/>
          <w:numId w:val="2"/>
        </w:numPr>
        <w:spacing w:after="0" w:line="240" w:lineRule="auto"/>
        <w:rPr>
          <w:rFonts w:ascii="Open Sans" w:eastAsia="Times New Roman" w:hAnsi="Open Sans" w:cs="Open Sans"/>
        </w:rPr>
      </w:pPr>
      <w:r w:rsidRPr="00BE5630">
        <w:rPr>
          <w:rFonts w:ascii="Open Sans" w:eastAsia="Times New Roman" w:hAnsi="Open Sans" w:cs="Open Sans"/>
        </w:rPr>
        <w:t>Responding to students about the work that has been set, providing students with generic support (e.g. literacy, numeracy, IT) to help them complete set work</w:t>
      </w:r>
    </w:p>
    <w:p w14:paraId="0F98140D" w14:textId="77777777" w:rsidR="00104F29" w:rsidRPr="00BE5630" w:rsidRDefault="00104F29" w:rsidP="00104F29">
      <w:pPr>
        <w:numPr>
          <w:ilvl w:val="0"/>
          <w:numId w:val="2"/>
        </w:numPr>
        <w:spacing w:after="0" w:line="240" w:lineRule="auto"/>
        <w:rPr>
          <w:rFonts w:ascii="Open Sans" w:eastAsia="Times New Roman" w:hAnsi="Open Sans" w:cs="Open Sans"/>
        </w:rPr>
      </w:pPr>
      <w:r w:rsidRPr="00BE5630">
        <w:rPr>
          <w:rFonts w:ascii="Open Sans" w:eastAsia="Times New Roman" w:hAnsi="Open Sans" w:cs="Open Sans"/>
        </w:rPr>
        <w:t>Collecting any work completed after the lesson and returning it to an agreed person/place</w:t>
      </w:r>
    </w:p>
    <w:p w14:paraId="5845FD14" w14:textId="77777777" w:rsidR="00104F29" w:rsidRPr="00BE5630" w:rsidRDefault="00104F29" w:rsidP="00104F29">
      <w:pPr>
        <w:numPr>
          <w:ilvl w:val="0"/>
          <w:numId w:val="2"/>
        </w:numPr>
        <w:spacing w:after="0" w:line="240" w:lineRule="auto"/>
        <w:rPr>
          <w:rFonts w:ascii="Open Sans" w:eastAsia="Times New Roman" w:hAnsi="Open Sans" w:cs="Open Sans"/>
        </w:rPr>
      </w:pPr>
      <w:r w:rsidRPr="00BE5630">
        <w:rPr>
          <w:rFonts w:ascii="Open Sans" w:eastAsia="Times New Roman" w:hAnsi="Open Sans" w:cs="Open Sans"/>
        </w:rPr>
        <w:t>Leaving the room in good order at the end of the lesson</w:t>
      </w:r>
    </w:p>
    <w:p w14:paraId="100AD79D" w14:textId="77777777" w:rsidR="00104F29" w:rsidRPr="00BE5630" w:rsidRDefault="00104F29" w:rsidP="00104F29">
      <w:pPr>
        <w:numPr>
          <w:ilvl w:val="0"/>
          <w:numId w:val="2"/>
        </w:numPr>
        <w:spacing w:after="0" w:line="240" w:lineRule="auto"/>
        <w:rPr>
          <w:rFonts w:ascii="Open Sans" w:eastAsia="Times New Roman" w:hAnsi="Open Sans" w:cs="Open Sans"/>
        </w:rPr>
      </w:pPr>
      <w:r w:rsidRPr="00BE5630">
        <w:rPr>
          <w:rFonts w:ascii="Open Sans" w:eastAsia="Times New Roman" w:hAnsi="Open Sans" w:cs="Open Sans"/>
        </w:rPr>
        <w:t>Supervising entry and departure of students in accordance with school policy</w:t>
      </w:r>
    </w:p>
    <w:p w14:paraId="0AFE525E" w14:textId="77777777" w:rsidR="00104F29" w:rsidRPr="00BE5630" w:rsidRDefault="00104F29" w:rsidP="00104F29">
      <w:pPr>
        <w:numPr>
          <w:ilvl w:val="0"/>
          <w:numId w:val="2"/>
        </w:numPr>
        <w:spacing w:after="0" w:line="240" w:lineRule="auto"/>
        <w:rPr>
          <w:rFonts w:ascii="Open Sans" w:eastAsia="Times New Roman" w:hAnsi="Open Sans" w:cs="Open Sans"/>
        </w:rPr>
      </w:pPr>
      <w:r w:rsidRPr="00BE5630">
        <w:rPr>
          <w:rFonts w:ascii="Open Sans" w:eastAsia="Times New Roman" w:hAnsi="Open Sans" w:cs="Open Sans"/>
        </w:rPr>
        <w:t>Recording and reporting attendance at lessons in accordance with school policy</w:t>
      </w:r>
    </w:p>
    <w:p w14:paraId="59AA99B1" w14:textId="77777777" w:rsidR="00104F29" w:rsidRPr="00BE5630" w:rsidRDefault="00104F29" w:rsidP="00104F29">
      <w:pPr>
        <w:numPr>
          <w:ilvl w:val="0"/>
          <w:numId w:val="2"/>
        </w:numPr>
        <w:spacing w:after="0" w:line="240" w:lineRule="auto"/>
        <w:rPr>
          <w:rFonts w:ascii="Open Sans" w:eastAsia="Times New Roman" w:hAnsi="Open Sans" w:cs="Open Sans"/>
        </w:rPr>
      </w:pPr>
      <w:r w:rsidRPr="00BE5630">
        <w:rPr>
          <w:rFonts w:ascii="Open Sans" w:eastAsia="Times New Roman" w:hAnsi="Open Sans" w:cs="Open Sans"/>
        </w:rPr>
        <w:t>Reporting back as appropriate using the school’s agreed referral procedures on the behaviour of pupils during the class and any other issue arising</w:t>
      </w:r>
    </w:p>
    <w:p w14:paraId="00D70853" w14:textId="77777777" w:rsidR="00104F29" w:rsidRPr="00BE5630" w:rsidRDefault="00104F29" w:rsidP="00104F29">
      <w:pPr>
        <w:numPr>
          <w:ilvl w:val="0"/>
          <w:numId w:val="2"/>
        </w:numPr>
        <w:spacing w:after="0" w:line="240" w:lineRule="auto"/>
        <w:rPr>
          <w:rFonts w:ascii="Open Sans" w:eastAsia="Times New Roman" w:hAnsi="Open Sans" w:cs="Open Sans"/>
        </w:rPr>
      </w:pPr>
      <w:r w:rsidRPr="00BE5630">
        <w:rPr>
          <w:rFonts w:ascii="Open Sans" w:eastAsia="Times New Roman" w:hAnsi="Open Sans" w:cs="Open Sans"/>
        </w:rPr>
        <w:t>Dealing with any immediate problems or emergencies according to the academy’s policies and procedures</w:t>
      </w:r>
    </w:p>
    <w:p w14:paraId="546716A4" w14:textId="77777777" w:rsidR="00104F29" w:rsidRPr="00BE5630" w:rsidRDefault="00104F29" w:rsidP="00104F29">
      <w:pPr>
        <w:numPr>
          <w:ilvl w:val="0"/>
          <w:numId w:val="2"/>
        </w:numPr>
        <w:spacing w:after="0" w:line="240" w:lineRule="auto"/>
        <w:rPr>
          <w:rFonts w:ascii="Open Sans" w:eastAsia="Times New Roman" w:hAnsi="Open Sans" w:cs="Open Sans"/>
        </w:rPr>
      </w:pPr>
      <w:r w:rsidRPr="00BE5630">
        <w:rPr>
          <w:rFonts w:ascii="Open Sans" w:eastAsia="Times New Roman" w:hAnsi="Open Sans" w:cs="Open Sans"/>
        </w:rPr>
        <w:t>Respecting confidential issues linked to home/students/teacher/school work and to keep confidences as appropriate</w:t>
      </w:r>
    </w:p>
    <w:p w14:paraId="11DC7E27" w14:textId="77777777" w:rsidR="00104F29" w:rsidRPr="00BE5630" w:rsidRDefault="00104F29" w:rsidP="00104F29">
      <w:pPr>
        <w:numPr>
          <w:ilvl w:val="0"/>
          <w:numId w:val="2"/>
        </w:numPr>
        <w:spacing w:after="0" w:line="240" w:lineRule="auto"/>
        <w:rPr>
          <w:rFonts w:ascii="Open Sans" w:eastAsia="Times New Roman" w:hAnsi="Open Sans" w:cs="Open Sans"/>
        </w:rPr>
      </w:pPr>
      <w:r w:rsidRPr="00BE5630">
        <w:rPr>
          <w:rFonts w:ascii="Open Sans" w:eastAsia="Times New Roman" w:hAnsi="Open Sans" w:cs="Open Sans"/>
        </w:rPr>
        <w:t>Generate positive, professional relationships with staff, students and parents</w:t>
      </w:r>
    </w:p>
    <w:p w14:paraId="52E064AD" w14:textId="77777777" w:rsidR="00104F29" w:rsidRPr="00BE5630" w:rsidRDefault="00104F29" w:rsidP="00104F29">
      <w:pPr>
        <w:numPr>
          <w:ilvl w:val="0"/>
          <w:numId w:val="2"/>
        </w:numPr>
        <w:spacing w:after="0" w:line="240" w:lineRule="auto"/>
        <w:rPr>
          <w:rFonts w:ascii="Open Sans" w:eastAsia="Times New Roman" w:hAnsi="Open Sans" w:cs="Open Sans"/>
        </w:rPr>
      </w:pPr>
      <w:r w:rsidRPr="00BE5630">
        <w:rPr>
          <w:rFonts w:ascii="Open Sans" w:eastAsia="Times New Roman" w:hAnsi="Open Sans" w:cs="Open Sans"/>
        </w:rPr>
        <w:t>To consistently follow all school policies</w:t>
      </w:r>
    </w:p>
    <w:p w14:paraId="058317C5" w14:textId="77777777" w:rsidR="00104F29" w:rsidRPr="00BE5630" w:rsidRDefault="00104F29" w:rsidP="00104F29">
      <w:pPr>
        <w:spacing w:before="100" w:beforeAutospacing="1" w:after="100" w:afterAutospacing="1" w:line="300" w:lineRule="atLeast"/>
        <w:ind w:left="360" w:hanging="644"/>
        <w:rPr>
          <w:rFonts w:ascii="Open Sans" w:eastAsia="Times New Roman" w:hAnsi="Open Sans" w:cs="Open Sans"/>
          <w:bCs/>
          <w:color w:val="000000"/>
          <w:u w:val="single"/>
          <w:lang w:eastAsia="en-GB"/>
        </w:rPr>
      </w:pPr>
    </w:p>
    <w:p w14:paraId="113388A8" w14:textId="77777777" w:rsidR="00104F29" w:rsidRPr="00BE5630" w:rsidRDefault="00104F29" w:rsidP="00104F29">
      <w:pPr>
        <w:spacing w:before="100" w:beforeAutospacing="1" w:after="100" w:afterAutospacing="1" w:line="300" w:lineRule="atLeast"/>
        <w:ind w:left="360" w:hanging="644"/>
        <w:rPr>
          <w:rFonts w:ascii="Open Sans" w:eastAsia="Times New Roman" w:hAnsi="Open Sans" w:cs="Open Sans"/>
          <w:b/>
          <w:bCs/>
          <w:color w:val="000000"/>
          <w:lang w:eastAsia="en-GB"/>
        </w:rPr>
      </w:pPr>
    </w:p>
    <w:p w14:paraId="010E4F54" w14:textId="77777777" w:rsidR="00104F29" w:rsidRPr="00BE5630" w:rsidRDefault="00104F29" w:rsidP="00104F29">
      <w:pPr>
        <w:spacing w:before="100" w:beforeAutospacing="1" w:after="100" w:afterAutospacing="1" w:line="300" w:lineRule="atLeast"/>
        <w:ind w:left="-426"/>
        <w:jc w:val="both"/>
        <w:rPr>
          <w:rFonts w:ascii="Open Sans" w:hAnsi="Open Sans" w:cs="Open Sans"/>
          <w:u w:val="single"/>
        </w:rPr>
      </w:pPr>
    </w:p>
    <w:p w14:paraId="1D060922" w14:textId="77777777" w:rsidR="00104F29" w:rsidRPr="00BE5630" w:rsidRDefault="00104F29" w:rsidP="00104F29">
      <w:pPr>
        <w:spacing w:before="100" w:beforeAutospacing="1" w:after="100" w:afterAutospacing="1" w:line="300" w:lineRule="atLeast"/>
        <w:ind w:left="-426"/>
        <w:jc w:val="both"/>
        <w:rPr>
          <w:rFonts w:ascii="Open Sans" w:hAnsi="Open Sans" w:cs="Open Sans"/>
          <w:u w:val="single"/>
        </w:rPr>
      </w:pPr>
      <w:r w:rsidRPr="00BE5630">
        <w:rPr>
          <w:rFonts w:ascii="Open Sans" w:hAnsi="Open Sans" w:cs="Open Sans"/>
          <w:u w:val="single"/>
        </w:rPr>
        <w:t>Administrative Support</w:t>
      </w:r>
    </w:p>
    <w:p w14:paraId="0B991900" w14:textId="77777777" w:rsidR="00104F29" w:rsidRPr="00BE5630" w:rsidRDefault="00104F29" w:rsidP="00104F29">
      <w:pPr>
        <w:numPr>
          <w:ilvl w:val="0"/>
          <w:numId w:val="3"/>
        </w:numPr>
        <w:spacing w:after="0" w:line="240" w:lineRule="auto"/>
        <w:ind w:left="360"/>
        <w:rPr>
          <w:rFonts w:ascii="Open Sans" w:eastAsia="Times New Roman" w:hAnsi="Open Sans" w:cs="Open Sans"/>
          <w:u w:val="single"/>
        </w:rPr>
      </w:pPr>
      <w:r w:rsidRPr="00BE5630">
        <w:rPr>
          <w:rFonts w:ascii="Open Sans" w:eastAsia="Times New Roman" w:hAnsi="Open Sans" w:cs="Open Sans"/>
        </w:rPr>
        <w:t>As directed by the Faculty Leader, provide clerical support to the faculty through photocopying, filing, faxing, laminating, completing forms and responding to routine correspondence</w:t>
      </w:r>
    </w:p>
    <w:p w14:paraId="0B60C419" w14:textId="77777777" w:rsidR="00104F29" w:rsidRPr="00BE5630" w:rsidRDefault="00104F29" w:rsidP="00104F29">
      <w:pPr>
        <w:numPr>
          <w:ilvl w:val="0"/>
          <w:numId w:val="3"/>
        </w:numPr>
        <w:spacing w:after="0" w:line="240" w:lineRule="auto"/>
        <w:ind w:left="360"/>
        <w:rPr>
          <w:rFonts w:ascii="Open Sans" w:eastAsia="Times New Roman" w:hAnsi="Open Sans" w:cs="Open Sans"/>
          <w:u w:val="single"/>
        </w:rPr>
      </w:pPr>
      <w:r w:rsidRPr="00BE5630">
        <w:rPr>
          <w:rFonts w:ascii="Open Sans" w:eastAsia="Times New Roman" w:hAnsi="Open Sans" w:cs="Open Sans"/>
        </w:rPr>
        <w:t>Maintain manual and computerised records and input student data into information systems and spread sheets, regarding student achievements, assessments and exam results</w:t>
      </w:r>
    </w:p>
    <w:p w14:paraId="1A4F998F" w14:textId="77777777" w:rsidR="00104F29" w:rsidRPr="00BE5630" w:rsidRDefault="00104F29" w:rsidP="00104F29">
      <w:pPr>
        <w:numPr>
          <w:ilvl w:val="0"/>
          <w:numId w:val="3"/>
        </w:numPr>
        <w:spacing w:after="0" w:line="240" w:lineRule="auto"/>
        <w:ind w:left="360"/>
        <w:rPr>
          <w:rFonts w:ascii="Open Sans" w:eastAsia="Times New Roman" w:hAnsi="Open Sans" w:cs="Open Sans"/>
          <w:u w:val="single"/>
        </w:rPr>
      </w:pPr>
      <w:r w:rsidRPr="00BE5630">
        <w:rPr>
          <w:rFonts w:ascii="Open Sans" w:eastAsia="Times New Roman" w:hAnsi="Open Sans" w:cs="Open Sans"/>
        </w:rPr>
        <w:t>Collate and sort student work into grade order, ensuring they are kept securely</w:t>
      </w:r>
    </w:p>
    <w:p w14:paraId="7AC2D40E" w14:textId="77777777" w:rsidR="00104F29" w:rsidRPr="00BE5630" w:rsidRDefault="00104F29" w:rsidP="00104F29">
      <w:pPr>
        <w:numPr>
          <w:ilvl w:val="0"/>
          <w:numId w:val="3"/>
        </w:numPr>
        <w:spacing w:after="0" w:line="240" w:lineRule="auto"/>
        <w:ind w:left="360"/>
        <w:rPr>
          <w:rFonts w:ascii="Open Sans" w:eastAsia="Times New Roman" w:hAnsi="Open Sans" w:cs="Open Sans"/>
          <w:u w:val="single"/>
        </w:rPr>
      </w:pPr>
      <w:r w:rsidRPr="00BE5630">
        <w:rPr>
          <w:rFonts w:ascii="Open Sans" w:eastAsia="Times New Roman" w:hAnsi="Open Sans" w:cs="Open Sans"/>
        </w:rPr>
        <w:t>Type up student exam papers to be used as exemplars for future exams</w:t>
      </w:r>
    </w:p>
    <w:p w14:paraId="1F4E2220" w14:textId="77777777" w:rsidR="00104F29" w:rsidRPr="00BE5630" w:rsidRDefault="00104F29" w:rsidP="00104F29">
      <w:pPr>
        <w:numPr>
          <w:ilvl w:val="0"/>
          <w:numId w:val="3"/>
        </w:numPr>
        <w:spacing w:after="0" w:line="240" w:lineRule="auto"/>
        <w:ind w:left="360"/>
        <w:rPr>
          <w:rFonts w:ascii="Open Sans" w:eastAsia="Times New Roman" w:hAnsi="Open Sans" w:cs="Open Sans"/>
          <w:u w:val="single"/>
        </w:rPr>
      </w:pPr>
      <w:r w:rsidRPr="00BE5630">
        <w:rPr>
          <w:rFonts w:ascii="Open Sans" w:eastAsia="Times New Roman" w:hAnsi="Open Sans" w:cs="Open Sans"/>
        </w:rPr>
        <w:t>Prepare and clear notice and display boards across the faculty</w:t>
      </w:r>
    </w:p>
    <w:p w14:paraId="137FD941" w14:textId="77777777" w:rsidR="00104F29" w:rsidRPr="00BE5630" w:rsidRDefault="00104F29" w:rsidP="00104F29">
      <w:pPr>
        <w:numPr>
          <w:ilvl w:val="0"/>
          <w:numId w:val="4"/>
        </w:numPr>
        <w:spacing w:after="0" w:line="240" w:lineRule="auto"/>
        <w:ind w:left="360"/>
        <w:rPr>
          <w:rFonts w:ascii="Open Sans" w:eastAsia="Times New Roman" w:hAnsi="Open Sans" w:cs="Open Sans"/>
          <w:u w:val="single"/>
        </w:rPr>
      </w:pPr>
      <w:r w:rsidRPr="00BE5630">
        <w:rPr>
          <w:rFonts w:ascii="Open Sans" w:eastAsia="Times New Roman" w:hAnsi="Open Sans" w:cs="Open Sans"/>
        </w:rPr>
        <w:t>Provide administrative support to the teaching staff’s production of classroom resources (e.g. worksheets, booklets)</w:t>
      </w:r>
    </w:p>
    <w:p w14:paraId="2ABE4BDC" w14:textId="77777777" w:rsidR="00104F29" w:rsidRPr="00BE5630" w:rsidRDefault="00104F29" w:rsidP="00104F29">
      <w:pPr>
        <w:numPr>
          <w:ilvl w:val="0"/>
          <w:numId w:val="4"/>
        </w:numPr>
        <w:spacing w:after="0" w:line="240" w:lineRule="auto"/>
        <w:ind w:left="360"/>
        <w:rPr>
          <w:rStyle w:val="normaltextrun"/>
          <w:rFonts w:ascii="Open Sans" w:eastAsia="Times New Roman" w:hAnsi="Open Sans" w:cs="Open Sans"/>
          <w:u w:val="single"/>
        </w:rPr>
      </w:pPr>
      <w:r w:rsidRPr="00BE5630">
        <w:rPr>
          <w:rFonts w:ascii="Open Sans" w:eastAsia="Times New Roman" w:hAnsi="Open Sans" w:cs="Open Sans"/>
        </w:rPr>
        <w:t>In accordance with the academy’s online ordering system, maintain stocks and supplies, cataloguing and distributing as required</w:t>
      </w:r>
    </w:p>
    <w:p w14:paraId="61710811" w14:textId="77777777" w:rsidR="00104F29" w:rsidRPr="00BE5630" w:rsidRDefault="00104F29" w:rsidP="00104F29">
      <w:pPr>
        <w:spacing w:before="100" w:beforeAutospacing="1" w:after="100" w:afterAutospacing="1" w:line="300" w:lineRule="atLeast"/>
        <w:ind w:left="-426"/>
        <w:rPr>
          <w:rFonts w:ascii="Open Sans" w:eastAsia="Times New Roman" w:hAnsi="Open Sans" w:cs="Open Sans"/>
          <w:bCs/>
          <w:color w:val="000000"/>
          <w:u w:val="single"/>
          <w:lang w:eastAsia="en-GB"/>
        </w:rPr>
      </w:pPr>
      <w:r w:rsidRPr="00BE5630">
        <w:rPr>
          <w:rFonts w:ascii="Open Sans" w:eastAsia="Times New Roman" w:hAnsi="Open Sans" w:cs="Open Sans"/>
          <w:bCs/>
          <w:color w:val="000000"/>
          <w:u w:val="single"/>
          <w:lang w:eastAsia="en-GB"/>
        </w:rPr>
        <w:t>General</w:t>
      </w:r>
    </w:p>
    <w:p w14:paraId="484F6983" w14:textId="77777777" w:rsidR="00104F29" w:rsidRPr="00BE5630" w:rsidRDefault="00104F29" w:rsidP="00104F2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Open Sans" w:eastAsia="Times New Roman" w:hAnsi="Open Sans" w:cs="Open Sans"/>
        </w:rPr>
      </w:pPr>
      <w:r w:rsidRPr="00BE5630">
        <w:rPr>
          <w:rFonts w:ascii="Open Sans" w:eastAsia="Times New Roman" w:hAnsi="Open Sans" w:cs="Open Sans"/>
        </w:rPr>
        <w:t xml:space="preserve">Liaison with other departments and staff as necessary </w:t>
      </w:r>
    </w:p>
    <w:p w14:paraId="298FB1AA" w14:textId="77777777" w:rsidR="00104F29" w:rsidRPr="00BE5630" w:rsidRDefault="00104F29" w:rsidP="00104F2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Open Sans" w:eastAsia="Times New Roman" w:hAnsi="Open Sans" w:cs="Open Sans"/>
        </w:rPr>
      </w:pPr>
      <w:r w:rsidRPr="00BE5630">
        <w:rPr>
          <w:rFonts w:ascii="Open Sans" w:eastAsia="Times New Roman" w:hAnsi="Open Sans" w:cs="Open Sans"/>
        </w:rPr>
        <w:t>Attendance at staff meetings and INSET activities where relevant</w:t>
      </w:r>
    </w:p>
    <w:p w14:paraId="089F8FE4" w14:textId="77777777" w:rsidR="00104F29" w:rsidRPr="00BE5630" w:rsidRDefault="00104F29" w:rsidP="00104F2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Open Sans" w:eastAsia="Times New Roman" w:hAnsi="Open Sans" w:cs="Open Sans"/>
        </w:rPr>
      </w:pPr>
      <w:r w:rsidRPr="00BE5630">
        <w:rPr>
          <w:rFonts w:ascii="Open Sans" w:eastAsia="Times New Roman" w:hAnsi="Open Sans" w:cs="Open Sans"/>
        </w:rPr>
        <w:t>To undertake the role of co-tutor, supporting the tutor and Head of House</w:t>
      </w:r>
    </w:p>
    <w:p w14:paraId="6C5FDC17" w14:textId="77777777" w:rsidR="00104F29" w:rsidRPr="00BE5630" w:rsidRDefault="00104F29" w:rsidP="00104F29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Open Sans" w:eastAsia="Times New Roman" w:hAnsi="Open Sans" w:cs="Open Sans"/>
        </w:rPr>
      </w:pPr>
      <w:r w:rsidRPr="00BE5630">
        <w:rPr>
          <w:rFonts w:ascii="Open Sans" w:eastAsia="Times New Roman" w:hAnsi="Open Sans" w:cs="Open Sans"/>
        </w:rPr>
        <w:t>To uphold and actively support the academy’s policies and procedures.</w:t>
      </w:r>
    </w:p>
    <w:p w14:paraId="348B5C63" w14:textId="77777777" w:rsidR="00104F29" w:rsidRPr="00BE5630" w:rsidRDefault="00104F29" w:rsidP="00104F29">
      <w:pPr>
        <w:pStyle w:val="ListParagraph"/>
        <w:numPr>
          <w:ilvl w:val="0"/>
          <w:numId w:val="5"/>
        </w:numPr>
        <w:spacing w:before="100" w:beforeAutospacing="1" w:after="100" w:afterAutospacing="1" w:line="300" w:lineRule="atLeast"/>
        <w:rPr>
          <w:rFonts w:ascii="Open Sans" w:eastAsia="Times New Roman" w:hAnsi="Open Sans" w:cs="Open Sans"/>
          <w:bCs/>
          <w:color w:val="000000"/>
          <w:u w:val="single"/>
          <w:lang w:eastAsia="en-GB"/>
        </w:rPr>
      </w:pPr>
      <w:r w:rsidRPr="00BE5630">
        <w:rPr>
          <w:rFonts w:ascii="Open Sans" w:eastAsia="Times New Roman" w:hAnsi="Open Sans" w:cs="Open Sans"/>
        </w:rPr>
        <w:t>Undertake any other duties which might be reasonably regarded as within the responsibilities of the post, subject to the proviso that any changes of a permanent nature shall be incorporated into the job description in specific terms.</w:t>
      </w:r>
    </w:p>
    <w:p w14:paraId="76305BB6" w14:textId="6FFD2BEF" w:rsidR="009A0A04" w:rsidRDefault="009A0A04" w:rsidP="009A0A04">
      <w:pPr>
        <w:spacing w:before="100" w:beforeAutospacing="1" w:after="100" w:afterAutospacing="1" w:line="300" w:lineRule="atLeast"/>
        <w:ind w:left="360"/>
        <w:rPr>
          <w:rFonts w:ascii="Open Sans" w:eastAsia="Times New Roman" w:hAnsi="Open Sans" w:cs="Open Sans"/>
          <w:b/>
          <w:bCs/>
          <w:color w:val="000000"/>
          <w:lang w:eastAsia="en-GB"/>
        </w:rPr>
      </w:pPr>
    </w:p>
    <w:p w14:paraId="5E8B757F" w14:textId="38F3C28A" w:rsidR="00655707" w:rsidRDefault="00655707" w:rsidP="009A0A04">
      <w:pPr>
        <w:spacing w:before="100" w:beforeAutospacing="1" w:after="100" w:afterAutospacing="1" w:line="300" w:lineRule="atLeast"/>
        <w:ind w:left="360"/>
        <w:rPr>
          <w:rFonts w:ascii="Open Sans" w:eastAsia="Times New Roman" w:hAnsi="Open Sans" w:cs="Open Sans"/>
          <w:b/>
          <w:bCs/>
          <w:color w:val="000000"/>
          <w:lang w:eastAsia="en-GB"/>
        </w:rPr>
      </w:pPr>
    </w:p>
    <w:p w14:paraId="7A7AFF59" w14:textId="5BA2E3A7" w:rsidR="00655707" w:rsidRDefault="00655707" w:rsidP="009A0A04">
      <w:pPr>
        <w:spacing w:before="100" w:beforeAutospacing="1" w:after="100" w:afterAutospacing="1" w:line="300" w:lineRule="atLeast"/>
        <w:ind w:left="360"/>
        <w:rPr>
          <w:rFonts w:ascii="Open Sans" w:eastAsia="Times New Roman" w:hAnsi="Open Sans" w:cs="Open Sans"/>
          <w:b/>
          <w:bCs/>
          <w:color w:val="000000"/>
          <w:lang w:eastAsia="en-GB"/>
        </w:rPr>
      </w:pPr>
    </w:p>
    <w:p w14:paraId="13047448" w14:textId="2CEDB63D" w:rsidR="00655707" w:rsidRDefault="00655707" w:rsidP="009A0A04">
      <w:pPr>
        <w:spacing w:before="100" w:beforeAutospacing="1" w:after="100" w:afterAutospacing="1" w:line="300" w:lineRule="atLeast"/>
        <w:ind w:left="360"/>
        <w:rPr>
          <w:rFonts w:ascii="Open Sans" w:eastAsia="Times New Roman" w:hAnsi="Open Sans" w:cs="Open Sans"/>
          <w:b/>
          <w:bCs/>
          <w:color w:val="000000"/>
          <w:lang w:eastAsia="en-GB"/>
        </w:rPr>
      </w:pPr>
    </w:p>
    <w:p w14:paraId="367511F6" w14:textId="443ECF00" w:rsidR="00655707" w:rsidRDefault="00655707" w:rsidP="009A0A04">
      <w:pPr>
        <w:spacing w:before="100" w:beforeAutospacing="1" w:after="100" w:afterAutospacing="1" w:line="300" w:lineRule="atLeast"/>
        <w:ind w:left="360"/>
        <w:rPr>
          <w:rFonts w:ascii="Open Sans" w:eastAsia="Times New Roman" w:hAnsi="Open Sans" w:cs="Open Sans"/>
          <w:b/>
          <w:bCs/>
          <w:color w:val="000000"/>
          <w:lang w:eastAsia="en-GB"/>
        </w:rPr>
      </w:pPr>
    </w:p>
    <w:p w14:paraId="78B3F762" w14:textId="2B2662DD" w:rsidR="00655707" w:rsidRDefault="00655707" w:rsidP="00655707">
      <w:pPr>
        <w:spacing w:before="100" w:beforeAutospacing="1" w:after="100" w:afterAutospacing="1" w:line="300" w:lineRule="atLeast"/>
        <w:rPr>
          <w:rFonts w:ascii="Open Sans" w:eastAsia="Times New Roman" w:hAnsi="Open Sans" w:cs="Open Sans"/>
          <w:b/>
          <w:bCs/>
          <w:color w:val="000000"/>
          <w:lang w:eastAsia="en-GB"/>
        </w:rPr>
      </w:pPr>
    </w:p>
    <w:p w14:paraId="78A94126" w14:textId="77777777" w:rsidR="00655707" w:rsidRDefault="00655707" w:rsidP="009A0A04">
      <w:pPr>
        <w:spacing w:before="100" w:beforeAutospacing="1" w:after="100" w:afterAutospacing="1" w:line="300" w:lineRule="atLeast"/>
        <w:ind w:left="360"/>
        <w:rPr>
          <w:rFonts w:ascii="Open Sans" w:eastAsia="Times New Roman" w:hAnsi="Open Sans" w:cs="Open Sans"/>
          <w:color w:val="000000"/>
          <w:lang w:eastAsia="en-GB"/>
        </w:rPr>
      </w:pPr>
    </w:p>
    <w:p w14:paraId="501CCD0E" w14:textId="203040BD" w:rsidR="009A0A04" w:rsidRPr="009A0A04" w:rsidRDefault="009A0A04" w:rsidP="009A0A04">
      <w:pPr>
        <w:spacing w:before="100" w:beforeAutospacing="1" w:after="100" w:afterAutospacing="1" w:line="300" w:lineRule="atLeast"/>
        <w:ind w:left="360"/>
        <w:rPr>
          <w:rFonts w:ascii="Open Sans" w:eastAsia="Times New Roman" w:hAnsi="Open Sans" w:cs="Open Sans"/>
          <w:color w:val="000000"/>
          <w:lang w:eastAsia="en-GB"/>
        </w:rPr>
        <w:sectPr w:rsidR="009A0A04" w:rsidRPr="009A0A04" w:rsidSect="00041D51">
          <w:headerReference w:type="default" r:id="rId10"/>
          <w:headerReference w:type="first" r:id="rId11"/>
          <w:pgSz w:w="11906" w:h="16838"/>
          <w:pgMar w:top="1143" w:right="1440" w:bottom="1440" w:left="1440" w:header="708" w:footer="708" w:gutter="0"/>
          <w:cols w:space="708"/>
          <w:titlePg/>
          <w:docGrid w:linePitch="360"/>
        </w:sectPr>
      </w:pPr>
    </w:p>
    <w:p w14:paraId="7D150788" w14:textId="77777777" w:rsidR="00041D51" w:rsidRDefault="00041D51" w:rsidP="00041D51">
      <w:pPr>
        <w:tabs>
          <w:tab w:val="left" w:pos="1215"/>
        </w:tabs>
        <w:sectPr w:rsidR="00041D51" w:rsidSect="00041D51">
          <w:headerReference w:type="first" r:id="rId12"/>
          <w:pgSz w:w="16838" w:h="11906" w:orient="landscape"/>
          <w:pgMar w:top="1440" w:right="1143" w:bottom="1440" w:left="1440" w:header="708" w:footer="708" w:gutter="0"/>
          <w:cols w:space="708"/>
          <w:titlePg/>
          <w:docGrid w:linePitch="360"/>
        </w:sectPr>
      </w:pPr>
    </w:p>
    <w:p w14:paraId="354A9461" w14:textId="4DC61EAF" w:rsidR="00B92663" w:rsidRDefault="00B92663" w:rsidP="00041D51">
      <w:pPr>
        <w:tabs>
          <w:tab w:val="left" w:pos="1215"/>
        </w:tabs>
      </w:pPr>
    </w:p>
    <w:p w14:paraId="4493FF42" w14:textId="538A5A8F" w:rsidR="009A0A04" w:rsidRDefault="009A0A04" w:rsidP="00041D51">
      <w:pPr>
        <w:tabs>
          <w:tab w:val="left" w:pos="1215"/>
        </w:tabs>
      </w:pPr>
    </w:p>
    <w:tbl>
      <w:tblPr>
        <w:tblStyle w:val="TableGrid"/>
        <w:tblW w:w="15561" w:type="dxa"/>
        <w:tblInd w:w="-715" w:type="dxa"/>
        <w:tblCellMar>
          <w:top w:w="7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2660"/>
        <w:gridCol w:w="7656"/>
        <w:gridCol w:w="5245"/>
      </w:tblGrid>
      <w:tr w:rsidR="002B5F27" w:rsidRPr="007B7F56" w14:paraId="39F3AD8A" w14:textId="77777777" w:rsidTr="002A0C58">
        <w:trPr>
          <w:trHeight w:val="26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F493" w14:textId="77777777" w:rsidR="002B5F27" w:rsidRPr="00D324FB" w:rsidRDefault="002B5F27" w:rsidP="002A0C58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94F9" w14:textId="77777777" w:rsidR="002B5F27" w:rsidRPr="007B7F56" w:rsidRDefault="002B5F27" w:rsidP="002A0C58">
            <w:pPr>
              <w:rPr>
                <w:rFonts w:ascii="Open Sans" w:hAnsi="Open Sans" w:cs="Open Sans"/>
                <w:b/>
                <w:bCs/>
              </w:rPr>
            </w:pPr>
            <w:r w:rsidRPr="007B7F56">
              <w:rPr>
                <w:rFonts w:ascii="Open Sans" w:hAnsi="Open Sans" w:cs="Open Sans"/>
                <w:b/>
                <w:bCs/>
              </w:rPr>
              <w:t xml:space="preserve">Essential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121C" w14:textId="77777777" w:rsidR="002B5F27" w:rsidRPr="007B7F56" w:rsidRDefault="002B5F27" w:rsidP="002A0C58">
            <w:pPr>
              <w:rPr>
                <w:rFonts w:ascii="Open Sans" w:hAnsi="Open Sans" w:cs="Open Sans"/>
                <w:b/>
                <w:bCs/>
              </w:rPr>
            </w:pPr>
            <w:r w:rsidRPr="007B7F56">
              <w:rPr>
                <w:rFonts w:ascii="Open Sans" w:hAnsi="Open Sans" w:cs="Open Sans"/>
                <w:b/>
                <w:bCs/>
              </w:rPr>
              <w:t xml:space="preserve">Desirable </w:t>
            </w:r>
          </w:p>
        </w:tc>
      </w:tr>
      <w:tr w:rsidR="002B5F27" w:rsidRPr="00735689" w14:paraId="409CFBAD" w14:textId="77777777" w:rsidTr="002A0C58">
        <w:trPr>
          <w:trHeight w:val="76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5A27" w14:textId="77777777" w:rsidR="002B5F27" w:rsidRPr="00D324FB" w:rsidRDefault="002B5F27" w:rsidP="002A0C58">
            <w:pPr>
              <w:rPr>
                <w:rFonts w:ascii="Open Sans" w:hAnsi="Open Sans" w:cs="Open Sans"/>
                <w:b/>
                <w:bCs/>
              </w:rPr>
            </w:pPr>
            <w:r w:rsidRPr="00D324FB">
              <w:rPr>
                <w:rFonts w:ascii="Open Sans" w:hAnsi="Open Sans" w:cs="Open Sans"/>
                <w:b/>
                <w:bCs/>
              </w:rPr>
              <w:t xml:space="preserve">Skills 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6DE5" w14:textId="77777777" w:rsidR="002B5F27" w:rsidRPr="00A819B3" w:rsidRDefault="002B5F27" w:rsidP="002B5F27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Ability to manage the behaviour of Students and maintain order and   a calm working environment.</w:t>
            </w:r>
          </w:p>
          <w:p w14:paraId="1934E155" w14:textId="77777777" w:rsidR="002B5F27" w:rsidRPr="00A819B3" w:rsidRDefault="002B5F27" w:rsidP="002B5F27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Ability to motivate Students.</w:t>
            </w:r>
          </w:p>
          <w:p w14:paraId="1CB52604" w14:textId="77777777" w:rsidR="002B5F27" w:rsidRPr="00A819B3" w:rsidRDefault="002B5F27" w:rsidP="002B5F27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Ability to support the processes and procedures for students learning.</w:t>
            </w:r>
          </w:p>
          <w:p w14:paraId="6C801A67" w14:textId="77777777" w:rsidR="002B5F27" w:rsidRPr="00A819B3" w:rsidRDefault="002B5F27" w:rsidP="002B5F27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Ability to work using your own initiative, and as part of a team.</w:t>
            </w:r>
          </w:p>
          <w:p w14:paraId="0981CF0B" w14:textId="77777777" w:rsidR="002B5F27" w:rsidRPr="00A819B3" w:rsidRDefault="002B5F27" w:rsidP="002B5F27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Ability to work in a flexible and responsive way with tact, discretion, and confidentiality.</w:t>
            </w:r>
          </w:p>
          <w:p w14:paraId="53F08295" w14:textId="77777777" w:rsidR="002B5F27" w:rsidRPr="00A819B3" w:rsidRDefault="002B5F27" w:rsidP="002B5F27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Ability to relate well with Students and adults: building effective relationships, setting clear boundaries.</w:t>
            </w:r>
          </w:p>
          <w:p w14:paraId="4CCE60B3" w14:textId="77777777" w:rsidR="002B5F27" w:rsidRPr="00A819B3" w:rsidRDefault="002B5F27" w:rsidP="002B5F27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Ability to work under pressure, in a demanding environment.</w:t>
            </w:r>
          </w:p>
          <w:p w14:paraId="24609350" w14:textId="77777777" w:rsidR="002B5F27" w:rsidRPr="00A819B3" w:rsidRDefault="002B5F27" w:rsidP="002B5F27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 xml:space="preserve">Good Level of education, numeracy, literacy, and ICT. </w:t>
            </w:r>
          </w:p>
          <w:p w14:paraId="28002733" w14:textId="77777777" w:rsidR="002B5F27" w:rsidRPr="00A819B3" w:rsidRDefault="002B5F27" w:rsidP="002B5F27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Excellent communication skills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C9FC7" w14:textId="77777777" w:rsidR="002B5F27" w:rsidRPr="00A819B3" w:rsidRDefault="002B5F27" w:rsidP="002B5F27">
            <w:pPr>
              <w:pStyle w:val="ListParagraph"/>
              <w:numPr>
                <w:ilvl w:val="0"/>
                <w:numId w:val="9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eastAsia="Calibri" w:hAnsi="Open Sans" w:cs="Open Sans"/>
                <w:lang w:eastAsia="en-US"/>
              </w:rPr>
              <w:t>Ability to use ICT effectively to support learning</w:t>
            </w:r>
          </w:p>
          <w:p w14:paraId="18BA5D60" w14:textId="77777777" w:rsidR="002B5F27" w:rsidRPr="00735689" w:rsidRDefault="002B5F27" w:rsidP="002A0C58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7356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B5F27" w:rsidRPr="00735689" w14:paraId="66880929" w14:textId="77777777" w:rsidTr="002A0C58">
        <w:trPr>
          <w:trHeight w:val="337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07B" w14:textId="77777777" w:rsidR="002B5F27" w:rsidRPr="00D324FB" w:rsidRDefault="002B5F27" w:rsidP="002A0C58">
            <w:pPr>
              <w:rPr>
                <w:rFonts w:ascii="Open Sans" w:hAnsi="Open Sans" w:cs="Open Sans"/>
                <w:b/>
                <w:bCs/>
              </w:rPr>
            </w:pPr>
            <w:r w:rsidRPr="00D324FB">
              <w:rPr>
                <w:rFonts w:ascii="Open Sans" w:hAnsi="Open Sans" w:cs="Open Sans"/>
                <w:b/>
                <w:bCs/>
              </w:rPr>
              <w:lastRenderedPageBreak/>
              <w:t>Knowledge and Understanding</w:t>
            </w:r>
          </w:p>
          <w:p w14:paraId="1C03B736" w14:textId="77777777" w:rsidR="002B5F27" w:rsidRPr="00D324FB" w:rsidRDefault="002B5F27" w:rsidP="002A0C58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5501" w14:textId="77777777" w:rsidR="002B5F27" w:rsidRPr="00A819B3" w:rsidRDefault="002B5F27" w:rsidP="002B5F27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Ability to develop a range of Strategies to promote good behaviour</w:t>
            </w:r>
          </w:p>
          <w:p w14:paraId="5001DEA7" w14:textId="77777777" w:rsidR="002B5F27" w:rsidRPr="00A819B3" w:rsidRDefault="002B5F27" w:rsidP="002B5F27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Awareness of Statutory frameworks relevant to the role.</w:t>
            </w:r>
          </w:p>
          <w:p w14:paraId="72C79DF5" w14:textId="77777777" w:rsidR="002B5F27" w:rsidRPr="00A819B3" w:rsidRDefault="002B5F27" w:rsidP="002B5F27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Awareness and Understanding of Education policies and procedures.</w:t>
            </w:r>
          </w:p>
          <w:p w14:paraId="6F03B26B" w14:textId="77777777" w:rsidR="002B5F27" w:rsidRPr="00A819B3" w:rsidRDefault="002B5F27" w:rsidP="002B5F27">
            <w:pPr>
              <w:pStyle w:val="ListParagraph"/>
              <w:numPr>
                <w:ilvl w:val="0"/>
                <w:numId w:val="8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Awareness of Safeguarding, Health and Safety, equal opportunities and data protection.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9ACB" w14:textId="77777777" w:rsidR="002B5F27" w:rsidRPr="00A819B3" w:rsidRDefault="002B5F27" w:rsidP="002B5F27">
            <w:pPr>
              <w:pStyle w:val="ListParagraph"/>
              <w:numPr>
                <w:ilvl w:val="0"/>
                <w:numId w:val="7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Knowledge and understanding of the different classroom roles and responsibilities to the post.</w:t>
            </w:r>
          </w:p>
          <w:p w14:paraId="729F5B8C" w14:textId="77777777" w:rsidR="002B5F27" w:rsidRPr="00A819B3" w:rsidRDefault="002B5F27" w:rsidP="002B5F27">
            <w:pPr>
              <w:pStyle w:val="ListParagraph"/>
              <w:numPr>
                <w:ilvl w:val="0"/>
                <w:numId w:val="7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Understanding of the aims, content and intended Outcomes of Teaching and Learning to the School’s Curriculum.</w:t>
            </w:r>
          </w:p>
        </w:tc>
      </w:tr>
      <w:tr w:rsidR="002B5F27" w:rsidRPr="00735689" w14:paraId="24A3A826" w14:textId="77777777" w:rsidTr="002A0C58">
        <w:trPr>
          <w:trHeight w:val="197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45B1D" w14:textId="77777777" w:rsidR="002B5F27" w:rsidRPr="00D324FB" w:rsidRDefault="002B5F27" w:rsidP="002A0C58">
            <w:pPr>
              <w:rPr>
                <w:rFonts w:ascii="Open Sans" w:hAnsi="Open Sans" w:cs="Open Sans"/>
                <w:b/>
                <w:bCs/>
              </w:rPr>
            </w:pPr>
            <w:r w:rsidRPr="00D324FB">
              <w:rPr>
                <w:rFonts w:ascii="Open Sans" w:hAnsi="Open Sans" w:cs="Open Sans"/>
                <w:b/>
                <w:bCs/>
              </w:rPr>
              <w:t>Experience</w:t>
            </w:r>
          </w:p>
          <w:p w14:paraId="6CB82C9E" w14:textId="77777777" w:rsidR="002B5F27" w:rsidRPr="00D324FB" w:rsidRDefault="002B5F27" w:rsidP="002A0C58">
            <w:pPr>
              <w:rPr>
                <w:rFonts w:ascii="Open Sans" w:hAnsi="Open Sans" w:cs="Open Sans"/>
                <w:b/>
                <w:bCs/>
              </w:rPr>
            </w:pPr>
          </w:p>
          <w:p w14:paraId="7094955E" w14:textId="77777777" w:rsidR="002B5F27" w:rsidRPr="00D324FB" w:rsidRDefault="002B5F27" w:rsidP="002A0C58">
            <w:pPr>
              <w:rPr>
                <w:rFonts w:ascii="Open Sans" w:hAnsi="Open Sans" w:cs="Open Sans"/>
                <w:b/>
                <w:bCs/>
              </w:rPr>
            </w:pPr>
          </w:p>
          <w:p w14:paraId="0F332D9D" w14:textId="77777777" w:rsidR="002B5F27" w:rsidRPr="00D324FB" w:rsidRDefault="002B5F27" w:rsidP="002A0C58">
            <w:pPr>
              <w:rPr>
                <w:rFonts w:ascii="Open Sans" w:hAnsi="Open Sans" w:cs="Open Sans"/>
                <w:b/>
                <w:bCs/>
              </w:rPr>
            </w:pPr>
          </w:p>
          <w:p w14:paraId="39699A41" w14:textId="77777777" w:rsidR="002B5F27" w:rsidRPr="00D324FB" w:rsidRDefault="002B5F27" w:rsidP="002A0C58">
            <w:pPr>
              <w:rPr>
                <w:rFonts w:ascii="Open Sans" w:hAnsi="Open Sans" w:cs="Open Sans"/>
                <w:b/>
              </w:rPr>
            </w:pPr>
            <w:r w:rsidRPr="00D324FB">
              <w:rPr>
                <w:rFonts w:ascii="Open Sans" w:hAnsi="Open Sans" w:cs="Open Sans"/>
                <w:b/>
              </w:rPr>
              <w:t>Qualifications:</w:t>
            </w:r>
          </w:p>
          <w:p w14:paraId="234F8EA0" w14:textId="77777777" w:rsidR="002B5F27" w:rsidRPr="00D324FB" w:rsidRDefault="002B5F27" w:rsidP="002A0C58">
            <w:pPr>
              <w:rPr>
                <w:rFonts w:ascii="Open Sans" w:hAnsi="Open Sans" w:cs="Open Sans"/>
                <w:b/>
              </w:rPr>
            </w:pPr>
          </w:p>
          <w:p w14:paraId="3E1F4FE4" w14:textId="77777777" w:rsidR="002B5F27" w:rsidRPr="00D324FB" w:rsidRDefault="002B5F27" w:rsidP="002A0C58">
            <w:pPr>
              <w:rPr>
                <w:rFonts w:ascii="Open Sans" w:hAnsi="Open Sans" w:cs="Open Sans"/>
                <w:b/>
              </w:rPr>
            </w:pPr>
          </w:p>
          <w:p w14:paraId="5248A768" w14:textId="77777777" w:rsidR="002B5F27" w:rsidRPr="00D324FB" w:rsidRDefault="002B5F27" w:rsidP="002A0C58">
            <w:pPr>
              <w:rPr>
                <w:rFonts w:ascii="Open Sans" w:hAnsi="Open Sans" w:cs="Open Sans"/>
                <w:b/>
              </w:rPr>
            </w:pPr>
          </w:p>
          <w:p w14:paraId="484B28DB" w14:textId="77777777" w:rsidR="002B5F27" w:rsidRPr="00D324FB" w:rsidRDefault="002B5F27" w:rsidP="002A0C58">
            <w:pPr>
              <w:rPr>
                <w:rFonts w:ascii="Open Sans" w:hAnsi="Open Sans" w:cs="Open Sans"/>
                <w:b/>
              </w:rPr>
            </w:pPr>
            <w:r w:rsidRPr="00D324FB">
              <w:rPr>
                <w:rFonts w:ascii="Open Sans" w:hAnsi="Open Sans" w:cs="Open Sans"/>
                <w:b/>
              </w:rPr>
              <w:t>Other:</w:t>
            </w:r>
          </w:p>
          <w:p w14:paraId="066B3EDE" w14:textId="77777777" w:rsidR="002B5F27" w:rsidRPr="00D324FB" w:rsidRDefault="002B5F27" w:rsidP="002A0C58">
            <w:pPr>
              <w:rPr>
                <w:rFonts w:ascii="Open Sans" w:hAnsi="Open Sans" w:cs="Open Sans"/>
                <w:b/>
              </w:rPr>
            </w:pPr>
          </w:p>
          <w:p w14:paraId="5B576DF0" w14:textId="77777777" w:rsidR="002B5F27" w:rsidRPr="00D324FB" w:rsidRDefault="002B5F27" w:rsidP="002A0C58">
            <w:pPr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7F3B" w14:textId="77777777" w:rsidR="002B5F27" w:rsidRPr="00A819B3" w:rsidRDefault="002B5F27" w:rsidP="002B5F27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2 years’ experience working with Children at relevant age.</w:t>
            </w:r>
          </w:p>
          <w:p w14:paraId="541ADB9D" w14:textId="77777777" w:rsidR="002B5F27" w:rsidRPr="00A819B3" w:rsidRDefault="002B5F27" w:rsidP="002B5F27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Participation in appropriate School meetings and training activities.</w:t>
            </w:r>
          </w:p>
          <w:p w14:paraId="2568066E" w14:textId="77777777" w:rsidR="002B5F27" w:rsidRPr="00A819B3" w:rsidRDefault="002B5F27" w:rsidP="002B5F27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Efficient administration and good organisational skills.</w:t>
            </w:r>
          </w:p>
          <w:p w14:paraId="22CB6F1F" w14:textId="77777777" w:rsidR="002B5F27" w:rsidRPr="00A819B3" w:rsidRDefault="002B5F27" w:rsidP="002B5F27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Personal/Professional development training relevant to the post.</w:t>
            </w:r>
          </w:p>
          <w:p w14:paraId="7172C4D6" w14:textId="77777777" w:rsidR="002B5F27" w:rsidRPr="00A819B3" w:rsidRDefault="002B5F27" w:rsidP="002B5F27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GCSE Maths and English at A – C or equivalent L2 qualification in literacy and numeracy.</w:t>
            </w:r>
          </w:p>
          <w:p w14:paraId="5AF63802" w14:textId="77777777" w:rsidR="002B5F27" w:rsidRPr="00A819B3" w:rsidRDefault="002B5F27" w:rsidP="002B5F27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 xml:space="preserve">Excellent attendance and punctuality </w:t>
            </w:r>
          </w:p>
          <w:p w14:paraId="32CF7EB7" w14:textId="77777777" w:rsidR="002B5F27" w:rsidRPr="00A819B3" w:rsidRDefault="002B5F27" w:rsidP="002B5F27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Hardworking , flexible and reliable</w:t>
            </w:r>
          </w:p>
          <w:p w14:paraId="5D3D1216" w14:textId="77777777" w:rsidR="002B5F27" w:rsidRPr="00A819B3" w:rsidRDefault="002B5F27" w:rsidP="002B5F27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A genuine like for young people and high expectations for their progress and welfare.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CD82" w14:textId="77777777" w:rsidR="002B5F27" w:rsidRPr="00A819B3" w:rsidRDefault="002B5F27" w:rsidP="002B5F27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Experience as a Teaching Assistant or of behaviour management</w:t>
            </w:r>
          </w:p>
          <w:p w14:paraId="13379CD7" w14:textId="77777777" w:rsidR="002B5F27" w:rsidRPr="00A819B3" w:rsidRDefault="002B5F27" w:rsidP="002B5F27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First aid qualification</w:t>
            </w:r>
          </w:p>
          <w:p w14:paraId="5788A8D0" w14:textId="77777777" w:rsidR="002B5F27" w:rsidRPr="00A819B3" w:rsidRDefault="002B5F27" w:rsidP="002B5F27">
            <w:pPr>
              <w:pStyle w:val="ListParagraph"/>
              <w:numPr>
                <w:ilvl w:val="0"/>
                <w:numId w:val="6"/>
              </w:numPr>
              <w:rPr>
                <w:rFonts w:ascii="Open Sans" w:hAnsi="Open Sans" w:cs="Open Sans"/>
              </w:rPr>
            </w:pPr>
            <w:r w:rsidRPr="00A819B3">
              <w:rPr>
                <w:rFonts w:ascii="Open Sans" w:hAnsi="Open Sans" w:cs="Open Sans"/>
              </w:rPr>
              <w:t>HLTA, or Level 3 Teaching Assistant or equivalent qualifications or experience.</w:t>
            </w:r>
          </w:p>
          <w:p w14:paraId="30C1230F" w14:textId="77777777" w:rsidR="002B5F27" w:rsidRPr="00A819B3" w:rsidRDefault="002B5F27" w:rsidP="002A0C58">
            <w:pPr>
              <w:spacing w:after="160"/>
              <w:ind w:left="629" w:hanging="629"/>
              <w:rPr>
                <w:rFonts w:ascii="Open Sans" w:hAnsi="Open Sans" w:cs="Open Sans"/>
              </w:rPr>
            </w:pPr>
          </w:p>
          <w:p w14:paraId="7C6AB4B6" w14:textId="77777777" w:rsidR="002B5F27" w:rsidRPr="00A819B3" w:rsidRDefault="002B5F27" w:rsidP="002A0C58">
            <w:pPr>
              <w:spacing w:after="160"/>
              <w:ind w:left="629" w:hanging="629"/>
              <w:rPr>
                <w:rFonts w:ascii="Open Sans" w:hAnsi="Open Sans" w:cs="Open Sans"/>
              </w:rPr>
            </w:pPr>
          </w:p>
        </w:tc>
      </w:tr>
    </w:tbl>
    <w:p w14:paraId="05D26319" w14:textId="7330711F" w:rsidR="00655707" w:rsidRDefault="00655707" w:rsidP="00041D51">
      <w:pPr>
        <w:tabs>
          <w:tab w:val="left" w:pos="1215"/>
        </w:tabs>
      </w:pPr>
    </w:p>
    <w:p w14:paraId="2470B790" w14:textId="133EC830" w:rsidR="00655707" w:rsidRDefault="00655707" w:rsidP="00041D51">
      <w:pPr>
        <w:tabs>
          <w:tab w:val="left" w:pos="1215"/>
        </w:tabs>
      </w:pPr>
    </w:p>
    <w:p w14:paraId="6A9287BE" w14:textId="126E679B" w:rsidR="00655707" w:rsidRDefault="00655707" w:rsidP="00041D51">
      <w:pPr>
        <w:tabs>
          <w:tab w:val="left" w:pos="1215"/>
        </w:tabs>
      </w:pPr>
    </w:p>
    <w:p w14:paraId="30896825" w14:textId="226D2E2F" w:rsidR="00655707" w:rsidRDefault="00655707" w:rsidP="00041D51">
      <w:pPr>
        <w:tabs>
          <w:tab w:val="left" w:pos="1215"/>
        </w:tabs>
      </w:pPr>
    </w:p>
    <w:p w14:paraId="473D06A4" w14:textId="77777777" w:rsidR="00655707" w:rsidRDefault="00655707" w:rsidP="00041D51">
      <w:pPr>
        <w:tabs>
          <w:tab w:val="left" w:pos="1215"/>
        </w:tabs>
      </w:pPr>
    </w:p>
    <w:sectPr w:rsidR="00655707" w:rsidSect="00041D51">
      <w:headerReference w:type="default" r:id="rId13"/>
      <w:headerReference w:type="first" r:id="rId14"/>
      <w:type w:val="continuous"/>
      <w:pgSz w:w="16838" w:h="11906" w:orient="landscape"/>
      <w:pgMar w:top="1440" w:right="1143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96C4A" w14:textId="77777777" w:rsidR="00182DFF" w:rsidRDefault="00182DFF" w:rsidP="00041D51">
      <w:pPr>
        <w:spacing w:after="0" w:line="240" w:lineRule="auto"/>
      </w:pPr>
      <w:r>
        <w:separator/>
      </w:r>
    </w:p>
  </w:endnote>
  <w:endnote w:type="continuationSeparator" w:id="0">
    <w:p w14:paraId="0442C301" w14:textId="77777777" w:rsidR="00182DFF" w:rsidRDefault="00182DFF" w:rsidP="00041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partan ExtraBold">
    <w:altName w:val="Calibri"/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5C808" w14:textId="77777777" w:rsidR="00182DFF" w:rsidRDefault="00182DFF" w:rsidP="00041D51">
      <w:pPr>
        <w:spacing w:after="0" w:line="240" w:lineRule="auto"/>
      </w:pPr>
      <w:r>
        <w:separator/>
      </w:r>
    </w:p>
  </w:footnote>
  <w:footnote w:type="continuationSeparator" w:id="0">
    <w:p w14:paraId="49F88B8B" w14:textId="77777777" w:rsidR="00182DFF" w:rsidRDefault="00182DFF" w:rsidP="00041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8B02" w14:textId="557681D7" w:rsidR="00041D51" w:rsidRDefault="00991897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0DD75919" wp14:editId="76233832">
          <wp:simplePos x="0" y="0"/>
          <wp:positionH relativeFrom="column">
            <wp:posOffset>-929640</wp:posOffset>
          </wp:positionH>
          <wp:positionV relativeFrom="paragraph">
            <wp:posOffset>-449580</wp:posOffset>
          </wp:positionV>
          <wp:extent cx="7565572" cy="10700951"/>
          <wp:effectExtent l="0" t="0" r="0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572" cy="107009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31EC">
      <w:rPr>
        <w:noProof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597DF97B" wp14:editId="3E60086C">
              <wp:simplePos x="0" y="0"/>
              <wp:positionH relativeFrom="column">
                <wp:posOffset>-86360</wp:posOffset>
              </wp:positionH>
              <wp:positionV relativeFrom="paragraph">
                <wp:posOffset>-382047</wp:posOffset>
              </wp:positionV>
              <wp:extent cx="3611880" cy="1404620"/>
              <wp:effectExtent l="0" t="0" r="0" b="0"/>
              <wp:wrapSquare wrapText="bothSides"/>
              <wp:docPr id="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38CE6E" w14:textId="5DD0C45D" w:rsidR="007F31EC" w:rsidRPr="00035A7B" w:rsidRDefault="00AE4A57" w:rsidP="007F31EC">
                          <w:pP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Cover Supervisor</w:t>
                          </w:r>
                          <w:r w:rsidR="007F31EC"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|    </w:t>
                          </w:r>
                          <w:r w:rsidR="00331A6D"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7DF9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.8pt;margin-top:-30.1pt;width:284.4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" filled="f" stroked="f">
              <v:textbox style="mso-fit-shape-to-text:t">
                <w:txbxContent>
                  <w:p w14:paraId="5038CE6E" w14:textId="5DD0C45D" w:rsidR="007F31EC" w:rsidRPr="00035A7B" w:rsidRDefault="00AE4A57" w:rsidP="007F31EC">
                    <w:pP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Cover Supervisor</w:t>
                    </w:r>
                    <w:r w:rsidR="007F31EC"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 xml:space="preserve">    |    </w:t>
                    </w:r>
                    <w:r w:rsidR="00331A6D"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>Job Description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63E7" w14:textId="38378939" w:rsidR="00041D51" w:rsidRDefault="00DC0BF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265A6B5E" wp14:editId="2015940F">
              <wp:simplePos x="0" y="0"/>
              <wp:positionH relativeFrom="column">
                <wp:posOffset>4537710</wp:posOffset>
              </wp:positionH>
              <wp:positionV relativeFrom="paragraph">
                <wp:posOffset>1177925</wp:posOffset>
              </wp:positionV>
              <wp:extent cx="1478915" cy="1404620"/>
              <wp:effectExtent l="0" t="0" r="0" b="0"/>
              <wp:wrapSquare wrapText="bothSides"/>
              <wp:docPr id="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9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00E435" w14:textId="77777777" w:rsidR="00B63F34" w:rsidRPr="00035A7B" w:rsidRDefault="00B63F34" w:rsidP="00B63F34">
                          <w:pPr>
                            <w:jc w:val="right"/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</w:pPr>
                          <w:r w:rsidRPr="00035A7B"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5A6B5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7.3pt;margin-top:92.75pt;width:116.4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" filled="f" stroked="f">
              <v:textbox style="mso-fit-shape-to-text:t">
                <w:txbxContent>
                  <w:p w14:paraId="4F00E435" w14:textId="77777777" w:rsidR="00B63F34" w:rsidRPr="00035A7B" w:rsidRDefault="00B63F34" w:rsidP="00B63F34">
                    <w:pPr>
                      <w:jc w:val="right"/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</w:pPr>
                    <w:r w:rsidRPr="00035A7B"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  <w:t>Job Description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584AD89F" wp14:editId="6F101EC5">
              <wp:simplePos x="0" y="0"/>
              <wp:positionH relativeFrom="column">
                <wp:posOffset>2857500</wp:posOffset>
              </wp:positionH>
              <wp:positionV relativeFrom="paragraph">
                <wp:posOffset>152400</wp:posOffset>
              </wp:positionV>
              <wp:extent cx="320103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10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DBB0F" w14:textId="004460CD" w:rsidR="00052FFA" w:rsidRPr="00DC0BF3" w:rsidRDefault="00AE4A57" w:rsidP="00AE4A57">
                          <w:pPr>
                            <w:spacing w:line="240" w:lineRule="auto"/>
                            <w:jc w:val="right"/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  <w:t>Cover Supervisor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84AD89F" id="_x0000_s1028" type="#_x0000_t202" style="position:absolute;margin-left:225pt;margin-top:12pt;width:252.0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" filled="f" stroked="f">
              <v:textbox style="mso-fit-shape-to-text:t">
                <w:txbxContent>
                  <w:p w14:paraId="550DBB0F" w14:textId="004460CD" w:rsidR="00052FFA" w:rsidRPr="00DC0BF3" w:rsidRDefault="00AE4A57" w:rsidP="00AE4A57">
                    <w:pPr>
                      <w:spacing w:line="240" w:lineRule="auto"/>
                      <w:jc w:val="right"/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</w:pPr>
                    <w:r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  <w:t>Cover Supervisor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 wp14:anchorId="4E0555BB" wp14:editId="76120A98">
          <wp:simplePos x="0" y="0"/>
          <wp:positionH relativeFrom="column">
            <wp:posOffset>-937260</wp:posOffset>
          </wp:positionH>
          <wp:positionV relativeFrom="paragraph">
            <wp:posOffset>-472440</wp:posOffset>
          </wp:positionV>
          <wp:extent cx="7592060" cy="10738485"/>
          <wp:effectExtent l="0" t="0" r="8890" b="5715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2060" cy="1073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1D51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1FF772D5" wp14:editId="250583A3">
              <wp:simplePos x="0" y="0"/>
              <wp:positionH relativeFrom="column">
                <wp:posOffset>6979920</wp:posOffset>
              </wp:positionH>
              <wp:positionV relativeFrom="paragraph">
                <wp:posOffset>1178560</wp:posOffset>
              </wp:positionV>
              <wp:extent cx="2004695" cy="1404620"/>
              <wp:effectExtent l="0" t="0" r="0" b="0"/>
              <wp:wrapSquare wrapText="bothSides"/>
              <wp:docPr id="10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6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97FDC7" w14:textId="77777777" w:rsidR="00041D51" w:rsidRPr="00035A7B" w:rsidRDefault="00041D51" w:rsidP="00041D51">
                          <w:pPr>
                            <w:jc w:val="right"/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  <w:t>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FF772D5" id="_x0000_s1029" type="#_x0000_t202" style="position:absolute;margin-left:549.6pt;margin-top:92.8pt;width:157.8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" filled="f" stroked="f">
              <v:textbox style="mso-fit-shape-to-text:t">
                <w:txbxContent>
                  <w:p w14:paraId="7C97FDC7" w14:textId="77777777" w:rsidR="00041D51" w:rsidRPr="00035A7B" w:rsidRDefault="00041D51" w:rsidP="00041D51">
                    <w:pPr>
                      <w:jc w:val="right"/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</w:pPr>
                    <w:r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  <w:t>Person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D86D6" w14:textId="4CD79C7B" w:rsidR="00B63F34" w:rsidRDefault="000D7B1C" w:rsidP="009A0A04">
    <w:pPr>
      <w:pStyle w:val="Header"/>
      <w:tabs>
        <w:tab w:val="clear" w:pos="4513"/>
        <w:tab w:val="clear" w:pos="9026"/>
        <w:tab w:val="left" w:pos="6372"/>
      </w:tabs>
    </w:pPr>
    <w:r>
      <w:rPr>
        <w:noProof/>
      </w:rPr>
      <w:drawing>
        <wp:anchor distT="0" distB="0" distL="114300" distR="114300" simplePos="0" relativeHeight="251675648" behindDoc="1" locked="0" layoutInCell="1" allowOverlap="1" wp14:anchorId="19919A83" wp14:editId="06DDBEDC">
          <wp:simplePos x="0" y="0"/>
          <wp:positionH relativeFrom="column">
            <wp:posOffset>-914400</wp:posOffset>
          </wp:positionH>
          <wp:positionV relativeFrom="paragraph">
            <wp:posOffset>-449580</wp:posOffset>
          </wp:positionV>
          <wp:extent cx="10691495" cy="7558886"/>
          <wp:effectExtent l="0" t="0" r="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7558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2BF8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741A8379" wp14:editId="069B095B">
              <wp:simplePos x="0" y="0"/>
              <wp:positionH relativeFrom="column">
                <wp:posOffset>5600700</wp:posOffset>
              </wp:positionH>
              <wp:positionV relativeFrom="paragraph">
                <wp:posOffset>34925</wp:posOffset>
              </wp:positionV>
              <wp:extent cx="3383915" cy="1509395"/>
              <wp:effectExtent l="0" t="0" r="0" b="0"/>
              <wp:wrapSquare wrapText="bothSides"/>
              <wp:docPr id="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3915" cy="15093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87909E" w14:textId="55F279FC" w:rsidR="00B63F34" w:rsidRPr="00035A7B" w:rsidRDefault="00174C44" w:rsidP="00174C44">
                          <w:pPr>
                            <w:spacing w:line="240" w:lineRule="auto"/>
                            <w:jc w:val="right"/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Spartan ExtraBold" w:hAnsi="Spartan ExtraBold"/>
                              <w:color w:val="433F3E"/>
                              <w:sz w:val="44"/>
                              <w:szCs w:val="44"/>
                            </w:rPr>
                            <w:t>Cover Supervisor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1A837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41pt;margin-top:2.75pt;width:266.45pt;height:118.8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" filled="f" stroked="f">
              <v:textbox style="mso-fit-shape-to-text:t">
                <w:txbxContent>
                  <w:p w14:paraId="0587909E" w14:textId="55F279FC" w:rsidR="00B63F34" w:rsidRPr="00035A7B" w:rsidRDefault="00174C44" w:rsidP="00174C44">
                    <w:pPr>
                      <w:spacing w:line="240" w:lineRule="auto"/>
                      <w:jc w:val="right"/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</w:pPr>
                    <w:r>
                      <w:rPr>
                        <w:rFonts w:ascii="Spartan ExtraBold" w:hAnsi="Spartan ExtraBold"/>
                        <w:color w:val="433F3E"/>
                        <w:sz w:val="44"/>
                        <w:szCs w:val="44"/>
                      </w:rPr>
                      <w:t>Cover Supervisor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91897">
      <w:rPr>
        <w:noProof/>
      </w:rPr>
      <w:drawing>
        <wp:anchor distT="0" distB="0" distL="114300" distR="114300" simplePos="0" relativeHeight="251680768" behindDoc="1" locked="0" layoutInCell="1" allowOverlap="1" wp14:anchorId="01B2B1B9" wp14:editId="58A44110">
          <wp:simplePos x="0" y="0"/>
          <wp:positionH relativeFrom="column">
            <wp:posOffset>-925195</wp:posOffset>
          </wp:positionH>
          <wp:positionV relativeFrom="paragraph">
            <wp:posOffset>7209790</wp:posOffset>
          </wp:positionV>
          <wp:extent cx="10716260" cy="7576820"/>
          <wp:effectExtent l="0" t="0" r="8890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16260" cy="7576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3F34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E211E32" wp14:editId="6E1976C5">
              <wp:simplePos x="0" y="0"/>
              <wp:positionH relativeFrom="column">
                <wp:posOffset>6979920</wp:posOffset>
              </wp:positionH>
              <wp:positionV relativeFrom="paragraph">
                <wp:posOffset>1178560</wp:posOffset>
              </wp:positionV>
              <wp:extent cx="2004695" cy="1404620"/>
              <wp:effectExtent l="0" t="0" r="0" b="0"/>
              <wp:wrapSquare wrapText="bothSides"/>
              <wp:docPr id="6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46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C3A569" w14:textId="77777777" w:rsidR="00B63F34" w:rsidRPr="00035A7B" w:rsidRDefault="00B63F34" w:rsidP="00041D51">
                          <w:pPr>
                            <w:jc w:val="right"/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433F3E"/>
                              <w:sz w:val="28"/>
                              <w:szCs w:val="28"/>
                            </w:rPr>
                            <w:t>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211E32" id="_x0000_s1031" type="#_x0000_t202" style="position:absolute;margin-left:549.6pt;margin-top:92.8pt;width:157.8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" filled="f" stroked="f">
              <v:textbox style="mso-fit-shape-to-text:t">
                <w:txbxContent>
                  <w:p w14:paraId="3CC3A569" w14:textId="77777777" w:rsidR="00B63F34" w:rsidRPr="00035A7B" w:rsidRDefault="00B63F34" w:rsidP="00041D51">
                    <w:pPr>
                      <w:jc w:val="right"/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</w:pPr>
                    <w:r>
                      <w:rPr>
                        <w:rFonts w:ascii="Open Sans" w:hAnsi="Open Sans" w:cs="Open Sans"/>
                        <w:color w:val="433F3E"/>
                        <w:sz w:val="28"/>
                        <w:szCs w:val="28"/>
                      </w:rPr>
                      <w:t>Person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A0A04"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C0B1" w14:textId="07556F94" w:rsidR="009A0A04" w:rsidRPr="00991897" w:rsidRDefault="00276DFF" w:rsidP="00991897">
    <w:pPr>
      <w:pStyle w:val="Header"/>
    </w:pPr>
    <w:r>
      <w:rPr>
        <w:noProof/>
      </w:rPr>
      <w:drawing>
        <wp:anchor distT="0" distB="0" distL="114300" distR="114300" simplePos="0" relativeHeight="251665407" behindDoc="1" locked="0" layoutInCell="1" allowOverlap="1" wp14:anchorId="60ABC3AE" wp14:editId="2001EA5F">
          <wp:simplePos x="0" y="0"/>
          <wp:positionH relativeFrom="column">
            <wp:posOffset>-914400</wp:posOffset>
          </wp:positionH>
          <wp:positionV relativeFrom="paragraph">
            <wp:posOffset>-441960</wp:posOffset>
          </wp:positionV>
          <wp:extent cx="10681568" cy="7551869"/>
          <wp:effectExtent l="0" t="0" r="571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1568" cy="75518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1897">
      <w:rPr>
        <w:noProof/>
      </w:rPr>
      <mc:AlternateContent>
        <mc:Choice Requires="wps">
          <w:drawing>
            <wp:anchor distT="45720" distB="45720" distL="114300" distR="114300" simplePos="0" relativeHeight="251688960" behindDoc="0" locked="0" layoutInCell="1" allowOverlap="1" wp14:anchorId="01B73273" wp14:editId="73A63058">
              <wp:simplePos x="0" y="0"/>
              <wp:positionH relativeFrom="column">
                <wp:posOffset>-175260</wp:posOffset>
              </wp:positionH>
              <wp:positionV relativeFrom="paragraph">
                <wp:posOffset>-281940</wp:posOffset>
              </wp:positionV>
              <wp:extent cx="3611880" cy="140462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178A9D" w14:textId="19301697" w:rsidR="00991897" w:rsidRPr="00035A7B" w:rsidRDefault="002B5F27" w:rsidP="00991897">
                          <w:pP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Cover Supervisor</w:t>
                          </w:r>
                          <w:r w:rsidR="00991897"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|   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B7327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13.8pt;margin-top:-22.2pt;width:284.4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" filled="f" stroked="f">
              <v:textbox style="mso-fit-shape-to-text:t">
                <w:txbxContent>
                  <w:p w14:paraId="7F178A9D" w14:textId="19301697" w:rsidR="00991897" w:rsidRPr="00035A7B" w:rsidRDefault="002B5F27" w:rsidP="00991897">
                    <w:pP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Cover Supervisor</w:t>
                    </w:r>
                    <w:r w:rsidR="00991897"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 xml:space="preserve">   |   Person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DB996" w14:textId="280BCD91" w:rsidR="00FD08D1" w:rsidRDefault="00FD08D1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67D9F589" wp14:editId="1BDACD24">
              <wp:simplePos x="0" y="0"/>
              <wp:positionH relativeFrom="column">
                <wp:posOffset>-323850</wp:posOffset>
              </wp:positionH>
              <wp:positionV relativeFrom="paragraph">
                <wp:posOffset>-287655</wp:posOffset>
              </wp:positionV>
              <wp:extent cx="3611880" cy="140462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4F3E0A" w14:textId="77777777" w:rsidR="00FD08D1" w:rsidRPr="00035A7B" w:rsidRDefault="00FD08D1" w:rsidP="00FD08D1">
                          <w:pP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Enter </w:t>
                          </w:r>
                          <w:r w:rsidRPr="00035A7B"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Job Title</w:t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Here</w:t>
                          </w: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24"/>
                              <w:szCs w:val="24"/>
                            </w:rPr>
                            <w:t xml:space="preserve">    |    Person Specification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7D9F58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-25.5pt;margin-top:-22.65pt;width:284.4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" filled="f" stroked="f">
              <v:textbox style="mso-fit-shape-to-text:t">
                <w:txbxContent>
                  <w:p w14:paraId="114F3E0A" w14:textId="77777777" w:rsidR="00FD08D1" w:rsidRPr="00035A7B" w:rsidRDefault="00FD08D1" w:rsidP="00FD08D1">
                    <w:pP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Enter </w:t>
                    </w:r>
                    <w:r w:rsidRPr="00035A7B"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Job Title</w:t>
                    </w:r>
                    <w:r>
                      <w:rPr>
                        <w:rFonts w:ascii="Open Sans" w:hAnsi="Open Sans" w:cs="Open Sans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 xml:space="preserve"> Here</w:t>
                    </w:r>
                    <w:r>
                      <w:rPr>
                        <w:rFonts w:ascii="Open Sans" w:hAnsi="Open Sans" w:cs="Open Sans"/>
                        <w:color w:val="FFFFFF" w:themeColor="background1"/>
                        <w:sz w:val="24"/>
                        <w:szCs w:val="24"/>
                      </w:rPr>
                      <w:t xml:space="preserve">    |    Person Specification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7696" behindDoc="1" locked="0" layoutInCell="1" allowOverlap="1" wp14:anchorId="542FE1BE" wp14:editId="0D2919E1">
          <wp:simplePos x="0" y="0"/>
          <wp:positionH relativeFrom="column">
            <wp:posOffset>-914400</wp:posOffset>
          </wp:positionH>
          <wp:positionV relativeFrom="paragraph">
            <wp:posOffset>-438785</wp:posOffset>
          </wp:positionV>
          <wp:extent cx="10691495" cy="7558886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1495" cy="7558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36D42"/>
    <w:multiLevelType w:val="multilevel"/>
    <w:tmpl w:val="8EC80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11B1E"/>
    <w:multiLevelType w:val="hybridMultilevel"/>
    <w:tmpl w:val="0980E096"/>
    <w:lvl w:ilvl="0" w:tplc="C6042B76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AB5E92"/>
    <w:multiLevelType w:val="hybridMultilevel"/>
    <w:tmpl w:val="9C4A45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033A9"/>
    <w:multiLevelType w:val="hybridMultilevel"/>
    <w:tmpl w:val="2326B19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801DC"/>
    <w:multiLevelType w:val="hybridMultilevel"/>
    <w:tmpl w:val="E206984A"/>
    <w:lvl w:ilvl="0" w:tplc="C6042B76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D00AC0"/>
    <w:multiLevelType w:val="hybridMultilevel"/>
    <w:tmpl w:val="C4683B9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40648B"/>
    <w:multiLevelType w:val="hybridMultilevel"/>
    <w:tmpl w:val="401CCB1E"/>
    <w:lvl w:ilvl="0" w:tplc="C6042B76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5630DB"/>
    <w:multiLevelType w:val="hybridMultilevel"/>
    <w:tmpl w:val="AF6C2EE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042B76">
      <w:numFmt w:val="bullet"/>
      <w:lvlText w:val="•"/>
      <w:lvlJc w:val="left"/>
      <w:pPr>
        <w:ind w:left="2520" w:hanging="720"/>
      </w:pPr>
      <w:rPr>
        <w:rFonts w:ascii="Arial" w:eastAsiaTheme="minorEastAsia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A1C77"/>
    <w:multiLevelType w:val="hybridMultilevel"/>
    <w:tmpl w:val="06AAE966"/>
    <w:lvl w:ilvl="0" w:tplc="C6042B76">
      <w:numFmt w:val="bullet"/>
      <w:lvlText w:val="•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8099145">
    <w:abstractNumId w:val="0"/>
  </w:num>
  <w:num w:numId="2" w16cid:durableId="159934812">
    <w:abstractNumId w:val="3"/>
  </w:num>
  <w:num w:numId="3" w16cid:durableId="1014310227">
    <w:abstractNumId w:val="2"/>
  </w:num>
  <w:num w:numId="4" w16cid:durableId="420761708">
    <w:abstractNumId w:val="7"/>
  </w:num>
  <w:num w:numId="5" w16cid:durableId="375009679">
    <w:abstractNumId w:val="5"/>
  </w:num>
  <w:num w:numId="6" w16cid:durableId="926572791">
    <w:abstractNumId w:val="6"/>
  </w:num>
  <w:num w:numId="7" w16cid:durableId="1094671175">
    <w:abstractNumId w:val="8"/>
  </w:num>
  <w:num w:numId="8" w16cid:durableId="148061154">
    <w:abstractNumId w:val="1"/>
  </w:num>
  <w:num w:numId="9" w16cid:durableId="489061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51"/>
    <w:rsid w:val="00005991"/>
    <w:rsid w:val="00041D51"/>
    <w:rsid w:val="00052FFA"/>
    <w:rsid w:val="000D7B1C"/>
    <w:rsid w:val="000F4246"/>
    <w:rsid w:val="00104F29"/>
    <w:rsid w:val="0015345D"/>
    <w:rsid w:val="00174C44"/>
    <w:rsid w:val="00182DFF"/>
    <w:rsid w:val="001F406D"/>
    <w:rsid w:val="002704E7"/>
    <w:rsid w:val="00276DFF"/>
    <w:rsid w:val="002B0C9F"/>
    <w:rsid w:val="002B5F27"/>
    <w:rsid w:val="003150A0"/>
    <w:rsid w:val="00327DDA"/>
    <w:rsid w:val="00331A6D"/>
    <w:rsid w:val="0037796F"/>
    <w:rsid w:val="0039775E"/>
    <w:rsid w:val="003A4513"/>
    <w:rsid w:val="00447C80"/>
    <w:rsid w:val="004815A8"/>
    <w:rsid w:val="004A4687"/>
    <w:rsid w:val="004C1944"/>
    <w:rsid w:val="005574D4"/>
    <w:rsid w:val="00655707"/>
    <w:rsid w:val="006876F8"/>
    <w:rsid w:val="00692D6D"/>
    <w:rsid w:val="00734958"/>
    <w:rsid w:val="00741D8A"/>
    <w:rsid w:val="00782094"/>
    <w:rsid w:val="007978F1"/>
    <w:rsid w:val="007C2A33"/>
    <w:rsid w:val="007F31EC"/>
    <w:rsid w:val="008703CF"/>
    <w:rsid w:val="008F642C"/>
    <w:rsid w:val="00913EDF"/>
    <w:rsid w:val="00953754"/>
    <w:rsid w:val="00973D69"/>
    <w:rsid w:val="00991897"/>
    <w:rsid w:val="009A0A04"/>
    <w:rsid w:val="009F1E8A"/>
    <w:rsid w:val="00AE4A57"/>
    <w:rsid w:val="00B63F34"/>
    <w:rsid w:val="00B92663"/>
    <w:rsid w:val="00D94101"/>
    <w:rsid w:val="00DC0BF3"/>
    <w:rsid w:val="00E035E1"/>
    <w:rsid w:val="00E33F93"/>
    <w:rsid w:val="00F00FAA"/>
    <w:rsid w:val="00F23DAF"/>
    <w:rsid w:val="00FC2BF8"/>
    <w:rsid w:val="00FD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9908E"/>
  <w15:chartTrackingRefBased/>
  <w15:docId w15:val="{7E0F6F02-02E2-469E-9C3B-DD37EAD3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D51"/>
  </w:style>
  <w:style w:type="paragraph" w:styleId="Footer">
    <w:name w:val="footer"/>
    <w:basedOn w:val="Normal"/>
    <w:link w:val="FooterChar"/>
    <w:uiPriority w:val="99"/>
    <w:unhideWhenUsed/>
    <w:rsid w:val="00041D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D51"/>
  </w:style>
  <w:style w:type="character" w:styleId="Hyperlink">
    <w:name w:val="Hyperlink"/>
    <w:basedOn w:val="DefaultParagraphFont"/>
    <w:uiPriority w:val="99"/>
    <w:unhideWhenUsed/>
    <w:rsid w:val="00B9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2663"/>
    <w:pPr>
      <w:ind w:left="720"/>
      <w:contextualSpacing/>
    </w:pPr>
  </w:style>
  <w:style w:type="table" w:customStyle="1" w:styleId="TableGrid">
    <w:name w:val="TableGrid"/>
    <w:rsid w:val="00B9266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104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F21F2C808B44E90D5BFE2AF5B56AB" ma:contentTypeVersion="6" ma:contentTypeDescription="Create a new document." ma:contentTypeScope="" ma:versionID="b54a0565c5cef6f1baff17a542e14461">
  <xsd:schema xmlns:xsd="http://www.w3.org/2001/XMLSchema" xmlns:xs="http://www.w3.org/2001/XMLSchema" xmlns:p="http://schemas.microsoft.com/office/2006/metadata/properties" xmlns:ns2="ba337368-5699-4a34-8e00-4b241cf1be07" targetNamespace="http://schemas.microsoft.com/office/2006/metadata/properties" ma:root="true" ma:fieldsID="ce6e01071b0cf32dd8a7c3c081ff61fe" ns2:_="">
    <xsd:import namespace="ba337368-5699-4a34-8e00-4b241cf1be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37368-5699-4a34-8e00-4b241cf1b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E7A226-AC04-4066-9C59-6466FD2BD15C}">
  <ds:schemaRefs>
    <ds:schemaRef ds:uri="http://schemas.microsoft.com/office/2006/metadata/properties"/>
    <ds:schemaRef ds:uri="http://schemas.microsoft.com/office/infopath/2007/PartnerControls"/>
    <ds:schemaRef ds:uri="bd939825-8f00-4030-b075-de7d006849c7"/>
    <ds:schemaRef ds:uri="8fc9977b-c268-45e4-a18d-0cc8443ad022"/>
  </ds:schemaRefs>
</ds:datastoreItem>
</file>

<file path=customXml/itemProps2.xml><?xml version="1.0" encoding="utf-8"?>
<ds:datastoreItem xmlns:ds="http://schemas.openxmlformats.org/officeDocument/2006/customXml" ds:itemID="{F8933CF8-9D30-42C1-A966-C2B85E79E29C}"/>
</file>

<file path=customXml/itemProps3.xml><?xml version="1.0" encoding="utf-8"?>
<ds:datastoreItem xmlns:ds="http://schemas.openxmlformats.org/officeDocument/2006/customXml" ds:itemID="{2A6097C8-40E9-4FA1-9449-4F89C78E67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Gallimore</dc:creator>
  <cp:keywords/>
  <dc:description/>
  <cp:lastModifiedBy>Leanne Freestone</cp:lastModifiedBy>
  <cp:revision>13</cp:revision>
  <dcterms:created xsi:type="dcterms:W3CDTF">2024-06-19T13:42:00Z</dcterms:created>
  <dcterms:modified xsi:type="dcterms:W3CDTF">2024-07-05T09:17:00Z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0x010100EBDF21F2C808B44E90D5BFE2AF5B56AB</vt:lpwstr>
  </property>
  <property fmtid="{D5CDD505-2E9C-101B-9397-08002B2CF9AE}" pid="3" name="Order">
    <vt:r8>11334000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