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2A492" w14:textId="77777777" w:rsidR="001659D1" w:rsidRDefault="001659D1" w:rsidP="00C66F5C">
      <w:pPr>
        <w:ind w:right="-496"/>
        <w:jc w:val="center"/>
        <w:rPr>
          <w:sz w:val="20"/>
          <w:szCs w:val="20"/>
        </w:rPr>
      </w:pPr>
    </w:p>
    <w:p w14:paraId="73805552" w14:textId="77777777" w:rsidR="001659D1" w:rsidRDefault="001659D1" w:rsidP="00C66F5C">
      <w:pPr>
        <w:ind w:right="-496"/>
        <w:jc w:val="center"/>
        <w:rPr>
          <w:sz w:val="20"/>
          <w:szCs w:val="20"/>
        </w:rPr>
      </w:pPr>
    </w:p>
    <w:p w14:paraId="1D56145E" w14:textId="77777777" w:rsidR="001659D1" w:rsidRDefault="001659D1" w:rsidP="00C66F5C">
      <w:pPr>
        <w:ind w:right="-496"/>
        <w:jc w:val="center"/>
        <w:rPr>
          <w:sz w:val="20"/>
          <w:szCs w:val="20"/>
        </w:rPr>
      </w:pPr>
    </w:p>
    <w:p w14:paraId="0A580B15" w14:textId="50DD3855" w:rsidR="001659D1" w:rsidRDefault="001659D1" w:rsidP="00C66F5C">
      <w:pPr>
        <w:ind w:right="-496"/>
        <w:jc w:val="center"/>
        <w:rPr>
          <w:sz w:val="20"/>
          <w:szCs w:val="20"/>
        </w:rPr>
      </w:pPr>
    </w:p>
    <w:p w14:paraId="6EADC931" w14:textId="0E512C70" w:rsidR="001659D1" w:rsidRDefault="005956BB" w:rsidP="00731434">
      <w:pPr>
        <w:ind w:left="2160" w:right="-496" w:firstLine="7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35E27A6F" wp14:editId="06C63AE5">
            <wp:simplePos x="0" y="0"/>
            <wp:positionH relativeFrom="column">
              <wp:posOffset>2540</wp:posOffset>
            </wp:positionH>
            <wp:positionV relativeFrom="paragraph">
              <wp:posOffset>5080</wp:posOffset>
            </wp:positionV>
            <wp:extent cx="828675" cy="1003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1" allowOverlap="0" wp14:anchorId="5F122306" wp14:editId="2DBB13AE">
            <wp:simplePos x="0" y="0"/>
            <wp:positionH relativeFrom="column">
              <wp:posOffset>5191125</wp:posOffset>
            </wp:positionH>
            <wp:positionV relativeFrom="paragraph">
              <wp:posOffset>8255</wp:posOffset>
            </wp:positionV>
            <wp:extent cx="1402715" cy="1202055"/>
            <wp:effectExtent l="19050" t="0" r="6985" b="0"/>
            <wp:wrapTight wrapText="bothSides">
              <wp:wrapPolygon edited="0">
                <wp:start x="-293" y="0"/>
                <wp:lineTo x="-293" y="21223"/>
                <wp:lineTo x="21708" y="21223"/>
                <wp:lineTo x="21708" y="0"/>
                <wp:lineTo x="-293" y="0"/>
              </wp:wrapPolygon>
            </wp:wrapTight>
            <wp:docPr id="3" name="Picture 3" descr="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AUT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434">
        <w:rPr>
          <w:sz w:val="20"/>
          <w:szCs w:val="20"/>
        </w:rPr>
        <w:t>Diocese of Shrewsbury in partnership with</w:t>
      </w:r>
    </w:p>
    <w:p w14:paraId="16E11546" w14:textId="11978116" w:rsidR="00731434" w:rsidRDefault="005956BB" w:rsidP="00731434">
      <w:pPr>
        <w:ind w:left="2880" w:right="-496" w:firstLine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31434">
        <w:rPr>
          <w:sz w:val="20"/>
          <w:szCs w:val="20"/>
        </w:rPr>
        <w:t>Tameside M.B.C</w:t>
      </w:r>
    </w:p>
    <w:p w14:paraId="7AE4D570" w14:textId="72A17079" w:rsidR="00731434" w:rsidRDefault="005956BB" w:rsidP="005956BB">
      <w:pPr>
        <w:ind w:left="1440" w:right="-496" w:firstLine="72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731434">
        <w:rPr>
          <w:sz w:val="20"/>
          <w:szCs w:val="20"/>
        </w:rPr>
        <w:t>ST JAMES’ CATHOLIC PRIMARY SCHOOL</w:t>
      </w:r>
    </w:p>
    <w:p w14:paraId="1533357B" w14:textId="7C9485A2" w:rsidR="00731434" w:rsidRDefault="00731434" w:rsidP="00731434">
      <w:pPr>
        <w:ind w:left="2160" w:right="-496" w:firstLine="720"/>
        <w:rPr>
          <w:sz w:val="20"/>
          <w:szCs w:val="20"/>
        </w:rPr>
      </w:pPr>
      <w:r>
        <w:rPr>
          <w:sz w:val="20"/>
          <w:szCs w:val="20"/>
        </w:rPr>
        <w:t>Cheriton Close, Hattersley SK14 3DQ</w:t>
      </w:r>
    </w:p>
    <w:p w14:paraId="1EECC3F4" w14:textId="3017A538" w:rsidR="00731434" w:rsidRDefault="005956BB" w:rsidP="00731434">
      <w:pPr>
        <w:ind w:left="2880" w:right="-496" w:firstLine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31434">
        <w:rPr>
          <w:sz w:val="20"/>
          <w:szCs w:val="20"/>
        </w:rPr>
        <w:t>Tel: 0161 368 3455</w:t>
      </w:r>
    </w:p>
    <w:p w14:paraId="104D1DED" w14:textId="7FD0E528" w:rsidR="00731434" w:rsidRDefault="005956BB" w:rsidP="00731434">
      <w:pPr>
        <w:ind w:right="-496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31434">
        <w:rPr>
          <w:sz w:val="20"/>
          <w:szCs w:val="20"/>
        </w:rPr>
        <w:t>Email: admin@st-james-hyde.tameside.sch.uk</w:t>
      </w:r>
    </w:p>
    <w:p w14:paraId="639A13E7" w14:textId="6905606D" w:rsidR="007D22F1" w:rsidRPr="003D4631" w:rsidRDefault="00731434" w:rsidP="00731434">
      <w:pPr>
        <w:ind w:right="-49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8FA73AA" w14:textId="162A2C6A" w:rsidR="007D22F1" w:rsidRDefault="007D22F1" w:rsidP="00E53454">
      <w:pPr>
        <w:jc w:val="center"/>
      </w:pPr>
    </w:p>
    <w:p w14:paraId="6AF69487" w14:textId="2B7A9818" w:rsidR="005956BB" w:rsidRDefault="005956BB" w:rsidP="00E53454">
      <w:pPr>
        <w:jc w:val="center"/>
      </w:pPr>
    </w:p>
    <w:p w14:paraId="19298D90" w14:textId="6A2893AB" w:rsidR="005956BB" w:rsidRDefault="005956BB" w:rsidP="00E53454">
      <w:pPr>
        <w:jc w:val="center"/>
      </w:pPr>
    </w:p>
    <w:p w14:paraId="57924804" w14:textId="77777777" w:rsidR="005956BB" w:rsidRDefault="005956BB" w:rsidP="00E53454">
      <w:pPr>
        <w:jc w:val="center"/>
      </w:pPr>
    </w:p>
    <w:p w14:paraId="2B340611" w14:textId="2F64F4A0" w:rsidR="00245CFE" w:rsidRDefault="00FE49F1" w:rsidP="00FE49F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DEPUTY </w:t>
      </w:r>
      <w:r w:rsidR="00660101">
        <w:rPr>
          <w:sz w:val="40"/>
          <w:szCs w:val="40"/>
        </w:rPr>
        <w:t>HEADTEACHER</w:t>
      </w:r>
    </w:p>
    <w:p w14:paraId="68A6568D" w14:textId="67C49EE2" w:rsidR="00DD62DF" w:rsidRPr="00DD62DF" w:rsidRDefault="00DD62DF" w:rsidP="00FE49F1">
      <w:pPr>
        <w:jc w:val="center"/>
        <w:rPr>
          <w:b/>
          <w:sz w:val="28"/>
          <w:szCs w:val="28"/>
        </w:rPr>
      </w:pPr>
      <w:r w:rsidRPr="00DD62DF">
        <w:rPr>
          <w:b/>
          <w:sz w:val="28"/>
          <w:szCs w:val="28"/>
        </w:rPr>
        <w:t>Salary L</w:t>
      </w:r>
      <w:r w:rsidR="00FE49F1">
        <w:rPr>
          <w:b/>
          <w:sz w:val="28"/>
          <w:szCs w:val="28"/>
        </w:rPr>
        <w:t>7</w:t>
      </w:r>
      <w:r w:rsidRPr="00DD62DF">
        <w:rPr>
          <w:b/>
          <w:sz w:val="28"/>
          <w:szCs w:val="28"/>
        </w:rPr>
        <w:t>-L</w:t>
      </w:r>
      <w:r w:rsidR="00FE49F1">
        <w:rPr>
          <w:b/>
          <w:sz w:val="28"/>
          <w:szCs w:val="28"/>
        </w:rPr>
        <w:t>11</w:t>
      </w:r>
      <w:r w:rsidRPr="00DD62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2444B0">
        <w:rPr>
          <w:b/>
          <w:sz w:val="28"/>
          <w:szCs w:val="28"/>
        </w:rPr>
        <w:t>£</w:t>
      </w:r>
      <w:r w:rsidR="00733F37">
        <w:rPr>
          <w:b/>
          <w:sz w:val="28"/>
          <w:szCs w:val="28"/>
        </w:rPr>
        <w:t xml:space="preserve">54 </w:t>
      </w:r>
      <w:r w:rsidR="003A4E8D">
        <w:rPr>
          <w:b/>
          <w:sz w:val="28"/>
          <w:szCs w:val="28"/>
        </w:rPr>
        <w:t>816</w:t>
      </w:r>
      <w:r w:rsidR="002510D7">
        <w:rPr>
          <w:b/>
          <w:sz w:val="28"/>
          <w:szCs w:val="28"/>
        </w:rPr>
        <w:t xml:space="preserve"> </w:t>
      </w:r>
      <w:r w:rsidR="002444B0">
        <w:rPr>
          <w:b/>
          <w:sz w:val="28"/>
          <w:szCs w:val="28"/>
        </w:rPr>
        <w:t>- £</w:t>
      </w:r>
      <w:r w:rsidR="003A4E8D">
        <w:rPr>
          <w:b/>
          <w:sz w:val="28"/>
          <w:szCs w:val="28"/>
        </w:rPr>
        <w:t>60 488</w:t>
      </w:r>
      <w:r w:rsidR="002444B0">
        <w:rPr>
          <w:b/>
          <w:sz w:val="28"/>
          <w:szCs w:val="28"/>
        </w:rPr>
        <w:t>)</w:t>
      </w:r>
    </w:p>
    <w:p w14:paraId="19304081" w14:textId="77777777" w:rsidR="00DD62DF" w:rsidRDefault="00DD62DF" w:rsidP="00731434">
      <w:pPr>
        <w:ind w:left="2160" w:firstLine="720"/>
        <w:rPr>
          <w:sz w:val="40"/>
          <w:szCs w:val="40"/>
        </w:rPr>
      </w:pPr>
    </w:p>
    <w:p w14:paraId="05D994B1" w14:textId="3F4F74A7" w:rsidR="00962239" w:rsidRDefault="00194428" w:rsidP="00731434">
      <w:pPr>
        <w:ind w:left="2160" w:firstLine="720"/>
        <w:rPr>
          <w:sz w:val="28"/>
          <w:szCs w:val="28"/>
        </w:rPr>
      </w:pPr>
      <w:r w:rsidRPr="000A5A52">
        <w:rPr>
          <w:sz w:val="28"/>
          <w:szCs w:val="28"/>
        </w:rPr>
        <w:t xml:space="preserve">Required for </w:t>
      </w:r>
      <w:r w:rsidR="005956BB">
        <w:rPr>
          <w:sz w:val="28"/>
          <w:szCs w:val="28"/>
        </w:rPr>
        <w:t xml:space="preserve">September </w:t>
      </w:r>
      <w:r w:rsidR="00660101">
        <w:rPr>
          <w:sz w:val="28"/>
          <w:szCs w:val="28"/>
        </w:rPr>
        <w:t>20</w:t>
      </w:r>
      <w:r w:rsidR="005956BB">
        <w:rPr>
          <w:sz w:val="28"/>
          <w:szCs w:val="28"/>
        </w:rPr>
        <w:t>2</w:t>
      </w:r>
      <w:r w:rsidR="00997C3F">
        <w:rPr>
          <w:sz w:val="28"/>
          <w:szCs w:val="28"/>
        </w:rPr>
        <w:t>4</w:t>
      </w:r>
      <w:r w:rsidR="00660101">
        <w:rPr>
          <w:sz w:val="28"/>
          <w:szCs w:val="28"/>
        </w:rPr>
        <w:t xml:space="preserve"> </w:t>
      </w:r>
    </w:p>
    <w:p w14:paraId="1F00B3E5" w14:textId="79022417" w:rsidR="00572F4A" w:rsidRDefault="00572F4A" w:rsidP="00962239">
      <w:pPr>
        <w:rPr>
          <w:sz w:val="20"/>
          <w:szCs w:val="20"/>
        </w:rPr>
      </w:pPr>
    </w:p>
    <w:p w14:paraId="622F86A2" w14:textId="77777777" w:rsidR="00572F4A" w:rsidRDefault="00572F4A" w:rsidP="00962239">
      <w:pPr>
        <w:rPr>
          <w:sz w:val="20"/>
          <w:szCs w:val="20"/>
        </w:rPr>
      </w:pPr>
    </w:p>
    <w:p w14:paraId="3E1BB7EC" w14:textId="32BBE8AE" w:rsidR="00425FD1" w:rsidRPr="00425FD1" w:rsidRDefault="00425FD1" w:rsidP="00962239">
      <w:r>
        <w:t>Are you an empathetic, passionate, innovative and reflective practitioner, who will provide strong, professional and spiritual leadership?</w:t>
      </w:r>
    </w:p>
    <w:p w14:paraId="6B3282A4" w14:textId="7BCDC2C3" w:rsidR="005956BB" w:rsidRDefault="005956BB" w:rsidP="00962239">
      <w:pPr>
        <w:rPr>
          <w:sz w:val="28"/>
          <w:szCs w:val="28"/>
        </w:rPr>
      </w:pPr>
    </w:p>
    <w:p w14:paraId="1F0F1CF9" w14:textId="77777777" w:rsidR="00332DA2" w:rsidRDefault="00425FD1" w:rsidP="00962239">
      <w:r>
        <w:t>The Governors are seeking to appoint a committed and practising Catholic, who shares our vision</w:t>
      </w:r>
      <w:r w:rsidR="00256ACA">
        <w:t xml:space="preserve"> </w:t>
      </w:r>
      <w:r>
        <w:t>and passion and has the leadership and ambition to build on the successes of our school</w:t>
      </w:r>
      <w:r w:rsidR="00256ACA">
        <w:t>.</w:t>
      </w:r>
    </w:p>
    <w:p w14:paraId="1FB5B6A4" w14:textId="07F60A36" w:rsidR="005956BB" w:rsidRPr="00425FD1" w:rsidRDefault="00332DA2" w:rsidP="00962239">
      <w:r>
        <w:t>St James’ Catholic Primary School, situated in Hattersley, is a popular school which is well supported by parents/carers</w:t>
      </w:r>
      <w:r w:rsidR="00256ACA">
        <w:t xml:space="preserve"> </w:t>
      </w:r>
      <w:r>
        <w:t>and the local community. Our aim is to develop everyone’s full potential by providing a happy and nurturing school environment encouraging broad interest, respect and care for others.</w:t>
      </w:r>
    </w:p>
    <w:p w14:paraId="4F099998" w14:textId="5BD642BD" w:rsidR="005956BB" w:rsidRDefault="005956BB" w:rsidP="00962239">
      <w:pPr>
        <w:rPr>
          <w:sz w:val="28"/>
          <w:szCs w:val="28"/>
        </w:rPr>
      </w:pPr>
    </w:p>
    <w:p w14:paraId="5E6AE7EA" w14:textId="544CCD7E" w:rsidR="00245CFE" w:rsidRPr="00245CFE" w:rsidRDefault="00245CFE" w:rsidP="00962239">
      <w:pPr>
        <w:rPr>
          <w:sz w:val="28"/>
          <w:szCs w:val="28"/>
        </w:rPr>
      </w:pPr>
    </w:p>
    <w:p w14:paraId="464FF23F" w14:textId="61F41509" w:rsidR="00FE3DC2" w:rsidRPr="003D4631" w:rsidRDefault="00FE3DC2" w:rsidP="00FE3DC2">
      <w:pPr>
        <w:rPr>
          <w:sz w:val="20"/>
          <w:szCs w:val="20"/>
        </w:rPr>
      </w:pPr>
    </w:p>
    <w:p w14:paraId="040D267E" w14:textId="09B02F6D" w:rsidR="003D4631" w:rsidRPr="000A5A52" w:rsidRDefault="00FF4E32" w:rsidP="003D4631">
      <w:r>
        <w:t xml:space="preserve">We </w:t>
      </w:r>
      <w:r w:rsidR="000A5A52" w:rsidRPr="000A5A52">
        <w:t>offer</w:t>
      </w:r>
      <w:r>
        <w:t>:</w:t>
      </w:r>
    </w:p>
    <w:p w14:paraId="078A6DD1" w14:textId="653BB792" w:rsidR="003D4631" w:rsidRPr="000A5A52" w:rsidRDefault="003D4631" w:rsidP="00245AC3">
      <w:pPr>
        <w:numPr>
          <w:ilvl w:val="0"/>
          <w:numId w:val="1"/>
        </w:numPr>
      </w:pPr>
      <w:r w:rsidRPr="000A5A52">
        <w:t>A strong Catholic ethos</w:t>
      </w:r>
    </w:p>
    <w:p w14:paraId="64A3ADAF" w14:textId="58094336" w:rsidR="0045779F" w:rsidRPr="000A5A52" w:rsidRDefault="00DB3B68" w:rsidP="0045779F">
      <w:pPr>
        <w:numPr>
          <w:ilvl w:val="0"/>
          <w:numId w:val="1"/>
        </w:numPr>
      </w:pPr>
      <w:r w:rsidRPr="000A5A52">
        <w:t>A happy</w:t>
      </w:r>
      <w:r w:rsidR="0045779F" w:rsidRPr="000A5A52">
        <w:t xml:space="preserve"> and supportive working environment</w:t>
      </w:r>
    </w:p>
    <w:p w14:paraId="764B0CB4" w14:textId="40E32ED7" w:rsidR="003D4631" w:rsidRPr="000A5A52" w:rsidRDefault="003D4631" w:rsidP="003D4631">
      <w:pPr>
        <w:numPr>
          <w:ilvl w:val="0"/>
          <w:numId w:val="1"/>
        </w:numPr>
      </w:pPr>
      <w:r w:rsidRPr="000A5A52">
        <w:t>An e</w:t>
      </w:r>
      <w:r w:rsidR="00514D72" w:rsidRPr="000A5A52">
        <w:t>xperienced and dedicated staff</w:t>
      </w:r>
    </w:p>
    <w:p w14:paraId="38335871" w14:textId="77777777" w:rsidR="003D4631" w:rsidRPr="000A5A52" w:rsidRDefault="003D4631" w:rsidP="003D4631">
      <w:pPr>
        <w:numPr>
          <w:ilvl w:val="0"/>
          <w:numId w:val="1"/>
        </w:numPr>
      </w:pPr>
      <w:r w:rsidRPr="000A5A52">
        <w:t>Good relationships with parents and the parish family</w:t>
      </w:r>
    </w:p>
    <w:p w14:paraId="24D4B50E" w14:textId="199F36F7" w:rsidR="003D4631" w:rsidRPr="000A5A52" w:rsidRDefault="00572F4A" w:rsidP="003D4631">
      <w:pPr>
        <w:numPr>
          <w:ilvl w:val="0"/>
          <w:numId w:val="1"/>
        </w:numPr>
      </w:pPr>
      <w:r>
        <w:t>Children are well behaved, eager to learn and proud of their school</w:t>
      </w:r>
    </w:p>
    <w:p w14:paraId="0F3290F0" w14:textId="2638A19C" w:rsidR="003D4631" w:rsidRDefault="003D4631" w:rsidP="003D4631">
      <w:pPr>
        <w:numPr>
          <w:ilvl w:val="0"/>
          <w:numId w:val="1"/>
        </w:numPr>
      </w:pPr>
      <w:r w:rsidRPr="000A5A52">
        <w:t>A supportive governing body</w:t>
      </w:r>
    </w:p>
    <w:p w14:paraId="659CAE5E" w14:textId="4C03B1AD" w:rsidR="00572F4A" w:rsidRPr="000A5A52" w:rsidRDefault="00572F4A" w:rsidP="003D4631">
      <w:pPr>
        <w:numPr>
          <w:ilvl w:val="0"/>
          <w:numId w:val="1"/>
        </w:numPr>
      </w:pPr>
      <w:r>
        <w:t>A supportive school community which is proud of our extracurricular activities, in particular our music provision.</w:t>
      </w:r>
    </w:p>
    <w:p w14:paraId="21EEF92B" w14:textId="77777777" w:rsidR="003D4631" w:rsidRPr="000A5A52" w:rsidRDefault="003D4631" w:rsidP="003D4631"/>
    <w:p w14:paraId="67D9A004" w14:textId="2D08A4B5" w:rsidR="003D4631" w:rsidRPr="000A5A52" w:rsidRDefault="00CA3F0C" w:rsidP="003D4631">
      <w:r w:rsidRPr="000A5A52">
        <w:t>We are seeking</w:t>
      </w:r>
      <w:r w:rsidR="00647865" w:rsidRPr="000A5A52">
        <w:t xml:space="preserve"> a </w:t>
      </w:r>
      <w:r w:rsidR="001602A0" w:rsidRPr="000A5A52">
        <w:t>c</w:t>
      </w:r>
      <w:r w:rsidR="00553338">
        <w:t xml:space="preserve">andidate </w:t>
      </w:r>
      <w:r w:rsidR="00647865" w:rsidRPr="000A5A52">
        <w:t>who is</w:t>
      </w:r>
      <w:r w:rsidR="00FE3DC2" w:rsidRPr="000A5A52">
        <w:t>:</w:t>
      </w:r>
    </w:p>
    <w:p w14:paraId="10F8861C" w14:textId="54F35388" w:rsidR="00061FF9" w:rsidRDefault="00647865" w:rsidP="00027919">
      <w:pPr>
        <w:numPr>
          <w:ilvl w:val="0"/>
          <w:numId w:val="3"/>
        </w:numPr>
      </w:pPr>
      <w:r w:rsidRPr="000A5A52">
        <w:t>A p</w:t>
      </w:r>
      <w:r w:rsidR="00245AC3" w:rsidRPr="000A5A52">
        <w:t xml:space="preserve">ractising Catholic </w:t>
      </w:r>
      <w:r w:rsidR="00660101">
        <w:t xml:space="preserve">who </w:t>
      </w:r>
      <w:r w:rsidR="00F35EA9">
        <w:t>will strive to uphold and continue to develop the strong moral values throughout our school and wider community</w:t>
      </w:r>
    </w:p>
    <w:p w14:paraId="6A89C8A6" w14:textId="4EC38517" w:rsidR="00F35EA9" w:rsidRDefault="00BA1936" w:rsidP="00061FF9">
      <w:pPr>
        <w:numPr>
          <w:ilvl w:val="0"/>
          <w:numId w:val="3"/>
        </w:numPr>
      </w:pPr>
      <w:r>
        <w:t>Be committed to professional development for self and others</w:t>
      </w:r>
    </w:p>
    <w:p w14:paraId="3DD5B493" w14:textId="0BB35679" w:rsidR="00BA1936" w:rsidRDefault="00BA1936" w:rsidP="00061FF9">
      <w:pPr>
        <w:numPr>
          <w:ilvl w:val="0"/>
          <w:numId w:val="3"/>
        </w:numPr>
      </w:pPr>
      <w:r>
        <w:t>Be a highly collaborative strategic leader with an ability to engage with a range of internal and external partners to further enhance school improvement</w:t>
      </w:r>
    </w:p>
    <w:p w14:paraId="3C869FC2" w14:textId="77777777" w:rsidR="00245AC3" w:rsidRDefault="0045779F" w:rsidP="00061FF9">
      <w:pPr>
        <w:numPr>
          <w:ilvl w:val="0"/>
          <w:numId w:val="3"/>
        </w:numPr>
      </w:pPr>
      <w:r w:rsidRPr="000A5A52">
        <w:t>C</w:t>
      </w:r>
      <w:r w:rsidR="00245AC3" w:rsidRPr="000A5A52">
        <w:t>ommitted to promoting high standards of attainment and behaviour</w:t>
      </w:r>
    </w:p>
    <w:p w14:paraId="3CADE562" w14:textId="25FD614F" w:rsidR="00245AC3" w:rsidRPr="000A5A52" w:rsidRDefault="00F35EA9" w:rsidP="00061FF9">
      <w:pPr>
        <w:numPr>
          <w:ilvl w:val="0"/>
          <w:numId w:val="3"/>
        </w:numPr>
      </w:pPr>
      <w:r>
        <w:t>Have a proven track record of raising standards in teaching and learning, resulting in measurable whole school improvement, within an aspirational, caring and accountable ethos</w:t>
      </w:r>
    </w:p>
    <w:p w14:paraId="7645B02C" w14:textId="1FD31278" w:rsidR="009D709C" w:rsidRDefault="00F35EA9" w:rsidP="001B1739">
      <w:pPr>
        <w:numPr>
          <w:ilvl w:val="0"/>
          <w:numId w:val="3"/>
        </w:numPr>
      </w:pPr>
      <w:r>
        <w:t>Have an unrelenting drive to ensure all pupils achieve and a continuous focus on narrowing the gap</w:t>
      </w:r>
    </w:p>
    <w:p w14:paraId="6A848470" w14:textId="2D8F4BAC" w:rsidR="000A5A52" w:rsidRDefault="000A5A52" w:rsidP="00FF4E32">
      <w:pPr>
        <w:pStyle w:val="ListParagraph"/>
        <w:ind w:left="765"/>
        <w:rPr>
          <w:sz w:val="20"/>
          <w:szCs w:val="20"/>
        </w:rPr>
      </w:pPr>
    </w:p>
    <w:p w14:paraId="6D56CF96" w14:textId="36669FFC" w:rsidR="00186B99" w:rsidRDefault="00186B99" w:rsidP="00FF4E32">
      <w:pPr>
        <w:pStyle w:val="ListParagraph"/>
        <w:ind w:left="765"/>
        <w:rPr>
          <w:sz w:val="20"/>
          <w:szCs w:val="20"/>
        </w:rPr>
      </w:pPr>
    </w:p>
    <w:p w14:paraId="1A144F01" w14:textId="1827A5A5" w:rsidR="00186B99" w:rsidRDefault="00186B99" w:rsidP="00FF4E32">
      <w:pPr>
        <w:pStyle w:val="ListParagraph"/>
        <w:ind w:left="765"/>
        <w:rPr>
          <w:sz w:val="20"/>
          <w:szCs w:val="20"/>
        </w:rPr>
      </w:pPr>
    </w:p>
    <w:p w14:paraId="440A5AF8" w14:textId="5C50C67E" w:rsidR="00186B99" w:rsidRDefault="00186B99" w:rsidP="00FF4E32">
      <w:pPr>
        <w:pStyle w:val="ListParagraph"/>
        <w:ind w:left="765"/>
        <w:rPr>
          <w:sz w:val="20"/>
          <w:szCs w:val="20"/>
        </w:rPr>
      </w:pPr>
    </w:p>
    <w:p w14:paraId="21DBA6EB" w14:textId="7D9D4606" w:rsidR="00186B99" w:rsidRDefault="00186B99" w:rsidP="00FF4E32">
      <w:pPr>
        <w:pStyle w:val="ListParagraph"/>
        <w:ind w:left="765"/>
        <w:rPr>
          <w:sz w:val="20"/>
          <w:szCs w:val="20"/>
        </w:rPr>
      </w:pPr>
    </w:p>
    <w:p w14:paraId="159450DC" w14:textId="75EEB1F4" w:rsidR="009B0435" w:rsidRDefault="009B0435" w:rsidP="00FF4E32">
      <w:pPr>
        <w:pStyle w:val="ListParagraph"/>
        <w:ind w:left="765"/>
        <w:rPr>
          <w:sz w:val="20"/>
          <w:szCs w:val="20"/>
        </w:rPr>
      </w:pPr>
    </w:p>
    <w:p w14:paraId="612DDA05" w14:textId="77777777" w:rsidR="009B0435" w:rsidRDefault="009B0435" w:rsidP="00FF4E32">
      <w:pPr>
        <w:pStyle w:val="ListParagraph"/>
        <w:ind w:left="765"/>
        <w:rPr>
          <w:sz w:val="20"/>
          <w:szCs w:val="20"/>
        </w:rPr>
      </w:pPr>
    </w:p>
    <w:p w14:paraId="32C1BE15" w14:textId="77777777" w:rsidR="00186B99" w:rsidRDefault="00186B99" w:rsidP="00FF4E32">
      <w:pPr>
        <w:pStyle w:val="ListParagraph"/>
        <w:ind w:left="765"/>
        <w:rPr>
          <w:sz w:val="20"/>
          <w:szCs w:val="20"/>
        </w:rPr>
      </w:pPr>
    </w:p>
    <w:p w14:paraId="78D9B1A6" w14:textId="6E569A1F" w:rsidR="003D4631" w:rsidRPr="00553338" w:rsidRDefault="003D4631" w:rsidP="003D4631">
      <w:r w:rsidRPr="00553338">
        <w:t xml:space="preserve">Visits to school are warmly welcomed and </w:t>
      </w:r>
      <w:r w:rsidRPr="00553338">
        <w:rPr>
          <w:b/>
        </w:rPr>
        <w:t>positively encouraged</w:t>
      </w:r>
      <w:r w:rsidRPr="00553338">
        <w:t>. Ple</w:t>
      </w:r>
      <w:r w:rsidR="00E72082" w:rsidRPr="00553338">
        <w:t xml:space="preserve">ase contact </w:t>
      </w:r>
      <w:r w:rsidR="00E72082" w:rsidRPr="009B0435">
        <w:t>Mrs Jackie Walker</w:t>
      </w:r>
      <w:r w:rsidR="00E72082" w:rsidRPr="009B0435">
        <w:rPr>
          <w:color w:val="0070C0"/>
        </w:rPr>
        <w:t xml:space="preserve">, </w:t>
      </w:r>
      <w:r w:rsidR="00E72082" w:rsidRPr="009B0435">
        <w:t>H</w:t>
      </w:r>
      <w:r w:rsidRPr="009B0435">
        <w:t>eadteacher</w:t>
      </w:r>
      <w:r w:rsidR="003F3623" w:rsidRPr="00553338">
        <w:t>,</w:t>
      </w:r>
      <w:r w:rsidRPr="00553338">
        <w:t xml:space="preserve"> for an appointment</w:t>
      </w:r>
      <w:r w:rsidR="00514D72" w:rsidRPr="00553338">
        <w:t>.</w:t>
      </w:r>
    </w:p>
    <w:p w14:paraId="52811BE6" w14:textId="629B671A" w:rsidR="00514D72" w:rsidRPr="00553338" w:rsidRDefault="00514D72" w:rsidP="003D4631"/>
    <w:p w14:paraId="3E18244A" w14:textId="55D87023" w:rsidR="00C82D11" w:rsidRDefault="00C82D11" w:rsidP="00420CA7">
      <w:pPr>
        <w:shd w:val="clear" w:color="auto" w:fill="FFFFFF"/>
      </w:pPr>
      <w:r w:rsidRPr="00553338">
        <w:t>All applications MUST be on CES application forms.</w:t>
      </w:r>
    </w:p>
    <w:p w14:paraId="71590F7D" w14:textId="6049A925" w:rsidR="00514D72" w:rsidRPr="009B0435" w:rsidRDefault="00E72082" w:rsidP="009B0435">
      <w:pPr>
        <w:shd w:val="clear" w:color="auto" w:fill="FFFFFF"/>
        <w:rPr>
          <w:rFonts w:ascii="Tahoma" w:hAnsi="Tahoma" w:cs="Tahoma"/>
          <w:shd w:val="clear" w:color="auto" w:fill="FFFFFF"/>
        </w:rPr>
      </w:pPr>
      <w:r w:rsidRPr="00553338">
        <w:t>Application pack</w:t>
      </w:r>
      <w:r w:rsidR="00514D72" w:rsidRPr="00553338">
        <w:t xml:space="preserve">s </w:t>
      </w:r>
      <w:r w:rsidR="00420CA7" w:rsidRPr="00553338">
        <w:t xml:space="preserve">and CES application </w:t>
      </w:r>
      <w:r w:rsidR="00791860" w:rsidRPr="00553338">
        <w:t>f</w:t>
      </w:r>
      <w:r w:rsidR="00420CA7" w:rsidRPr="00553338">
        <w:t xml:space="preserve">orms </w:t>
      </w:r>
      <w:r w:rsidR="00332DA2" w:rsidRPr="00553338">
        <w:t xml:space="preserve">are </w:t>
      </w:r>
      <w:r w:rsidR="00514D72" w:rsidRPr="00553338">
        <w:t xml:space="preserve">available from </w:t>
      </w:r>
      <w:r w:rsidR="005956BB" w:rsidRPr="00553338">
        <w:t xml:space="preserve">the </w:t>
      </w:r>
      <w:r w:rsidR="00256ACA" w:rsidRPr="00553338">
        <w:t>Greater Jobs website</w:t>
      </w:r>
      <w:r w:rsidR="00DD62DF">
        <w:t xml:space="preserve"> </w:t>
      </w:r>
      <w:hyperlink r:id="rId7" w:history="1">
        <w:r w:rsidR="00DD62DF" w:rsidRPr="00745A5A">
          <w:rPr>
            <w:rStyle w:val="Hyperlink"/>
          </w:rPr>
          <w:t>www.greater.jobs</w:t>
        </w:r>
      </w:hyperlink>
      <w:r w:rsidR="00256ACA" w:rsidRPr="00553338">
        <w:t xml:space="preserve"> </w:t>
      </w:r>
      <w:r w:rsidR="00D62812">
        <w:t xml:space="preserve">and the </w:t>
      </w:r>
      <w:r w:rsidR="00984E94">
        <w:t xml:space="preserve">school website </w:t>
      </w:r>
      <w:hyperlink r:id="rId8" w:history="1">
        <w:r w:rsidR="00984E94" w:rsidRPr="00781E41">
          <w:rPr>
            <w:rStyle w:val="Hyperlink"/>
          </w:rPr>
          <w:t>www.st-james-hyde.tameside.sch.uk</w:t>
        </w:r>
      </w:hyperlink>
      <w:r w:rsidR="00984E94">
        <w:t xml:space="preserve"> </w:t>
      </w:r>
      <w:r w:rsidR="00332DA2" w:rsidRPr="00553338">
        <w:t xml:space="preserve">and are </w:t>
      </w:r>
      <w:r w:rsidRPr="00553338">
        <w:t>to be returned</w:t>
      </w:r>
      <w:r w:rsidR="003F3623" w:rsidRPr="00553338">
        <w:t xml:space="preserve"> to </w:t>
      </w:r>
      <w:hyperlink r:id="rId9" w:history="1">
        <w:r w:rsidR="00707B9D" w:rsidRPr="00822954">
          <w:rPr>
            <w:rStyle w:val="Hyperlink"/>
          </w:rPr>
          <w:t>admin@st-james-hyde.tameside.sch.uk</w:t>
        </w:r>
      </w:hyperlink>
      <w:r w:rsidR="00707B9D">
        <w:t xml:space="preserve"> </w:t>
      </w:r>
      <w:bookmarkStart w:id="0" w:name="_GoBack"/>
      <w:bookmarkEnd w:id="0"/>
    </w:p>
    <w:p w14:paraId="00B4101F" w14:textId="3711DFBD" w:rsidR="003F3623" w:rsidRDefault="003F3623" w:rsidP="003D4631"/>
    <w:p w14:paraId="43C11B0B" w14:textId="6237567A" w:rsidR="009B0435" w:rsidRDefault="009B0435" w:rsidP="003D4631"/>
    <w:p w14:paraId="7FFD6C38" w14:textId="77777777" w:rsidR="009B0435" w:rsidRPr="00553338" w:rsidRDefault="009B0435" w:rsidP="003D4631"/>
    <w:p w14:paraId="16DB2358" w14:textId="51B2F055" w:rsidR="003F3623" w:rsidRPr="00553338" w:rsidRDefault="003F3623" w:rsidP="00647865">
      <w:r w:rsidRPr="00553338">
        <w:t>CLOSING DATE</w:t>
      </w:r>
      <w:r w:rsidR="002D36CF">
        <w:tab/>
      </w:r>
      <w:r w:rsidR="00027919">
        <w:tab/>
      </w:r>
      <w:r w:rsidR="00027919">
        <w:tab/>
      </w:r>
      <w:r w:rsidR="00DE6686">
        <w:t>Mon</w:t>
      </w:r>
      <w:r w:rsidR="00660101" w:rsidRPr="00553338">
        <w:t>da</w:t>
      </w:r>
      <w:r w:rsidR="00997C3F" w:rsidRPr="00553338">
        <w:t xml:space="preserve">y </w:t>
      </w:r>
      <w:r w:rsidR="00027919">
        <w:t>1</w:t>
      </w:r>
      <w:r w:rsidR="00AE1B26">
        <w:t>5</w:t>
      </w:r>
      <w:r w:rsidR="002D36CF" w:rsidRPr="002D36CF">
        <w:rPr>
          <w:vertAlign w:val="superscript"/>
        </w:rPr>
        <w:t>th</w:t>
      </w:r>
      <w:r w:rsidR="002D36CF">
        <w:t xml:space="preserve"> </w:t>
      </w:r>
      <w:r w:rsidR="00027919">
        <w:t>April</w:t>
      </w:r>
      <w:r w:rsidR="00997C3F" w:rsidRPr="00553338">
        <w:t xml:space="preserve"> 2024</w:t>
      </w:r>
      <w:r w:rsidR="00660101" w:rsidRPr="00553338">
        <w:t xml:space="preserve"> (</w:t>
      </w:r>
      <w:r w:rsidR="00997C3F" w:rsidRPr="00553338">
        <w:t>10a</w:t>
      </w:r>
      <w:r w:rsidR="00660101" w:rsidRPr="00553338">
        <w:t>m)</w:t>
      </w:r>
    </w:p>
    <w:p w14:paraId="273055A5" w14:textId="6FE04C93" w:rsidR="003F3623" w:rsidRDefault="00D95176" w:rsidP="003D4631">
      <w:r w:rsidRPr="00553338">
        <w:t>SHORTL</w:t>
      </w:r>
      <w:r w:rsidR="008153E6" w:rsidRPr="00553338">
        <w:t>I</w:t>
      </w:r>
      <w:r w:rsidRPr="00553338">
        <w:t>STING</w:t>
      </w:r>
      <w:r w:rsidR="002D36CF">
        <w:tab/>
      </w:r>
      <w:r w:rsidR="00027919">
        <w:tab/>
      </w:r>
      <w:r w:rsidR="00027919">
        <w:tab/>
      </w:r>
      <w:r w:rsidR="00DE6686">
        <w:t>Mon</w:t>
      </w:r>
      <w:r w:rsidR="00AE1B26">
        <w:t xml:space="preserve">day </w:t>
      </w:r>
      <w:r w:rsidR="00027919">
        <w:t>1</w:t>
      </w:r>
      <w:r w:rsidR="00AE1B26">
        <w:t>5</w:t>
      </w:r>
      <w:r w:rsidR="002D36CF" w:rsidRPr="002D36CF">
        <w:rPr>
          <w:vertAlign w:val="superscript"/>
        </w:rPr>
        <w:t>th</w:t>
      </w:r>
      <w:r w:rsidR="002D36CF">
        <w:t xml:space="preserve"> </w:t>
      </w:r>
      <w:r w:rsidR="00027919">
        <w:t>April</w:t>
      </w:r>
      <w:r w:rsidR="002D36CF">
        <w:t xml:space="preserve"> </w:t>
      </w:r>
      <w:r w:rsidR="00997C3F" w:rsidRPr="00553338">
        <w:t>2024</w:t>
      </w:r>
      <w:r w:rsidR="003F3623" w:rsidRPr="00553338">
        <w:t xml:space="preserve"> </w:t>
      </w:r>
      <w:r w:rsidR="00AE1B26">
        <w:t>(</w:t>
      </w:r>
      <w:r w:rsidR="00D3427F">
        <w:t>4</w:t>
      </w:r>
      <w:r w:rsidR="00027919">
        <w:t>p</w:t>
      </w:r>
      <w:r w:rsidR="00AE1B26">
        <w:t>m)</w:t>
      </w:r>
    </w:p>
    <w:p w14:paraId="6CE5133B" w14:textId="128B70D2" w:rsidR="00027919" w:rsidRPr="00553338" w:rsidRDefault="00027919" w:rsidP="003D4631">
      <w:r>
        <w:t>LESSON OBSERVATIONS</w:t>
      </w:r>
      <w:r>
        <w:tab/>
      </w:r>
      <w:r>
        <w:tab/>
        <w:t>Tuesday 16</w:t>
      </w:r>
      <w:r w:rsidRPr="00027919">
        <w:rPr>
          <w:vertAlign w:val="superscript"/>
        </w:rPr>
        <w:t>th</w:t>
      </w:r>
      <w:r>
        <w:t xml:space="preserve"> to Friday 19</w:t>
      </w:r>
      <w:r w:rsidRPr="00027919">
        <w:rPr>
          <w:vertAlign w:val="superscript"/>
        </w:rPr>
        <w:t>th</w:t>
      </w:r>
      <w:r>
        <w:t xml:space="preserve"> April 2024</w:t>
      </w:r>
    </w:p>
    <w:p w14:paraId="04525CF5" w14:textId="0A73E4C3" w:rsidR="003F3623" w:rsidRPr="00553338" w:rsidRDefault="001D179C" w:rsidP="003D4631">
      <w:r w:rsidRPr="00553338">
        <w:t>I</w:t>
      </w:r>
      <w:r w:rsidR="00D95176" w:rsidRPr="00553338">
        <w:t>NTERVIEWS</w:t>
      </w:r>
      <w:r w:rsidR="002D36CF">
        <w:tab/>
      </w:r>
      <w:r w:rsidR="00027919">
        <w:tab/>
      </w:r>
      <w:r w:rsidR="00027919">
        <w:tab/>
        <w:t>Wednes</w:t>
      </w:r>
      <w:r w:rsidR="00AE1B26">
        <w:t xml:space="preserve">day </w:t>
      </w:r>
      <w:r w:rsidR="00027919">
        <w:t>24</w:t>
      </w:r>
      <w:r w:rsidR="00027919" w:rsidRPr="00027919">
        <w:rPr>
          <w:vertAlign w:val="superscript"/>
        </w:rPr>
        <w:t>th</w:t>
      </w:r>
      <w:r w:rsidR="00027919">
        <w:t xml:space="preserve"> April</w:t>
      </w:r>
      <w:r w:rsidR="00997C3F" w:rsidRPr="00553338">
        <w:t xml:space="preserve"> 2024</w:t>
      </w:r>
      <w:r w:rsidR="00FF4E32" w:rsidRPr="00553338">
        <w:t xml:space="preserve"> </w:t>
      </w:r>
      <w:r w:rsidR="00D95176" w:rsidRPr="00553338">
        <w:t xml:space="preserve">  </w:t>
      </w:r>
    </w:p>
    <w:p w14:paraId="66C4D774" w14:textId="382DA1BF" w:rsidR="00092F30" w:rsidRDefault="00092F30" w:rsidP="003D4631"/>
    <w:p w14:paraId="49A2EA89" w14:textId="77777777" w:rsidR="009B0435" w:rsidRPr="00553338" w:rsidRDefault="009B0435" w:rsidP="003D4631"/>
    <w:p w14:paraId="288A5CAD" w14:textId="6915FD79" w:rsidR="00CB49B1" w:rsidRDefault="001D179C" w:rsidP="00CB49B1">
      <w:pPr>
        <w:rPr>
          <w:noProof/>
        </w:rPr>
      </w:pPr>
      <w:r w:rsidRPr="00553338">
        <w:t>Our school is committed to safeguarding and promoting the welfare of children and expects all staff and volunteers to share this commitment</w:t>
      </w:r>
      <w:r w:rsidR="00443D81" w:rsidRPr="00553338">
        <w:t>.</w:t>
      </w:r>
      <w:r w:rsidR="00731434" w:rsidRPr="00731434">
        <w:rPr>
          <w:noProof/>
        </w:rPr>
        <w:t xml:space="preserve"> </w:t>
      </w:r>
    </w:p>
    <w:p w14:paraId="0B0BBEA5" w14:textId="534CDDEC" w:rsidR="005956BB" w:rsidRDefault="005956BB" w:rsidP="00CB49B1">
      <w:pPr>
        <w:rPr>
          <w:sz w:val="20"/>
          <w:szCs w:val="20"/>
        </w:rPr>
      </w:pPr>
    </w:p>
    <w:p w14:paraId="46EA8824" w14:textId="2E75AC03" w:rsidR="00997C3F" w:rsidRDefault="00997C3F" w:rsidP="00CB49B1">
      <w:pPr>
        <w:rPr>
          <w:sz w:val="20"/>
          <w:szCs w:val="20"/>
        </w:rPr>
      </w:pPr>
    </w:p>
    <w:p w14:paraId="7354CE3F" w14:textId="17793AF4" w:rsidR="00997C3F" w:rsidRDefault="00997C3F" w:rsidP="00CB49B1">
      <w:pPr>
        <w:rPr>
          <w:sz w:val="20"/>
          <w:szCs w:val="20"/>
        </w:rPr>
      </w:pPr>
    </w:p>
    <w:p w14:paraId="20D7640E" w14:textId="02263685" w:rsidR="00997C3F" w:rsidRDefault="00997C3F" w:rsidP="00CB49B1">
      <w:pPr>
        <w:rPr>
          <w:sz w:val="20"/>
          <w:szCs w:val="20"/>
        </w:rPr>
      </w:pPr>
    </w:p>
    <w:p w14:paraId="0F064018" w14:textId="77777777" w:rsidR="00997C3F" w:rsidRDefault="00997C3F" w:rsidP="00CB49B1">
      <w:pPr>
        <w:rPr>
          <w:sz w:val="20"/>
          <w:szCs w:val="20"/>
        </w:rPr>
      </w:pPr>
    </w:p>
    <w:p w14:paraId="1EAF6990" w14:textId="441F472D" w:rsidR="005956BB" w:rsidRDefault="005956BB" w:rsidP="00CB49B1">
      <w:pPr>
        <w:rPr>
          <w:sz w:val="20"/>
          <w:szCs w:val="20"/>
        </w:rPr>
      </w:pPr>
    </w:p>
    <w:p w14:paraId="7EFA531C" w14:textId="645365E3" w:rsidR="000E1E2C" w:rsidRDefault="000E1E2C" w:rsidP="00CB49B1">
      <w:pPr>
        <w:rPr>
          <w:sz w:val="20"/>
          <w:szCs w:val="20"/>
        </w:rPr>
      </w:pPr>
    </w:p>
    <w:p w14:paraId="6E789419" w14:textId="22D66CBC" w:rsidR="000E1E2C" w:rsidRDefault="000E1E2C" w:rsidP="00CB49B1">
      <w:pPr>
        <w:rPr>
          <w:sz w:val="20"/>
          <w:szCs w:val="20"/>
        </w:rPr>
      </w:pPr>
    </w:p>
    <w:p w14:paraId="17162045" w14:textId="46E0C4D8" w:rsidR="000E1E2C" w:rsidRDefault="000E1E2C" w:rsidP="00CB49B1">
      <w:pPr>
        <w:rPr>
          <w:sz w:val="20"/>
          <w:szCs w:val="20"/>
        </w:rPr>
      </w:pPr>
    </w:p>
    <w:p w14:paraId="37EC5AC6" w14:textId="016342A3" w:rsidR="000E1E2C" w:rsidRDefault="000E1E2C" w:rsidP="00CB49B1">
      <w:pPr>
        <w:rPr>
          <w:sz w:val="20"/>
          <w:szCs w:val="20"/>
        </w:rPr>
      </w:pPr>
    </w:p>
    <w:p w14:paraId="58001F7C" w14:textId="17C4C1B3" w:rsidR="000E1E2C" w:rsidRDefault="000E1E2C" w:rsidP="00CB49B1">
      <w:pPr>
        <w:rPr>
          <w:sz w:val="20"/>
          <w:szCs w:val="20"/>
        </w:rPr>
      </w:pPr>
    </w:p>
    <w:p w14:paraId="7247B34F" w14:textId="43B6E23F" w:rsidR="000E1E2C" w:rsidRDefault="000E1E2C" w:rsidP="00CB49B1">
      <w:pPr>
        <w:rPr>
          <w:sz w:val="20"/>
          <w:szCs w:val="20"/>
        </w:rPr>
      </w:pPr>
    </w:p>
    <w:p w14:paraId="5A12712A" w14:textId="108C2FC7" w:rsidR="000E1E2C" w:rsidRDefault="000E1E2C" w:rsidP="00CB49B1">
      <w:pPr>
        <w:rPr>
          <w:sz w:val="20"/>
          <w:szCs w:val="20"/>
        </w:rPr>
      </w:pPr>
    </w:p>
    <w:p w14:paraId="6D119EC3" w14:textId="580484E4" w:rsidR="000E1E2C" w:rsidRDefault="000E1E2C" w:rsidP="00CB49B1">
      <w:pPr>
        <w:rPr>
          <w:sz w:val="20"/>
          <w:szCs w:val="20"/>
        </w:rPr>
      </w:pPr>
    </w:p>
    <w:p w14:paraId="406B07F4" w14:textId="651CEF69" w:rsidR="000E1E2C" w:rsidRDefault="000E1E2C" w:rsidP="00CB49B1">
      <w:pPr>
        <w:rPr>
          <w:sz w:val="20"/>
          <w:szCs w:val="20"/>
        </w:rPr>
      </w:pPr>
    </w:p>
    <w:p w14:paraId="22196BD5" w14:textId="444A984E" w:rsidR="000E1E2C" w:rsidRDefault="000E1E2C" w:rsidP="00CB49B1">
      <w:pPr>
        <w:rPr>
          <w:sz w:val="20"/>
          <w:szCs w:val="20"/>
        </w:rPr>
      </w:pPr>
    </w:p>
    <w:p w14:paraId="7CC1BE93" w14:textId="2FB9103A" w:rsidR="000E1E2C" w:rsidRDefault="000E1E2C" w:rsidP="00CB49B1">
      <w:pPr>
        <w:rPr>
          <w:sz w:val="20"/>
          <w:szCs w:val="20"/>
        </w:rPr>
      </w:pPr>
    </w:p>
    <w:p w14:paraId="69B0609A" w14:textId="2E76E47D" w:rsidR="000E1E2C" w:rsidRDefault="000E1E2C" w:rsidP="00CB49B1">
      <w:pPr>
        <w:rPr>
          <w:sz w:val="20"/>
          <w:szCs w:val="20"/>
        </w:rPr>
      </w:pPr>
    </w:p>
    <w:p w14:paraId="22286282" w14:textId="0257D991" w:rsidR="000E1E2C" w:rsidRDefault="000E1E2C" w:rsidP="00CB49B1">
      <w:pPr>
        <w:rPr>
          <w:sz w:val="20"/>
          <w:szCs w:val="20"/>
        </w:rPr>
      </w:pPr>
    </w:p>
    <w:p w14:paraId="7F4235F6" w14:textId="2A1D179B" w:rsidR="000E1E2C" w:rsidRDefault="000E1E2C" w:rsidP="00CB49B1">
      <w:pPr>
        <w:rPr>
          <w:sz w:val="20"/>
          <w:szCs w:val="20"/>
        </w:rPr>
      </w:pPr>
    </w:p>
    <w:p w14:paraId="391F5BD1" w14:textId="031237D9" w:rsidR="000E1E2C" w:rsidRDefault="000E1E2C" w:rsidP="00CB49B1">
      <w:pPr>
        <w:rPr>
          <w:sz w:val="20"/>
          <w:szCs w:val="20"/>
        </w:rPr>
      </w:pPr>
    </w:p>
    <w:p w14:paraId="6CF527EB" w14:textId="14094309" w:rsidR="000E1E2C" w:rsidRDefault="000E1E2C" w:rsidP="00CB49B1">
      <w:pPr>
        <w:rPr>
          <w:sz w:val="20"/>
          <w:szCs w:val="20"/>
        </w:rPr>
      </w:pPr>
    </w:p>
    <w:p w14:paraId="425D6099" w14:textId="134FAD7E" w:rsidR="000E1E2C" w:rsidRDefault="000E1E2C" w:rsidP="00CB49B1">
      <w:pPr>
        <w:rPr>
          <w:sz w:val="20"/>
          <w:szCs w:val="20"/>
        </w:rPr>
      </w:pPr>
    </w:p>
    <w:p w14:paraId="72BF816E" w14:textId="37D53DD1" w:rsidR="000E1E2C" w:rsidRDefault="000E1E2C" w:rsidP="00CB49B1">
      <w:pPr>
        <w:rPr>
          <w:sz w:val="20"/>
          <w:szCs w:val="20"/>
        </w:rPr>
      </w:pPr>
    </w:p>
    <w:p w14:paraId="0AB14149" w14:textId="4D225680" w:rsidR="000E1E2C" w:rsidRDefault="000E1E2C" w:rsidP="00CB49B1">
      <w:pPr>
        <w:rPr>
          <w:sz w:val="20"/>
          <w:szCs w:val="20"/>
        </w:rPr>
      </w:pPr>
    </w:p>
    <w:p w14:paraId="395D4331" w14:textId="49E78EB5" w:rsidR="000E1E2C" w:rsidRDefault="000E1E2C" w:rsidP="00CB49B1">
      <w:pPr>
        <w:rPr>
          <w:sz w:val="20"/>
          <w:szCs w:val="20"/>
        </w:rPr>
      </w:pPr>
    </w:p>
    <w:p w14:paraId="535AA2C6" w14:textId="57236AC8" w:rsidR="000E1E2C" w:rsidRDefault="000E1E2C" w:rsidP="00CB49B1">
      <w:pPr>
        <w:rPr>
          <w:sz w:val="20"/>
          <w:szCs w:val="20"/>
        </w:rPr>
      </w:pPr>
    </w:p>
    <w:p w14:paraId="04C4673B" w14:textId="7DB8FD79" w:rsidR="000E1E2C" w:rsidRDefault="000E1E2C" w:rsidP="00CB49B1">
      <w:pPr>
        <w:rPr>
          <w:sz w:val="20"/>
          <w:szCs w:val="20"/>
        </w:rPr>
      </w:pPr>
    </w:p>
    <w:p w14:paraId="3CE11041" w14:textId="21396CD9" w:rsidR="000E1E2C" w:rsidRDefault="000E1E2C" w:rsidP="00CB49B1">
      <w:pPr>
        <w:rPr>
          <w:sz w:val="20"/>
          <w:szCs w:val="20"/>
        </w:rPr>
      </w:pPr>
    </w:p>
    <w:p w14:paraId="33119581" w14:textId="44A13314" w:rsidR="000E1E2C" w:rsidRDefault="000E1E2C" w:rsidP="00CB49B1">
      <w:pPr>
        <w:rPr>
          <w:sz w:val="20"/>
          <w:szCs w:val="20"/>
        </w:rPr>
      </w:pPr>
    </w:p>
    <w:p w14:paraId="77316F76" w14:textId="3E8E02F8" w:rsidR="000E1E2C" w:rsidRDefault="000E1E2C" w:rsidP="00CB49B1">
      <w:pPr>
        <w:rPr>
          <w:sz w:val="20"/>
          <w:szCs w:val="20"/>
        </w:rPr>
      </w:pPr>
    </w:p>
    <w:p w14:paraId="6914BCBB" w14:textId="5B994D90" w:rsidR="000E1E2C" w:rsidRDefault="000E1E2C" w:rsidP="00CB49B1">
      <w:pPr>
        <w:rPr>
          <w:sz w:val="20"/>
          <w:szCs w:val="20"/>
        </w:rPr>
      </w:pPr>
    </w:p>
    <w:p w14:paraId="23418247" w14:textId="232FA607" w:rsidR="000E1E2C" w:rsidRDefault="000E1E2C" w:rsidP="00CB49B1">
      <w:pPr>
        <w:rPr>
          <w:sz w:val="20"/>
          <w:szCs w:val="20"/>
        </w:rPr>
      </w:pPr>
    </w:p>
    <w:p w14:paraId="760111E9" w14:textId="221920C4" w:rsidR="000E1E2C" w:rsidRDefault="000E1E2C" w:rsidP="00CB49B1">
      <w:pPr>
        <w:rPr>
          <w:sz w:val="20"/>
          <w:szCs w:val="20"/>
        </w:rPr>
      </w:pPr>
    </w:p>
    <w:p w14:paraId="390AC244" w14:textId="6CCB73FB" w:rsidR="000E1E2C" w:rsidRDefault="000E1E2C" w:rsidP="00CB49B1">
      <w:pPr>
        <w:rPr>
          <w:sz w:val="20"/>
          <w:szCs w:val="20"/>
        </w:rPr>
      </w:pPr>
    </w:p>
    <w:p w14:paraId="542D56C0" w14:textId="6A65D33F" w:rsidR="000E1E2C" w:rsidRDefault="000E1E2C" w:rsidP="00CB49B1">
      <w:pPr>
        <w:rPr>
          <w:sz w:val="20"/>
          <w:szCs w:val="20"/>
        </w:rPr>
      </w:pPr>
    </w:p>
    <w:p w14:paraId="07DB9BA5" w14:textId="77777777" w:rsidR="005956BB" w:rsidRPr="00FF4E32" w:rsidRDefault="005956BB" w:rsidP="00CB49B1">
      <w:pPr>
        <w:rPr>
          <w:sz w:val="20"/>
          <w:szCs w:val="20"/>
        </w:rPr>
      </w:pPr>
    </w:p>
    <w:sectPr w:rsidR="005956BB" w:rsidRPr="00FF4E32" w:rsidSect="009D04CC">
      <w:pgSz w:w="11906" w:h="16838"/>
      <w:pgMar w:top="272" w:right="851" w:bottom="993" w:left="85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7AB8"/>
    <w:multiLevelType w:val="hybridMultilevel"/>
    <w:tmpl w:val="7FE4CE06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AF2C70"/>
    <w:multiLevelType w:val="hybridMultilevel"/>
    <w:tmpl w:val="8306F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E501D"/>
    <w:multiLevelType w:val="hybridMultilevel"/>
    <w:tmpl w:val="5C78DCC4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8B599A"/>
    <w:multiLevelType w:val="hybridMultilevel"/>
    <w:tmpl w:val="C4AECA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54"/>
    <w:rsid w:val="000164DF"/>
    <w:rsid w:val="00027919"/>
    <w:rsid w:val="0003349E"/>
    <w:rsid w:val="00051936"/>
    <w:rsid w:val="000519AD"/>
    <w:rsid w:val="00061FF9"/>
    <w:rsid w:val="000920A4"/>
    <w:rsid w:val="00092F30"/>
    <w:rsid w:val="000A29B3"/>
    <w:rsid w:val="000A5A52"/>
    <w:rsid w:val="000B00DC"/>
    <w:rsid w:val="000C5D61"/>
    <w:rsid w:val="000C7A55"/>
    <w:rsid w:val="000E1E2C"/>
    <w:rsid w:val="001078F7"/>
    <w:rsid w:val="00126431"/>
    <w:rsid w:val="001602A0"/>
    <w:rsid w:val="001659D1"/>
    <w:rsid w:val="00186B99"/>
    <w:rsid w:val="00194428"/>
    <w:rsid w:val="001A10C8"/>
    <w:rsid w:val="001A56DC"/>
    <w:rsid w:val="001B1739"/>
    <w:rsid w:val="001D179C"/>
    <w:rsid w:val="001D2C8C"/>
    <w:rsid w:val="001D6BAB"/>
    <w:rsid w:val="0021022C"/>
    <w:rsid w:val="002444B0"/>
    <w:rsid w:val="00245AC3"/>
    <w:rsid w:val="00245CFE"/>
    <w:rsid w:val="002510D7"/>
    <w:rsid w:val="00256ACA"/>
    <w:rsid w:val="00265918"/>
    <w:rsid w:val="00283565"/>
    <w:rsid w:val="002A34FD"/>
    <w:rsid w:val="002C0C4F"/>
    <w:rsid w:val="002D2C94"/>
    <w:rsid w:val="002D36CF"/>
    <w:rsid w:val="002E074C"/>
    <w:rsid w:val="002F6F18"/>
    <w:rsid w:val="00332DA2"/>
    <w:rsid w:val="003A4E8D"/>
    <w:rsid w:val="003D4631"/>
    <w:rsid w:val="003F3623"/>
    <w:rsid w:val="0041423A"/>
    <w:rsid w:val="00420CA7"/>
    <w:rsid w:val="00420E42"/>
    <w:rsid w:val="00422A65"/>
    <w:rsid w:val="00425FD1"/>
    <w:rsid w:val="00442828"/>
    <w:rsid w:val="00443D81"/>
    <w:rsid w:val="0045779F"/>
    <w:rsid w:val="004E45D4"/>
    <w:rsid w:val="004F2341"/>
    <w:rsid w:val="00514D72"/>
    <w:rsid w:val="00527B75"/>
    <w:rsid w:val="00543C1B"/>
    <w:rsid w:val="00553338"/>
    <w:rsid w:val="00565BD5"/>
    <w:rsid w:val="00572F4A"/>
    <w:rsid w:val="005956BB"/>
    <w:rsid w:val="005B2BD8"/>
    <w:rsid w:val="005E18F7"/>
    <w:rsid w:val="005F760E"/>
    <w:rsid w:val="00641386"/>
    <w:rsid w:val="00647865"/>
    <w:rsid w:val="00660101"/>
    <w:rsid w:val="00676A05"/>
    <w:rsid w:val="006F1D22"/>
    <w:rsid w:val="006F453C"/>
    <w:rsid w:val="00707B9D"/>
    <w:rsid w:val="00731434"/>
    <w:rsid w:val="00733F37"/>
    <w:rsid w:val="00791860"/>
    <w:rsid w:val="007D22F1"/>
    <w:rsid w:val="007E49F8"/>
    <w:rsid w:val="007E5056"/>
    <w:rsid w:val="008153E6"/>
    <w:rsid w:val="00836F9D"/>
    <w:rsid w:val="0087348B"/>
    <w:rsid w:val="00874298"/>
    <w:rsid w:val="008B65D2"/>
    <w:rsid w:val="008D280D"/>
    <w:rsid w:val="009429E2"/>
    <w:rsid w:val="00962239"/>
    <w:rsid w:val="009633E3"/>
    <w:rsid w:val="009814CA"/>
    <w:rsid w:val="00984E94"/>
    <w:rsid w:val="00997C3F"/>
    <w:rsid w:val="009B0435"/>
    <w:rsid w:val="009D04CC"/>
    <w:rsid w:val="009D709C"/>
    <w:rsid w:val="00A23C4F"/>
    <w:rsid w:val="00A6541D"/>
    <w:rsid w:val="00A846B8"/>
    <w:rsid w:val="00AC7AA4"/>
    <w:rsid w:val="00AE1B26"/>
    <w:rsid w:val="00B71811"/>
    <w:rsid w:val="00BA1936"/>
    <w:rsid w:val="00BD7C79"/>
    <w:rsid w:val="00BE6577"/>
    <w:rsid w:val="00BE7AF5"/>
    <w:rsid w:val="00BF256B"/>
    <w:rsid w:val="00BF4A73"/>
    <w:rsid w:val="00C54864"/>
    <w:rsid w:val="00C66F5C"/>
    <w:rsid w:val="00C82D11"/>
    <w:rsid w:val="00CA3C88"/>
    <w:rsid w:val="00CA3F0C"/>
    <w:rsid w:val="00CB49B1"/>
    <w:rsid w:val="00CD6782"/>
    <w:rsid w:val="00CE454E"/>
    <w:rsid w:val="00CE7F4D"/>
    <w:rsid w:val="00D04265"/>
    <w:rsid w:val="00D22A4B"/>
    <w:rsid w:val="00D3427F"/>
    <w:rsid w:val="00D62812"/>
    <w:rsid w:val="00D95176"/>
    <w:rsid w:val="00DB3B68"/>
    <w:rsid w:val="00DC0813"/>
    <w:rsid w:val="00DD62DF"/>
    <w:rsid w:val="00DE6686"/>
    <w:rsid w:val="00E53454"/>
    <w:rsid w:val="00E72082"/>
    <w:rsid w:val="00E8647C"/>
    <w:rsid w:val="00EC7FBD"/>
    <w:rsid w:val="00F01528"/>
    <w:rsid w:val="00F35EA9"/>
    <w:rsid w:val="00F42F06"/>
    <w:rsid w:val="00F56092"/>
    <w:rsid w:val="00FE3DC2"/>
    <w:rsid w:val="00FE49F1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81B27"/>
  <w15:docId w15:val="{C054C9A8-470F-4125-9AE9-B6FA37CB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00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17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0C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5A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56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56A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6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7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285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9703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-james-hyde.tamesid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eater.jo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st-james-hyde.tamesid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402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Shrewsbury in partnership with</vt:lpstr>
    </vt:vector>
  </TitlesOfParts>
  <Company>Primary</Company>
  <LinksUpToDate>false</LinksUpToDate>
  <CharactersWithSpaces>2989</CharactersWithSpaces>
  <SharedDoc>false</SharedDoc>
  <HLinks>
    <vt:vector size="6" baseType="variant">
      <vt:variant>
        <vt:i4>2293867</vt:i4>
      </vt:variant>
      <vt:variant>
        <vt:i4>0</vt:i4>
      </vt:variant>
      <vt:variant>
        <vt:i4>0</vt:i4>
      </vt:variant>
      <vt:variant>
        <vt:i4>5</vt:i4>
      </vt:variant>
      <vt:variant>
        <vt:lpwstr>https://amsprd0102.outlook.com/owa/redir.aspx?C=ac921d821d624897a3c5df0029fdb62b&amp;URL=https%3a%2f%2fwww.yourcounciljobs.co.uk%2ftameside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Shrewsbury in partnership with</dc:title>
  <dc:creator>Elonex</dc:creator>
  <cp:lastModifiedBy>Paula Boyce</cp:lastModifiedBy>
  <cp:revision>7</cp:revision>
  <cp:lastPrinted>2023-11-30T10:04:00Z</cp:lastPrinted>
  <dcterms:created xsi:type="dcterms:W3CDTF">2024-02-28T11:23:00Z</dcterms:created>
  <dcterms:modified xsi:type="dcterms:W3CDTF">2024-02-29T14:09:00Z</dcterms:modified>
</cp:coreProperties>
</file>