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3D5D2E" w14:textId="7468C2DC" w:rsidR="00D07507" w:rsidRPr="00D07507" w:rsidRDefault="00DD136F">
      <w:pPr>
        <w:rPr>
          <w:b/>
          <w:bCs/>
        </w:rPr>
      </w:pPr>
      <w:r>
        <w:rPr>
          <w:b/>
          <w:bCs/>
        </w:rPr>
        <w:t>Key Stage 1/2</w:t>
      </w:r>
      <w:r w:rsidR="009B3941">
        <w:rPr>
          <w:b/>
          <w:bCs/>
        </w:rPr>
        <w:t xml:space="preserve"> Teacher</w:t>
      </w:r>
    </w:p>
    <w:p w14:paraId="2752EDCD" w14:textId="77777777" w:rsidR="00D07507" w:rsidRPr="00D07507" w:rsidRDefault="00D07507">
      <w:pPr>
        <w:rPr>
          <w:b/>
          <w:bCs/>
        </w:rPr>
      </w:pPr>
      <w:r w:rsidRPr="00D07507">
        <w:rPr>
          <w:noProof/>
        </w:rPr>
        <w:drawing>
          <wp:inline distT="0" distB="0" distL="0" distR="0" wp14:anchorId="692A30CB" wp14:editId="733670FD">
            <wp:extent cx="937421" cy="752475"/>
            <wp:effectExtent l="0" t="0" r="0" b="0"/>
            <wp:docPr id="748785626" name="Picture 1" descr="A hands shaking with a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8785626" name="Picture 1" descr="A hands shaking with a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6158" cy="7594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D07507">
        <w:rPr>
          <w:b/>
          <w:bCs/>
        </w:rPr>
        <w:t>Brunswick Park Primary School, Southwark</w:t>
      </w:r>
    </w:p>
    <w:p w14:paraId="44F59B86" w14:textId="77777777" w:rsidR="00D07507" w:rsidRPr="00D07507" w:rsidRDefault="00D07507" w:rsidP="00D07507">
      <w:pPr>
        <w:rPr>
          <w:b/>
          <w:bCs/>
        </w:rPr>
      </w:pPr>
      <w:r w:rsidRPr="00D07507">
        <w:rPr>
          <w:b/>
          <w:bCs/>
        </w:rPr>
        <w:t>Salary:</w:t>
      </w:r>
    </w:p>
    <w:p w14:paraId="1D5C41B8" w14:textId="78467660" w:rsidR="00D07507" w:rsidRPr="00D07507" w:rsidRDefault="00D07507" w:rsidP="00D07507">
      <w:r w:rsidRPr="00D07507">
        <w:t>MPS/UPS Inner London Weighting</w:t>
      </w:r>
      <w:r w:rsidR="009B3941">
        <w:t>:  applications from strong ECTs welcome</w:t>
      </w:r>
    </w:p>
    <w:p w14:paraId="7751E1BE" w14:textId="77777777" w:rsidR="00D07507" w:rsidRPr="00D07507" w:rsidRDefault="00D07507" w:rsidP="00D07507">
      <w:pPr>
        <w:rPr>
          <w:b/>
          <w:bCs/>
        </w:rPr>
      </w:pPr>
      <w:r w:rsidRPr="00D07507">
        <w:rPr>
          <w:b/>
          <w:bCs/>
        </w:rPr>
        <w:t>Job type:</w:t>
      </w:r>
    </w:p>
    <w:p w14:paraId="1B4E352E" w14:textId="77777777" w:rsidR="00D07507" w:rsidRPr="00D07507" w:rsidRDefault="00D07507" w:rsidP="00D07507">
      <w:r w:rsidRPr="00D07507">
        <w:t>Full Time, Permanent</w:t>
      </w:r>
    </w:p>
    <w:p w14:paraId="225AE2A1" w14:textId="77777777" w:rsidR="00D07507" w:rsidRPr="00D07507" w:rsidRDefault="00D07507" w:rsidP="00D07507">
      <w:pPr>
        <w:rPr>
          <w:b/>
          <w:bCs/>
        </w:rPr>
      </w:pPr>
      <w:r w:rsidRPr="00D07507">
        <w:rPr>
          <w:b/>
          <w:bCs/>
        </w:rPr>
        <w:t>Start date:</w:t>
      </w:r>
    </w:p>
    <w:p w14:paraId="13B507D1" w14:textId="3DD46776" w:rsidR="00D07507" w:rsidRPr="00D07507" w:rsidRDefault="00D07507" w:rsidP="00D07507">
      <w:r w:rsidRPr="00D07507">
        <w:t>September 2025</w:t>
      </w:r>
    </w:p>
    <w:p w14:paraId="22F9A1C9" w14:textId="77777777" w:rsidR="00D07507" w:rsidRPr="00D07507" w:rsidRDefault="00D07507" w:rsidP="00D07507">
      <w:pPr>
        <w:rPr>
          <w:b/>
          <w:bCs/>
        </w:rPr>
      </w:pPr>
      <w:r w:rsidRPr="00D07507">
        <w:rPr>
          <w:b/>
          <w:bCs/>
        </w:rPr>
        <w:t>Apply by:</w:t>
      </w:r>
    </w:p>
    <w:p w14:paraId="5DC07316" w14:textId="5ACF1562" w:rsidR="00D07507" w:rsidRDefault="009B3941" w:rsidP="00D07507">
      <w:r>
        <w:t xml:space="preserve">25 April </w:t>
      </w:r>
      <w:r w:rsidR="00EC5BA9">
        <w:t xml:space="preserve">2025 at </w:t>
      </w:r>
      <w:r>
        <w:t>12:00</w:t>
      </w:r>
    </w:p>
    <w:p w14:paraId="0E4E22B0" w14:textId="28CABE1E" w:rsidR="00EC5BA9" w:rsidRPr="00D07507" w:rsidRDefault="00EC5BA9" w:rsidP="00D07507">
      <w:r>
        <w:t xml:space="preserve">Interview on </w:t>
      </w:r>
      <w:r w:rsidR="009B3941">
        <w:t>1 May</w:t>
      </w:r>
      <w:r>
        <w:t xml:space="preserve"> 2025</w:t>
      </w:r>
    </w:p>
    <w:p w14:paraId="10E987BC" w14:textId="31626895" w:rsidR="00535E11" w:rsidRPr="00D07507" w:rsidRDefault="00535E11">
      <w:pPr>
        <w:rPr>
          <w:b/>
          <w:bCs/>
        </w:rPr>
      </w:pPr>
      <w:r w:rsidRPr="00D07507">
        <w:rPr>
          <w:b/>
          <w:bCs/>
        </w:rPr>
        <w:t>Job Overview</w:t>
      </w:r>
    </w:p>
    <w:p w14:paraId="48BCD1AA" w14:textId="00780BF8" w:rsidR="00D07507" w:rsidRPr="00D07507" w:rsidRDefault="00D07507">
      <w:r w:rsidRPr="00D07507">
        <w:t>Brunswick Park Primary School is successful and ambitious for its children, providing values-based education with personal development at its heart.</w:t>
      </w:r>
    </w:p>
    <w:p w14:paraId="65A434FE" w14:textId="77777777" w:rsidR="00D07507" w:rsidRPr="00D07507" w:rsidRDefault="00D07507">
      <w:r w:rsidRPr="00D07507">
        <w:t>Our vision is:</w:t>
      </w:r>
    </w:p>
    <w:p w14:paraId="1A8EB613" w14:textId="55818A51" w:rsidR="00D07507" w:rsidRPr="00D07507" w:rsidRDefault="00D07507">
      <w:pPr>
        <w:rPr>
          <w:i/>
          <w:iCs/>
        </w:rPr>
      </w:pPr>
      <w:r w:rsidRPr="00D07507">
        <w:rPr>
          <w:i/>
          <w:iCs/>
        </w:rPr>
        <w:t>Learning for living through respect, support and challenge</w:t>
      </w:r>
    </w:p>
    <w:p w14:paraId="6246418E" w14:textId="4EB7678F" w:rsidR="00D07507" w:rsidRPr="00D07507" w:rsidRDefault="00D07507">
      <w:r w:rsidRPr="00D07507">
        <w:t>Whilst our academic standards are high and children make good progress from their starting points, we believe that it i</w:t>
      </w:r>
      <w:r>
        <w:t xml:space="preserve">s </w:t>
      </w:r>
      <w:r w:rsidRPr="00D07507">
        <w:t>personal qualities that make successful members of society.  Parents describe the school as being ‘like a family’, with a strong sense of community (Ofsted January 2025), where children are given the care, guidance and support they need to learn.</w:t>
      </w:r>
      <w:r w:rsidR="009B3941" w:rsidRPr="009B3941">
        <w:t xml:space="preserve"> </w:t>
      </w:r>
      <w:r w:rsidR="009B3941">
        <w:t>Y</w:t>
      </w:r>
      <w:r w:rsidR="009B3941">
        <w:t xml:space="preserve">ou can read the full report </w:t>
      </w:r>
      <w:hyperlink r:id="rId8" w:history="1">
        <w:r w:rsidR="009B3941" w:rsidRPr="007E0F87">
          <w:rPr>
            <w:rStyle w:val="Hyperlink"/>
            <w:b/>
            <w:bCs/>
          </w:rPr>
          <w:t>HERE</w:t>
        </w:r>
      </w:hyperlink>
      <w:r w:rsidR="009B3941">
        <w:t>.</w:t>
      </w:r>
    </w:p>
    <w:p w14:paraId="7F74828F" w14:textId="1EDA9B64" w:rsidR="00D07507" w:rsidRPr="00D07507" w:rsidRDefault="00D07507">
      <w:r w:rsidRPr="00D07507">
        <w:t>Brunswick Park is Resource Based for pupils with autism (ASD/C) with 14 places from Reception – Year 6 for diagnosed pupils with an EHCP.  The provision is over-subscribed.</w:t>
      </w:r>
    </w:p>
    <w:p w14:paraId="17D39F8E" w14:textId="2E8E1164" w:rsidR="00126B86" w:rsidRPr="00DD136F" w:rsidRDefault="00DD136F" w:rsidP="00D07507">
      <w:pPr>
        <w:rPr>
          <w:b/>
          <w:bCs/>
        </w:rPr>
      </w:pPr>
      <w:r w:rsidRPr="00DD136F">
        <w:rPr>
          <w:b/>
          <w:bCs/>
        </w:rPr>
        <w:t>We need a consummately professional teacher for Key Stage 1 or Lower Key Stage 2 who:</w:t>
      </w:r>
    </w:p>
    <w:p w14:paraId="04BFF41D" w14:textId="77777777" w:rsidR="00126B86" w:rsidRPr="00126B86" w:rsidRDefault="00126B86" w:rsidP="00126B86">
      <w:pPr>
        <w:numPr>
          <w:ilvl w:val="0"/>
          <w:numId w:val="4"/>
        </w:numPr>
        <w:spacing w:after="0"/>
        <w:rPr>
          <w:lang w:val="en-US"/>
        </w:rPr>
      </w:pPr>
      <w:proofErr w:type="gramStart"/>
      <w:r w:rsidRPr="00126B86">
        <w:rPr>
          <w:lang w:val="en-US"/>
        </w:rPr>
        <w:t>Makes learning</w:t>
      </w:r>
      <w:proofErr w:type="gramEnd"/>
      <w:r w:rsidRPr="00126B86">
        <w:rPr>
          <w:lang w:val="en-US"/>
        </w:rPr>
        <w:t xml:space="preserve"> fun, inclusive and </w:t>
      </w:r>
      <w:proofErr w:type="gramStart"/>
      <w:r w:rsidRPr="00126B86">
        <w:rPr>
          <w:lang w:val="en-US"/>
        </w:rPr>
        <w:t>engaging;</w:t>
      </w:r>
      <w:proofErr w:type="gramEnd"/>
    </w:p>
    <w:p w14:paraId="5304A85E" w14:textId="0C9F16E5" w:rsidR="00126B86" w:rsidRPr="00126B86" w:rsidRDefault="00126B86" w:rsidP="00126B86">
      <w:pPr>
        <w:numPr>
          <w:ilvl w:val="0"/>
          <w:numId w:val="4"/>
        </w:numPr>
        <w:spacing w:after="0"/>
        <w:rPr>
          <w:lang w:val="en-US"/>
        </w:rPr>
      </w:pPr>
      <w:r w:rsidRPr="00126B86">
        <w:rPr>
          <w:lang w:val="en-US"/>
        </w:rPr>
        <w:t xml:space="preserve">Has deep and extensive knowledge and understanding of inclusive </w:t>
      </w:r>
      <w:proofErr w:type="gramStart"/>
      <w:r w:rsidRPr="00126B86">
        <w:rPr>
          <w:lang w:val="en-US"/>
        </w:rPr>
        <w:t>practice;</w:t>
      </w:r>
      <w:proofErr w:type="gramEnd"/>
    </w:p>
    <w:p w14:paraId="74BC01F3" w14:textId="77777777" w:rsidR="00126B86" w:rsidRPr="00126B86" w:rsidRDefault="00126B86" w:rsidP="00126B86">
      <w:pPr>
        <w:numPr>
          <w:ilvl w:val="0"/>
          <w:numId w:val="4"/>
        </w:numPr>
        <w:spacing w:after="0"/>
        <w:rPr>
          <w:lang w:val="en-US"/>
        </w:rPr>
      </w:pPr>
      <w:r w:rsidRPr="00126B86">
        <w:rPr>
          <w:lang w:val="en-US"/>
        </w:rPr>
        <w:t xml:space="preserve">Has a track record of raising achievement effectively from pupils’ starting </w:t>
      </w:r>
      <w:proofErr w:type="gramStart"/>
      <w:r w:rsidRPr="00126B86">
        <w:rPr>
          <w:lang w:val="en-US"/>
        </w:rPr>
        <w:t>points;</w:t>
      </w:r>
      <w:proofErr w:type="gramEnd"/>
    </w:p>
    <w:p w14:paraId="6BA3C561" w14:textId="77777777" w:rsidR="00126B86" w:rsidRPr="00126B86" w:rsidRDefault="00126B86" w:rsidP="00833A3C">
      <w:pPr>
        <w:numPr>
          <w:ilvl w:val="0"/>
          <w:numId w:val="4"/>
        </w:numPr>
        <w:spacing w:after="0"/>
        <w:rPr>
          <w:lang w:val="en-US"/>
        </w:rPr>
      </w:pPr>
      <w:r w:rsidRPr="00126B86">
        <w:rPr>
          <w:lang w:val="en-US"/>
        </w:rPr>
        <w:t xml:space="preserve">Demonstrates initiative and can inspire, enthuse and lead </w:t>
      </w:r>
      <w:proofErr w:type="gramStart"/>
      <w:r w:rsidRPr="00126B86">
        <w:rPr>
          <w:lang w:val="en-US"/>
        </w:rPr>
        <w:t>others;</w:t>
      </w:r>
      <w:proofErr w:type="gramEnd"/>
    </w:p>
    <w:p w14:paraId="04D80F0E" w14:textId="77777777" w:rsidR="00126B86" w:rsidRPr="00126B86" w:rsidRDefault="00126B86" w:rsidP="00833A3C">
      <w:pPr>
        <w:numPr>
          <w:ilvl w:val="0"/>
          <w:numId w:val="4"/>
        </w:numPr>
        <w:spacing w:after="0"/>
        <w:rPr>
          <w:lang w:val="en-US"/>
        </w:rPr>
      </w:pPr>
      <w:r w:rsidRPr="00126B86">
        <w:rPr>
          <w:lang w:val="en-US"/>
        </w:rPr>
        <w:lastRenderedPageBreak/>
        <w:t xml:space="preserve">Is a warm, engaging, effective communicator who will develop strong relationships with children, parents and the wider </w:t>
      </w:r>
      <w:proofErr w:type="gramStart"/>
      <w:r w:rsidRPr="00126B86">
        <w:rPr>
          <w:lang w:val="en-US"/>
        </w:rPr>
        <w:t>community;</w:t>
      </w:r>
      <w:proofErr w:type="gramEnd"/>
    </w:p>
    <w:p w14:paraId="6FC64674" w14:textId="77777777" w:rsidR="00126B86" w:rsidRPr="00126B86" w:rsidRDefault="00126B86" w:rsidP="001606E0">
      <w:pPr>
        <w:numPr>
          <w:ilvl w:val="0"/>
          <w:numId w:val="4"/>
        </w:numPr>
        <w:spacing w:after="0"/>
        <w:rPr>
          <w:lang w:val="en-US"/>
        </w:rPr>
      </w:pPr>
      <w:r w:rsidRPr="00126B86">
        <w:rPr>
          <w:lang w:val="en-US"/>
        </w:rPr>
        <w:t>Is pro-active, aspirational and committed to career development.</w:t>
      </w:r>
    </w:p>
    <w:p w14:paraId="2489BD17" w14:textId="77777777" w:rsidR="00126B86" w:rsidRPr="00126B86" w:rsidRDefault="00126B86" w:rsidP="001606E0">
      <w:pPr>
        <w:spacing w:after="0"/>
        <w:rPr>
          <w:lang w:val="en-US"/>
        </w:rPr>
      </w:pPr>
    </w:p>
    <w:p w14:paraId="5327D307" w14:textId="77777777" w:rsidR="00126B86" w:rsidRPr="00126B86" w:rsidRDefault="00126B86" w:rsidP="001606E0">
      <w:pPr>
        <w:spacing w:after="0"/>
        <w:rPr>
          <w:b/>
          <w:bCs/>
          <w:lang w:val="en-US"/>
        </w:rPr>
      </w:pPr>
      <w:r w:rsidRPr="00126B86">
        <w:rPr>
          <w:b/>
          <w:bCs/>
          <w:lang w:val="en-US"/>
        </w:rPr>
        <w:t>We offer:</w:t>
      </w:r>
    </w:p>
    <w:p w14:paraId="39D78BCF" w14:textId="77777777" w:rsidR="00126B86" w:rsidRPr="00126B86" w:rsidRDefault="00126B86" w:rsidP="001606E0">
      <w:pPr>
        <w:numPr>
          <w:ilvl w:val="0"/>
          <w:numId w:val="5"/>
        </w:numPr>
        <w:spacing w:after="0"/>
      </w:pPr>
      <w:r w:rsidRPr="00126B86">
        <w:t xml:space="preserve">A vibrant, friendly, positive and enthusiastic learning community where everyone’s successes are </w:t>
      </w:r>
      <w:proofErr w:type="gramStart"/>
      <w:r w:rsidRPr="00126B86">
        <w:t>celebrated;</w:t>
      </w:r>
      <w:proofErr w:type="gramEnd"/>
    </w:p>
    <w:p w14:paraId="1D1B5CFE" w14:textId="77777777" w:rsidR="00126B86" w:rsidRPr="00126B86" w:rsidRDefault="00126B86" w:rsidP="001606E0">
      <w:pPr>
        <w:numPr>
          <w:ilvl w:val="0"/>
          <w:numId w:val="5"/>
        </w:numPr>
        <w:spacing w:after="0"/>
      </w:pPr>
      <w:r w:rsidRPr="00126B86">
        <w:t xml:space="preserve">An inclusive, values-based ethos committed to nurturing and developing the potential of every </w:t>
      </w:r>
      <w:proofErr w:type="gramStart"/>
      <w:r w:rsidRPr="00126B86">
        <w:t>child;</w:t>
      </w:r>
      <w:proofErr w:type="gramEnd"/>
    </w:p>
    <w:p w14:paraId="3DCB391E" w14:textId="702A6428" w:rsidR="00126B86" w:rsidRPr="00126B86" w:rsidRDefault="00126B86" w:rsidP="001606E0">
      <w:pPr>
        <w:numPr>
          <w:ilvl w:val="0"/>
          <w:numId w:val="5"/>
        </w:numPr>
        <w:spacing w:after="0"/>
      </w:pPr>
      <w:r w:rsidRPr="00126B86">
        <w:t xml:space="preserve">A supportive and stimulating environment where children are </w:t>
      </w:r>
      <w:r>
        <w:t>respectful</w:t>
      </w:r>
      <w:r w:rsidRPr="00126B86">
        <w:t xml:space="preserve"> and keen to </w:t>
      </w:r>
      <w:proofErr w:type="gramStart"/>
      <w:r w:rsidRPr="00126B86">
        <w:t>learn;</w:t>
      </w:r>
      <w:proofErr w:type="gramEnd"/>
    </w:p>
    <w:p w14:paraId="385AFA42" w14:textId="3902C8F3" w:rsidR="00126B86" w:rsidRPr="00126B86" w:rsidRDefault="00126B86" w:rsidP="001606E0">
      <w:pPr>
        <w:numPr>
          <w:ilvl w:val="0"/>
          <w:numId w:val="5"/>
        </w:numPr>
        <w:spacing w:after="0"/>
      </w:pPr>
      <w:r w:rsidRPr="00126B86">
        <w:t xml:space="preserve">A committed, motivated and reflective staff team including a Specialist Accredited Practitioner, a learning mentor and access to therapeutic support to promote children’s emotional </w:t>
      </w:r>
      <w:proofErr w:type="gramStart"/>
      <w:r w:rsidRPr="00126B86">
        <w:t>well-being;</w:t>
      </w:r>
      <w:proofErr w:type="gramEnd"/>
    </w:p>
    <w:p w14:paraId="153F7EF6" w14:textId="50008660" w:rsidR="00126B86" w:rsidRPr="00126B86" w:rsidRDefault="00833A3C" w:rsidP="001606E0">
      <w:pPr>
        <w:numPr>
          <w:ilvl w:val="0"/>
          <w:numId w:val="5"/>
        </w:numPr>
        <w:spacing w:after="0"/>
      </w:pPr>
      <w:r>
        <w:t>Strong commitment to</w:t>
      </w:r>
      <w:r w:rsidR="00126B86" w:rsidRPr="00126B86">
        <w:t xml:space="preserve"> continued improvement and further development</w:t>
      </w:r>
      <w:r>
        <w:t xml:space="preserve"> through </w:t>
      </w:r>
      <w:r>
        <w:t>collaboration</w:t>
      </w:r>
      <w:r>
        <w:t xml:space="preserve"> and the implementation of </w:t>
      </w:r>
      <w:proofErr w:type="gramStart"/>
      <w:r>
        <w:t>research;</w:t>
      </w:r>
      <w:proofErr w:type="gramEnd"/>
    </w:p>
    <w:p w14:paraId="7C52F7E8" w14:textId="77777777" w:rsidR="00126B86" w:rsidRDefault="00126B86" w:rsidP="001606E0">
      <w:pPr>
        <w:numPr>
          <w:ilvl w:val="0"/>
          <w:numId w:val="5"/>
        </w:numPr>
        <w:spacing w:after="0"/>
      </w:pPr>
      <w:r w:rsidRPr="00126B86">
        <w:t xml:space="preserve">Excellent professional and career development opportunities including gaining qualifications in Middle and Senior </w:t>
      </w:r>
      <w:proofErr w:type="gramStart"/>
      <w:r w:rsidRPr="00126B86">
        <w:t>Leadership</w:t>
      </w:r>
      <w:r>
        <w:t>;</w:t>
      </w:r>
      <w:proofErr w:type="gramEnd"/>
    </w:p>
    <w:p w14:paraId="7FAB8932" w14:textId="156278B6" w:rsidR="00126B86" w:rsidRDefault="00126B86" w:rsidP="001606E0">
      <w:pPr>
        <w:numPr>
          <w:ilvl w:val="0"/>
          <w:numId w:val="5"/>
        </w:numPr>
        <w:spacing w:after="0"/>
      </w:pPr>
      <w:r>
        <w:t xml:space="preserve">A leadership team </w:t>
      </w:r>
      <w:r w:rsidR="001606E0">
        <w:t xml:space="preserve">that recognises the importance of </w:t>
      </w:r>
      <w:r w:rsidR="00833A3C">
        <w:t>staff wellbeing</w:t>
      </w:r>
      <w:r w:rsidR="001606E0">
        <w:t>.</w:t>
      </w:r>
    </w:p>
    <w:p w14:paraId="711DB1AB" w14:textId="77777777" w:rsidR="00833A3C" w:rsidRPr="00126B86" w:rsidRDefault="00833A3C" w:rsidP="001606E0">
      <w:pPr>
        <w:spacing w:after="0"/>
      </w:pPr>
    </w:p>
    <w:p w14:paraId="664B7DFB" w14:textId="5B532326" w:rsidR="00D07507" w:rsidRPr="00D07507" w:rsidRDefault="00D07507" w:rsidP="001606E0">
      <w:pPr>
        <w:spacing w:after="0"/>
        <w:rPr>
          <w:b/>
          <w:bCs/>
        </w:rPr>
      </w:pPr>
      <w:r w:rsidRPr="00D07507">
        <w:rPr>
          <w:b/>
          <w:bCs/>
        </w:rPr>
        <w:t>To find out more, please:</w:t>
      </w:r>
    </w:p>
    <w:p w14:paraId="6505F593" w14:textId="74FF23E8" w:rsidR="00D07507" w:rsidRDefault="00D07507" w:rsidP="00D07507">
      <w:pPr>
        <w:pStyle w:val="ListParagraph"/>
        <w:numPr>
          <w:ilvl w:val="0"/>
          <w:numId w:val="3"/>
        </w:numPr>
      </w:pPr>
      <w:r>
        <w:t xml:space="preserve">Visit the school website </w:t>
      </w:r>
      <w:hyperlink r:id="rId9" w:history="1">
        <w:r w:rsidRPr="00A439A4">
          <w:rPr>
            <w:rStyle w:val="Hyperlink"/>
          </w:rPr>
          <w:t>www.brunswickparkprimary.co.uk</w:t>
        </w:r>
      </w:hyperlink>
      <w:r>
        <w:t xml:space="preserve"> </w:t>
      </w:r>
    </w:p>
    <w:p w14:paraId="7CBEAB20" w14:textId="77777777" w:rsidR="00D07507" w:rsidRDefault="00D07507" w:rsidP="00D07507">
      <w:pPr>
        <w:pStyle w:val="ListParagraph"/>
        <w:numPr>
          <w:ilvl w:val="0"/>
          <w:numId w:val="3"/>
        </w:numPr>
      </w:pPr>
      <w:r>
        <w:t>Call the school to discuss the role with the Head Teacher</w:t>
      </w:r>
    </w:p>
    <w:p w14:paraId="16D4FAD8" w14:textId="2F065C40" w:rsidR="00D07507" w:rsidRDefault="00D07507" w:rsidP="00D07507">
      <w:pPr>
        <w:pStyle w:val="ListParagraph"/>
        <w:numPr>
          <w:ilvl w:val="0"/>
          <w:numId w:val="3"/>
        </w:numPr>
      </w:pPr>
      <w:r>
        <w:t>Visit the school in person; a visit is expected before application.  To arrange a visit or for further information, please call the School Office on 020 7525 9033</w:t>
      </w:r>
    </w:p>
    <w:p w14:paraId="29783850" w14:textId="78AA5ABB" w:rsidR="00D07507" w:rsidRDefault="00D07507" w:rsidP="00D07507">
      <w:r>
        <w:t>Brunswick Park Primary School is committed to safeguarding and promoting the welfare of children and young people and requires all staff, governors and volunteers to share this commitment.</w:t>
      </w:r>
    </w:p>
    <w:p w14:paraId="7E20AD49" w14:textId="6E23CA3F" w:rsidR="00D07507" w:rsidRPr="00D07507" w:rsidRDefault="00D07507" w:rsidP="00D07507">
      <w:r>
        <w:t xml:space="preserve">References will be taken up for all short-listed candidates </w:t>
      </w:r>
      <w:r w:rsidRPr="00D07507">
        <w:rPr>
          <w:b/>
          <w:bCs/>
        </w:rPr>
        <w:t>prior</w:t>
      </w:r>
      <w:r>
        <w:t xml:space="preserve"> to interview. All successful candidates are required to have an Enhanced DBS check. We welcome applications from both men and women of all ages from any background and from candidates with disabilities.</w:t>
      </w:r>
    </w:p>
    <w:sectPr w:rsidR="00D07507" w:rsidRPr="00D0750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9731E3" w14:textId="77777777" w:rsidR="00BF6559" w:rsidRDefault="00BF6559" w:rsidP="00415956">
      <w:pPr>
        <w:spacing w:after="0" w:line="240" w:lineRule="auto"/>
      </w:pPr>
      <w:r>
        <w:separator/>
      </w:r>
    </w:p>
  </w:endnote>
  <w:endnote w:type="continuationSeparator" w:id="0">
    <w:p w14:paraId="762347EA" w14:textId="77777777" w:rsidR="00BF6559" w:rsidRDefault="00BF6559" w:rsidP="004159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D69D27" w14:textId="77777777" w:rsidR="00415956" w:rsidRDefault="004159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BEF59A" w14:textId="77777777" w:rsidR="00415956" w:rsidRDefault="004159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C5A4B7" w14:textId="77777777" w:rsidR="00415956" w:rsidRDefault="004159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DAFA0" w14:textId="77777777" w:rsidR="00BF6559" w:rsidRDefault="00BF6559" w:rsidP="00415956">
      <w:pPr>
        <w:spacing w:after="0" w:line="240" w:lineRule="auto"/>
      </w:pPr>
      <w:r>
        <w:separator/>
      </w:r>
    </w:p>
  </w:footnote>
  <w:footnote w:type="continuationSeparator" w:id="0">
    <w:p w14:paraId="6875208E" w14:textId="77777777" w:rsidR="00BF6559" w:rsidRDefault="00BF6559" w:rsidP="004159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B0299F" w14:textId="77777777" w:rsidR="00415956" w:rsidRDefault="004159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1EBAA" w14:textId="4376810B" w:rsidR="00415956" w:rsidRDefault="004159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7D17F2" w14:textId="77777777" w:rsidR="00415956" w:rsidRDefault="004159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62798B"/>
    <w:multiLevelType w:val="hybridMultilevel"/>
    <w:tmpl w:val="3B80FD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9C215E7"/>
    <w:multiLevelType w:val="hybridMultilevel"/>
    <w:tmpl w:val="E258E22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891285A"/>
    <w:multiLevelType w:val="hybridMultilevel"/>
    <w:tmpl w:val="69E61D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F330AE0"/>
    <w:multiLevelType w:val="hybridMultilevel"/>
    <w:tmpl w:val="D56072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F25A2E"/>
    <w:multiLevelType w:val="hybridMultilevel"/>
    <w:tmpl w:val="D61698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8754934">
    <w:abstractNumId w:val="2"/>
  </w:num>
  <w:num w:numId="2" w16cid:durableId="1390837012">
    <w:abstractNumId w:val="1"/>
  </w:num>
  <w:num w:numId="3" w16cid:durableId="1293942922">
    <w:abstractNumId w:val="3"/>
  </w:num>
  <w:num w:numId="4" w16cid:durableId="235020860">
    <w:abstractNumId w:val="0"/>
  </w:num>
  <w:num w:numId="5" w16cid:durableId="13127597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5E11"/>
    <w:rsid w:val="00126B86"/>
    <w:rsid w:val="001606E0"/>
    <w:rsid w:val="00337C57"/>
    <w:rsid w:val="00370B38"/>
    <w:rsid w:val="00415956"/>
    <w:rsid w:val="00424F0A"/>
    <w:rsid w:val="00512F90"/>
    <w:rsid w:val="00535E11"/>
    <w:rsid w:val="0068126E"/>
    <w:rsid w:val="007E0F87"/>
    <w:rsid w:val="00833A3C"/>
    <w:rsid w:val="009B3941"/>
    <w:rsid w:val="00B61AA7"/>
    <w:rsid w:val="00BF6559"/>
    <w:rsid w:val="00D07507"/>
    <w:rsid w:val="00DD136F"/>
    <w:rsid w:val="00EC5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B04E793"/>
  <w15:chartTrackingRefBased/>
  <w15:docId w15:val="{1CD90C07-103F-4A92-B4AB-50E444834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50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D0750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07507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15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15956"/>
  </w:style>
  <w:style w:type="paragraph" w:styleId="Footer">
    <w:name w:val="footer"/>
    <w:basedOn w:val="Normal"/>
    <w:link w:val="FooterChar"/>
    <w:uiPriority w:val="99"/>
    <w:unhideWhenUsed/>
    <w:rsid w:val="0041595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159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264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les.ofsted.gov.uk/v1/file/50266640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://www.brunswickparkprimary.co.uk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495</Words>
  <Characters>2824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Susannah Bellingham</dc:creator>
  <cp:keywords/>
  <dc:description/>
  <cp:lastModifiedBy>Susannah Bellingham</cp:lastModifiedBy>
  <cp:revision>2</cp:revision>
  <dcterms:created xsi:type="dcterms:W3CDTF">2025-03-26T18:33:00Z</dcterms:created>
  <dcterms:modified xsi:type="dcterms:W3CDTF">2025-03-26T18:33:00Z</dcterms:modified>
</cp:coreProperties>
</file>