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59F5" w:rsidP="00E96AF7" w:rsidRDefault="001659F5" w14:paraId="3DBF5162" w14:textId="5F7B6E90">
      <w:pPr>
        <w:rPr>
          <w:rFonts w:asciiTheme="minorHAnsi" w:hAnsiTheme="minorHAnsi" w:cstheme="minorHAnsi"/>
          <w:sz w:val="22"/>
          <w:szCs w:val="22"/>
        </w:rPr>
      </w:pPr>
    </w:p>
    <w:p w:rsidRPr="003C6E50" w:rsidR="006B3092" w:rsidP="006B3092" w:rsidRDefault="006B3092" w14:paraId="4188A9FB" w14:textId="77777777">
      <w:pPr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3C6E50">
        <w:rPr>
          <w:rFonts w:ascii="Arial" w:hAnsi="Arial"/>
          <w:b/>
          <w:bCs/>
          <w:sz w:val="28"/>
          <w:szCs w:val="28"/>
          <w:u w:val="single"/>
        </w:rPr>
        <w:t>JOB DESCRIPTION</w:t>
      </w:r>
    </w:p>
    <w:p w:rsidRPr="003C6E50" w:rsidR="006B3092" w:rsidP="006B3092" w:rsidRDefault="006B3092" w14:paraId="32EDD8A7" w14:textId="77777777">
      <w:pPr>
        <w:rPr>
          <w:rFonts w:ascii="Arial" w:hAnsi="Arial"/>
          <w:b/>
          <w:bCs/>
          <w:u w:val="single"/>
        </w:rPr>
      </w:pPr>
    </w:p>
    <w:tbl>
      <w:tblPr>
        <w:tblW w:w="100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210"/>
        <w:gridCol w:w="7870"/>
      </w:tblGrid>
      <w:tr w:rsidRPr="003C6E50" w:rsidR="006B3092" w:rsidTr="54E96BEE" w14:paraId="51857DFE" w14:textId="77777777">
        <w:trPr>
          <w:cantSplit/>
        </w:trPr>
        <w:tc>
          <w:tcPr>
            <w:tcW w:w="2210" w:type="dxa"/>
            <w:tcBorders>
              <w:right w:val="nil"/>
            </w:tcBorders>
            <w:tcMar/>
          </w:tcPr>
          <w:p w:rsidRPr="003C6E50" w:rsidR="006B3092" w:rsidP="00302030" w:rsidRDefault="006B3092" w14:paraId="699D49AB" w14:textId="77777777">
            <w:pPr>
              <w:rPr>
                <w:rFonts w:ascii="Arial" w:hAnsi="Arial"/>
                <w:b/>
              </w:rPr>
            </w:pPr>
            <w:r w:rsidRPr="003C6E50">
              <w:rPr>
                <w:rFonts w:ascii="Arial" w:hAnsi="Arial"/>
                <w:b/>
              </w:rPr>
              <w:t xml:space="preserve">JOB TITLE: </w:t>
            </w:r>
          </w:p>
          <w:p w:rsidRPr="003C6E50" w:rsidR="006B3092" w:rsidP="00302030" w:rsidRDefault="006B3092" w14:paraId="52201E81" w14:textId="77777777">
            <w:pPr>
              <w:rPr>
                <w:rFonts w:ascii="Arial" w:hAnsi="Arial"/>
              </w:rPr>
            </w:pPr>
          </w:p>
        </w:tc>
        <w:tc>
          <w:tcPr>
            <w:tcW w:w="7870" w:type="dxa"/>
            <w:tcBorders>
              <w:left w:val="nil"/>
            </w:tcBorders>
            <w:tcMar/>
          </w:tcPr>
          <w:p w:rsidRPr="003C6E50" w:rsidR="006B3092" w:rsidP="46473968" w:rsidRDefault="69FB020E" w14:paraId="139AFFD5" w14:textId="342039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 w:val="1"/>
                <w:bCs w:val="1"/>
              </w:rPr>
            </w:pPr>
            <w:r w:rsidRPr="54E96BEE" w:rsidR="69FB020E">
              <w:rPr>
                <w:rFonts w:ascii="Arial" w:hAnsi="Arial" w:cs="Arial"/>
                <w:b w:val="1"/>
                <w:bCs w:val="1"/>
              </w:rPr>
              <w:t>Personal Care Assistant</w:t>
            </w:r>
          </w:p>
          <w:p w:rsidRPr="003C6E50" w:rsidR="006B3092" w:rsidP="67CC0E4B" w:rsidRDefault="69FB020E" w14:paraId="40702938" w14:textId="5F79A4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67CC0E4B" w:rsidR="69FB020E">
              <w:rPr>
                <w:rFonts w:ascii="Arial" w:hAnsi="Arial" w:cs="Arial"/>
              </w:rPr>
              <w:t>Teaching Assistant (Level 1)</w:t>
            </w:r>
          </w:p>
          <w:p w:rsidRPr="003C6E50" w:rsidR="006B3092" w:rsidP="2C54F97B" w:rsidRDefault="69FB020E" w14:paraId="353F1E98" w14:textId="6A8487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</w:tr>
      <w:tr w:rsidRPr="003C6E50" w:rsidR="006B3092" w:rsidTr="54E96BEE" w14:paraId="4183897A" w14:textId="77777777">
        <w:trPr>
          <w:cantSplit/>
          <w:trHeight w:val="345"/>
        </w:trPr>
        <w:tc>
          <w:tcPr>
            <w:tcW w:w="2210" w:type="dxa"/>
            <w:tcBorders>
              <w:right w:val="nil"/>
            </w:tcBorders>
            <w:tcMar/>
          </w:tcPr>
          <w:p w:rsidRPr="003C6E50" w:rsidR="006B3092" w:rsidP="7FE1EFE8" w:rsidRDefault="006B3092" w14:paraId="11959606" w14:textId="6D871438">
            <w:pPr>
              <w:rPr>
                <w:rFonts w:ascii="Arial" w:hAnsi="Arial"/>
                <w:b/>
                <w:bCs/>
              </w:rPr>
            </w:pPr>
            <w:r w:rsidRPr="7FE1EFE8">
              <w:rPr>
                <w:rFonts w:ascii="Arial" w:hAnsi="Arial"/>
                <w:b/>
                <w:bCs/>
              </w:rPr>
              <w:t xml:space="preserve">GRADE:  </w:t>
            </w:r>
          </w:p>
        </w:tc>
        <w:tc>
          <w:tcPr>
            <w:tcW w:w="7870" w:type="dxa"/>
            <w:tcBorders>
              <w:left w:val="nil"/>
            </w:tcBorders>
            <w:tcMar/>
          </w:tcPr>
          <w:p w:rsidRPr="003C6E50" w:rsidR="006B3092" w:rsidP="67CC0E4B" w:rsidRDefault="006B3092" w14:paraId="18373722" w14:textId="2DF8D75A">
            <w:pPr>
              <w:rPr>
                <w:rFonts w:ascii="Arial" w:hAnsi="Arial"/>
              </w:rPr>
            </w:pPr>
            <w:r w:rsidRPr="67CC0E4B" w:rsidR="006B3092">
              <w:rPr>
                <w:rFonts w:ascii="Arial" w:hAnsi="Arial"/>
              </w:rPr>
              <w:t xml:space="preserve">Grade </w:t>
            </w:r>
            <w:r w:rsidRPr="67CC0E4B" w:rsidR="7FC31933">
              <w:rPr>
                <w:rFonts w:ascii="Arial" w:hAnsi="Arial"/>
              </w:rPr>
              <w:t>C</w:t>
            </w:r>
            <w:r w:rsidRPr="67CC0E4B" w:rsidR="68E00F91">
              <w:rPr>
                <w:rFonts w:ascii="Arial" w:hAnsi="Arial"/>
              </w:rPr>
              <w:t xml:space="preserve"> SCP 5 - 6</w:t>
            </w:r>
          </w:p>
          <w:p w:rsidRPr="003C6E50" w:rsidR="006B3092" w:rsidP="00302030" w:rsidRDefault="006B3092" w14:paraId="1E47BF53" w14:textId="6DCCCF53">
            <w:pPr>
              <w:rPr>
                <w:rFonts w:ascii="Arial" w:hAnsi="Arial"/>
              </w:rPr>
            </w:pPr>
          </w:p>
        </w:tc>
      </w:tr>
    </w:tbl>
    <w:p w:rsidRPr="003C6E50" w:rsidR="006B3092" w:rsidP="006B3092" w:rsidRDefault="006B3092" w14:paraId="6E3DDB3E" w14:textId="77777777">
      <w:pPr>
        <w:rPr>
          <w:rFonts w:ascii="Arial" w:hAnsi="Arial"/>
        </w:rPr>
      </w:pPr>
    </w:p>
    <w:tbl>
      <w:tblPr>
        <w:tblW w:w="100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0080"/>
      </w:tblGrid>
      <w:tr w:rsidRPr="003C6E50" w:rsidR="006B3092" w:rsidTr="0E1CBDEB" w14:paraId="7513D40A" w14:textId="77777777">
        <w:tc>
          <w:tcPr>
            <w:tcW w:w="10080" w:type="dxa"/>
            <w:tcMar/>
          </w:tcPr>
          <w:p w:rsidRPr="003C6E50" w:rsidR="006B3092" w:rsidP="00302030" w:rsidRDefault="006B3092" w14:paraId="5610D621" w14:textId="77777777">
            <w:pPr>
              <w:jc w:val="both"/>
              <w:rPr>
                <w:rFonts w:ascii="Arial" w:hAnsi="Arial"/>
                <w:b/>
                <w:bCs/>
              </w:rPr>
            </w:pPr>
            <w:r w:rsidRPr="003C6E50">
              <w:rPr>
                <w:rFonts w:ascii="Arial" w:hAnsi="Arial"/>
                <w:b/>
                <w:bCs/>
              </w:rPr>
              <w:t>JOB PURPOSE:</w:t>
            </w:r>
          </w:p>
          <w:p w:rsidRPr="003C6E50" w:rsidR="006B3092" w:rsidP="00302030" w:rsidRDefault="006B3092" w14:paraId="5EF38C86" w14:textId="77777777" w14:noSpellErr="1">
            <w:pPr>
              <w:jc w:val="both"/>
              <w:rPr>
                <w:rFonts w:ascii="Arial" w:hAnsi="Arial"/>
                <w:b w:val="1"/>
                <w:bCs w:val="1"/>
              </w:rPr>
            </w:pPr>
          </w:p>
          <w:p w:rsidRPr="003C6E50" w:rsidR="006B3092" w:rsidP="003F7D73" w:rsidRDefault="006B3092" w14:paraId="2AE02C64" w14:textId="2A322F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/>
              </w:rPr>
            </w:pPr>
            <w:r w:rsidRPr="0E1CBDEB" w:rsidR="006B3092">
              <w:rPr>
                <w:rFonts w:ascii="Arial" w:hAnsi="Arial"/>
              </w:rPr>
              <w:t xml:space="preserve">To work under the instruction of </w:t>
            </w:r>
            <w:r w:rsidRPr="0E1CBDEB" w:rsidR="6968724A">
              <w:rPr>
                <w:rFonts w:ascii="Arial" w:hAnsi="Arial"/>
              </w:rPr>
              <w:t xml:space="preserve">the </w:t>
            </w:r>
            <w:r w:rsidRPr="0E1CBDEB" w:rsidR="6968724A">
              <w:rPr>
                <w:rFonts w:ascii="Arial" w:hAnsi="Arial"/>
              </w:rPr>
              <w:t>SENDCO</w:t>
            </w:r>
            <w:r w:rsidRPr="0E1CBDEB" w:rsidR="33C17C10">
              <w:rPr>
                <w:rFonts w:ascii="Arial" w:hAnsi="Arial"/>
              </w:rPr>
              <w:t>/</w:t>
            </w:r>
            <w:r w:rsidRPr="0E1CBDEB" w:rsidR="35C2F822">
              <w:rPr>
                <w:rFonts w:ascii="Arial" w:hAnsi="Arial"/>
              </w:rPr>
              <w:t>Hub</w:t>
            </w:r>
            <w:r w:rsidRPr="0E1CBDEB" w:rsidR="74DCC5BA">
              <w:rPr>
                <w:rFonts w:ascii="Arial" w:hAnsi="Arial"/>
              </w:rPr>
              <w:t xml:space="preserve"> lead and </w:t>
            </w:r>
            <w:r w:rsidRPr="0E1CBDEB" w:rsidR="6968724A">
              <w:rPr>
                <w:rFonts w:ascii="Arial" w:hAnsi="Arial"/>
              </w:rPr>
              <w:t>senior leaders</w:t>
            </w:r>
            <w:r w:rsidRPr="0E1CBDEB" w:rsidR="006B3092">
              <w:rPr>
                <w:rFonts w:ascii="Arial" w:hAnsi="Arial"/>
              </w:rPr>
              <w:t xml:space="preserve"> to </w:t>
            </w:r>
            <w:r w:rsidRPr="0E1CBDEB" w:rsidR="6968724A">
              <w:rPr>
                <w:rFonts w:ascii="Arial" w:hAnsi="Arial"/>
              </w:rPr>
              <w:t xml:space="preserve">support children with </w:t>
            </w:r>
            <w:r w:rsidRPr="0E1CBDEB" w:rsidR="6968724A">
              <w:rPr>
                <w:rFonts w:ascii="Arial" w:hAnsi="Arial"/>
              </w:rPr>
              <w:t>identified</w:t>
            </w:r>
            <w:r w:rsidRPr="0E1CBDEB" w:rsidR="6968724A">
              <w:rPr>
                <w:rFonts w:ascii="Arial" w:hAnsi="Arial"/>
              </w:rPr>
              <w:t xml:space="preserve"> medical needs and with personal care</w:t>
            </w:r>
            <w:r w:rsidRPr="0E1CBDEB" w:rsidR="33C17C10">
              <w:rPr>
                <w:rFonts w:ascii="Arial" w:hAnsi="Arial"/>
              </w:rPr>
              <w:t xml:space="preserve"> including First Aid</w:t>
            </w:r>
            <w:r w:rsidRPr="0E1CBDEB" w:rsidR="6968724A">
              <w:rPr>
                <w:rFonts w:ascii="Arial" w:hAnsi="Arial"/>
              </w:rPr>
              <w:t>.</w:t>
            </w:r>
            <w:r w:rsidRPr="0E1CBDEB" w:rsidR="72CFA1DD">
              <w:rPr>
                <w:rFonts w:ascii="Arial" w:hAnsi="Arial"/>
              </w:rPr>
              <w:t xml:space="preserve"> </w:t>
            </w:r>
            <w:r w:rsidRPr="0E1CBDEB" w:rsidR="006B3092">
              <w:rPr>
                <w:rFonts w:ascii="Arial" w:hAnsi="Arial"/>
              </w:rPr>
              <w:t>Work may be carried out in the classroom or outside the main teaching area</w:t>
            </w:r>
            <w:r w:rsidRPr="0E1CBDEB" w:rsidR="6968724A">
              <w:rPr>
                <w:rFonts w:ascii="Arial" w:hAnsi="Arial"/>
              </w:rPr>
              <w:t xml:space="preserve">. </w:t>
            </w:r>
          </w:p>
        </w:tc>
      </w:tr>
    </w:tbl>
    <w:p w:rsidRPr="003C6E50" w:rsidR="006B3092" w:rsidP="006B3092" w:rsidRDefault="006B3092" w14:paraId="14BA6A10" w14:textId="77777777">
      <w:pPr>
        <w:rPr>
          <w:rFonts w:ascii="Arial" w:hAnsi="Arial"/>
        </w:rPr>
      </w:pPr>
    </w:p>
    <w:tbl>
      <w:tblPr>
        <w:tblW w:w="100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000" w:firstRow="0" w:lastRow="0" w:firstColumn="0" w:lastColumn="0" w:noHBand="0" w:noVBand="0"/>
      </w:tblPr>
      <w:tblGrid>
        <w:gridCol w:w="550"/>
        <w:gridCol w:w="9530"/>
      </w:tblGrid>
      <w:tr w:rsidRPr="003C6E50" w:rsidR="006B3092" w:rsidTr="15CDED9D" w14:paraId="25EDA2EC" w14:textId="77777777">
        <w:tc>
          <w:tcPr>
            <w:tcW w:w="10080" w:type="dxa"/>
            <w:gridSpan w:val="2"/>
            <w:tcBorders>
              <w:top w:val="single" w:color="auto" w:sz="4" w:space="0"/>
              <w:bottom w:val="nil"/>
            </w:tcBorders>
            <w:tcMar/>
          </w:tcPr>
          <w:p w:rsidRPr="003C6E50" w:rsidR="006B3092" w:rsidP="00302030" w:rsidRDefault="006B3092" w14:paraId="4E83A6FA" w14:textId="777777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</w:rPr>
            </w:pPr>
            <w:r w:rsidRPr="003C6E50">
              <w:rPr>
                <w:rFonts w:ascii="Arial" w:hAnsi="Arial" w:cs="Arial"/>
                <w:b/>
              </w:rPr>
              <w:t xml:space="preserve">KEY TASKS – Support for Pupils </w:t>
            </w:r>
          </w:p>
          <w:p w:rsidRPr="003C6E50" w:rsidR="006B3092" w:rsidP="00302030" w:rsidRDefault="006B3092" w14:paraId="2BA9A362" w14:textId="777777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Pr="003C6E50" w:rsidR="006B3092" w:rsidTr="15CDED9D" w14:paraId="6AF06A91" w14:textId="77777777">
        <w:tc>
          <w:tcPr>
            <w:tcW w:w="55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288FF3AE" w14:textId="77777777">
            <w:pPr>
              <w:jc w:val="both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1.</w:t>
            </w:r>
          </w:p>
        </w:tc>
        <w:tc>
          <w:tcPr>
            <w:tcW w:w="953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358419AD" w14:textId="77777777">
            <w:pPr>
              <w:jc w:val="both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Establish rapport and respectful, trusting relationships with pupils, acting as a role model and being aware of and responding appropriately to individual needs.</w:t>
            </w:r>
          </w:p>
          <w:p w:rsidRPr="003C6E50" w:rsidR="006B3092" w:rsidP="00302030" w:rsidRDefault="006B3092" w14:paraId="27D9D5EB" w14:textId="77777777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15CDED9D" w14:paraId="7A3F7725" w14:textId="77777777">
        <w:tc>
          <w:tcPr>
            <w:tcW w:w="55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2435207B" w14:textId="77777777">
            <w:pPr>
              <w:jc w:val="both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2.</w:t>
            </w:r>
          </w:p>
        </w:tc>
        <w:tc>
          <w:tcPr>
            <w:tcW w:w="953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252BE66D" w14:textId="533AB904">
            <w:pPr>
              <w:jc w:val="both"/>
              <w:rPr>
                <w:rFonts w:ascii="Arial" w:hAnsi="Arial"/>
              </w:rPr>
            </w:pPr>
            <w:r w:rsidRPr="7FE1EFE8">
              <w:rPr>
                <w:rFonts w:ascii="Arial" w:hAnsi="Arial"/>
              </w:rPr>
              <w:t>Assist and support pupils, including those with special needs, in respect of personal care</w:t>
            </w:r>
            <w:r w:rsidRPr="7FE1EFE8" w:rsidR="7D4FAF69">
              <w:rPr>
                <w:rFonts w:ascii="Arial" w:hAnsi="Arial"/>
              </w:rPr>
              <w:t>.</w:t>
            </w:r>
            <w:r w:rsidRPr="7FE1EFE8" w:rsidR="3A9D0898">
              <w:rPr>
                <w:rFonts w:ascii="Arial" w:hAnsi="Arial"/>
              </w:rPr>
              <w:t xml:space="preserve"> </w:t>
            </w:r>
            <w:r w:rsidRPr="7FE1EFE8" w:rsidR="7D4FAF69">
              <w:rPr>
                <w:rFonts w:ascii="Arial" w:hAnsi="Arial"/>
              </w:rPr>
              <w:t>E</w:t>
            </w:r>
            <w:r w:rsidRPr="7FE1EFE8">
              <w:rPr>
                <w:rFonts w:ascii="Arial" w:hAnsi="Arial"/>
              </w:rPr>
              <w:t>nsure all pupils are safe and have equal access to opportunities to learn and develop.</w:t>
            </w:r>
          </w:p>
          <w:p w:rsidRPr="003C6E50" w:rsidR="006B3092" w:rsidP="00302030" w:rsidRDefault="006B3092" w14:paraId="2033B1FA" w14:textId="77777777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15CDED9D" w14:paraId="196578E1" w14:textId="77777777">
        <w:tc>
          <w:tcPr>
            <w:tcW w:w="55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6FCAB08A" w14:textId="77777777">
            <w:pPr>
              <w:jc w:val="both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3.</w:t>
            </w:r>
          </w:p>
        </w:tc>
        <w:tc>
          <w:tcPr>
            <w:tcW w:w="9530" w:type="dxa"/>
            <w:tcBorders>
              <w:top w:val="nil"/>
              <w:bottom w:val="nil"/>
            </w:tcBorders>
            <w:tcMar/>
          </w:tcPr>
          <w:p w:rsidRPr="003C6E50" w:rsidR="006B3092" w:rsidP="7FE1EFE8" w:rsidRDefault="006B3092" w14:paraId="0EEC905B" w14:textId="7854B723">
            <w:pPr>
              <w:jc w:val="both"/>
              <w:rPr>
                <w:rFonts w:ascii="Arial" w:hAnsi="Arial"/>
                <w:color w:val="0000FF"/>
              </w:rPr>
            </w:pPr>
            <w:r w:rsidRPr="7FE1EFE8">
              <w:rPr>
                <w:rFonts w:ascii="Arial" w:hAnsi="Arial"/>
              </w:rPr>
              <w:t>The role may include supporting pupil’s personal programmes, relating to social, health, physical, hygiene</w:t>
            </w:r>
            <w:r w:rsidRPr="7FE1EFE8">
              <w:rPr>
                <w:rFonts w:ascii="Arial" w:hAnsi="Arial"/>
                <w:i/>
                <w:iCs/>
              </w:rPr>
              <w:t xml:space="preserve">, </w:t>
            </w:r>
            <w:r w:rsidRPr="7FE1EFE8">
              <w:rPr>
                <w:rFonts w:ascii="Arial" w:hAnsi="Arial"/>
              </w:rPr>
              <w:t>and welfare matters. The pupil may also need assistance to access different areas of the school.</w:t>
            </w:r>
            <w:r w:rsidRPr="7FE1EFE8">
              <w:rPr>
                <w:rFonts w:ascii="Arial" w:hAnsi="Arial"/>
                <w:color w:val="FF0000"/>
              </w:rPr>
              <w:t xml:space="preserve"> </w:t>
            </w:r>
          </w:p>
          <w:p w:rsidRPr="003C6E50" w:rsidR="006B3092" w:rsidP="7FE1EFE8" w:rsidRDefault="006B3092" w14:paraId="49500A6A" w14:textId="65562CE2">
            <w:pPr>
              <w:jc w:val="both"/>
              <w:rPr>
                <w:rFonts w:ascii="Arial" w:hAnsi="Arial"/>
                <w:color w:val="FF0000"/>
              </w:rPr>
            </w:pPr>
          </w:p>
          <w:p w:rsidRPr="003C6E50" w:rsidR="006B3092" w:rsidP="7FE1EFE8" w:rsidRDefault="12C1C625" w14:paraId="4DE37FC4" w14:textId="6B4B7079">
            <w:pPr>
              <w:ind w:hanging="540"/>
              <w:jc w:val="both"/>
              <w:rPr>
                <w:rFonts w:ascii="Arial" w:hAnsi="Arial"/>
                <w:color w:val="0000FF"/>
              </w:rPr>
            </w:pPr>
            <w:r w:rsidRPr="15CDED9D" w:rsidR="597CE013">
              <w:rPr>
                <w:rFonts w:ascii="Arial" w:hAnsi="Arial"/>
              </w:rPr>
              <w:t xml:space="preserve">4. </w:t>
            </w:r>
            <w:r w:rsidRPr="15CDED9D" w:rsidR="28826BEC">
              <w:rPr>
                <w:rFonts w:ascii="Arial" w:hAnsi="Arial"/>
              </w:rPr>
              <w:t xml:space="preserve"> </w:t>
            </w:r>
            <w:r w:rsidRPr="15CDED9D" w:rsidR="003F7D73">
              <w:rPr>
                <w:rFonts w:ascii="Arial" w:hAnsi="Arial"/>
              </w:rPr>
              <w:t>F</w:t>
            </w:r>
            <w:r w:rsidRPr="15CDED9D" w:rsidR="006B3092">
              <w:rPr>
                <w:rFonts w:ascii="Arial" w:hAnsi="Arial"/>
              </w:rPr>
              <w:t xml:space="preserve">ollowing </w:t>
            </w:r>
            <w:r w:rsidRPr="15CDED9D" w:rsidR="006B3092">
              <w:rPr>
                <w:rFonts w:ascii="Arial" w:hAnsi="Arial"/>
              </w:rPr>
              <w:t>appropriate training</w:t>
            </w:r>
            <w:r w:rsidRPr="15CDED9D" w:rsidR="006B3092">
              <w:rPr>
                <w:rFonts w:ascii="Arial" w:hAnsi="Arial"/>
              </w:rPr>
              <w:t xml:space="preserve"> and in line with school procedures</w:t>
            </w:r>
            <w:r w:rsidRPr="15CDED9D" w:rsidR="003F7D73">
              <w:rPr>
                <w:rFonts w:ascii="Arial" w:hAnsi="Arial"/>
              </w:rPr>
              <w:t xml:space="preserve"> and policies</w:t>
            </w:r>
            <w:r w:rsidRPr="15CDED9D" w:rsidR="006B3092">
              <w:rPr>
                <w:rFonts w:ascii="Arial" w:hAnsi="Arial"/>
              </w:rPr>
              <w:t xml:space="preserve">, to administer basic first aid and/or medication as </w:t>
            </w:r>
            <w:r w:rsidRPr="15CDED9D" w:rsidR="006B3092">
              <w:rPr>
                <w:rFonts w:ascii="Arial" w:hAnsi="Arial"/>
              </w:rPr>
              <w:t>required</w:t>
            </w:r>
            <w:r w:rsidRPr="15CDED9D" w:rsidR="006B3092">
              <w:rPr>
                <w:rFonts w:ascii="Arial" w:hAnsi="Arial"/>
                <w:color w:val="0000FF"/>
              </w:rPr>
              <w:t>.</w:t>
            </w:r>
          </w:p>
          <w:p w:rsidRPr="003C6E50" w:rsidR="006B3092" w:rsidP="00302030" w:rsidRDefault="006B3092" w14:paraId="2BA94FC1" w14:textId="77777777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15CDED9D" w14:paraId="21B56289" w14:textId="77777777">
        <w:tc>
          <w:tcPr>
            <w:tcW w:w="550" w:type="dxa"/>
            <w:tcBorders>
              <w:top w:val="nil"/>
              <w:bottom w:val="nil"/>
            </w:tcBorders>
            <w:tcMar/>
          </w:tcPr>
          <w:p w:rsidRPr="00026322" w:rsidR="006B3092" w:rsidP="00302030" w:rsidRDefault="2D5F1B7E" w14:paraId="64DB1A71" w14:textId="7FFE2FF7">
            <w:pPr>
              <w:jc w:val="both"/>
              <w:rPr>
                <w:rFonts w:ascii="Arial" w:hAnsi="Arial"/>
              </w:rPr>
            </w:pPr>
            <w:r w:rsidRPr="00026322">
              <w:rPr>
                <w:rFonts w:ascii="Arial" w:hAnsi="Arial"/>
              </w:rPr>
              <w:t>5</w:t>
            </w:r>
            <w:r w:rsidRPr="00026322" w:rsidR="006B3092">
              <w:rPr>
                <w:rFonts w:ascii="Arial" w:hAnsi="Arial"/>
              </w:rPr>
              <w:t>.</w:t>
            </w:r>
          </w:p>
        </w:tc>
        <w:tc>
          <w:tcPr>
            <w:tcW w:w="9530" w:type="dxa"/>
            <w:tcBorders>
              <w:top w:val="nil"/>
              <w:bottom w:val="nil"/>
            </w:tcBorders>
            <w:tcMar/>
          </w:tcPr>
          <w:p w:rsidRPr="00026322" w:rsidR="006B3092" w:rsidP="00302030" w:rsidRDefault="006B3092" w14:paraId="44923E90" w14:textId="77777777">
            <w:pPr>
              <w:jc w:val="both"/>
              <w:rPr>
                <w:rFonts w:ascii="Arial" w:hAnsi="Arial"/>
              </w:rPr>
            </w:pPr>
            <w:r w:rsidRPr="00026322">
              <w:rPr>
                <w:rFonts w:ascii="Arial" w:hAnsi="Arial"/>
              </w:rPr>
              <w:t>Promote inclusion and acceptance of all pupils by encouraging them to interact with each other and to engage in activities led by the teacher.</w:t>
            </w:r>
          </w:p>
          <w:p w:rsidRPr="00026322" w:rsidR="7FE1EFE8" w:rsidP="7FE1EFE8" w:rsidRDefault="7FE1EFE8" w14:paraId="6BBE82A8" w14:textId="7356D24A">
            <w:pPr>
              <w:jc w:val="both"/>
              <w:rPr>
                <w:rFonts w:ascii="Arial" w:hAnsi="Arial"/>
              </w:rPr>
            </w:pPr>
          </w:p>
          <w:p w:rsidRPr="00026322" w:rsidR="1D1E62B6" w:rsidP="7FE1EFE8" w:rsidRDefault="1D1E62B6" w14:paraId="476B2464" w14:textId="76834F65">
            <w:pPr>
              <w:ind w:hanging="540"/>
              <w:jc w:val="both"/>
              <w:rPr>
                <w:rFonts w:ascii="Arial" w:hAnsi="Arial"/>
              </w:rPr>
            </w:pPr>
            <w:r w:rsidRPr="15CDED9D" w:rsidR="75654486">
              <w:rPr>
                <w:rFonts w:ascii="Arial" w:hAnsi="Arial"/>
              </w:rPr>
              <w:t xml:space="preserve">6.    </w:t>
            </w:r>
            <w:r w:rsidRPr="15CDED9D" w:rsidR="75654486">
              <w:rPr>
                <w:rFonts w:ascii="Arial" w:hAnsi="Arial"/>
              </w:rPr>
              <w:t xml:space="preserve">To </w:t>
            </w:r>
            <w:r w:rsidRPr="15CDED9D" w:rsidR="75654486">
              <w:rPr>
                <w:rFonts w:ascii="Arial" w:hAnsi="Arial"/>
              </w:rPr>
              <w:t>monitor</w:t>
            </w:r>
            <w:r w:rsidRPr="15CDED9D" w:rsidR="75654486">
              <w:rPr>
                <w:rFonts w:ascii="Arial" w:hAnsi="Arial"/>
              </w:rPr>
              <w:t xml:space="preserve"> medical needs and utilise internal processes / support as and when </w:t>
            </w:r>
            <w:r w:rsidRPr="15CDED9D" w:rsidR="75654486">
              <w:rPr>
                <w:rFonts w:ascii="Arial" w:hAnsi="Arial"/>
              </w:rPr>
              <w:t>needed</w:t>
            </w:r>
          </w:p>
          <w:p w:rsidRPr="00026322" w:rsidR="006B3092" w:rsidP="00302030" w:rsidRDefault="006B3092" w14:paraId="3976E82A" w14:textId="77777777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15CDED9D" w14:paraId="0560D015" w14:textId="77777777">
        <w:tc>
          <w:tcPr>
            <w:tcW w:w="550" w:type="dxa"/>
            <w:tcBorders>
              <w:top w:val="nil"/>
              <w:bottom w:val="nil"/>
            </w:tcBorders>
            <w:tcMar/>
          </w:tcPr>
          <w:p w:rsidRPr="003C6E50" w:rsidR="006B3092" w:rsidP="00302030" w:rsidRDefault="1D1E62B6" w14:paraId="4691DBFD" w14:textId="024F1D37">
            <w:pPr>
              <w:jc w:val="both"/>
              <w:rPr>
                <w:rFonts w:ascii="Arial" w:hAnsi="Arial"/>
              </w:rPr>
            </w:pPr>
            <w:r w:rsidRPr="7FE1EFE8">
              <w:rPr>
                <w:rFonts w:ascii="Arial" w:hAnsi="Arial"/>
              </w:rPr>
              <w:t>7</w:t>
            </w:r>
            <w:r w:rsidRPr="7FE1EFE8" w:rsidR="006B3092">
              <w:rPr>
                <w:rFonts w:ascii="Arial" w:hAnsi="Arial"/>
              </w:rPr>
              <w:t>.</w:t>
            </w:r>
          </w:p>
        </w:tc>
        <w:tc>
          <w:tcPr>
            <w:tcW w:w="953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64B157EB" w14:textId="77777777">
            <w:pPr>
              <w:jc w:val="both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Promote self-esteem and encourage pupils to act independently as appropriate.</w:t>
            </w:r>
          </w:p>
          <w:p w:rsidRPr="003C6E50" w:rsidR="006B3092" w:rsidP="00302030" w:rsidRDefault="006B3092" w14:paraId="0286B881" w14:textId="77777777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15CDED9D" w14:paraId="6F61E2C4" w14:textId="77777777">
        <w:tc>
          <w:tcPr>
            <w:tcW w:w="550" w:type="dxa"/>
            <w:tcBorders>
              <w:top w:val="nil"/>
              <w:bottom w:val="nil"/>
            </w:tcBorders>
            <w:tcMar/>
          </w:tcPr>
          <w:p w:rsidRPr="003C6E50" w:rsidR="006B3092" w:rsidP="00302030" w:rsidRDefault="795396D6" w14:paraId="6E1B7757" w14:textId="55AED3F3">
            <w:pPr>
              <w:jc w:val="both"/>
              <w:rPr>
                <w:rFonts w:ascii="Arial" w:hAnsi="Arial"/>
              </w:rPr>
            </w:pPr>
            <w:r w:rsidRPr="7FE1EFE8">
              <w:rPr>
                <w:rFonts w:ascii="Arial" w:hAnsi="Arial"/>
              </w:rPr>
              <w:t>8</w:t>
            </w:r>
            <w:r w:rsidRPr="7FE1EFE8" w:rsidR="006B3092">
              <w:rPr>
                <w:rFonts w:ascii="Arial" w:hAnsi="Arial"/>
              </w:rPr>
              <w:t>.</w:t>
            </w:r>
          </w:p>
        </w:tc>
        <w:tc>
          <w:tcPr>
            <w:tcW w:w="9530" w:type="dxa"/>
            <w:tcBorders>
              <w:top w:val="nil"/>
              <w:bottom w:val="nil"/>
            </w:tcBorders>
            <w:tcMar/>
          </w:tcPr>
          <w:p w:rsidR="006B3092" w:rsidP="7FE1EFE8" w:rsidRDefault="006B3092" w14:paraId="521DF804" w14:textId="73DFABD8">
            <w:pPr>
              <w:jc w:val="both"/>
              <w:rPr>
                <w:rFonts w:ascii="Arial" w:hAnsi="Arial"/>
              </w:rPr>
            </w:pPr>
            <w:r w:rsidRPr="7FE1EFE8">
              <w:rPr>
                <w:rFonts w:ascii="Arial" w:hAnsi="Arial"/>
              </w:rPr>
              <w:t>Provide feedback on pupils’ personal needs as appropriate.</w:t>
            </w:r>
          </w:p>
          <w:p w:rsidRPr="003C6E50" w:rsidR="006B3092" w:rsidP="00302030" w:rsidRDefault="006B3092" w14:paraId="53CCB5A8" w14:textId="77777777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15CDED9D" w14:paraId="3810B39F" w14:textId="77777777">
        <w:tc>
          <w:tcPr>
            <w:tcW w:w="10080" w:type="dxa"/>
            <w:gridSpan w:val="2"/>
            <w:tcBorders>
              <w:top w:val="nil"/>
              <w:bottom w:val="nil"/>
            </w:tcBorders>
            <w:tcMar/>
          </w:tcPr>
          <w:p w:rsidRPr="003C6E50" w:rsidR="006B3092" w:rsidP="006E6936" w:rsidRDefault="006B3092" w14:paraId="19499CCA" w14:textId="008B3CDD">
            <w:pPr>
              <w:jc w:val="both"/>
              <w:rPr>
                <w:rFonts w:ascii="Arial" w:hAnsi="Arial"/>
                <w:b/>
              </w:rPr>
            </w:pPr>
            <w:r w:rsidRPr="003C6E50">
              <w:rPr>
                <w:rFonts w:ascii="Arial" w:hAnsi="Arial"/>
                <w:b/>
                <w:bCs/>
              </w:rPr>
              <w:t>KEY TASK</w:t>
            </w:r>
            <w:r w:rsidR="006E6936">
              <w:rPr>
                <w:rFonts w:ascii="Arial" w:hAnsi="Arial"/>
                <w:b/>
                <w:bCs/>
              </w:rPr>
              <w:t>S</w:t>
            </w:r>
          </w:p>
        </w:tc>
      </w:tr>
      <w:tr w:rsidRPr="003C6E50" w:rsidR="006B3092" w:rsidTr="15CDED9D" w14:paraId="5B8AE5BD" w14:textId="77777777">
        <w:tc>
          <w:tcPr>
            <w:tcW w:w="55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73C7A41D" w14:textId="7A2A446D">
            <w:pPr>
              <w:jc w:val="both"/>
              <w:rPr>
                <w:rFonts w:ascii="Arial" w:hAnsi="Arial"/>
              </w:rPr>
            </w:pPr>
          </w:p>
        </w:tc>
        <w:tc>
          <w:tcPr>
            <w:tcW w:w="953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2A5A0BFE" w14:textId="77777777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15CDED9D" w14:paraId="00616EC6" w14:textId="77777777">
        <w:tc>
          <w:tcPr>
            <w:tcW w:w="55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E6936" w14:paraId="7A9C7506" w14:textId="519EDE4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  <w:r w:rsidRPr="003C6E50" w:rsidR="006B3092">
              <w:rPr>
                <w:rFonts w:ascii="Arial" w:hAnsi="Arial"/>
              </w:rPr>
              <w:t>.</w:t>
            </w:r>
          </w:p>
        </w:tc>
        <w:tc>
          <w:tcPr>
            <w:tcW w:w="953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5F426090" w14:textId="4F9CBF0A">
            <w:pPr>
              <w:jc w:val="both"/>
              <w:rPr>
                <w:rFonts w:ascii="Arial" w:hAnsi="Arial"/>
              </w:rPr>
            </w:pPr>
            <w:r w:rsidRPr="2C54F97B">
              <w:rPr>
                <w:rFonts w:ascii="Arial" w:hAnsi="Arial"/>
              </w:rPr>
              <w:t>Gather information from/to parents/carers as directed.</w:t>
            </w:r>
          </w:p>
          <w:p w:rsidRPr="003C6E50" w:rsidR="006B3092" w:rsidP="00302030" w:rsidRDefault="006B3092" w14:paraId="107F580C" w14:textId="77777777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15CDED9D" w14:paraId="7D0059ED" w14:textId="77777777">
        <w:tc>
          <w:tcPr>
            <w:tcW w:w="55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E6936" w14:paraId="34E34E10" w14:textId="0742D01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77610B">
              <w:rPr>
                <w:rFonts w:ascii="Arial" w:hAnsi="Arial"/>
              </w:rPr>
              <w:t>0</w:t>
            </w:r>
            <w:r w:rsidRPr="003C6E50" w:rsidR="006B3092">
              <w:rPr>
                <w:rFonts w:ascii="Arial" w:hAnsi="Arial"/>
              </w:rPr>
              <w:t>.</w:t>
            </w:r>
          </w:p>
        </w:tc>
        <w:tc>
          <w:tcPr>
            <w:tcW w:w="953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0F369522" w14:textId="7916B883">
            <w:pPr>
              <w:jc w:val="both"/>
              <w:rPr>
                <w:rFonts w:ascii="Arial" w:hAnsi="Arial"/>
              </w:rPr>
            </w:pPr>
            <w:r w:rsidRPr="2C54F97B">
              <w:rPr>
                <w:rFonts w:ascii="Arial" w:hAnsi="Arial"/>
              </w:rPr>
              <w:t xml:space="preserve">Be aware of pupil </w:t>
            </w:r>
            <w:r w:rsidRPr="2C54F97B" w:rsidR="232C4BA8">
              <w:rPr>
                <w:rFonts w:ascii="Arial" w:hAnsi="Arial"/>
              </w:rPr>
              <w:t>needs</w:t>
            </w:r>
            <w:r w:rsidRPr="2C54F97B">
              <w:rPr>
                <w:rFonts w:ascii="Arial" w:hAnsi="Arial"/>
              </w:rPr>
              <w:t>/progress/achievements and report to the teacher as agreed.</w:t>
            </w:r>
          </w:p>
          <w:p w:rsidRPr="003C6E50" w:rsidR="006B3092" w:rsidP="00302030" w:rsidRDefault="006B3092" w14:paraId="3C03E8A2" w14:textId="77777777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15CDED9D" w14:paraId="32E9AC67" w14:textId="77777777">
        <w:tc>
          <w:tcPr>
            <w:tcW w:w="55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E3773" w14:paraId="1186D974" w14:textId="5D85C54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11.</w:t>
            </w:r>
          </w:p>
        </w:tc>
        <w:tc>
          <w:tcPr>
            <w:tcW w:w="953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E3773" w14:paraId="2525B6FC" w14:textId="07AF2031" w14:noSpellErr="1">
            <w:pPr>
              <w:jc w:val="both"/>
              <w:rPr>
                <w:rFonts w:ascii="Arial" w:hAnsi="Arial"/>
              </w:rPr>
            </w:pPr>
            <w:r w:rsidRPr="29C66434" w:rsidR="5506C2B8">
              <w:rPr>
                <w:rFonts w:ascii="Arial" w:hAnsi="Arial"/>
              </w:rPr>
              <w:t xml:space="preserve">Work alongside the Office Manager </w:t>
            </w:r>
            <w:r w:rsidRPr="29C66434" w:rsidR="2F631855">
              <w:rPr>
                <w:rFonts w:ascii="Arial" w:hAnsi="Arial"/>
              </w:rPr>
              <w:t>to ensure there is regular supplies of medical equipment.</w:t>
            </w:r>
            <w:r w:rsidRPr="29C66434" w:rsidR="2F631855">
              <w:rPr>
                <w:rFonts w:ascii="Arial" w:hAnsi="Arial"/>
              </w:rPr>
              <w:t xml:space="preserve"> </w:t>
            </w:r>
          </w:p>
        </w:tc>
      </w:tr>
      <w:tr w:rsidRPr="003C6E50" w:rsidR="006B3092" w:rsidTr="15CDED9D" w14:paraId="73C2DDB8" w14:textId="77777777">
        <w:tc>
          <w:tcPr>
            <w:tcW w:w="55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4987B080" w14:textId="7A7C5053">
            <w:pPr>
              <w:jc w:val="both"/>
              <w:rPr>
                <w:rFonts w:ascii="Arial" w:hAnsi="Arial"/>
              </w:rPr>
            </w:pPr>
          </w:p>
        </w:tc>
        <w:tc>
          <w:tcPr>
            <w:tcW w:w="953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721D93FA" w14:textId="77777777" w14:noSpellErr="1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15CDED9D" w14:paraId="348F5837" w14:textId="77777777">
        <w:tc>
          <w:tcPr>
            <w:tcW w:w="55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15C0DE72" w14:textId="4BA30C35">
            <w:pPr>
              <w:jc w:val="both"/>
              <w:rPr>
                <w:rFonts w:ascii="Arial" w:hAnsi="Arial"/>
              </w:rPr>
            </w:pPr>
          </w:p>
        </w:tc>
        <w:tc>
          <w:tcPr>
            <w:tcW w:w="953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7E7A4AAA" w14:textId="77777777" w14:noSpellErr="1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15CDED9D" w14:paraId="79009C49" w14:textId="77777777">
        <w:tc>
          <w:tcPr>
            <w:tcW w:w="550" w:type="dxa"/>
            <w:tcBorders>
              <w:top w:val="nil"/>
              <w:bottom w:val="nil"/>
            </w:tcBorders>
            <w:tcMar/>
          </w:tcPr>
          <w:p w:rsidR="00E27606" w:rsidP="00302030" w:rsidRDefault="00E27606" w14:paraId="2043BBE5" w14:textId="65B2B538">
            <w:pPr>
              <w:jc w:val="both"/>
              <w:rPr>
                <w:rFonts w:ascii="Arial" w:hAnsi="Arial"/>
              </w:rPr>
            </w:pPr>
            <w:r w:rsidRPr="15CDED9D" w:rsidR="1C24DB16">
              <w:rPr>
                <w:rFonts w:ascii="Arial" w:hAnsi="Arial"/>
              </w:rPr>
              <w:t>12</w:t>
            </w:r>
          </w:p>
          <w:p w:rsidR="00FA5275" w:rsidP="00302030" w:rsidRDefault="00FA5275" w14:paraId="79629D2D" w14:textId="10D1D99B">
            <w:pPr>
              <w:jc w:val="both"/>
              <w:rPr>
                <w:rFonts w:ascii="Arial" w:hAnsi="Arial"/>
              </w:rPr>
            </w:pPr>
            <w:r w:rsidRPr="15CDED9D" w:rsidR="44A86E0D">
              <w:rPr>
                <w:rFonts w:ascii="Arial" w:hAnsi="Arial"/>
              </w:rPr>
              <w:t>13</w:t>
            </w:r>
          </w:p>
          <w:p w:rsidR="00E27606" w:rsidP="00302030" w:rsidRDefault="00E27606" w14:paraId="54629283" w14:textId="77777777">
            <w:pPr>
              <w:jc w:val="both"/>
              <w:rPr>
                <w:rFonts w:ascii="Arial" w:hAnsi="Arial"/>
              </w:rPr>
            </w:pPr>
          </w:p>
          <w:p w:rsidRPr="003C6E50" w:rsidR="006B3092" w:rsidP="00302030" w:rsidRDefault="006B3092" w14:paraId="7A380494" w14:textId="59DEAC5D">
            <w:pPr>
              <w:jc w:val="both"/>
              <w:rPr>
                <w:rFonts w:ascii="Arial" w:hAnsi="Arial"/>
              </w:rPr>
            </w:pPr>
            <w:r w:rsidRPr="15CDED9D" w:rsidR="006B3092">
              <w:rPr>
                <w:rFonts w:ascii="Arial" w:hAnsi="Arial"/>
              </w:rPr>
              <w:t>1</w:t>
            </w:r>
            <w:r w:rsidRPr="15CDED9D" w:rsidR="28826BEC">
              <w:rPr>
                <w:rFonts w:ascii="Arial" w:hAnsi="Arial"/>
              </w:rPr>
              <w:t>4</w:t>
            </w:r>
          </w:p>
        </w:tc>
        <w:tc>
          <w:tcPr>
            <w:tcW w:w="9530" w:type="dxa"/>
            <w:tcBorders>
              <w:top w:val="nil"/>
              <w:bottom w:val="nil"/>
            </w:tcBorders>
            <w:tcMar/>
          </w:tcPr>
          <w:p w:rsidR="00E27606" w:rsidP="15CDED9D" w:rsidRDefault="00FA5275" w14:paraId="034C1111" w14:textId="45D8D47A">
            <w:pPr>
              <w:jc w:val="both"/>
              <w:rPr>
                <w:rFonts w:ascii="Arial" w:hAnsi="Arial"/>
              </w:rPr>
            </w:pPr>
            <w:r w:rsidRPr="15CDED9D" w:rsidR="05CCDAFA">
              <w:rPr>
                <w:rFonts w:ascii="Arial" w:hAnsi="Arial"/>
              </w:rPr>
              <w:t>Monitor that inhalers</w:t>
            </w:r>
            <w:r w:rsidRPr="15CDED9D" w:rsidR="0BFB419B">
              <w:rPr>
                <w:rFonts w:ascii="Arial" w:hAnsi="Arial"/>
              </w:rPr>
              <w:t>, other medicines and medical documents are in date.</w:t>
            </w:r>
            <w:r w:rsidRPr="15CDED9D" w:rsidR="0BFB419B">
              <w:rPr>
                <w:rFonts w:ascii="Arial" w:hAnsi="Arial"/>
              </w:rPr>
              <w:t xml:space="preserve"> </w:t>
            </w:r>
          </w:p>
          <w:p w:rsidR="00E27606" w:rsidP="15CDED9D" w:rsidRDefault="00FA5275" w14:paraId="69AFC634" w14:textId="2D944138">
            <w:pPr>
              <w:jc w:val="both"/>
              <w:rPr>
                <w:rFonts w:ascii="Arial" w:hAnsi="Arial"/>
              </w:rPr>
            </w:pPr>
          </w:p>
          <w:p w:rsidR="00E27606" w:rsidP="00302030" w:rsidRDefault="00FA5275" w14:paraId="7383FF1F" w14:textId="7B82BE63">
            <w:pPr>
              <w:jc w:val="both"/>
              <w:rPr>
                <w:rFonts w:ascii="Arial" w:hAnsi="Arial"/>
              </w:rPr>
            </w:pPr>
            <w:r w:rsidRPr="15CDED9D" w:rsidR="0BFB419B">
              <w:rPr>
                <w:rFonts w:ascii="Arial" w:hAnsi="Arial"/>
              </w:rPr>
              <w:t>Attend meetings with parents and the SENDCO to implement individual health care plans. (IHCP)</w:t>
            </w:r>
          </w:p>
          <w:p w:rsidR="00FA5275" w:rsidP="00302030" w:rsidRDefault="00FA5275" w14:paraId="3AD73B8B" w14:textId="77777777" w14:noSpellErr="1">
            <w:pPr>
              <w:jc w:val="both"/>
              <w:rPr>
                <w:rFonts w:ascii="Arial" w:hAnsi="Arial"/>
              </w:rPr>
            </w:pPr>
          </w:p>
          <w:p w:rsidRPr="003C6E50" w:rsidR="006B3092" w:rsidP="00302030" w:rsidRDefault="006B3092" w14:paraId="5214905C" w14:textId="275D2167" w14:noSpellErr="1">
            <w:pPr>
              <w:jc w:val="both"/>
              <w:rPr>
                <w:rFonts w:ascii="Arial" w:hAnsi="Arial"/>
              </w:rPr>
            </w:pPr>
            <w:r w:rsidRPr="29C66434" w:rsidR="006B3092">
              <w:rPr>
                <w:rFonts w:ascii="Arial" w:hAnsi="Arial"/>
              </w:rPr>
              <w:t xml:space="preserve">Prepare and </w:t>
            </w:r>
            <w:r w:rsidRPr="29C66434" w:rsidR="006B3092">
              <w:rPr>
                <w:rFonts w:ascii="Arial" w:hAnsi="Arial"/>
              </w:rPr>
              <w:t>maintain</w:t>
            </w:r>
            <w:r w:rsidRPr="29C66434" w:rsidR="006B3092">
              <w:rPr>
                <w:rFonts w:ascii="Arial" w:hAnsi="Arial"/>
              </w:rPr>
              <w:t xml:space="preserve"> equipment/resources as directed by </w:t>
            </w:r>
            <w:r w:rsidRPr="29C66434" w:rsidR="2DBB37E0">
              <w:rPr>
                <w:rFonts w:ascii="Arial" w:hAnsi="Arial"/>
              </w:rPr>
              <w:t>SLT</w:t>
            </w:r>
            <w:r w:rsidRPr="29C66434" w:rsidR="006B3092">
              <w:rPr>
                <w:rFonts w:ascii="Arial" w:hAnsi="Arial"/>
              </w:rPr>
              <w:t xml:space="preserve"> and </w:t>
            </w:r>
            <w:r w:rsidRPr="29C66434" w:rsidR="006B3092">
              <w:rPr>
                <w:rFonts w:ascii="Arial" w:hAnsi="Arial"/>
              </w:rPr>
              <w:t>assist</w:t>
            </w:r>
            <w:r w:rsidRPr="29C66434" w:rsidR="006B3092">
              <w:rPr>
                <w:rFonts w:ascii="Arial" w:hAnsi="Arial"/>
              </w:rPr>
              <w:t xml:space="preserve"> pupils in their use.</w:t>
            </w:r>
          </w:p>
          <w:p w:rsidRPr="003C6E50" w:rsidR="006B3092" w:rsidP="00302030" w:rsidRDefault="006B3092" w14:paraId="79F2F727" w14:textId="77777777" w14:noSpellErr="1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15CDED9D" w14:paraId="321AFF77" w14:textId="77777777">
        <w:tc>
          <w:tcPr>
            <w:tcW w:w="55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277885F2" w14:textId="4C2953E9">
            <w:pPr>
              <w:jc w:val="both"/>
              <w:rPr>
                <w:rFonts w:ascii="Arial" w:hAnsi="Arial"/>
              </w:rPr>
            </w:pPr>
          </w:p>
        </w:tc>
        <w:tc>
          <w:tcPr>
            <w:tcW w:w="953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76A8503C" w14:textId="77777777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15CDED9D" w14:paraId="6C162427" w14:textId="77777777">
        <w:tc>
          <w:tcPr>
            <w:tcW w:w="10080" w:type="dxa"/>
            <w:gridSpan w:val="2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50C740D6" w14:textId="77A8D467">
            <w:pPr>
              <w:jc w:val="both"/>
              <w:rPr>
                <w:rFonts w:ascii="Arial" w:hAnsi="Arial"/>
                <w:b/>
                <w:bCs/>
              </w:rPr>
            </w:pPr>
            <w:r w:rsidRPr="003C6E50">
              <w:rPr>
                <w:rFonts w:ascii="Arial" w:hAnsi="Arial"/>
                <w:b/>
                <w:bCs/>
              </w:rPr>
              <w:t xml:space="preserve">KEY TASKS </w:t>
            </w:r>
          </w:p>
          <w:p w:rsidRPr="003C6E50" w:rsidR="006B3092" w:rsidP="00302030" w:rsidRDefault="006B3092" w14:paraId="070F2BF6" w14:textId="77777777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15CDED9D" w14:paraId="453ADC42" w14:textId="77777777">
        <w:tc>
          <w:tcPr>
            <w:tcW w:w="55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2875D751" w14:textId="77777777">
            <w:pPr>
              <w:jc w:val="both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15.</w:t>
            </w:r>
          </w:p>
        </w:tc>
        <w:tc>
          <w:tcPr>
            <w:tcW w:w="953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4BD20EAC" w14:textId="76F932FC">
            <w:pPr>
              <w:jc w:val="both"/>
              <w:rPr>
                <w:rFonts w:ascii="Arial" w:hAnsi="Arial"/>
              </w:rPr>
            </w:pPr>
            <w:r w:rsidRPr="2C54F97B">
              <w:rPr>
                <w:rFonts w:ascii="Arial" w:hAnsi="Arial"/>
              </w:rPr>
              <w:t xml:space="preserve">To support others within the classroom, </w:t>
            </w:r>
            <w:r w:rsidR="006E3773">
              <w:rPr>
                <w:rFonts w:ascii="Arial" w:hAnsi="Arial"/>
              </w:rPr>
              <w:t xml:space="preserve">as directed by senior leaders/SENDCO </w:t>
            </w:r>
            <w:r w:rsidRPr="2C54F97B">
              <w:rPr>
                <w:rFonts w:ascii="Arial" w:hAnsi="Arial"/>
              </w:rPr>
              <w:t>contributing to the achievement by working as part of a team.</w:t>
            </w:r>
          </w:p>
          <w:p w:rsidRPr="003C6E50" w:rsidR="006B3092" w:rsidP="00302030" w:rsidRDefault="006B3092" w14:paraId="5489CAEE" w14:textId="77777777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15CDED9D" w14:paraId="080572FD" w14:textId="77777777">
        <w:tc>
          <w:tcPr>
            <w:tcW w:w="550" w:type="dxa"/>
            <w:tcBorders>
              <w:top w:val="nil"/>
              <w:bottom w:val="nil"/>
            </w:tcBorders>
            <w:tcMar/>
          </w:tcPr>
          <w:p w:rsidRPr="003C6E50" w:rsidR="006B3092" w:rsidP="00302030" w:rsidRDefault="006B3092" w14:paraId="7E20BAF8" w14:textId="77777777">
            <w:pPr>
              <w:jc w:val="both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16.</w:t>
            </w:r>
          </w:p>
        </w:tc>
        <w:tc>
          <w:tcPr>
            <w:tcW w:w="9530" w:type="dxa"/>
            <w:tcBorders>
              <w:top w:val="nil"/>
              <w:bottom w:val="nil"/>
            </w:tcBorders>
            <w:tcMar/>
          </w:tcPr>
          <w:p w:rsidR="006B3092" w:rsidP="00302030" w:rsidRDefault="006B3092" w14:paraId="48B1CAFB" w14:textId="4B86409B">
            <w:pPr>
              <w:jc w:val="both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 xml:space="preserve">Assist with activities outside the classroom, working as part of a team to oversee pupils and support </w:t>
            </w:r>
            <w:r w:rsidR="006E3773">
              <w:rPr>
                <w:rFonts w:ascii="Arial" w:hAnsi="Arial"/>
              </w:rPr>
              <w:t>with their medical needs</w:t>
            </w:r>
            <w:r w:rsidRPr="003C6E50">
              <w:rPr>
                <w:rFonts w:ascii="Arial" w:hAnsi="Arial"/>
              </w:rPr>
              <w:t xml:space="preserve"> </w:t>
            </w:r>
            <w:proofErr w:type="gramStart"/>
            <w:r w:rsidRPr="003C6E50">
              <w:rPr>
                <w:rFonts w:ascii="Arial" w:hAnsi="Arial"/>
              </w:rPr>
              <w:t>e.g.</w:t>
            </w:r>
            <w:proofErr w:type="gramEnd"/>
            <w:r w:rsidRPr="003C6E50">
              <w:rPr>
                <w:rFonts w:ascii="Arial" w:hAnsi="Arial"/>
              </w:rPr>
              <w:t xml:space="preserve"> accompanying to swimming lessons.</w:t>
            </w:r>
            <w:r w:rsidRPr="003C6E50">
              <w:rPr>
                <w:rFonts w:ascii="Arial" w:hAnsi="Arial"/>
                <w:color w:val="FF0000"/>
              </w:rPr>
              <w:t xml:space="preserve"> </w:t>
            </w:r>
            <w:r w:rsidRPr="003C6E50">
              <w:rPr>
                <w:rFonts w:ascii="Arial" w:hAnsi="Arial"/>
              </w:rPr>
              <w:t xml:space="preserve"> </w:t>
            </w:r>
          </w:p>
          <w:p w:rsidRPr="003C6E50" w:rsidR="006B3092" w:rsidP="00302030" w:rsidRDefault="006B3092" w14:paraId="67C4E802" w14:textId="77777777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15CDED9D" w14:paraId="15F18CDA" w14:textId="77777777">
        <w:tc>
          <w:tcPr>
            <w:tcW w:w="550" w:type="dxa"/>
            <w:tcBorders>
              <w:top w:val="nil"/>
              <w:bottom w:val="single" w:color="auto" w:sz="4" w:space="0"/>
            </w:tcBorders>
            <w:tcMar/>
          </w:tcPr>
          <w:p w:rsidRPr="003C6E50" w:rsidR="006B3092" w:rsidP="00302030" w:rsidRDefault="006B3092" w14:paraId="54191AB7" w14:textId="77777777">
            <w:pPr>
              <w:jc w:val="both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17.</w:t>
            </w:r>
          </w:p>
        </w:tc>
        <w:tc>
          <w:tcPr>
            <w:tcW w:w="9530" w:type="dxa"/>
            <w:tcBorders>
              <w:top w:val="nil"/>
              <w:bottom w:val="single" w:color="auto" w:sz="4" w:space="0"/>
            </w:tcBorders>
            <w:tcMar/>
          </w:tcPr>
          <w:p w:rsidRPr="003C6E50" w:rsidR="006B3092" w:rsidP="00302030" w:rsidRDefault="006B3092" w14:paraId="6222D145" w14:textId="77777777">
            <w:pPr>
              <w:jc w:val="both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Accompany teaching staff and pupils on visits, trips and out-of-school activities as required.</w:t>
            </w:r>
          </w:p>
          <w:p w:rsidRPr="003C6E50" w:rsidR="006B3092" w:rsidP="00302030" w:rsidRDefault="006B3092" w14:paraId="6CC32865" w14:textId="77777777">
            <w:pPr>
              <w:jc w:val="both"/>
              <w:rPr>
                <w:rFonts w:ascii="Arial" w:hAnsi="Arial"/>
              </w:rPr>
            </w:pPr>
          </w:p>
        </w:tc>
      </w:tr>
    </w:tbl>
    <w:p w:rsidRPr="003C6E50" w:rsidR="006B3092" w:rsidP="006B3092" w:rsidRDefault="006B3092" w14:paraId="6EB538DF" w14:textId="77777777">
      <w:pPr>
        <w:rPr>
          <w:rFonts w:ascii="Arial" w:hAnsi="Arial"/>
        </w:rPr>
      </w:pPr>
    </w:p>
    <w:tbl>
      <w:tblPr>
        <w:tblW w:w="100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000" w:firstRow="0" w:lastRow="0" w:firstColumn="0" w:lastColumn="0" w:noHBand="0" w:noVBand="0"/>
      </w:tblPr>
      <w:tblGrid>
        <w:gridCol w:w="540"/>
        <w:gridCol w:w="9540"/>
      </w:tblGrid>
      <w:tr w:rsidRPr="003C6E50" w:rsidR="006B3092" w:rsidTr="00302030" w14:paraId="322FFBD6" w14:textId="77777777">
        <w:trPr>
          <w:cantSplit/>
        </w:trPr>
        <w:tc>
          <w:tcPr>
            <w:tcW w:w="10080" w:type="dxa"/>
            <w:gridSpan w:val="2"/>
          </w:tcPr>
          <w:p w:rsidRPr="003C6E50" w:rsidR="006B3092" w:rsidP="00302030" w:rsidRDefault="006B3092" w14:paraId="3953AD43" w14:textId="77777777">
            <w:pPr>
              <w:keepNext/>
              <w:outlineLvl w:val="1"/>
              <w:rPr>
                <w:rFonts w:ascii="Arial" w:hAnsi="Arial" w:cs="Arial"/>
                <w:b/>
                <w:bCs/>
                <w:iCs/>
              </w:rPr>
            </w:pPr>
            <w:r w:rsidRPr="003C6E50">
              <w:rPr>
                <w:rFonts w:ascii="Arial" w:hAnsi="Arial" w:cs="Arial"/>
                <w:b/>
                <w:bCs/>
                <w:iCs/>
              </w:rPr>
              <w:t>STANDARD DUTIES</w:t>
            </w:r>
          </w:p>
          <w:p w:rsidRPr="003C6E50" w:rsidR="006B3092" w:rsidP="00302030" w:rsidRDefault="006B3092" w14:paraId="5A2AACB2" w14:textId="77777777">
            <w:pPr>
              <w:rPr>
                <w:rFonts w:ascii="Arial" w:hAnsi="Arial"/>
              </w:rPr>
            </w:pPr>
          </w:p>
        </w:tc>
      </w:tr>
      <w:tr w:rsidRPr="003C6E50" w:rsidR="006B3092" w:rsidTr="00302030" w14:paraId="5EC5BFC1" w14:textId="77777777">
        <w:tc>
          <w:tcPr>
            <w:tcW w:w="540" w:type="dxa"/>
          </w:tcPr>
          <w:p w:rsidRPr="003C6E50" w:rsidR="006B3092" w:rsidP="00302030" w:rsidRDefault="006B3092" w14:paraId="75DD0C0B" w14:textId="77777777">
            <w:pPr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1.</w:t>
            </w:r>
          </w:p>
          <w:p w:rsidRPr="003C6E50" w:rsidR="006B3092" w:rsidP="00302030" w:rsidRDefault="006B3092" w14:paraId="3C23F0E4" w14:textId="77777777">
            <w:pPr>
              <w:rPr>
                <w:rFonts w:ascii="Arial" w:hAnsi="Arial"/>
              </w:rPr>
            </w:pPr>
          </w:p>
        </w:tc>
        <w:tc>
          <w:tcPr>
            <w:tcW w:w="9540" w:type="dxa"/>
          </w:tcPr>
          <w:p w:rsidRPr="003C6E50" w:rsidR="006B3092" w:rsidP="00302030" w:rsidRDefault="006B3092" w14:paraId="49DD2E13" w14:textId="77777777">
            <w:pPr>
              <w:jc w:val="both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To understand the importance of inclusion, equality and diversity, both when working with pupils and with colleagues, and to promote equal opportunities for all.</w:t>
            </w:r>
          </w:p>
          <w:p w:rsidRPr="003C6E50" w:rsidR="006B3092" w:rsidP="00302030" w:rsidRDefault="006B3092" w14:paraId="453D612C" w14:textId="77777777">
            <w:pPr>
              <w:rPr>
                <w:rFonts w:ascii="Arial" w:hAnsi="Arial"/>
              </w:rPr>
            </w:pPr>
          </w:p>
        </w:tc>
      </w:tr>
      <w:tr w:rsidRPr="003C6E50" w:rsidR="006B3092" w:rsidTr="00302030" w14:paraId="6EED0F5A" w14:textId="77777777">
        <w:tc>
          <w:tcPr>
            <w:tcW w:w="540" w:type="dxa"/>
          </w:tcPr>
          <w:p w:rsidRPr="003C6E50" w:rsidR="006B3092" w:rsidP="00302030" w:rsidRDefault="006B3092" w14:paraId="635A4918" w14:textId="77777777">
            <w:pPr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2.</w:t>
            </w:r>
          </w:p>
          <w:p w:rsidRPr="003C6E50" w:rsidR="006B3092" w:rsidP="00302030" w:rsidRDefault="006B3092" w14:paraId="19B312D6" w14:textId="77777777">
            <w:pPr>
              <w:rPr>
                <w:rFonts w:ascii="Arial" w:hAnsi="Arial"/>
              </w:rPr>
            </w:pPr>
          </w:p>
        </w:tc>
        <w:tc>
          <w:tcPr>
            <w:tcW w:w="9540" w:type="dxa"/>
          </w:tcPr>
          <w:p w:rsidRPr="003C6E50" w:rsidR="006B3092" w:rsidP="00302030" w:rsidRDefault="006B3092" w14:paraId="05E64B8D" w14:textId="77777777">
            <w:pPr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To uphold and promote the values and the ethos of the school.</w:t>
            </w:r>
          </w:p>
        </w:tc>
      </w:tr>
      <w:tr w:rsidRPr="003C6E50" w:rsidR="006B3092" w:rsidTr="00302030" w14:paraId="18CD7D26" w14:textId="77777777">
        <w:tc>
          <w:tcPr>
            <w:tcW w:w="540" w:type="dxa"/>
          </w:tcPr>
          <w:p w:rsidRPr="003C6E50" w:rsidR="006B3092" w:rsidP="00302030" w:rsidRDefault="006B3092" w14:paraId="1772D334" w14:textId="77777777">
            <w:pPr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3.</w:t>
            </w:r>
          </w:p>
          <w:p w:rsidRPr="003C6E50" w:rsidR="006B3092" w:rsidP="00302030" w:rsidRDefault="006B3092" w14:paraId="2B1D2DC3" w14:textId="77777777">
            <w:pPr>
              <w:rPr>
                <w:rFonts w:ascii="Arial" w:hAnsi="Arial"/>
              </w:rPr>
            </w:pPr>
          </w:p>
        </w:tc>
        <w:tc>
          <w:tcPr>
            <w:tcW w:w="9540" w:type="dxa"/>
          </w:tcPr>
          <w:p w:rsidRPr="003C6E50" w:rsidR="006B3092" w:rsidP="00302030" w:rsidRDefault="006B3092" w14:paraId="19714A57" w14:textId="77777777">
            <w:pPr>
              <w:jc w:val="both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 xml:space="preserve">To implement and uphold the policies, procedures and codes of practice of the </w:t>
            </w:r>
            <w:proofErr w:type="gramStart"/>
            <w:r w:rsidRPr="003C6E50">
              <w:rPr>
                <w:rFonts w:ascii="Arial" w:hAnsi="Arial"/>
              </w:rPr>
              <w:t>School</w:t>
            </w:r>
            <w:proofErr w:type="gramEnd"/>
            <w:r w:rsidRPr="003C6E50">
              <w:rPr>
                <w:rFonts w:ascii="Arial" w:hAnsi="Arial"/>
              </w:rPr>
              <w:t>, including relating to customer care, finance, data protection, ICT, health &amp; safety, anti-bullying and safeguarding/child protection.</w:t>
            </w:r>
          </w:p>
          <w:p w:rsidRPr="003C6E50" w:rsidR="006B3092" w:rsidP="00302030" w:rsidRDefault="006B3092" w14:paraId="2A3D9D6F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</w:tr>
      <w:tr w:rsidRPr="003C6E50" w:rsidR="006B3092" w:rsidTr="00302030" w14:paraId="2B391DE6" w14:textId="77777777">
        <w:tc>
          <w:tcPr>
            <w:tcW w:w="540" w:type="dxa"/>
          </w:tcPr>
          <w:p w:rsidRPr="003C6E50" w:rsidR="006B3092" w:rsidP="00302030" w:rsidRDefault="006B3092" w14:paraId="1E46DBC5" w14:textId="77777777">
            <w:pPr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4.</w:t>
            </w:r>
          </w:p>
          <w:p w:rsidRPr="003C6E50" w:rsidR="006B3092" w:rsidP="00302030" w:rsidRDefault="006B3092" w14:paraId="1F69DA8D" w14:textId="77777777">
            <w:pPr>
              <w:rPr>
                <w:rFonts w:ascii="Arial" w:hAnsi="Arial"/>
              </w:rPr>
            </w:pPr>
          </w:p>
        </w:tc>
        <w:tc>
          <w:tcPr>
            <w:tcW w:w="9540" w:type="dxa"/>
          </w:tcPr>
          <w:p w:rsidRPr="003C6E50" w:rsidR="006B3092" w:rsidP="00302030" w:rsidRDefault="006B3092" w14:paraId="3AF21FBA" w14:textId="77777777">
            <w:pPr>
              <w:jc w:val="both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 xml:space="preserve">To take a pro-active approach to health and safety, working with others in the school to minimise and mitigate potential hazards and risks, and actively contribute to the security of the school, </w:t>
            </w:r>
            <w:proofErr w:type="gramStart"/>
            <w:r w:rsidRPr="003C6E50">
              <w:rPr>
                <w:rFonts w:ascii="Arial" w:hAnsi="Arial"/>
              </w:rPr>
              <w:t>e.g.</w:t>
            </w:r>
            <w:proofErr w:type="gramEnd"/>
            <w:r w:rsidRPr="003C6E50">
              <w:rPr>
                <w:rFonts w:ascii="Arial" w:hAnsi="Arial"/>
              </w:rPr>
              <w:t xml:space="preserve"> challenging a stranger on the premises.</w:t>
            </w:r>
          </w:p>
          <w:p w:rsidRPr="003C6E50" w:rsidR="006B3092" w:rsidP="00302030" w:rsidRDefault="006B3092" w14:paraId="75B7E780" w14:textId="77777777">
            <w:pPr>
              <w:rPr>
                <w:rFonts w:ascii="Arial" w:hAnsi="Arial"/>
              </w:rPr>
            </w:pPr>
          </w:p>
        </w:tc>
      </w:tr>
      <w:tr w:rsidRPr="003C6E50" w:rsidR="006B3092" w:rsidTr="00302030" w14:paraId="4A452384" w14:textId="77777777">
        <w:tc>
          <w:tcPr>
            <w:tcW w:w="540" w:type="dxa"/>
          </w:tcPr>
          <w:p w:rsidRPr="003C6E50" w:rsidR="006B3092" w:rsidP="00302030" w:rsidRDefault="006B3092" w14:paraId="493CD8E5" w14:textId="77777777">
            <w:pPr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5.</w:t>
            </w:r>
          </w:p>
        </w:tc>
        <w:tc>
          <w:tcPr>
            <w:tcW w:w="9540" w:type="dxa"/>
          </w:tcPr>
          <w:p w:rsidRPr="003C6E50" w:rsidR="006B3092" w:rsidP="00302030" w:rsidRDefault="006B3092" w14:paraId="3E59A8F3" w14:textId="77777777">
            <w:pPr>
              <w:jc w:val="both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To participate and engage with workplace learning and development opportunities to continually improve own performance and that of the team/school, subject to the school training plan.</w:t>
            </w:r>
          </w:p>
          <w:p w:rsidRPr="003C6E50" w:rsidR="006B3092" w:rsidP="00302030" w:rsidRDefault="006B3092" w14:paraId="10B3515D" w14:textId="77777777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00302030" w14:paraId="2599C03B" w14:textId="77777777">
        <w:tc>
          <w:tcPr>
            <w:tcW w:w="540" w:type="dxa"/>
          </w:tcPr>
          <w:p w:rsidRPr="003C6E50" w:rsidR="006B3092" w:rsidP="00302030" w:rsidRDefault="006B3092" w14:paraId="59706AC6" w14:textId="77777777">
            <w:pPr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6.</w:t>
            </w:r>
          </w:p>
        </w:tc>
        <w:tc>
          <w:tcPr>
            <w:tcW w:w="9540" w:type="dxa"/>
          </w:tcPr>
          <w:p w:rsidRPr="003C6E50" w:rsidR="006B3092" w:rsidP="00302030" w:rsidRDefault="006B3092" w14:paraId="48BD1661" w14:textId="77777777">
            <w:pPr>
              <w:jc w:val="both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To attend and participate in relevant meetings as appropriate.</w:t>
            </w:r>
          </w:p>
          <w:p w:rsidRPr="003C6E50" w:rsidR="006B3092" w:rsidP="00302030" w:rsidRDefault="006B3092" w14:paraId="19106906" w14:textId="77777777">
            <w:pPr>
              <w:jc w:val="both"/>
              <w:rPr>
                <w:rFonts w:ascii="Arial" w:hAnsi="Arial"/>
              </w:rPr>
            </w:pPr>
          </w:p>
        </w:tc>
      </w:tr>
      <w:tr w:rsidRPr="003C6E50" w:rsidR="006B3092" w:rsidTr="00302030" w14:paraId="22C038AE" w14:textId="77777777">
        <w:tc>
          <w:tcPr>
            <w:tcW w:w="540" w:type="dxa"/>
          </w:tcPr>
          <w:p w:rsidRPr="003C6E50" w:rsidR="006B3092" w:rsidP="00302030" w:rsidRDefault="006B3092" w14:paraId="167061FD" w14:textId="77777777">
            <w:pPr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7.</w:t>
            </w:r>
          </w:p>
        </w:tc>
        <w:tc>
          <w:tcPr>
            <w:tcW w:w="9540" w:type="dxa"/>
          </w:tcPr>
          <w:p w:rsidRPr="003C6E50" w:rsidR="006B3092" w:rsidP="00302030" w:rsidRDefault="006B3092" w14:paraId="706BF67B" w14:textId="77777777">
            <w:pPr>
              <w:jc w:val="both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 xml:space="preserve">To undertake any other additional duties commensurate with the grade of the post. </w:t>
            </w:r>
          </w:p>
          <w:p w:rsidRPr="003C6E50" w:rsidR="006B3092" w:rsidP="00302030" w:rsidRDefault="006B3092" w14:paraId="78DBC923" w14:textId="77777777">
            <w:pPr>
              <w:jc w:val="both"/>
              <w:rPr>
                <w:rFonts w:ascii="Arial" w:hAnsi="Arial"/>
              </w:rPr>
            </w:pPr>
          </w:p>
        </w:tc>
      </w:tr>
    </w:tbl>
    <w:p w:rsidRPr="003C6E50" w:rsidR="006B3092" w:rsidP="006B3092" w:rsidRDefault="006B3092" w14:paraId="434B3384" w14:textId="77777777">
      <w:pPr>
        <w:rPr>
          <w:rFonts w:ascii="Arial" w:hAnsi="Arial"/>
        </w:rPr>
      </w:pPr>
    </w:p>
    <w:tbl>
      <w:tblPr>
        <w:tblW w:w="100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0080"/>
      </w:tblGrid>
      <w:tr w:rsidRPr="003C6E50" w:rsidR="006B3092" w:rsidTr="00302030" w14:paraId="7F1D4601" w14:textId="77777777">
        <w:tc>
          <w:tcPr>
            <w:tcW w:w="10080" w:type="dxa"/>
          </w:tcPr>
          <w:p w:rsidRPr="003C6E50" w:rsidR="006B3092" w:rsidP="00302030" w:rsidRDefault="006B3092" w14:paraId="370433A8" w14:textId="77777777">
            <w:pPr>
              <w:rPr>
                <w:rFonts w:ascii="Arial" w:hAnsi="Arial"/>
                <w:b/>
              </w:rPr>
            </w:pPr>
            <w:r w:rsidRPr="003C6E50">
              <w:rPr>
                <w:rFonts w:ascii="Arial" w:hAnsi="Arial"/>
                <w:b/>
              </w:rPr>
              <w:t>CONTACTS:</w:t>
            </w:r>
          </w:p>
          <w:p w:rsidRPr="003C6E50" w:rsidR="006B3092" w:rsidP="00302030" w:rsidRDefault="006B3092" w14:paraId="373E92AB" w14:textId="77777777">
            <w:pPr>
              <w:rPr>
                <w:rFonts w:ascii="Arial" w:hAnsi="Arial"/>
                <w:b/>
              </w:rPr>
            </w:pPr>
          </w:p>
          <w:p w:rsidRPr="003C6E50" w:rsidR="006B3092" w:rsidP="00302030" w:rsidRDefault="006B3092" w14:paraId="768D6D67" w14:textId="77777777">
            <w:pPr>
              <w:jc w:val="both"/>
              <w:rPr>
                <w:rFonts w:ascii="Arial" w:hAnsi="Arial"/>
                <w:bCs/>
              </w:rPr>
            </w:pPr>
            <w:r w:rsidRPr="003C6E50">
              <w:rPr>
                <w:rFonts w:ascii="Arial" w:hAnsi="Arial"/>
                <w:bCs/>
              </w:rPr>
              <w:t xml:space="preserve">Colleagues working within the School, Pupils, Parents/relatives/carers, Peripatetic services, Educational Psychologists and other education or health care professionals, </w:t>
            </w:r>
            <w:proofErr w:type="gramStart"/>
            <w:r w:rsidRPr="003C6E50">
              <w:rPr>
                <w:rFonts w:ascii="Arial" w:hAnsi="Arial"/>
                <w:bCs/>
              </w:rPr>
              <w:t>Governors</w:t>
            </w:r>
            <w:proofErr w:type="gramEnd"/>
          </w:p>
          <w:p w:rsidRPr="003C6E50" w:rsidR="006B3092" w:rsidP="00302030" w:rsidRDefault="006B3092" w14:paraId="2AAB0CF8" w14:textId="77777777">
            <w:pPr>
              <w:jc w:val="both"/>
              <w:rPr>
                <w:rFonts w:ascii="Arial" w:hAnsi="Arial"/>
              </w:rPr>
            </w:pPr>
          </w:p>
        </w:tc>
      </w:tr>
    </w:tbl>
    <w:p w:rsidRPr="003C6E50" w:rsidR="006B3092" w:rsidP="006B3092" w:rsidRDefault="006B3092" w14:paraId="2113923F" w14:textId="77777777">
      <w:pPr>
        <w:rPr>
          <w:rFonts w:ascii="Arial" w:hAnsi="Arial"/>
        </w:rPr>
      </w:pPr>
    </w:p>
    <w:tbl>
      <w:tblPr>
        <w:tblW w:w="100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700"/>
        <w:gridCol w:w="7380"/>
      </w:tblGrid>
      <w:tr w:rsidRPr="003C6E50" w:rsidR="006B3092" w:rsidTr="00302030" w14:paraId="20E5B426" w14:textId="77777777">
        <w:trPr>
          <w:trHeight w:val="550"/>
        </w:trPr>
        <w:tc>
          <w:tcPr>
            <w:tcW w:w="10080" w:type="dxa"/>
            <w:gridSpan w:val="2"/>
            <w:tcBorders>
              <w:bottom w:val="nil"/>
            </w:tcBorders>
          </w:tcPr>
          <w:p w:rsidRPr="003C6E50" w:rsidR="006B3092" w:rsidP="00302030" w:rsidRDefault="006B3092" w14:paraId="06DE345C" w14:textId="77777777">
            <w:pPr>
              <w:rPr>
                <w:rFonts w:ascii="Arial" w:hAnsi="Arial"/>
                <w:b/>
              </w:rPr>
            </w:pPr>
            <w:r w:rsidRPr="003C6E50">
              <w:rPr>
                <w:rFonts w:ascii="Arial" w:hAnsi="Arial"/>
                <w:b/>
              </w:rPr>
              <w:lastRenderedPageBreak/>
              <w:t>RELATIONSHIP TO OTHER POSTS IN THE DEPARTMENT:</w:t>
            </w:r>
          </w:p>
          <w:p w:rsidRPr="003C6E50" w:rsidR="006B3092" w:rsidP="00302030" w:rsidRDefault="006B3092" w14:paraId="158B6D1D" w14:textId="77777777">
            <w:pPr>
              <w:rPr>
                <w:rFonts w:ascii="Arial" w:hAnsi="Arial"/>
              </w:rPr>
            </w:pPr>
          </w:p>
        </w:tc>
      </w:tr>
      <w:tr w:rsidRPr="003C6E50" w:rsidR="006B3092" w:rsidTr="00302030" w14:paraId="05FE2BB0" w14:textId="77777777">
        <w:trPr>
          <w:trHeight w:val="555"/>
        </w:trPr>
        <w:tc>
          <w:tcPr>
            <w:tcW w:w="2700" w:type="dxa"/>
            <w:tcBorders>
              <w:top w:val="nil"/>
              <w:bottom w:val="nil"/>
              <w:right w:val="nil"/>
            </w:tcBorders>
          </w:tcPr>
          <w:p w:rsidRPr="003C6E50" w:rsidR="006B3092" w:rsidP="00302030" w:rsidRDefault="006B3092" w14:paraId="273CDBA4" w14:textId="77777777">
            <w:pPr>
              <w:rPr>
                <w:rFonts w:ascii="Arial" w:hAnsi="Arial"/>
                <w:bCs/>
              </w:rPr>
            </w:pPr>
            <w:r w:rsidRPr="003C6E50">
              <w:rPr>
                <w:rFonts w:ascii="Arial" w:hAnsi="Arial"/>
                <w:b/>
              </w:rPr>
              <w:t xml:space="preserve">RESPONSIBLE TO:  </w:t>
            </w:r>
          </w:p>
          <w:p w:rsidRPr="003C6E50" w:rsidR="006B3092" w:rsidP="00302030" w:rsidRDefault="006B3092" w14:paraId="64C2E124" w14:textId="77777777">
            <w:pPr>
              <w:rPr>
                <w:rFonts w:ascii="Arial" w:hAnsi="Arial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</w:tcBorders>
          </w:tcPr>
          <w:p w:rsidRPr="003C6E50" w:rsidR="006B3092" w:rsidP="00302030" w:rsidRDefault="006B3092" w14:paraId="2344159F" w14:textId="77777777">
            <w:pPr>
              <w:rPr>
                <w:rFonts w:ascii="Arial" w:hAnsi="Arial"/>
              </w:rPr>
            </w:pPr>
            <w:r w:rsidRPr="00624FB1">
              <w:rPr>
                <w:rFonts w:ascii="Arial" w:hAnsi="Arial"/>
              </w:rPr>
              <w:t>Principal</w:t>
            </w:r>
            <w:r>
              <w:rPr>
                <w:rFonts w:ascii="Arial" w:hAnsi="Arial"/>
              </w:rPr>
              <w:t xml:space="preserve"> / member of senior leadership team</w:t>
            </w:r>
          </w:p>
        </w:tc>
      </w:tr>
      <w:tr w:rsidRPr="003C6E50" w:rsidR="006B3092" w:rsidTr="00302030" w14:paraId="21911620" w14:textId="77777777">
        <w:trPr>
          <w:trHeight w:val="555"/>
        </w:trPr>
        <w:tc>
          <w:tcPr>
            <w:tcW w:w="2700" w:type="dxa"/>
            <w:tcBorders>
              <w:top w:val="nil"/>
              <w:right w:val="nil"/>
            </w:tcBorders>
          </w:tcPr>
          <w:p w:rsidRPr="003C6E50" w:rsidR="006B3092" w:rsidP="00302030" w:rsidRDefault="006B3092" w14:paraId="02DEB7E3" w14:textId="77777777">
            <w:pPr>
              <w:rPr>
                <w:rFonts w:ascii="Arial" w:hAnsi="Arial"/>
                <w:b/>
              </w:rPr>
            </w:pPr>
            <w:r w:rsidRPr="003C6E50">
              <w:rPr>
                <w:rFonts w:ascii="Arial" w:hAnsi="Arial"/>
                <w:b/>
              </w:rPr>
              <w:t>RESPONSIBLE FOR:</w:t>
            </w:r>
          </w:p>
        </w:tc>
        <w:tc>
          <w:tcPr>
            <w:tcW w:w="7380" w:type="dxa"/>
            <w:tcBorders>
              <w:top w:val="nil"/>
              <w:left w:val="nil"/>
            </w:tcBorders>
          </w:tcPr>
          <w:p w:rsidRPr="003C6E50" w:rsidR="006B3092" w:rsidP="00302030" w:rsidRDefault="006B3092" w14:paraId="354134BD" w14:textId="77777777">
            <w:pPr>
              <w:rPr>
                <w:rFonts w:ascii="Arial" w:hAnsi="Arial"/>
                <w:b/>
              </w:rPr>
            </w:pPr>
            <w:r w:rsidRPr="003C6E50">
              <w:rPr>
                <w:rFonts w:ascii="Arial" w:hAnsi="Arial"/>
              </w:rPr>
              <w:t>Not Applicable</w:t>
            </w:r>
          </w:p>
        </w:tc>
      </w:tr>
    </w:tbl>
    <w:p w:rsidRPr="003C6E50" w:rsidR="006B3092" w:rsidP="006B3092" w:rsidRDefault="006B3092" w14:paraId="560A7D79" w14:textId="77777777">
      <w:pPr>
        <w:rPr>
          <w:rFonts w:ascii="Arial" w:hAnsi="Arial"/>
        </w:rPr>
      </w:pPr>
    </w:p>
    <w:tbl>
      <w:tblPr>
        <w:tblW w:w="100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0080"/>
      </w:tblGrid>
      <w:tr w:rsidRPr="003C6E50" w:rsidR="006B3092" w:rsidTr="00302030" w14:paraId="21290064" w14:textId="77777777">
        <w:tc>
          <w:tcPr>
            <w:tcW w:w="10080" w:type="dxa"/>
          </w:tcPr>
          <w:p w:rsidRPr="003C6E50" w:rsidR="006B3092" w:rsidP="00302030" w:rsidRDefault="006B3092" w14:paraId="6B7C7F78" w14:textId="77777777">
            <w:pPr>
              <w:rPr>
                <w:rFonts w:ascii="Arial" w:hAnsi="Arial"/>
                <w:b/>
              </w:rPr>
            </w:pPr>
            <w:r w:rsidRPr="003C6E50">
              <w:rPr>
                <w:rFonts w:ascii="Arial" w:hAnsi="Arial"/>
                <w:b/>
              </w:rPr>
              <w:t>SPECIAL CONDITIONS:</w:t>
            </w:r>
          </w:p>
          <w:p w:rsidRPr="003C6E50" w:rsidR="006B3092" w:rsidP="00302030" w:rsidRDefault="006B3092" w14:paraId="223309BE" w14:textId="77777777">
            <w:pPr>
              <w:rPr>
                <w:rFonts w:ascii="Arial" w:hAnsi="Arial"/>
                <w:b/>
              </w:rPr>
            </w:pPr>
          </w:p>
          <w:p w:rsidRPr="003C6E50" w:rsidR="006B3092" w:rsidP="00302030" w:rsidRDefault="006B3092" w14:paraId="1B098E46" w14:textId="77777777">
            <w:pPr>
              <w:rPr>
                <w:rFonts w:ascii="Arial" w:hAnsi="Arial"/>
                <w:b/>
              </w:rPr>
            </w:pPr>
            <w:r w:rsidRPr="003C6E50">
              <w:rPr>
                <w:rFonts w:ascii="Arial" w:hAnsi="Arial"/>
              </w:rPr>
              <w:t xml:space="preserve">Enhanced </w:t>
            </w:r>
            <w:r>
              <w:rPr>
                <w:rFonts w:ascii="Arial" w:hAnsi="Arial"/>
              </w:rPr>
              <w:t>DBS</w:t>
            </w:r>
            <w:r w:rsidRPr="003C6E50">
              <w:rPr>
                <w:rFonts w:ascii="Arial" w:hAnsi="Arial"/>
              </w:rPr>
              <w:t xml:space="preserve"> Disclosure is </w:t>
            </w:r>
            <w:proofErr w:type="gramStart"/>
            <w:r w:rsidRPr="003C6E50">
              <w:rPr>
                <w:rFonts w:ascii="Arial" w:hAnsi="Arial"/>
              </w:rPr>
              <w:t>required</w:t>
            </w:r>
            <w:proofErr w:type="gramEnd"/>
          </w:p>
          <w:p w:rsidRPr="003C6E50" w:rsidR="006B3092" w:rsidP="00302030" w:rsidRDefault="006B3092" w14:paraId="58A3DB82" w14:textId="77777777">
            <w:pPr>
              <w:rPr>
                <w:rFonts w:ascii="Arial" w:hAnsi="Arial"/>
              </w:rPr>
            </w:pPr>
          </w:p>
        </w:tc>
      </w:tr>
    </w:tbl>
    <w:p w:rsidRPr="003C6E50" w:rsidR="006B3092" w:rsidP="006B3092" w:rsidRDefault="006B3092" w14:paraId="3D00C0F7" w14:textId="77777777">
      <w:pPr>
        <w:rPr>
          <w:rFonts w:ascii="Arial" w:hAnsi="Arial"/>
        </w:rPr>
      </w:pPr>
    </w:p>
    <w:tbl>
      <w:tblPr>
        <w:tblW w:w="100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620"/>
        <w:gridCol w:w="1620"/>
        <w:gridCol w:w="1620"/>
        <w:gridCol w:w="5220"/>
      </w:tblGrid>
      <w:tr w:rsidRPr="003C6E50" w:rsidR="006B3092" w:rsidTr="00302030" w14:paraId="6797D84A" w14:textId="77777777">
        <w:tc>
          <w:tcPr>
            <w:tcW w:w="1620" w:type="dxa"/>
          </w:tcPr>
          <w:p w:rsidRPr="003C6E50" w:rsidR="006B3092" w:rsidP="00302030" w:rsidRDefault="006B3092" w14:paraId="60F785E4" w14:textId="7777777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Pr="003C6E50" w:rsidR="006B3092" w:rsidP="00302030" w:rsidRDefault="006B3092" w14:paraId="12D86495" w14:textId="77777777">
            <w:pPr>
              <w:spacing w:before="40" w:after="40"/>
              <w:jc w:val="center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DATE</w:t>
            </w:r>
          </w:p>
        </w:tc>
        <w:tc>
          <w:tcPr>
            <w:tcW w:w="1620" w:type="dxa"/>
          </w:tcPr>
          <w:p w:rsidRPr="003C6E50" w:rsidR="006B3092" w:rsidP="00302030" w:rsidRDefault="006B3092" w14:paraId="1297590F" w14:textId="77777777">
            <w:pPr>
              <w:spacing w:before="40" w:after="40"/>
              <w:jc w:val="center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NAME</w:t>
            </w:r>
          </w:p>
        </w:tc>
        <w:tc>
          <w:tcPr>
            <w:tcW w:w="5220" w:type="dxa"/>
          </w:tcPr>
          <w:p w:rsidRPr="003C6E50" w:rsidR="006B3092" w:rsidP="00302030" w:rsidRDefault="006B3092" w14:paraId="53405F60" w14:textId="77777777">
            <w:pPr>
              <w:spacing w:before="40" w:after="40"/>
              <w:jc w:val="center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POST TITLE</w:t>
            </w:r>
          </w:p>
        </w:tc>
      </w:tr>
      <w:tr w:rsidRPr="003C6E50" w:rsidR="006B3092" w:rsidTr="00302030" w14:paraId="3612A3C8" w14:textId="77777777">
        <w:tc>
          <w:tcPr>
            <w:tcW w:w="1620" w:type="dxa"/>
          </w:tcPr>
          <w:p w:rsidRPr="003C6E50" w:rsidR="006B3092" w:rsidP="00302030" w:rsidRDefault="006B3092" w14:paraId="475176BC" w14:textId="77777777">
            <w:pPr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PREPARED</w:t>
            </w:r>
          </w:p>
          <w:p w:rsidRPr="003C6E50" w:rsidR="006B3092" w:rsidP="00302030" w:rsidRDefault="006B3092" w14:paraId="1B44DAB3" w14:textId="77777777">
            <w:pPr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Pr="003C6E50" w:rsidR="006B3092" w:rsidP="00302030" w:rsidRDefault="006B3092" w14:paraId="3B86B4AF" w14:textId="77777777">
            <w:pPr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Pr="003C6E50" w:rsidR="006B3092" w:rsidP="00302030" w:rsidRDefault="006B3092" w14:paraId="39CE6522" w14:textId="77777777">
            <w:pPr>
              <w:rPr>
                <w:rFonts w:ascii="Arial" w:hAnsi="Arial"/>
              </w:rPr>
            </w:pPr>
          </w:p>
        </w:tc>
        <w:tc>
          <w:tcPr>
            <w:tcW w:w="5220" w:type="dxa"/>
          </w:tcPr>
          <w:p w:rsidRPr="003C6E50" w:rsidR="006B3092" w:rsidP="00302030" w:rsidRDefault="006B3092" w14:paraId="3E0A8EBC" w14:textId="77777777">
            <w:pPr>
              <w:rPr>
                <w:rFonts w:ascii="Arial" w:hAnsi="Arial"/>
              </w:rPr>
            </w:pPr>
          </w:p>
        </w:tc>
      </w:tr>
      <w:tr w:rsidRPr="003C6E50" w:rsidR="006B3092" w:rsidTr="00302030" w14:paraId="1EF4476C" w14:textId="77777777">
        <w:tc>
          <w:tcPr>
            <w:tcW w:w="1620" w:type="dxa"/>
          </w:tcPr>
          <w:p w:rsidRPr="003C6E50" w:rsidR="006B3092" w:rsidP="00302030" w:rsidRDefault="006B3092" w14:paraId="0421EF33" w14:textId="77777777">
            <w:pPr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REVIEWED</w:t>
            </w:r>
          </w:p>
          <w:p w:rsidRPr="003C6E50" w:rsidR="006B3092" w:rsidP="00302030" w:rsidRDefault="006B3092" w14:paraId="24E22C34" w14:textId="77777777">
            <w:pPr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Pr="003C6E50" w:rsidR="006B3092" w:rsidP="00302030" w:rsidRDefault="006B3092" w14:paraId="13C694F8" w14:textId="77777777">
            <w:pPr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Pr="003C6E50" w:rsidR="006B3092" w:rsidP="00302030" w:rsidRDefault="006B3092" w14:paraId="444DABE9" w14:textId="77777777">
            <w:pPr>
              <w:rPr>
                <w:rFonts w:ascii="Arial" w:hAnsi="Arial"/>
              </w:rPr>
            </w:pPr>
          </w:p>
        </w:tc>
        <w:tc>
          <w:tcPr>
            <w:tcW w:w="5220" w:type="dxa"/>
          </w:tcPr>
          <w:p w:rsidRPr="003C6E50" w:rsidR="006B3092" w:rsidP="00302030" w:rsidRDefault="006B3092" w14:paraId="72C8DDDC" w14:textId="77777777">
            <w:pPr>
              <w:rPr>
                <w:rFonts w:ascii="Arial" w:hAnsi="Arial"/>
              </w:rPr>
            </w:pPr>
          </w:p>
        </w:tc>
      </w:tr>
      <w:tr w:rsidRPr="003C6E50" w:rsidR="006B3092" w:rsidTr="00302030" w14:paraId="276CB441" w14:textId="77777777">
        <w:tc>
          <w:tcPr>
            <w:tcW w:w="1620" w:type="dxa"/>
          </w:tcPr>
          <w:p w:rsidRPr="003C6E50" w:rsidR="006B3092" w:rsidP="00302030" w:rsidRDefault="006B3092" w14:paraId="1C64AF83" w14:textId="77777777">
            <w:pPr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REVIEWED</w:t>
            </w:r>
          </w:p>
          <w:p w:rsidRPr="003C6E50" w:rsidR="006B3092" w:rsidP="00302030" w:rsidRDefault="006B3092" w14:paraId="5DADEDAF" w14:textId="77777777">
            <w:pPr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Pr="003C6E50" w:rsidR="006B3092" w:rsidP="00302030" w:rsidRDefault="006B3092" w14:paraId="74843C25" w14:textId="77777777">
            <w:pPr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Pr="003C6E50" w:rsidR="006B3092" w:rsidP="00302030" w:rsidRDefault="006B3092" w14:paraId="10045506" w14:textId="77777777">
            <w:pPr>
              <w:rPr>
                <w:rFonts w:ascii="Arial" w:hAnsi="Arial"/>
              </w:rPr>
            </w:pPr>
          </w:p>
        </w:tc>
        <w:tc>
          <w:tcPr>
            <w:tcW w:w="5220" w:type="dxa"/>
          </w:tcPr>
          <w:p w:rsidRPr="003C6E50" w:rsidR="006B3092" w:rsidP="00302030" w:rsidRDefault="006B3092" w14:paraId="113E8B25" w14:textId="77777777">
            <w:pPr>
              <w:rPr>
                <w:rFonts w:ascii="Arial" w:hAnsi="Arial"/>
              </w:rPr>
            </w:pPr>
          </w:p>
        </w:tc>
      </w:tr>
    </w:tbl>
    <w:p w:rsidRPr="003C6E50" w:rsidR="006B3092" w:rsidP="006B3092" w:rsidRDefault="006B3092" w14:paraId="104BE2BB" w14:textId="77777777">
      <w:pPr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:rsidRPr="003C6E50" w:rsidR="006B3092" w:rsidP="006B3092" w:rsidRDefault="006B3092" w14:paraId="4A45CD7D" w14:textId="77777777">
      <w:pPr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3C6E50">
        <w:rPr>
          <w:rFonts w:ascii="Arial" w:hAnsi="Arial"/>
          <w:b/>
          <w:bCs/>
          <w:sz w:val="28"/>
          <w:szCs w:val="28"/>
          <w:u w:val="single"/>
        </w:rPr>
        <w:br w:type="page"/>
      </w:r>
      <w:r w:rsidRPr="003C6E50">
        <w:rPr>
          <w:rFonts w:ascii="Arial" w:hAnsi="Arial"/>
          <w:b/>
          <w:bCs/>
          <w:sz w:val="28"/>
          <w:szCs w:val="28"/>
          <w:u w:val="single"/>
        </w:rPr>
        <w:lastRenderedPageBreak/>
        <w:t>PERSON SPECIFICATION</w:t>
      </w:r>
    </w:p>
    <w:p w:rsidRPr="003C6E50" w:rsidR="006B3092" w:rsidP="006B3092" w:rsidRDefault="006B3092" w14:paraId="72E91F08" w14:textId="77777777">
      <w:pPr>
        <w:rPr>
          <w:rFonts w:ascii="Arial" w:hAnsi="Arial"/>
          <w:bCs/>
        </w:rPr>
      </w:pPr>
    </w:p>
    <w:p w:rsidRPr="003C6E50" w:rsidR="006B3092" w:rsidP="006B3092" w:rsidRDefault="006B3092" w14:paraId="745861F3" w14:textId="77777777">
      <w:pPr>
        <w:ind w:right="-514"/>
        <w:rPr>
          <w:rFonts w:ascii="Arial" w:hAnsi="Arial"/>
          <w:bCs/>
        </w:rPr>
      </w:pPr>
      <w:r w:rsidRPr="003C6E50">
        <w:rPr>
          <w:rFonts w:ascii="Arial" w:hAnsi="Arial"/>
          <w:b/>
          <w:bCs/>
        </w:rPr>
        <w:t>Job Title:</w:t>
      </w:r>
      <w:r w:rsidRPr="003C6E50">
        <w:rPr>
          <w:rFonts w:ascii="Arial" w:hAnsi="Arial"/>
          <w:bCs/>
        </w:rPr>
        <w:t xml:space="preserve">  Teaching Assistant – Level 1</w:t>
      </w:r>
    </w:p>
    <w:p w:rsidRPr="003C6E50" w:rsidR="006B3092" w:rsidP="006B3092" w:rsidRDefault="006B3092" w14:paraId="7DB2A4C7" w14:textId="77777777">
      <w:pPr>
        <w:rPr>
          <w:rFonts w:ascii="Arial" w:hAnsi="Arial"/>
        </w:rPr>
      </w:pPr>
    </w:p>
    <w:tbl>
      <w:tblPr>
        <w:tblW w:w="99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3780"/>
        <w:gridCol w:w="2520"/>
        <w:gridCol w:w="1440"/>
      </w:tblGrid>
      <w:tr w:rsidRPr="003C6E50" w:rsidR="006B3092" w:rsidTr="00302030" w14:paraId="61F69914" w14:textId="77777777">
        <w:trPr>
          <w:cantSplit/>
          <w:trHeight w:val="1000"/>
        </w:trPr>
        <w:tc>
          <w:tcPr>
            <w:tcW w:w="2160" w:type="dxa"/>
          </w:tcPr>
          <w:p w:rsidRPr="003C6E50" w:rsidR="006B3092" w:rsidP="00302030" w:rsidRDefault="006B3092" w14:paraId="49687016" w14:textId="77777777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80" w:type="dxa"/>
          </w:tcPr>
          <w:p w:rsidRPr="003C6E50" w:rsidR="006B3092" w:rsidP="00302030" w:rsidRDefault="006B3092" w14:paraId="46A0D754" w14:textId="77777777">
            <w:pPr>
              <w:jc w:val="center"/>
              <w:rPr>
                <w:rFonts w:ascii="Arial" w:hAnsi="Arial"/>
                <w:b/>
                <w:bCs/>
              </w:rPr>
            </w:pPr>
          </w:p>
          <w:p w:rsidRPr="003C6E50" w:rsidR="006B3092" w:rsidP="00302030" w:rsidRDefault="006B3092" w14:paraId="23719B77" w14:textId="77777777">
            <w:pPr>
              <w:jc w:val="center"/>
              <w:rPr>
                <w:rFonts w:ascii="Arial" w:hAnsi="Arial"/>
                <w:b/>
                <w:bCs/>
              </w:rPr>
            </w:pPr>
            <w:r w:rsidRPr="003C6E50">
              <w:rPr>
                <w:rFonts w:ascii="Arial" w:hAnsi="Arial"/>
                <w:b/>
                <w:bCs/>
              </w:rPr>
              <w:t xml:space="preserve">Selection criteria </w:t>
            </w:r>
          </w:p>
          <w:p w:rsidRPr="003C6E50" w:rsidR="006B3092" w:rsidP="00302030" w:rsidRDefault="006B3092" w14:paraId="5865F7ED" w14:textId="77777777">
            <w:pPr>
              <w:jc w:val="center"/>
              <w:rPr>
                <w:rFonts w:ascii="Arial" w:hAnsi="Arial"/>
                <w:b/>
                <w:bCs/>
              </w:rPr>
            </w:pPr>
            <w:r w:rsidRPr="003C6E50">
              <w:rPr>
                <w:rFonts w:ascii="Arial" w:hAnsi="Arial"/>
                <w:b/>
                <w:bCs/>
              </w:rPr>
              <w:t>(Essential)</w:t>
            </w:r>
          </w:p>
        </w:tc>
        <w:tc>
          <w:tcPr>
            <w:tcW w:w="2520" w:type="dxa"/>
          </w:tcPr>
          <w:p w:rsidRPr="003C6E50" w:rsidR="006B3092" w:rsidP="00302030" w:rsidRDefault="006B3092" w14:paraId="5AE514D0" w14:textId="77777777">
            <w:pPr>
              <w:jc w:val="center"/>
              <w:rPr>
                <w:rFonts w:ascii="Arial" w:hAnsi="Arial"/>
                <w:b/>
                <w:bCs/>
              </w:rPr>
            </w:pPr>
          </w:p>
          <w:p w:rsidRPr="003C6E50" w:rsidR="006B3092" w:rsidP="00302030" w:rsidRDefault="006B3092" w14:paraId="215C67F9" w14:textId="77777777">
            <w:pPr>
              <w:jc w:val="center"/>
              <w:rPr>
                <w:rFonts w:ascii="Arial" w:hAnsi="Arial"/>
                <w:b/>
                <w:bCs/>
              </w:rPr>
            </w:pPr>
            <w:r w:rsidRPr="003C6E50">
              <w:rPr>
                <w:rFonts w:ascii="Arial" w:hAnsi="Arial"/>
                <w:b/>
                <w:bCs/>
              </w:rPr>
              <w:t xml:space="preserve">Selection criteria </w:t>
            </w:r>
          </w:p>
          <w:p w:rsidRPr="003C6E50" w:rsidR="006B3092" w:rsidP="00302030" w:rsidRDefault="006B3092" w14:paraId="710D9152" w14:textId="77777777">
            <w:pPr>
              <w:jc w:val="center"/>
              <w:rPr>
                <w:rFonts w:ascii="Arial" w:hAnsi="Arial"/>
                <w:b/>
                <w:bCs/>
              </w:rPr>
            </w:pPr>
            <w:r w:rsidRPr="003C6E50">
              <w:rPr>
                <w:rFonts w:ascii="Arial" w:hAnsi="Arial"/>
                <w:b/>
                <w:bCs/>
              </w:rPr>
              <w:t>(Desirable)</w:t>
            </w:r>
          </w:p>
          <w:p w:rsidRPr="003C6E50" w:rsidR="006B3092" w:rsidP="00302030" w:rsidRDefault="006B3092" w14:paraId="308CFD23" w14:textId="77777777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440" w:type="dxa"/>
          </w:tcPr>
          <w:p w:rsidRPr="003C6E50" w:rsidR="006B3092" w:rsidP="00302030" w:rsidRDefault="006B3092" w14:paraId="2BD7F56B" w14:textId="77777777">
            <w:pPr>
              <w:jc w:val="center"/>
              <w:rPr>
                <w:rFonts w:ascii="Arial" w:hAnsi="Arial"/>
                <w:b/>
                <w:bCs/>
              </w:rPr>
            </w:pPr>
          </w:p>
          <w:p w:rsidRPr="003C6E50" w:rsidR="006B3092" w:rsidP="00302030" w:rsidRDefault="006B3092" w14:paraId="16EECB36" w14:textId="77777777">
            <w:pPr>
              <w:jc w:val="center"/>
              <w:rPr>
                <w:rFonts w:ascii="Arial" w:hAnsi="Arial"/>
                <w:b/>
                <w:bCs/>
              </w:rPr>
            </w:pPr>
            <w:r w:rsidRPr="003C6E50">
              <w:rPr>
                <w:rFonts w:ascii="Arial" w:hAnsi="Arial"/>
                <w:b/>
                <w:bCs/>
              </w:rPr>
              <w:t>How Assessed</w:t>
            </w:r>
          </w:p>
        </w:tc>
      </w:tr>
      <w:tr w:rsidRPr="003C6E50" w:rsidR="006B3092" w:rsidTr="00302030" w14:paraId="515C2D14" w14:textId="77777777">
        <w:tc>
          <w:tcPr>
            <w:tcW w:w="2160" w:type="dxa"/>
          </w:tcPr>
          <w:p w:rsidRPr="003C6E50" w:rsidR="006B3092" w:rsidP="00302030" w:rsidRDefault="006B3092" w14:paraId="4C5B7286" w14:textId="77777777">
            <w:pPr>
              <w:rPr>
                <w:rFonts w:ascii="Arial" w:hAnsi="Arial"/>
                <w:b/>
                <w:bCs/>
              </w:rPr>
            </w:pPr>
          </w:p>
          <w:p w:rsidRPr="003C6E50" w:rsidR="006B3092" w:rsidP="00302030" w:rsidRDefault="006B3092" w14:paraId="6B456BD9" w14:textId="77777777">
            <w:pPr>
              <w:rPr>
                <w:rFonts w:ascii="Arial" w:hAnsi="Arial"/>
                <w:b/>
                <w:bCs/>
              </w:rPr>
            </w:pPr>
            <w:r w:rsidRPr="003C6E50">
              <w:rPr>
                <w:rFonts w:ascii="Arial" w:hAnsi="Arial"/>
                <w:b/>
                <w:bCs/>
              </w:rPr>
              <w:t>Education &amp; Qualifications</w:t>
            </w:r>
          </w:p>
          <w:p w:rsidRPr="003C6E50" w:rsidR="006B3092" w:rsidP="00302030" w:rsidRDefault="006B3092" w14:paraId="6147569F" w14:textId="77777777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80" w:type="dxa"/>
          </w:tcPr>
          <w:p w:rsidRPr="003C6E50" w:rsidR="006B3092" w:rsidP="00302030" w:rsidRDefault="006B3092" w14:paraId="08D2F618" w14:textId="77777777">
            <w:pPr>
              <w:rPr>
                <w:rFonts w:ascii="Arial" w:hAnsi="Arial"/>
              </w:rPr>
            </w:pPr>
          </w:p>
          <w:p w:rsidRPr="003C6E50" w:rsidR="006B3092" w:rsidP="00302030" w:rsidRDefault="006B3092" w14:paraId="2037B284" w14:textId="77777777">
            <w:pPr>
              <w:tabs>
                <w:tab w:val="left" w:pos="342"/>
              </w:tabs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To complete Department for Education Teaching Assistant Induction Programme</w:t>
            </w:r>
          </w:p>
          <w:p w:rsidRPr="003C6E50" w:rsidR="006B3092" w:rsidP="00302030" w:rsidRDefault="006B3092" w14:paraId="13C8237C" w14:textId="77777777">
            <w:pPr>
              <w:tabs>
                <w:tab w:val="left" w:pos="342"/>
              </w:tabs>
              <w:rPr>
                <w:rFonts w:ascii="Arial" w:hAnsi="Arial"/>
              </w:rPr>
            </w:pPr>
          </w:p>
          <w:p w:rsidRPr="003C6E50" w:rsidR="006B3092" w:rsidP="00302030" w:rsidRDefault="006B3092" w14:paraId="00060200" w14:textId="77777777">
            <w:pPr>
              <w:tabs>
                <w:tab w:val="left" w:pos="342"/>
              </w:tabs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Literacy and Numeracy skills equivalent to Level 1 of the National Qualification &amp; Credit Framework</w:t>
            </w:r>
          </w:p>
          <w:p w:rsidRPr="003C6E50" w:rsidR="006B3092" w:rsidP="00302030" w:rsidRDefault="006B3092" w14:paraId="01876517" w14:textId="77777777">
            <w:pPr>
              <w:tabs>
                <w:tab w:val="left" w:pos="342"/>
              </w:tabs>
              <w:rPr>
                <w:rFonts w:ascii="Arial" w:hAnsi="Arial"/>
              </w:rPr>
            </w:pPr>
          </w:p>
          <w:p w:rsidR="006B3092" w:rsidP="00302030" w:rsidRDefault="006B3092" w14:paraId="423DC17A" w14:textId="77777777">
            <w:pPr>
              <w:tabs>
                <w:tab w:val="left" w:pos="342"/>
              </w:tabs>
              <w:rPr>
                <w:rFonts w:ascii="Arial" w:hAnsi="Arial"/>
                <w:color w:val="FF00FF"/>
              </w:rPr>
            </w:pPr>
            <w:r w:rsidRPr="003C6E50">
              <w:rPr>
                <w:rFonts w:ascii="Arial" w:hAnsi="Arial"/>
              </w:rPr>
              <w:t xml:space="preserve">Willingness to achieve a Paediatric First Aid </w:t>
            </w:r>
            <w:proofErr w:type="gramStart"/>
            <w:r w:rsidRPr="003C6E50">
              <w:rPr>
                <w:rFonts w:ascii="Arial" w:hAnsi="Arial"/>
              </w:rPr>
              <w:t>certificate</w:t>
            </w:r>
            <w:proofErr w:type="gramEnd"/>
            <w:r w:rsidRPr="003C6E50">
              <w:rPr>
                <w:rFonts w:ascii="Arial" w:hAnsi="Arial"/>
                <w:color w:val="FF00FF"/>
              </w:rPr>
              <w:t xml:space="preserve"> </w:t>
            </w:r>
          </w:p>
          <w:p w:rsidRPr="003C6E50" w:rsidR="006B3092" w:rsidP="00302030" w:rsidRDefault="006B3092" w14:paraId="56344D90" w14:textId="77777777">
            <w:pPr>
              <w:tabs>
                <w:tab w:val="left" w:pos="342"/>
              </w:tabs>
              <w:rPr>
                <w:rFonts w:ascii="Arial" w:hAnsi="Arial"/>
              </w:rPr>
            </w:pPr>
          </w:p>
        </w:tc>
        <w:tc>
          <w:tcPr>
            <w:tcW w:w="2520" w:type="dxa"/>
          </w:tcPr>
          <w:p w:rsidRPr="003C6E50" w:rsidR="006B3092" w:rsidP="00302030" w:rsidRDefault="006B3092" w14:paraId="2F906D39" w14:textId="77777777">
            <w:pPr>
              <w:rPr>
                <w:rFonts w:ascii="Arial" w:hAnsi="Arial"/>
              </w:rPr>
            </w:pPr>
          </w:p>
          <w:p w:rsidRPr="003C6E50" w:rsidR="006B3092" w:rsidP="00302030" w:rsidRDefault="006B3092" w14:paraId="52BAEA5D" w14:textId="77777777">
            <w:pPr>
              <w:rPr>
                <w:rFonts w:ascii="Arial" w:hAnsi="Arial"/>
              </w:rPr>
            </w:pPr>
          </w:p>
        </w:tc>
        <w:tc>
          <w:tcPr>
            <w:tcW w:w="1440" w:type="dxa"/>
          </w:tcPr>
          <w:p w:rsidRPr="003C6E50" w:rsidR="006B3092" w:rsidP="00302030" w:rsidRDefault="006B3092" w14:paraId="67BDD6A3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78E017C8" w14:textId="77777777">
            <w:pPr>
              <w:jc w:val="center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AF / I</w:t>
            </w:r>
          </w:p>
          <w:p w:rsidRPr="003C6E50" w:rsidR="006B3092" w:rsidP="00302030" w:rsidRDefault="006B3092" w14:paraId="47FD5B6D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5DA94388" w14:textId="77777777">
            <w:pPr>
              <w:rPr>
                <w:rFonts w:ascii="Arial" w:hAnsi="Arial"/>
              </w:rPr>
            </w:pPr>
          </w:p>
          <w:p w:rsidRPr="003C6E50" w:rsidR="006B3092" w:rsidP="00302030" w:rsidRDefault="006B3092" w14:paraId="41909791" w14:textId="77777777">
            <w:pPr>
              <w:rPr>
                <w:rFonts w:ascii="Arial" w:hAnsi="Arial"/>
              </w:rPr>
            </w:pPr>
          </w:p>
          <w:p w:rsidRPr="003C6E50" w:rsidR="006B3092" w:rsidP="00302030" w:rsidRDefault="006B3092" w14:paraId="63136360" w14:textId="77777777">
            <w:pPr>
              <w:jc w:val="center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AF / I</w:t>
            </w:r>
          </w:p>
          <w:p w:rsidRPr="003C6E50" w:rsidR="006B3092" w:rsidP="00302030" w:rsidRDefault="006B3092" w14:paraId="79D84193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78588D39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782EC867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35CB0BA2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498A1533" w14:textId="77777777">
            <w:pPr>
              <w:jc w:val="center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AF / I</w:t>
            </w:r>
          </w:p>
        </w:tc>
      </w:tr>
      <w:tr w:rsidRPr="003C6E50" w:rsidR="006B3092" w:rsidTr="00302030" w14:paraId="0CE40569" w14:textId="77777777">
        <w:tc>
          <w:tcPr>
            <w:tcW w:w="2160" w:type="dxa"/>
          </w:tcPr>
          <w:p w:rsidRPr="003C6E50" w:rsidR="006B3092" w:rsidP="00302030" w:rsidRDefault="006B3092" w14:paraId="583A3327" w14:textId="77777777">
            <w:pPr>
              <w:rPr>
                <w:rFonts w:ascii="Arial" w:hAnsi="Arial"/>
                <w:b/>
                <w:bCs/>
              </w:rPr>
            </w:pPr>
          </w:p>
          <w:p w:rsidRPr="003C6E50" w:rsidR="006B3092" w:rsidP="00302030" w:rsidRDefault="006B3092" w14:paraId="4BC945AB" w14:textId="77777777">
            <w:pPr>
              <w:rPr>
                <w:rFonts w:ascii="Arial" w:hAnsi="Arial"/>
                <w:b/>
                <w:bCs/>
              </w:rPr>
            </w:pPr>
            <w:r w:rsidRPr="003C6E50">
              <w:rPr>
                <w:rFonts w:ascii="Arial" w:hAnsi="Arial"/>
                <w:b/>
                <w:bCs/>
              </w:rPr>
              <w:t>Experience</w:t>
            </w:r>
          </w:p>
          <w:p w:rsidRPr="003C6E50" w:rsidR="006B3092" w:rsidP="00302030" w:rsidRDefault="006B3092" w14:paraId="03829D8C" w14:textId="77777777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80" w:type="dxa"/>
          </w:tcPr>
          <w:p w:rsidRPr="003C6E50" w:rsidR="006B3092" w:rsidP="00302030" w:rsidRDefault="006B3092" w14:paraId="44E2B0F7" w14:textId="77777777">
            <w:pPr>
              <w:rPr>
                <w:rFonts w:ascii="Arial" w:hAnsi="Arial"/>
              </w:rPr>
            </w:pPr>
          </w:p>
          <w:p w:rsidRPr="003C6E50" w:rsidR="006B3092" w:rsidP="00302030" w:rsidRDefault="006B3092" w14:paraId="47ABDAE8" w14:textId="77777777">
            <w:pPr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Working with, volunteering or caring for children of a relevant age to those in the school</w:t>
            </w:r>
          </w:p>
          <w:p w:rsidRPr="003C6E50" w:rsidR="006B3092" w:rsidP="00302030" w:rsidRDefault="006B3092" w14:paraId="26F9D4B1" w14:textId="77777777">
            <w:pPr>
              <w:rPr>
                <w:rFonts w:ascii="Arial" w:hAnsi="Arial"/>
              </w:rPr>
            </w:pPr>
          </w:p>
        </w:tc>
        <w:tc>
          <w:tcPr>
            <w:tcW w:w="2520" w:type="dxa"/>
          </w:tcPr>
          <w:p w:rsidRPr="003C6E50" w:rsidR="006B3092" w:rsidP="00302030" w:rsidRDefault="006B3092" w14:paraId="59615F0B" w14:textId="77777777">
            <w:pPr>
              <w:rPr>
                <w:rFonts w:ascii="Arial" w:hAnsi="Arial"/>
              </w:rPr>
            </w:pPr>
          </w:p>
          <w:p w:rsidRPr="003C6E50" w:rsidR="006B3092" w:rsidP="00302030" w:rsidRDefault="006B3092" w14:paraId="0788138C" w14:textId="77777777">
            <w:pPr>
              <w:rPr>
                <w:rFonts w:ascii="Arial" w:hAnsi="Arial"/>
              </w:rPr>
            </w:pPr>
          </w:p>
        </w:tc>
        <w:tc>
          <w:tcPr>
            <w:tcW w:w="1440" w:type="dxa"/>
          </w:tcPr>
          <w:p w:rsidRPr="003C6E50" w:rsidR="006B3092" w:rsidP="00302030" w:rsidRDefault="006B3092" w14:paraId="0A62A094" w14:textId="77777777">
            <w:pPr>
              <w:rPr>
                <w:rFonts w:ascii="Arial" w:hAnsi="Arial"/>
              </w:rPr>
            </w:pPr>
          </w:p>
          <w:p w:rsidRPr="003C6E50" w:rsidR="006B3092" w:rsidP="00302030" w:rsidRDefault="006B3092" w14:paraId="04B70285" w14:textId="77777777">
            <w:pPr>
              <w:jc w:val="center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AF / I</w:t>
            </w:r>
          </w:p>
          <w:p w:rsidRPr="003C6E50" w:rsidR="006B3092" w:rsidP="00302030" w:rsidRDefault="006B3092" w14:paraId="7BE856FE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1B5E54B3" w14:textId="77777777">
            <w:pPr>
              <w:jc w:val="center"/>
              <w:rPr>
                <w:rFonts w:ascii="Arial" w:hAnsi="Arial"/>
              </w:rPr>
            </w:pPr>
          </w:p>
        </w:tc>
      </w:tr>
      <w:tr w:rsidRPr="003C6E50" w:rsidR="006B3092" w:rsidTr="00302030" w14:paraId="1534CC34" w14:textId="77777777">
        <w:tc>
          <w:tcPr>
            <w:tcW w:w="2160" w:type="dxa"/>
          </w:tcPr>
          <w:p w:rsidRPr="003C6E50" w:rsidR="006B3092" w:rsidP="00302030" w:rsidRDefault="006B3092" w14:paraId="22B05155" w14:textId="77777777">
            <w:pPr>
              <w:rPr>
                <w:rFonts w:ascii="Arial" w:hAnsi="Arial"/>
                <w:b/>
                <w:bCs/>
              </w:rPr>
            </w:pPr>
          </w:p>
          <w:p w:rsidRPr="003C6E50" w:rsidR="006B3092" w:rsidP="00302030" w:rsidRDefault="006B3092" w14:paraId="612CE898" w14:textId="77777777">
            <w:pPr>
              <w:rPr>
                <w:rFonts w:ascii="Arial" w:hAnsi="Arial"/>
                <w:b/>
                <w:bCs/>
              </w:rPr>
            </w:pPr>
            <w:r w:rsidRPr="003C6E50">
              <w:rPr>
                <w:rFonts w:ascii="Arial" w:hAnsi="Arial"/>
                <w:b/>
                <w:bCs/>
              </w:rPr>
              <w:t>Skills &amp; Abilities</w:t>
            </w:r>
          </w:p>
          <w:p w:rsidRPr="003C6E50" w:rsidR="006B3092" w:rsidP="00302030" w:rsidRDefault="006B3092" w14:paraId="12E3EA56" w14:textId="77777777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80" w:type="dxa"/>
          </w:tcPr>
          <w:p w:rsidRPr="003C6E50" w:rsidR="006B3092" w:rsidP="00302030" w:rsidRDefault="006B3092" w14:paraId="4CA193EC" w14:textId="77777777">
            <w:pPr>
              <w:rPr>
                <w:rFonts w:ascii="Arial" w:hAnsi="Arial"/>
              </w:rPr>
            </w:pPr>
          </w:p>
          <w:p w:rsidRPr="003C6E50" w:rsidR="006B3092" w:rsidP="00302030" w:rsidRDefault="006B3092" w14:paraId="6DB4A4CA" w14:textId="77777777">
            <w:pPr>
              <w:tabs>
                <w:tab w:val="left" w:pos="429"/>
              </w:tabs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ICT skills to operate a computer and other technology such as photocopiers etc.</w:t>
            </w:r>
          </w:p>
          <w:p w:rsidRPr="003C6E50" w:rsidR="006B3092" w:rsidP="00302030" w:rsidRDefault="006B3092" w14:paraId="4622D457" w14:textId="77777777">
            <w:pPr>
              <w:tabs>
                <w:tab w:val="left" w:pos="429"/>
              </w:tabs>
              <w:rPr>
                <w:rFonts w:ascii="Arial" w:hAnsi="Arial"/>
              </w:rPr>
            </w:pPr>
          </w:p>
          <w:p w:rsidRPr="003C6E50" w:rsidR="006B3092" w:rsidP="00302030" w:rsidRDefault="006B3092" w14:paraId="4138EA4B" w14:textId="77777777">
            <w:pPr>
              <w:tabs>
                <w:tab w:val="left" w:pos="429"/>
              </w:tabs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 xml:space="preserve">Interpersonal skills to relate well to children and </w:t>
            </w:r>
            <w:proofErr w:type="gramStart"/>
            <w:r w:rsidRPr="003C6E50">
              <w:rPr>
                <w:rFonts w:ascii="Arial" w:hAnsi="Arial"/>
              </w:rPr>
              <w:t>adults</w:t>
            </w:r>
            <w:proofErr w:type="gramEnd"/>
          </w:p>
          <w:p w:rsidRPr="003C6E50" w:rsidR="006B3092" w:rsidP="00302030" w:rsidRDefault="006B3092" w14:paraId="3F810D2C" w14:textId="77777777">
            <w:pPr>
              <w:tabs>
                <w:tab w:val="left" w:pos="429"/>
              </w:tabs>
              <w:rPr>
                <w:rFonts w:ascii="Arial" w:hAnsi="Arial"/>
              </w:rPr>
            </w:pPr>
          </w:p>
          <w:p w:rsidRPr="003C6E50" w:rsidR="006B3092" w:rsidP="00302030" w:rsidRDefault="006B3092" w14:paraId="54E3273A" w14:textId="77777777">
            <w:pPr>
              <w:tabs>
                <w:tab w:val="left" w:pos="429"/>
              </w:tabs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Communication skills to exchange information to a range of audiences including pupils, teachers, other school colleagues and parents/</w:t>
            </w:r>
            <w:proofErr w:type="gramStart"/>
            <w:r w:rsidRPr="003C6E50">
              <w:rPr>
                <w:rFonts w:ascii="Arial" w:hAnsi="Arial"/>
              </w:rPr>
              <w:t>carers</w:t>
            </w:r>
            <w:proofErr w:type="gramEnd"/>
          </w:p>
          <w:p w:rsidRPr="003C6E50" w:rsidR="006B3092" w:rsidP="00302030" w:rsidRDefault="006B3092" w14:paraId="2964B889" w14:textId="77777777">
            <w:pPr>
              <w:tabs>
                <w:tab w:val="left" w:pos="429"/>
              </w:tabs>
              <w:rPr>
                <w:rFonts w:ascii="Arial" w:hAnsi="Arial"/>
              </w:rPr>
            </w:pPr>
          </w:p>
          <w:p w:rsidRPr="003C6E50" w:rsidR="006B3092" w:rsidP="00302030" w:rsidRDefault="006B3092" w14:paraId="180818CB" w14:textId="77777777">
            <w:pPr>
              <w:tabs>
                <w:tab w:val="left" w:pos="429"/>
              </w:tabs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 xml:space="preserve">Team-work skills to work collaboratively with colleagues, understanding classroom roles and responsibilities and your own position within </w:t>
            </w:r>
            <w:proofErr w:type="gramStart"/>
            <w:r w:rsidRPr="003C6E50">
              <w:rPr>
                <w:rFonts w:ascii="Arial" w:hAnsi="Arial"/>
              </w:rPr>
              <w:t>these</w:t>
            </w:r>
            <w:proofErr w:type="gramEnd"/>
          </w:p>
          <w:p w:rsidRPr="003C6E50" w:rsidR="006B3092" w:rsidP="00302030" w:rsidRDefault="006B3092" w14:paraId="09ABDFFE" w14:textId="77777777">
            <w:pPr>
              <w:tabs>
                <w:tab w:val="left" w:pos="429"/>
              </w:tabs>
              <w:rPr>
                <w:rFonts w:ascii="Arial" w:hAnsi="Arial"/>
              </w:rPr>
            </w:pPr>
          </w:p>
        </w:tc>
        <w:tc>
          <w:tcPr>
            <w:tcW w:w="2520" w:type="dxa"/>
          </w:tcPr>
          <w:p w:rsidRPr="003C6E50" w:rsidR="006B3092" w:rsidP="00302030" w:rsidRDefault="006B3092" w14:paraId="21BCC840" w14:textId="77777777">
            <w:pPr>
              <w:rPr>
                <w:rFonts w:ascii="Gautami" w:hAnsi="Gautami" w:cs="Gautami"/>
              </w:rPr>
            </w:pPr>
          </w:p>
          <w:p w:rsidRPr="003C6E50" w:rsidR="006B3092" w:rsidP="00302030" w:rsidRDefault="006B3092" w14:paraId="625B02D5" w14:textId="77777777">
            <w:pPr>
              <w:rPr>
                <w:rFonts w:ascii="Arial" w:hAnsi="Arial"/>
              </w:rPr>
            </w:pPr>
          </w:p>
        </w:tc>
        <w:tc>
          <w:tcPr>
            <w:tcW w:w="1440" w:type="dxa"/>
          </w:tcPr>
          <w:p w:rsidRPr="003C6E50" w:rsidR="006B3092" w:rsidP="00302030" w:rsidRDefault="006B3092" w14:paraId="58889F70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0C596169" w14:textId="77777777">
            <w:pPr>
              <w:jc w:val="center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AF / I</w:t>
            </w:r>
          </w:p>
          <w:p w:rsidRPr="003C6E50" w:rsidR="006B3092" w:rsidP="00302030" w:rsidRDefault="006B3092" w14:paraId="5BFAA4D4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39922EE2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381D7416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5CFB3D9E" w14:textId="77777777">
            <w:pPr>
              <w:jc w:val="center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AF / I</w:t>
            </w:r>
          </w:p>
          <w:p w:rsidRPr="003C6E50" w:rsidR="006B3092" w:rsidP="00302030" w:rsidRDefault="006B3092" w14:paraId="2D77B722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64B959EF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35BC03B6" w14:textId="77777777">
            <w:pPr>
              <w:jc w:val="center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AF / I</w:t>
            </w:r>
          </w:p>
          <w:p w:rsidRPr="003C6E50" w:rsidR="006B3092" w:rsidP="00302030" w:rsidRDefault="006B3092" w14:paraId="08E72773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26E12173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25CCF4DF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42DADC6A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61469A55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6C9BA82F" w14:textId="77777777">
            <w:pPr>
              <w:jc w:val="center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AF / I</w:t>
            </w:r>
          </w:p>
          <w:p w:rsidRPr="003C6E50" w:rsidR="006B3092" w:rsidP="00302030" w:rsidRDefault="006B3092" w14:paraId="2A901633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74B07791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30E7FC19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4EBF1FD3" w14:textId="77777777">
            <w:pPr>
              <w:jc w:val="center"/>
              <w:rPr>
                <w:rFonts w:ascii="Gautami" w:hAnsi="Gautami" w:cs="Gautami"/>
              </w:rPr>
            </w:pPr>
          </w:p>
        </w:tc>
      </w:tr>
      <w:tr w:rsidRPr="003C6E50" w:rsidR="006B3092" w:rsidTr="00302030" w14:paraId="1666F271" w14:textId="77777777">
        <w:tc>
          <w:tcPr>
            <w:tcW w:w="2160" w:type="dxa"/>
          </w:tcPr>
          <w:p w:rsidRPr="003C6E50" w:rsidR="006B3092" w:rsidP="00302030" w:rsidRDefault="006B3092" w14:paraId="258AA59C" w14:textId="77777777">
            <w:pPr>
              <w:rPr>
                <w:rFonts w:ascii="Arial" w:hAnsi="Arial"/>
                <w:b/>
                <w:bCs/>
              </w:rPr>
            </w:pPr>
          </w:p>
          <w:p w:rsidRPr="003C6E50" w:rsidR="006B3092" w:rsidP="00302030" w:rsidRDefault="006B3092" w14:paraId="5300066C" w14:textId="77777777">
            <w:pPr>
              <w:rPr>
                <w:rFonts w:ascii="Arial" w:hAnsi="Arial"/>
                <w:b/>
                <w:bCs/>
              </w:rPr>
            </w:pPr>
            <w:r w:rsidRPr="003C6E50">
              <w:rPr>
                <w:rFonts w:ascii="Arial" w:hAnsi="Arial"/>
                <w:b/>
                <w:bCs/>
              </w:rPr>
              <w:t>Knowledge</w:t>
            </w:r>
          </w:p>
          <w:p w:rsidRPr="003C6E50" w:rsidR="006B3092" w:rsidP="00302030" w:rsidRDefault="006B3092" w14:paraId="43033247" w14:textId="77777777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80" w:type="dxa"/>
          </w:tcPr>
          <w:p w:rsidRPr="003C6E50" w:rsidR="006B3092" w:rsidP="00302030" w:rsidRDefault="006B3092" w14:paraId="6CACADD9" w14:textId="77777777">
            <w:pPr>
              <w:rPr>
                <w:rFonts w:ascii="Arial" w:hAnsi="Arial"/>
              </w:rPr>
            </w:pPr>
          </w:p>
          <w:p w:rsidRPr="003C6E50" w:rsidR="006B3092" w:rsidP="00302030" w:rsidRDefault="006B3092" w14:paraId="379658CA" w14:textId="77777777">
            <w:pPr>
              <w:rPr>
                <w:rFonts w:ascii="Arial" w:hAnsi="Arial"/>
                <w:noProof/>
                <w:lang w:val="en-US"/>
              </w:rPr>
            </w:pPr>
            <w:r w:rsidRPr="003C6E50">
              <w:rPr>
                <w:rFonts w:ascii="Arial" w:hAnsi="Arial"/>
                <w:noProof/>
                <w:lang w:val="en-US"/>
              </w:rPr>
              <w:t xml:space="preserve">Basic understanding of the National Curriculum and the </w:t>
            </w:r>
            <w:r w:rsidRPr="003C6E50">
              <w:rPr>
                <w:rFonts w:ascii="Arial" w:hAnsi="Arial"/>
                <w:noProof/>
                <w:lang w:val="en-US"/>
              </w:rPr>
              <w:lastRenderedPageBreak/>
              <w:t>types of lessons taught at the Key Stage relating to this role</w:t>
            </w:r>
          </w:p>
          <w:p w:rsidRPr="003C6E50" w:rsidR="006B3092" w:rsidP="00302030" w:rsidRDefault="006B3092" w14:paraId="1DD91A12" w14:textId="77777777">
            <w:pPr>
              <w:rPr>
                <w:rFonts w:ascii="Arial" w:hAnsi="Arial"/>
                <w:noProof/>
                <w:lang w:val="en-US"/>
              </w:rPr>
            </w:pPr>
          </w:p>
          <w:p w:rsidRPr="003C6E50" w:rsidR="006B3092" w:rsidP="00302030" w:rsidRDefault="006B3092" w14:paraId="2CC9F277" w14:textId="77777777">
            <w:pPr>
              <w:rPr>
                <w:rFonts w:ascii="Arial" w:hAnsi="Arial"/>
                <w:noProof/>
                <w:lang w:val="en-US"/>
              </w:rPr>
            </w:pPr>
            <w:r w:rsidRPr="003C6E50">
              <w:rPr>
                <w:rFonts w:ascii="Arial" w:hAnsi="Arial"/>
                <w:noProof/>
                <w:lang w:val="en-US"/>
              </w:rPr>
              <w:t xml:space="preserve">Understanding of equal opportunities and an awareness of potential barriers children may have about learning </w:t>
            </w:r>
          </w:p>
          <w:p w:rsidR="006B3092" w:rsidP="00302030" w:rsidRDefault="006B3092" w14:paraId="5A679579" w14:textId="77777777">
            <w:pPr>
              <w:rPr>
                <w:rFonts w:ascii="Arial" w:hAnsi="Arial"/>
                <w:noProof/>
                <w:lang w:val="en-US"/>
              </w:rPr>
            </w:pPr>
          </w:p>
          <w:p w:rsidRPr="003C6E50" w:rsidR="006B3092" w:rsidP="00302030" w:rsidRDefault="006B3092" w14:paraId="52DE1F6B" w14:textId="77777777">
            <w:pPr>
              <w:rPr>
                <w:rFonts w:ascii="Arial" w:hAnsi="Arial"/>
                <w:noProof/>
                <w:lang w:val="en-US"/>
              </w:rPr>
            </w:pPr>
            <w:r w:rsidRPr="00393048">
              <w:rPr>
                <w:rFonts w:ascii="Arial" w:hAnsi="Arial"/>
                <w:noProof/>
              </w:rPr>
              <w:t>Awareness of the requirements of children with special needs</w:t>
            </w:r>
          </w:p>
        </w:tc>
        <w:tc>
          <w:tcPr>
            <w:tcW w:w="2520" w:type="dxa"/>
          </w:tcPr>
          <w:p w:rsidRPr="003C6E50" w:rsidR="006B3092" w:rsidP="00302030" w:rsidRDefault="006B3092" w14:paraId="2E682B42" w14:textId="77777777">
            <w:pPr>
              <w:rPr>
                <w:rFonts w:ascii="Arial" w:hAnsi="Arial" w:cs="Arial"/>
              </w:rPr>
            </w:pPr>
          </w:p>
          <w:p w:rsidRPr="003C6E50" w:rsidR="006B3092" w:rsidP="00302030" w:rsidRDefault="006B3092" w14:paraId="6D503F37" w14:textId="77777777">
            <w:pPr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 xml:space="preserve">Knowledge of a Community </w:t>
            </w:r>
            <w:r w:rsidRPr="003C6E50">
              <w:rPr>
                <w:rFonts w:ascii="Arial" w:hAnsi="Arial"/>
              </w:rPr>
              <w:lastRenderedPageBreak/>
              <w:t xml:space="preserve">language, </w:t>
            </w:r>
            <w:proofErr w:type="gramStart"/>
            <w:r w:rsidRPr="003C6E50">
              <w:rPr>
                <w:rFonts w:ascii="Arial" w:hAnsi="Arial"/>
              </w:rPr>
              <w:t>e.g.</w:t>
            </w:r>
            <w:proofErr w:type="gramEnd"/>
            <w:r w:rsidRPr="003C6E50">
              <w:rPr>
                <w:rFonts w:ascii="Arial" w:hAnsi="Arial"/>
              </w:rPr>
              <w:t xml:space="preserve"> British Sign Language, Urdu or Polish </w:t>
            </w:r>
          </w:p>
        </w:tc>
        <w:tc>
          <w:tcPr>
            <w:tcW w:w="1440" w:type="dxa"/>
          </w:tcPr>
          <w:p w:rsidRPr="003C6E50" w:rsidR="006B3092" w:rsidP="00302030" w:rsidRDefault="006B3092" w14:paraId="3A9622AF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2CBD573C" w14:textId="77777777">
            <w:pPr>
              <w:jc w:val="center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AF / I</w:t>
            </w:r>
          </w:p>
          <w:p w:rsidRPr="003C6E50" w:rsidR="006B3092" w:rsidP="00302030" w:rsidRDefault="006B3092" w14:paraId="76C87375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03024778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097C72BB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064A22E4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65293CB7" w14:textId="77777777">
            <w:pPr>
              <w:jc w:val="center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AF / I</w:t>
            </w:r>
          </w:p>
          <w:p w:rsidRPr="003C6E50" w:rsidR="006B3092" w:rsidP="00302030" w:rsidRDefault="006B3092" w14:paraId="7A0B1664" w14:textId="77777777">
            <w:pPr>
              <w:jc w:val="center"/>
              <w:rPr>
                <w:rFonts w:ascii="Arial" w:hAnsi="Arial"/>
              </w:rPr>
            </w:pPr>
          </w:p>
        </w:tc>
      </w:tr>
      <w:tr w:rsidRPr="003C6E50" w:rsidR="006B3092" w:rsidTr="00302030" w14:paraId="7CDEBE51" w14:textId="77777777">
        <w:tc>
          <w:tcPr>
            <w:tcW w:w="2160" w:type="dxa"/>
          </w:tcPr>
          <w:p w:rsidRPr="003C6E50" w:rsidR="006B3092" w:rsidP="00302030" w:rsidRDefault="006B3092" w14:paraId="066F9320" w14:textId="77777777">
            <w:pPr>
              <w:rPr>
                <w:rFonts w:ascii="Arial" w:hAnsi="Arial"/>
                <w:b/>
                <w:bCs/>
              </w:rPr>
            </w:pPr>
          </w:p>
          <w:p w:rsidRPr="003C6E50" w:rsidR="006B3092" w:rsidP="00302030" w:rsidRDefault="006B3092" w14:paraId="016BDD57" w14:textId="77777777">
            <w:pPr>
              <w:rPr>
                <w:rFonts w:ascii="Arial" w:hAnsi="Arial"/>
                <w:b/>
                <w:bCs/>
              </w:rPr>
            </w:pPr>
            <w:r w:rsidRPr="003C6E50">
              <w:rPr>
                <w:rFonts w:ascii="Arial" w:hAnsi="Arial"/>
                <w:b/>
                <w:bCs/>
              </w:rPr>
              <w:t>Work Circumstances</w:t>
            </w:r>
          </w:p>
          <w:p w:rsidRPr="003C6E50" w:rsidR="006B3092" w:rsidP="00302030" w:rsidRDefault="006B3092" w14:paraId="2216F440" w14:textId="77777777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80" w:type="dxa"/>
          </w:tcPr>
          <w:p w:rsidRPr="003C6E50" w:rsidR="006B3092" w:rsidP="00302030" w:rsidRDefault="006B3092" w14:paraId="65A50414" w14:textId="77777777">
            <w:pPr>
              <w:tabs>
                <w:tab w:val="num" w:pos="38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/>
              </w:rPr>
            </w:pPr>
          </w:p>
          <w:p w:rsidRPr="003C6E50" w:rsidR="006B3092" w:rsidP="00302030" w:rsidRDefault="006B3092" w14:paraId="069A6DE4" w14:textId="77777777">
            <w:pPr>
              <w:tabs>
                <w:tab w:val="left" w:pos="429"/>
              </w:tabs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To work flexibly as the workload demands</w:t>
            </w:r>
          </w:p>
          <w:p w:rsidRPr="003C6E50" w:rsidR="006B3092" w:rsidP="00302030" w:rsidRDefault="006B3092" w14:paraId="6D766DEF" w14:textId="77777777">
            <w:pPr>
              <w:tabs>
                <w:tab w:val="left" w:pos="429"/>
              </w:tabs>
              <w:rPr>
                <w:rFonts w:ascii="Arial" w:hAnsi="Arial"/>
              </w:rPr>
            </w:pPr>
          </w:p>
          <w:p w:rsidRPr="003C6E50" w:rsidR="006B3092" w:rsidP="00302030" w:rsidRDefault="006B3092" w14:paraId="73646D2C" w14:textId="77777777">
            <w:pPr>
              <w:tabs>
                <w:tab w:val="left" w:pos="429"/>
              </w:tabs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 xml:space="preserve">Occasional out of hours working to support school </w:t>
            </w:r>
            <w:proofErr w:type="gramStart"/>
            <w:r w:rsidRPr="003C6E50">
              <w:rPr>
                <w:rFonts w:ascii="Arial" w:hAnsi="Arial"/>
              </w:rPr>
              <w:t>functions</w:t>
            </w:r>
            <w:proofErr w:type="gramEnd"/>
          </w:p>
          <w:p w:rsidRPr="003C6E50" w:rsidR="006B3092" w:rsidP="00302030" w:rsidRDefault="006B3092" w14:paraId="6EBD1ADB" w14:textId="77777777">
            <w:pPr>
              <w:rPr>
                <w:rFonts w:ascii="Arial" w:hAnsi="Arial"/>
              </w:rPr>
            </w:pPr>
          </w:p>
        </w:tc>
        <w:tc>
          <w:tcPr>
            <w:tcW w:w="2520" w:type="dxa"/>
          </w:tcPr>
          <w:p w:rsidRPr="003C6E50" w:rsidR="006B3092" w:rsidP="00302030" w:rsidRDefault="006B3092" w14:paraId="67BC36B9" w14:textId="77777777">
            <w:pPr>
              <w:rPr>
                <w:rFonts w:ascii="Gautami" w:hAnsi="Gautami" w:cs="Gautami"/>
              </w:rPr>
            </w:pPr>
          </w:p>
        </w:tc>
        <w:tc>
          <w:tcPr>
            <w:tcW w:w="1440" w:type="dxa"/>
          </w:tcPr>
          <w:p w:rsidRPr="003C6E50" w:rsidR="006B3092" w:rsidP="00302030" w:rsidRDefault="006B3092" w14:paraId="3A8C3817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30509EE0" w14:textId="77777777">
            <w:pPr>
              <w:jc w:val="center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I</w:t>
            </w:r>
          </w:p>
          <w:p w:rsidRPr="003C6E50" w:rsidR="006B3092" w:rsidP="00302030" w:rsidRDefault="006B3092" w14:paraId="1FEBCD05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342503E5" w14:textId="77777777">
            <w:pPr>
              <w:jc w:val="center"/>
              <w:rPr>
                <w:rFonts w:ascii="Arial" w:hAnsi="Arial"/>
              </w:rPr>
            </w:pPr>
          </w:p>
          <w:p w:rsidRPr="003C6E50" w:rsidR="006B3092" w:rsidP="00302030" w:rsidRDefault="006B3092" w14:paraId="0B13422F" w14:textId="77777777">
            <w:pPr>
              <w:jc w:val="center"/>
              <w:rPr>
                <w:rFonts w:ascii="Arial" w:hAnsi="Arial"/>
              </w:rPr>
            </w:pPr>
            <w:r w:rsidRPr="003C6E50">
              <w:rPr>
                <w:rFonts w:ascii="Arial" w:hAnsi="Arial"/>
              </w:rPr>
              <w:t>I</w:t>
            </w:r>
          </w:p>
        </w:tc>
      </w:tr>
    </w:tbl>
    <w:p w:rsidRPr="003C6E50" w:rsidR="006B3092" w:rsidP="006B3092" w:rsidRDefault="006B3092" w14:paraId="083820F1" w14:textId="77777777">
      <w:pPr>
        <w:jc w:val="both"/>
        <w:rPr>
          <w:rFonts w:ascii="Arial" w:hAnsi="Arial" w:cs="Arial"/>
        </w:rPr>
      </w:pPr>
    </w:p>
    <w:p w:rsidRPr="003C6E50" w:rsidR="006B3092" w:rsidP="006B3092" w:rsidRDefault="006B3092" w14:paraId="6C54663C" w14:textId="77777777">
      <w:pPr>
        <w:jc w:val="both"/>
        <w:rPr>
          <w:rFonts w:ascii="Arial" w:hAnsi="Arial"/>
        </w:rPr>
      </w:pPr>
      <w:r w:rsidRPr="003C6E50">
        <w:rPr>
          <w:rFonts w:ascii="Arial" w:hAnsi="Arial"/>
          <w:i/>
        </w:rPr>
        <w:t>Abbreviations:</w:t>
      </w:r>
      <w:r w:rsidRPr="003C6E50">
        <w:rPr>
          <w:rFonts w:ascii="Arial" w:hAnsi="Arial"/>
        </w:rPr>
        <w:t xml:space="preserve"> AF = Application Form; I = Interview.</w:t>
      </w:r>
    </w:p>
    <w:p w:rsidRPr="003C6E50" w:rsidR="006B3092" w:rsidP="006B3092" w:rsidRDefault="006B3092" w14:paraId="7CE2FDD6" w14:textId="77777777">
      <w:pPr>
        <w:jc w:val="both"/>
        <w:rPr>
          <w:rFonts w:ascii="Arial" w:hAnsi="Arial"/>
          <w:sz w:val="16"/>
          <w:szCs w:val="16"/>
        </w:rPr>
      </w:pPr>
    </w:p>
    <w:p w:rsidRPr="003C6E50" w:rsidR="006B3092" w:rsidP="006B3092" w:rsidRDefault="006B3092" w14:paraId="2B30E644" w14:textId="77777777">
      <w:pPr>
        <w:jc w:val="center"/>
        <w:rPr>
          <w:rFonts w:ascii="Arial" w:hAnsi="Arial"/>
          <w:b/>
          <w:bCs/>
        </w:rPr>
      </w:pPr>
      <w:r w:rsidRPr="003C6E50">
        <w:rPr>
          <w:rFonts w:ascii="Arial" w:hAnsi="Arial"/>
          <w:b/>
          <w:bCs/>
        </w:rPr>
        <w:t>NB. - Any candidate with a disability who meets the</w:t>
      </w:r>
    </w:p>
    <w:p w:rsidRPr="003C6E50" w:rsidR="006B3092" w:rsidP="006B3092" w:rsidRDefault="006B3092" w14:paraId="0DFE8B5C" w14:textId="77777777">
      <w:pPr>
        <w:jc w:val="center"/>
        <w:rPr>
          <w:rFonts w:ascii="Arial" w:hAnsi="Arial"/>
          <w:b/>
          <w:bCs/>
        </w:rPr>
      </w:pPr>
      <w:r w:rsidRPr="003C6E50">
        <w:rPr>
          <w:rFonts w:ascii="Arial" w:hAnsi="Arial"/>
          <w:b/>
          <w:bCs/>
        </w:rPr>
        <w:t xml:space="preserve">essential criteria will be guaranteed an </w:t>
      </w:r>
      <w:proofErr w:type="gramStart"/>
      <w:r w:rsidRPr="003C6E50">
        <w:rPr>
          <w:rFonts w:ascii="Arial" w:hAnsi="Arial"/>
          <w:b/>
          <w:bCs/>
        </w:rPr>
        <w:t>interview</w:t>
      </w:r>
      <w:proofErr w:type="gramEnd"/>
    </w:p>
    <w:p w:rsidR="006B3092" w:rsidP="006B3092" w:rsidRDefault="006B3092" w14:paraId="7934F4ED" w14:textId="77777777"/>
    <w:p w:rsidRPr="001659F5" w:rsidR="006B3092" w:rsidP="00E96AF7" w:rsidRDefault="006B3092" w14:paraId="1D4D8233" w14:textId="77777777">
      <w:pPr>
        <w:rPr>
          <w:rFonts w:asciiTheme="minorHAnsi" w:hAnsiTheme="minorHAnsi" w:cstheme="minorHAnsi"/>
          <w:sz w:val="22"/>
          <w:szCs w:val="22"/>
        </w:rPr>
      </w:pPr>
    </w:p>
    <w:sectPr w:rsidRPr="001659F5" w:rsidR="006B3092" w:rsidSect="004610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 w:orient="portrait"/>
      <w:pgMar w:top="1440" w:right="1440" w:bottom="1440" w:left="1440" w:header="708" w:footer="1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80040" w:rsidP="00934C79" w:rsidRDefault="00280040" w14:paraId="553E5E54" w14:textId="77777777">
      <w:r>
        <w:separator/>
      </w:r>
    </w:p>
  </w:endnote>
  <w:endnote w:type="continuationSeparator" w:id="0">
    <w:p w:rsidR="00280040" w:rsidP="00934C79" w:rsidRDefault="00280040" w14:paraId="54D7786B" w14:textId="77777777">
      <w:r>
        <w:continuationSeparator/>
      </w:r>
    </w:p>
  </w:endnote>
  <w:endnote w:type="continuationNotice" w:id="1">
    <w:p w:rsidR="00280040" w:rsidRDefault="00280040" w14:paraId="7B137A7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B7515" w:rsidR="008B7515" w:rsidP="008B7515" w:rsidRDefault="008B7515" w14:paraId="62793A7D" w14:textId="77777777">
    <w:pPr>
      <w:pStyle w:val="Footer"/>
      <w:jc w:val="center"/>
      <w:rPr>
        <w:b/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66C88" w:rsidR="009C4E6E" w:rsidP="009C4E6E" w:rsidRDefault="00000000" w14:paraId="62793A7F" w14:textId="2287B39B">
    <w:pPr>
      <w:jc w:val="center"/>
      <w:rPr>
        <w:rFonts w:asciiTheme="majorHAnsi" w:hAnsiTheme="majorHAnsi"/>
        <w:sz w:val="18"/>
      </w:rPr>
    </w:pPr>
    <w:r>
      <w:rPr>
        <w:rFonts w:asciiTheme="minorHAnsi" w:hAnsiTheme="minorHAnsi"/>
        <w:noProof/>
        <w:sz w:val="22"/>
      </w:rPr>
      <w:pict w14:anchorId="62793A89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903047" style="position:absolute;left:0;text-align:left;margin-left:147.6pt;margin-top:322.3pt;width:524.95pt;height:528.9pt;z-index:-251658238;mso-position-horizontal-relative:margin;mso-position-vertical-relative:margin" o:spid="_x0000_s1027" o:allowincell="f" type="#_x0000_t75">
          <v:imagedata gain="19661f" blacklevel="22938f" o:title="Harmony Trust Logo_Links_FULL COLOUR_HIGH RES" r:id="rId1"/>
          <w10:wrap anchorx="margin" anchory="margin"/>
        </v:shape>
      </w:pict>
    </w:r>
    <w:r w:rsidRPr="00D66C88" w:rsidR="009C4E6E">
      <w:rPr>
        <w:rFonts w:asciiTheme="majorHAnsi" w:hAnsiTheme="majorHAnsi"/>
        <w:sz w:val="20"/>
      </w:rPr>
      <w:t>C</w:t>
    </w:r>
    <w:r w:rsidRPr="00D66C88" w:rsidR="009C4E6E">
      <w:rPr>
        <w:rFonts w:asciiTheme="majorHAnsi" w:hAnsiTheme="majorHAnsi"/>
        <w:sz w:val="18"/>
      </w:rPr>
      <w:t>hief Executive: Mr Antony Hughes</w:t>
    </w:r>
  </w:p>
  <w:p w:rsidRPr="00D66C88" w:rsidR="009C4E6E" w:rsidP="009C4E6E" w:rsidRDefault="00782C84" w14:paraId="62793A80" w14:textId="77777777">
    <w:pPr>
      <w:jc w:val="center"/>
      <w:rPr>
        <w:rFonts w:asciiTheme="majorHAnsi" w:hAnsiTheme="majorHAnsi"/>
        <w:sz w:val="18"/>
      </w:rPr>
    </w:pPr>
    <w:r w:rsidRPr="00D66C88">
      <w:rPr>
        <w:rFonts w:asciiTheme="majorHAnsi" w:hAnsiTheme="majorHAnsi"/>
        <w:sz w:val="18"/>
      </w:rPr>
      <w:t>T</w:t>
    </w:r>
    <w:r w:rsidRPr="00D66C88" w:rsidR="008B7515">
      <w:rPr>
        <w:rFonts w:asciiTheme="majorHAnsi" w:hAnsiTheme="majorHAnsi"/>
        <w:sz w:val="18"/>
      </w:rPr>
      <w:t>he Harmony Trust, Northmoor Academy, Alderson St, Oldham, OL9 6AQ</w:t>
    </w:r>
  </w:p>
  <w:p w:rsidR="005A71C8" w:rsidP="00253D07" w:rsidRDefault="008B7515" w14:paraId="62793A82" w14:textId="51F78B1A">
    <w:pPr>
      <w:jc w:val="center"/>
      <w:rPr>
        <w:rFonts w:asciiTheme="majorHAnsi" w:hAnsiTheme="majorHAnsi"/>
        <w:sz w:val="18"/>
      </w:rPr>
    </w:pPr>
    <w:r w:rsidRPr="00D66C88">
      <w:rPr>
        <w:rFonts w:asciiTheme="majorHAnsi" w:hAnsiTheme="majorHAnsi"/>
        <w:sz w:val="18"/>
      </w:rPr>
      <w:t>0161 260 0482</w:t>
    </w:r>
    <w:r w:rsidR="0046104D">
      <w:rPr>
        <w:rFonts w:asciiTheme="majorHAnsi" w:hAnsiTheme="majorHAnsi"/>
        <w:sz w:val="18"/>
      </w:rPr>
      <w:t xml:space="preserve"> | </w:t>
    </w:r>
    <w:proofErr w:type="gramStart"/>
    <w:r w:rsidRPr="00A12EEA" w:rsidR="009C4E6E">
      <w:rPr>
        <w:rFonts w:asciiTheme="majorHAnsi" w:hAnsiTheme="majorHAnsi"/>
        <w:sz w:val="18"/>
      </w:rPr>
      <w:t>info@theharmonytrust.org</w:t>
    </w:r>
    <w:r w:rsidR="0046104D">
      <w:rPr>
        <w:rFonts w:asciiTheme="majorHAnsi" w:hAnsiTheme="majorHAnsi"/>
        <w:sz w:val="18"/>
      </w:rPr>
      <w:t xml:space="preserve">  |</w:t>
    </w:r>
    <w:proofErr w:type="gramEnd"/>
    <w:r w:rsidR="0046104D">
      <w:rPr>
        <w:rFonts w:asciiTheme="majorHAnsi" w:hAnsiTheme="majorHAnsi"/>
        <w:sz w:val="18"/>
      </w:rPr>
      <w:t xml:space="preserve"> </w:t>
    </w:r>
    <w:hyperlink w:history="1" r:id="rId2">
      <w:r w:rsidRPr="000A3CFA" w:rsidR="0046104D">
        <w:rPr>
          <w:rStyle w:val="Hyperlink"/>
          <w:rFonts w:asciiTheme="majorHAnsi" w:hAnsiTheme="majorHAnsi"/>
          <w:sz w:val="18"/>
        </w:rPr>
        <w:t>www.theharmonytrust.org</w:t>
      </w:r>
    </w:hyperlink>
  </w:p>
  <w:p w:rsidR="0046104D" w:rsidP="00253D07" w:rsidRDefault="0046104D" w14:paraId="05EFAE35" w14:textId="74C88F2A">
    <w:pPr>
      <w:jc w:val="center"/>
      <w:rPr>
        <w:rFonts w:asciiTheme="majorHAnsi" w:hAnsiTheme="majorHAnsi"/>
        <w:sz w:val="18"/>
      </w:rPr>
    </w:pPr>
  </w:p>
  <w:p w:rsidR="0046104D" w:rsidP="0046104D" w:rsidRDefault="0046104D" w14:paraId="41D54C0C" w14:textId="77777777">
    <w:pPr>
      <w:jc w:val="center"/>
      <w:rPr>
        <w:rFonts w:ascii="Calibri" w:hAnsi="Calibri" w:cs="Calibri"/>
        <w:i/>
        <w:iCs/>
        <w:color w:val="000000"/>
        <w:sz w:val="18"/>
        <w:szCs w:val="18"/>
      </w:rPr>
    </w:pPr>
    <w:r w:rsidRPr="005C4FB0">
      <w:rPr>
        <w:rFonts w:ascii="Calibri" w:hAnsi="Calibri" w:cs="Calibri"/>
        <w:i/>
        <w:iCs/>
        <w:color w:val="000000"/>
        <w:sz w:val="18"/>
        <w:szCs w:val="18"/>
      </w:rPr>
      <w:t xml:space="preserve">The Harmony Trust, an exempt charity and company limited by guarantee </w:t>
    </w:r>
    <w:proofErr w:type="gramStart"/>
    <w:r w:rsidRPr="005C4FB0">
      <w:rPr>
        <w:rFonts w:ascii="Calibri" w:hAnsi="Calibri" w:cs="Calibri"/>
        <w:i/>
        <w:iCs/>
        <w:color w:val="000000"/>
        <w:sz w:val="18"/>
        <w:szCs w:val="18"/>
      </w:rPr>
      <w:t>registered</w:t>
    </w:r>
    <w:proofErr w:type="gramEnd"/>
    <w:r w:rsidRPr="005C4FB0">
      <w:rPr>
        <w:rFonts w:ascii="Calibri" w:hAnsi="Calibri" w:cs="Calibri"/>
        <w:i/>
        <w:iCs/>
        <w:color w:val="000000"/>
        <w:sz w:val="18"/>
        <w:szCs w:val="18"/>
      </w:rPr>
      <w:t xml:space="preserve"> </w:t>
    </w:r>
  </w:p>
  <w:p w:rsidRPr="00D66C88" w:rsidR="0046104D" w:rsidP="0046104D" w:rsidRDefault="0046104D" w14:paraId="4D293B50" w14:textId="2ED335FD">
    <w:pPr>
      <w:jc w:val="center"/>
      <w:rPr>
        <w:rFonts w:asciiTheme="majorHAnsi" w:hAnsiTheme="majorHAnsi"/>
        <w:sz w:val="18"/>
      </w:rPr>
    </w:pPr>
    <w:r w:rsidRPr="005C4FB0">
      <w:rPr>
        <w:rFonts w:ascii="Calibri" w:hAnsi="Calibri" w:cs="Calibri"/>
        <w:i/>
        <w:iCs/>
        <w:color w:val="000000"/>
        <w:sz w:val="18"/>
        <w:szCs w:val="18"/>
      </w:rPr>
      <w:t>in England and Wales with company number 08840373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80040" w:rsidP="00934C79" w:rsidRDefault="00280040" w14:paraId="454B5F85" w14:textId="77777777">
      <w:r>
        <w:separator/>
      </w:r>
    </w:p>
  </w:footnote>
  <w:footnote w:type="continuationSeparator" w:id="0">
    <w:p w:rsidR="00280040" w:rsidP="00934C79" w:rsidRDefault="00280040" w14:paraId="426958AD" w14:textId="77777777">
      <w:r>
        <w:continuationSeparator/>
      </w:r>
    </w:p>
  </w:footnote>
  <w:footnote w:type="continuationNotice" w:id="1">
    <w:p w:rsidR="00280040" w:rsidRDefault="00280040" w14:paraId="4B0D461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34C79" w:rsidRDefault="00000000" w14:paraId="62793A7B" w14:textId="77777777">
    <w:pPr>
      <w:pStyle w:val="Header"/>
    </w:pPr>
    <w:r>
      <w:rPr>
        <w:noProof/>
        <w:lang w:eastAsia="en-GB"/>
      </w:rPr>
      <w:pict w14:anchorId="62793A8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903046" style="position:absolute;margin-left:0;margin-top:0;width:450.8pt;height:454.2pt;z-index:-251658239;mso-position-horizontal:center;mso-position-horizontal-relative:margin;mso-position-vertical:center;mso-position-vertical-relative:margin" o:spid="_x0000_s1026" o:allowincell="f" type="#_x0000_t75">
          <v:imagedata gain="19661f" blacklevel="22938f" o:title="Harmony Trust Logo_Links_FULL COLOUR_HIGH RES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8B7515" w:rsidR="008B7515" w:rsidP="008B7515" w:rsidRDefault="00D60B54" w14:paraId="62793A7C" w14:textId="22D58A03">
    <w:pPr>
      <w:pStyle w:val="Header"/>
      <w:jc w:val="center"/>
      <w:rPr>
        <w:b/>
        <w:sz w:val="28"/>
      </w:rPr>
    </w:pPr>
    <w:r>
      <w:rPr>
        <w:noProof/>
        <w:lang w:eastAsia="en-GB"/>
      </w:rPr>
      <w:drawing>
        <wp:anchor distT="0" distB="0" distL="114300" distR="114300" simplePos="0" relativeHeight="251658243" behindDoc="1" locked="0" layoutInCell="1" allowOverlap="1" wp14:anchorId="62793A85" wp14:editId="1167D97E">
          <wp:simplePos x="0" y="0"/>
          <wp:positionH relativeFrom="column">
            <wp:posOffset>-586740</wp:posOffset>
          </wp:positionH>
          <wp:positionV relativeFrom="page">
            <wp:posOffset>264160</wp:posOffset>
          </wp:positionV>
          <wp:extent cx="2784144" cy="699734"/>
          <wp:effectExtent l="0" t="0" r="0" b="571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armony Trust Logo_Landscape_FULL COLOUR_HIGH 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4144" cy="699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34C79" w:rsidRDefault="00000000" w14:paraId="62793A83" w14:textId="77777777">
    <w:pPr>
      <w:pStyle w:val="Header"/>
    </w:pPr>
    <w:r>
      <w:rPr>
        <w:noProof/>
        <w:lang w:eastAsia="en-GB"/>
      </w:rPr>
      <w:pict w14:anchorId="62793A8C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903045" style="position:absolute;margin-left:0;margin-top:0;width:450.8pt;height:454.2pt;z-index:-251658240;mso-position-horizontal:center;mso-position-horizontal-relative:margin;mso-position-vertical:center;mso-position-vertical-relative:margin" o:spid="_x0000_s1025" o:allowincell="f" type="#_x0000_t75">
          <v:imagedata gain="19661f" blacklevel="22938f" o:title="Harmony Trust Logo_Links_FULL COLOUR_HIGH RES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F6A60"/>
    <w:multiLevelType w:val="hybridMultilevel"/>
    <w:tmpl w:val="4660684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FA4209"/>
    <w:multiLevelType w:val="hybridMultilevel"/>
    <w:tmpl w:val="44FCCA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48087726">
    <w:abstractNumId w:val="0"/>
  </w:num>
  <w:num w:numId="2" w16cid:durableId="148640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C79"/>
    <w:rsid w:val="00026322"/>
    <w:rsid w:val="0008412C"/>
    <w:rsid w:val="000F23AD"/>
    <w:rsid w:val="001659F5"/>
    <w:rsid w:val="001C1B8C"/>
    <w:rsid w:val="00253D07"/>
    <w:rsid w:val="00254909"/>
    <w:rsid w:val="0027088A"/>
    <w:rsid w:val="00280040"/>
    <w:rsid w:val="0029512F"/>
    <w:rsid w:val="002A2010"/>
    <w:rsid w:val="00342F5B"/>
    <w:rsid w:val="003F7D73"/>
    <w:rsid w:val="00420597"/>
    <w:rsid w:val="00441173"/>
    <w:rsid w:val="0046104D"/>
    <w:rsid w:val="004A4EA0"/>
    <w:rsid w:val="004C5BF2"/>
    <w:rsid w:val="004F2F99"/>
    <w:rsid w:val="005911D5"/>
    <w:rsid w:val="005A0ABA"/>
    <w:rsid w:val="005A71C8"/>
    <w:rsid w:val="005D699C"/>
    <w:rsid w:val="00657163"/>
    <w:rsid w:val="006767C6"/>
    <w:rsid w:val="006B3092"/>
    <w:rsid w:val="006E3773"/>
    <w:rsid w:val="006E6936"/>
    <w:rsid w:val="007017C2"/>
    <w:rsid w:val="0077610B"/>
    <w:rsid w:val="007801D8"/>
    <w:rsid w:val="00782C84"/>
    <w:rsid w:val="007F0299"/>
    <w:rsid w:val="007F2657"/>
    <w:rsid w:val="00816A77"/>
    <w:rsid w:val="00816B4E"/>
    <w:rsid w:val="008404CB"/>
    <w:rsid w:val="0087469D"/>
    <w:rsid w:val="008B7515"/>
    <w:rsid w:val="008C7F11"/>
    <w:rsid w:val="00934C79"/>
    <w:rsid w:val="009776E5"/>
    <w:rsid w:val="009C4E6E"/>
    <w:rsid w:val="00A12EEA"/>
    <w:rsid w:val="00AA2FF9"/>
    <w:rsid w:val="00AB4595"/>
    <w:rsid w:val="00B15C9C"/>
    <w:rsid w:val="00C769D0"/>
    <w:rsid w:val="00C77346"/>
    <w:rsid w:val="00D07604"/>
    <w:rsid w:val="00D45F81"/>
    <w:rsid w:val="00D60B54"/>
    <w:rsid w:val="00D6125C"/>
    <w:rsid w:val="00D66C88"/>
    <w:rsid w:val="00DA5A4C"/>
    <w:rsid w:val="00E05027"/>
    <w:rsid w:val="00E2360D"/>
    <w:rsid w:val="00E2555A"/>
    <w:rsid w:val="00E27606"/>
    <w:rsid w:val="00E96AF7"/>
    <w:rsid w:val="00ED720D"/>
    <w:rsid w:val="00FA176D"/>
    <w:rsid w:val="00FA5275"/>
    <w:rsid w:val="00FD5361"/>
    <w:rsid w:val="00FE5B7B"/>
    <w:rsid w:val="038F251B"/>
    <w:rsid w:val="03A0248A"/>
    <w:rsid w:val="052EE45D"/>
    <w:rsid w:val="05CCDAFA"/>
    <w:rsid w:val="07520BEA"/>
    <w:rsid w:val="0BFB419B"/>
    <w:rsid w:val="0E1CBDEB"/>
    <w:rsid w:val="0F089799"/>
    <w:rsid w:val="12C1C625"/>
    <w:rsid w:val="13B7225D"/>
    <w:rsid w:val="15CDED9D"/>
    <w:rsid w:val="1C24DB16"/>
    <w:rsid w:val="1D1E62B6"/>
    <w:rsid w:val="1F93EDD8"/>
    <w:rsid w:val="22C709AD"/>
    <w:rsid w:val="232C4BA8"/>
    <w:rsid w:val="23C52B63"/>
    <w:rsid w:val="2538AF47"/>
    <w:rsid w:val="27818858"/>
    <w:rsid w:val="28826BEC"/>
    <w:rsid w:val="29C66434"/>
    <w:rsid w:val="2C54F97B"/>
    <w:rsid w:val="2D5F1B7E"/>
    <w:rsid w:val="2DBB37E0"/>
    <w:rsid w:val="2F631855"/>
    <w:rsid w:val="33C17C10"/>
    <w:rsid w:val="35C2F822"/>
    <w:rsid w:val="37B5D574"/>
    <w:rsid w:val="395B2510"/>
    <w:rsid w:val="39DBCEDE"/>
    <w:rsid w:val="3A9D0898"/>
    <w:rsid w:val="3B4FA3D3"/>
    <w:rsid w:val="43B4F95F"/>
    <w:rsid w:val="44A86E0D"/>
    <w:rsid w:val="460F39F0"/>
    <w:rsid w:val="46473968"/>
    <w:rsid w:val="4F8E7E9D"/>
    <w:rsid w:val="54E96BEE"/>
    <w:rsid w:val="5506C2B8"/>
    <w:rsid w:val="583E6BD0"/>
    <w:rsid w:val="597CE013"/>
    <w:rsid w:val="5A6DD80B"/>
    <w:rsid w:val="5EA50234"/>
    <w:rsid w:val="5EFC94F9"/>
    <w:rsid w:val="60D2BD8E"/>
    <w:rsid w:val="65B7F19C"/>
    <w:rsid w:val="67CC0E4B"/>
    <w:rsid w:val="68D2CF8D"/>
    <w:rsid w:val="68E00F91"/>
    <w:rsid w:val="6968724A"/>
    <w:rsid w:val="69FB020E"/>
    <w:rsid w:val="71FD0315"/>
    <w:rsid w:val="72CFA1DD"/>
    <w:rsid w:val="74DCC5BA"/>
    <w:rsid w:val="75654486"/>
    <w:rsid w:val="760DF2DE"/>
    <w:rsid w:val="795396D6"/>
    <w:rsid w:val="7B300600"/>
    <w:rsid w:val="7D4FAF69"/>
    <w:rsid w:val="7FC31933"/>
    <w:rsid w:val="7FE1E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93A76"/>
  <w15:chartTrackingRefBased/>
  <w15:docId w15:val="{96FDF719-DB90-4027-8E94-56B1F5E6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6AF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C84"/>
    <w:pPr>
      <w:keepNext/>
      <w:keepLines/>
      <w:spacing w:before="24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C79"/>
    <w:pPr>
      <w:tabs>
        <w:tab w:val="center" w:pos="4513"/>
        <w:tab w:val="right" w:pos="9026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934C79"/>
  </w:style>
  <w:style w:type="paragraph" w:styleId="Footer">
    <w:name w:val="footer"/>
    <w:basedOn w:val="Normal"/>
    <w:link w:val="FooterChar"/>
    <w:uiPriority w:val="99"/>
    <w:unhideWhenUsed/>
    <w:rsid w:val="00934C79"/>
    <w:pPr>
      <w:tabs>
        <w:tab w:val="center" w:pos="4513"/>
        <w:tab w:val="right" w:pos="9026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934C79"/>
  </w:style>
  <w:style w:type="paragraph" w:styleId="ListParagraph">
    <w:name w:val="List Paragraph"/>
    <w:basedOn w:val="Normal"/>
    <w:uiPriority w:val="34"/>
    <w:qFormat/>
    <w:rsid w:val="00934C79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Heading1Char" w:customStyle="1">
    <w:name w:val="Heading 1 Char"/>
    <w:basedOn w:val="DefaultParagraphFont"/>
    <w:link w:val="Heading1"/>
    <w:uiPriority w:val="9"/>
    <w:rsid w:val="00782C84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E6E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C4E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C4E6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205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AA2FF9"/>
    <w:pPr>
      <w:spacing w:before="100" w:beforeAutospacing="1" w:after="100" w:afterAutospacing="1"/>
    </w:pPr>
  </w:style>
  <w:style w:type="paragraph" w:styleId="paragraph" w:customStyle="1">
    <w:name w:val="paragraph"/>
    <w:basedOn w:val="Normal"/>
    <w:rsid w:val="00B15C9C"/>
    <w:pPr>
      <w:spacing w:before="100" w:beforeAutospacing="1" w:after="100" w:afterAutospacing="1"/>
    </w:pPr>
  </w:style>
  <w:style w:type="character" w:styleId="eop" w:customStyle="1">
    <w:name w:val="eop"/>
    <w:basedOn w:val="DefaultParagraphFont"/>
    <w:rsid w:val="00B15C9C"/>
  </w:style>
  <w:style w:type="character" w:styleId="normaltextrun" w:customStyle="1">
    <w:name w:val="normaltextrun"/>
    <w:basedOn w:val="DefaultParagraphFont"/>
    <w:rsid w:val="00B15C9C"/>
  </w:style>
  <w:style w:type="character" w:styleId="xcontentpasted0" w:customStyle="1">
    <w:name w:val="x_contentpasted0"/>
    <w:basedOn w:val="DefaultParagraphFont"/>
    <w:rsid w:val="006B3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6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9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75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23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1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50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38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4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4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38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8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6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heharmonytrust.org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ded545-3077-4f92-af44-29be29b9d1d8" xsi:nil="true"/>
    <lcf76f155ced4ddcb4097134ff3c332f xmlns="15c21845-70e1-49f6-a97f-c9e6139c65ce">
      <Terms xmlns="http://schemas.microsoft.com/office/infopath/2007/PartnerControls"/>
    </lcf76f155ced4ddcb4097134ff3c332f>
    <SharedWithUsers xmlns="39ded545-3077-4f92-af44-29be29b9d1d8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7C50CEC7A034481227B8A41558355" ma:contentTypeVersion="17" ma:contentTypeDescription="Create a new document." ma:contentTypeScope="" ma:versionID="b845aa803cfaeb8103589ced2b3749ef">
  <xsd:schema xmlns:xsd="http://www.w3.org/2001/XMLSchema" xmlns:xs="http://www.w3.org/2001/XMLSchema" xmlns:p="http://schemas.microsoft.com/office/2006/metadata/properties" xmlns:ns2="39ded545-3077-4f92-af44-29be29b9d1d8" xmlns:ns3="15c21845-70e1-49f6-a97f-c9e6139c65ce" targetNamespace="http://schemas.microsoft.com/office/2006/metadata/properties" ma:root="true" ma:fieldsID="2662d1931cbb33c7c0d0228662c22b0a" ns2:_="" ns3:_="">
    <xsd:import namespace="39ded545-3077-4f92-af44-29be29b9d1d8"/>
    <xsd:import namespace="15c21845-70e1-49f6-a97f-c9e6139c65c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ed545-3077-4f92-af44-29be29b9d1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cfbee3-bc27-4725-b16d-4a480d709272}" ma:internalName="TaxCatchAll" ma:showField="CatchAllData" ma:web="39ded545-3077-4f92-af44-29be29b9d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21845-70e1-49f6-a97f-c9e6139c6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b28e544-5f6c-4cb5-861b-18150fae6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F46D7D-61F1-45D0-8D2A-9144B8DB6CAB}">
  <ds:schemaRefs>
    <ds:schemaRef ds:uri="http://schemas.microsoft.com/office/2006/metadata/properties"/>
    <ds:schemaRef ds:uri="http://schemas.microsoft.com/office/infopath/2007/PartnerControls"/>
    <ds:schemaRef ds:uri="39ded545-3077-4f92-af44-29be29b9d1d8"/>
    <ds:schemaRef ds:uri="15c21845-70e1-49f6-a97f-c9e6139c65ce"/>
  </ds:schemaRefs>
</ds:datastoreItem>
</file>

<file path=customXml/itemProps2.xml><?xml version="1.0" encoding="utf-8"?>
<ds:datastoreItem xmlns:ds="http://schemas.openxmlformats.org/officeDocument/2006/customXml" ds:itemID="{7F407DD5-55D1-4E53-99C4-6B70877940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D4785-0438-425A-A2B4-62140B9B5CE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Elena Fajkis</dc:creator>
  <keywords/>
  <dc:description/>
  <lastModifiedBy>Emma Luff</lastModifiedBy>
  <revision>17</revision>
  <lastPrinted>2017-11-29T12:38:00.0000000Z</lastPrinted>
  <dcterms:created xsi:type="dcterms:W3CDTF">2024-03-22T11:38:00.0000000Z</dcterms:created>
  <dcterms:modified xsi:type="dcterms:W3CDTF">2026-06-12T10:08:57.9594360Z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0x0101000CA7C50CEC7A034481227B8A41558355</vt:lpwstr>
  </property>
  <property fmtid="{D5CDD505-2E9C-101B-9397-08002B2CF9AE}" pid="3" name="MediaServiceImageTags">
    <vt:lpwstr/>
  </property>
  <property fmtid="{D5CDD505-2E9C-101B-9397-08002B2CF9AE}" pid="4" name="Order">
    <vt:r8>14162600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