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8AA4" w14:textId="6B97DC07" w:rsidR="00025D90" w:rsidRPr="004C5717" w:rsidRDefault="00C401F4" w:rsidP="003B5802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4384" behindDoc="0" locked="0" layoutInCell="1" allowOverlap="1" wp14:anchorId="027B155E" wp14:editId="0B7A2083">
            <wp:simplePos x="0" y="0"/>
            <wp:positionH relativeFrom="column">
              <wp:posOffset>5555615</wp:posOffset>
            </wp:positionH>
            <wp:positionV relativeFrom="paragraph">
              <wp:posOffset>-64135</wp:posOffset>
            </wp:positionV>
            <wp:extent cx="764540" cy="7645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39D">
        <w:rPr>
          <w:noProof/>
        </w:rPr>
        <w:drawing>
          <wp:anchor distT="0" distB="0" distL="114300" distR="114300" simplePos="0" relativeHeight="251662336" behindDoc="1" locked="0" layoutInCell="1" allowOverlap="1" wp14:anchorId="10FDBE4B" wp14:editId="3BE0E8D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597150" cy="765810"/>
            <wp:effectExtent l="0" t="0" r="0" b="0"/>
            <wp:wrapTight wrapText="bothSides">
              <wp:wrapPolygon edited="0">
                <wp:start x="0" y="0"/>
                <wp:lineTo x="0" y="20955"/>
                <wp:lineTo x="21389" y="20955"/>
                <wp:lineTo x="2138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e Heath Family Trust Letterhead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1" r="41020" b="82494"/>
                    <a:stretch/>
                  </pic:blipFill>
                  <pic:spPr bwMode="auto">
                    <a:xfrm>
                      <a:off x="0" y="0"/>
                      <a:ext cx="2597150" cy="765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8733E" w14:textId="7729B4D5" w:rsidR="00542680" w:rsidRPr="004C5717" w:rsidRDefault="002B639D" w:rsidP="002B639D">
      <w:pPr>
        <w:pStyle w:val="Default"/>
        <w:tabs>
          <w:tab w:val="left" w:pos="8640"/>
        </w:tabs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ab/>
      </w:r>
    </w:p>
    <w:p w14:paraId="6F83CF27" w14:textId="10E7E205" w:rsidR="00632B59" w:rsidRDefault="00632B59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0C84EAFD" w14:textId="56614021" w:rsidR="00632B59" w:rsidRDefault="00632B59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44A8A025" w14:textId="1BC3BD5E" w:rsidR="009273B4" w:rsidRPr="004C5717" w:rsidRDefault="00542680" w:rsidP="00542680">
      <w:pPr>
        <w:pStyle w:val="Default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About </w:t>
      </w:r>
      <w:r w:rsidR="00025D90"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The </w:t>
      </w:r>
      <w:r w:rsidR="000D5784"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>Heath Family (</w:t>
      </w:r>
      <w:r w:rsidR="00025D90" w:rsidRPr="004C5717">
        <w:rPr>
          <w:rFonts w:asciiTheme="minorHAnsi" w:hAnsiTheme="minorHAnsi" w:cstheme="minorHAnsi"/>
          <w:b/>
          <w:bCs/>
          <w:color w:val="auto"/>
          <w:sz w:val="36"/>
          <w:szCs w:val="36"/>
        </w:rPr>
        <w:t>North West)</w:t>
      </w:r>
    </w:p>
    <w:p w14:paraId="14149432" w14:textId="7FD7FC10" w:rsidR="00542680" w:rsidRPr="004C5717" w:rsidRDefault="00542680" w:rsidP="00542680">
      <w:pPr>
        <w:spacing w:after="0" w:line="240" w:lineRule="auto"/>
        <w:rPr>
          <w:rFonts w:cstheme="minorHAnsi"/>
        </w:rPr>
      </w:pPr>
    </w:p>
    <w:p w14:paraId="7485F317" w14:textId="2E8C5362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>The Heath Family is centred on raising standards of achievement and aspirations for all students to the highest standard by developing and nurturing both primary and secondary academies.</w:t>
      </w:r>
    </w:p>
    <w:p w14:paraId="51CBAAA5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0D5E6E5C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>We are part of a local strategy focussing on increasing choice and diversity in education encompassing innovative approaches to curriculum, teaching and learning, leadership and management.</w:t>
      </w:r>
    </w:p>
    <w:p w14:paraId="7ABC80E8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2CAA3B0B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 xml:space="preserve">We place an emphasis on talent management, developing leaders and enhanced professional development for all staff. </w:t>
      </w:r>
    </w:p>
    <w:p w14:paraId="19A7EB17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59F29FE1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  <w:r w:rsidRPr="004C5717">
        <w:rPr>
          <w:rFonts w:cstheme="minorHAnsi"/>
        </w:rPr>
        <w:t>We also extend our impact in terms of raising standards of education for more young people and help break the cycle of underachievement and low aspirations which is a feature of significant parts of the Merseyside and Cheshire area.</w:t>
      </w:r>
    </w:p>
    <w:p w14:paraId="4BEC625D" w14:textId="77777777" w:rsidR="00025D90" w:rsidRPr="004C5717" w:rsidRDefault="00025D90" w:rsidP="00542680">
      <w:pPr>
        <w:spacing w:after="0" w:line="240" w:lineRule="auto"/>
        <w:rPr>
          <w:rFonts w:cstheme="minorHAnsi"/>
        </w:rPr>
      </w:pPr>
    </w:p>
    <w:p w14:paraId="46866BA4" w14:textId="77777777" w:rsidR="00025D90" w:rsidRPr="004C5717" w:rsidRDefault="00025D90" w:rsidP="00542680">
      <w:pPr>
        <w:pStyle w:val="Heading2"/>
        <w:spacing w:before="0"/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</w:pPr>
      <w:bookmarkStart w:id="0" w:name="_Toc420577464"/>
      <w:bookmarkStart w:id="1" w:name="_Toc421516938"/>
      <w:bookmarkStart w:id="2" w:name="_Toc421550607"/>
      <w:r w:rsidRPr="004C5717"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  <w:t>Our Aims</w:t>
      </w:r>
      <w:bookmarkEnd w:id="0"/>
      <w:bookmarkEnd w:id="1"/>
      <w:bookmarkEnd w:id="2"/>
    </w:p>
    <w:p w14:paraId="2DDC54F6" w14:textId="77777777" w:rsidR="00542680" w:rsidRPr="004C5717" w:rsidRDefault="00542680" w:rsidP="00542680">
      <w:pPr>
        <w:spacing w:after="0"/>
        <w:rPr>
          <w:rFonts w:cstheme="minorHAnsi"/>
          <w:lang w:eastAsia="en-GB"/>
        </w:rPr>
      </w:pPr>
    </w:p>
    <w:p w14:paraId="78B427CC" w14:textId="77777777" w:rsidR="00025D90" w:rsidRPr="004C5717" w:rsidRDefault="00025D90" w:rsidP="00542680">
      <w:pPr>
        <w:pStyle w:val="Heading3"/>
        <w:spacing w:before="0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</w:pPr>
      <w:bookmarkStart w:id="3" w:name="_Toc420577465"/>
      <w:bookmarkStart w:id="4" w:name="_Toc421516939"/>
      <w:bookmarkStart w:id="5" w:name="_Toc421550608"/>
      <w:r w:rsidRPr="004C5717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  <w:t>Our Students will:</w:t>
      </w:r>
      <w:bookmarkEnd w:id="3"/>
      <w:bookmarkEnd w:id="4"/>
      <w:bookmarkEnd w:id="5"/>
    </w:p>
    <w:p w14:paraId="3267B36C" w14:textId="77777777" w:rsidR="00025D90" w:rsidRPr="004C5717" w:rsidRDefault="0054268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H</w:t>
      </w:r>
      <w:r w:rsidR="00025D90" w:rsidRPr="004C5717">
        <w:rPr>
          <w:rFonts w:eastAsia="Times New Roman" w:cstheme="minorHAnsi"/>
          <w:lang w:eastAsia="en-GB"/>
        </w:rPr>
        <w:t>ave high expectations and make maximum progress.</w:t>
      </w:r>
    </w:p>
    <w:p w14:paraId="4F5B08E1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Understand and celebrate the diversity of their community.</w:t>
      </w:r>
    </w:p>
    <w:p w14:paraId="727086FD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Develop resilience and a love of learning.</w:t>
      </w:r>
    </w:p>
    <w:p w14:paraId="61F77D4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Take an important role in being a positive impact on their community.</w:t>
      </w:r>
    </w:p>
    <w:p w14:paraId="6E8E5094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Feel safe and secure.</w:t>
      </w:r>
    </w:p>
    <w:p w14:paraId="64B62FA8" w14:textId="77777777" w:rsidR="00025D90" w:rsidRPr="004C5717" w:rsidRDefault="00025D90" w:rsidP="00542680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</w:p>
    <w:p w14:paraId="3C4F1D78" w14:textId="77777777" w:rsidR="00025D90" w:rsidRPr="004C5717" w:rsidRDefault="00025D90" w:rsidP="00542680">
      <w:pPr>
        <w:pStyle w:val="Heading3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</w:pPr>
      <w:bookmarkStart w:id="6" w:name="_Toc420577466"/>
      <w:bookmarkStart w:id="7" w:name="_Toc421516940"/>
      <w:bookmarkStart w:id="8" w:name="_Toc421550609"/>
      <w:r w:rsidRPr="004C5717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GB"/>
        </w:rPr>
        <w:t>Our Staff will:</w:t>
      </w:r>
      <w:bookmarkEnd w:id="6"/>
      <w:bookmarkEnd w:id="7"/>
      <w:bookmarkEnd w:id="8"/>
    </w:p>
    <w:p w14:paraId="422A4B7A" w14:textId="77777777" w:rsidR="0054268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Dedicate themselves to achieving the best outcomes for all students.</w:t>
      </w:r>
    </w:p>
    <w:p w14:paraId="6B9E5AB7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Have a clear understanding of their roles and responsibilities and be accountable for their impact.</w:t>
      </w:r>
    </w:p>
    <w:p w14:paraId="350AFEB0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Develop their skills and knowledge in pursuit of the highest standards.</w:t>
      </w:r>
    </w:p>
    <w:p w14:paraId="01D9887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Work together to develop outstanding practice.</w:t>
      </w:r>
    </w:p>
    <w:p w14:paraId="115537F7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Be committed to lifelong learning.</w:t>
      </w:r>
    </w:p>
    <w:p w14:paraId="0D50C671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Deploy their resources to secure best value and high outcomes for students.</w:t>
      </w:r>
    </w:p>
    <w:p w14:paraId="6ED9A102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Adopt robust ways of tracking the progress of students.</w:t>
      </w:r>
    </w:p>
    <w:p w14:paraId="2E02C044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Be committed to achieving sustainable improvement.</w:t>
      </w:r>
    </w:p>
    <w:p w14:paraId="3A96B1F7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Set high expectations for learning and expect all students to achieve challenging targets.</w:t>
      </w:r>
    </w:p>
    <w:p w14:paraId="42363296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142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Be committed to safeguarding and promoting the welfare of all students.</w:t>
      </w:r>
    </w:p>
    <w:p w14:paraId="343F86E0" w14:textId="77777777" w:rsidR="00025D90" w:rsidRPr="004C5717" w:rsidRDefault="00025D90" w:rsidP="00542680">
      <w:pPr>
        <w:shd w:val="clear" w:color="auto" w:fill="FFFFFF"/>
        <w:spacing w:after="0" w:line="240" w:lineRule="auto"/>
        <w:rPr>
          <w:rFonts w:eastAsia="Times New Roman" w:cstheme="minorHAnsi"/>
          <w:lang w:eastAsia="en-GB"/>
        </w:rPr>
      </w:pPr>
    </w:p>
    <w:p w14:paraId="042605D0" w14:textId="77777777" w:rsidR="00025D90" w:rsidRPr="004C5717" w:rsidRDefault="00025D90" w:rsidP="00542680">
      <w:pPr>
        <w:pStyle w:val="Heading2"/>
        <w:spacing w:before="0"/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</w:pPr>
      <w:bookmarkStart w:id="9" w:name="_Toc420577467"/>
      <w:bookmarkStart w:id="10" w:name="_Toc421516941"/>
      <w:bookmarkStart w:id="11" w:name="_Toc421550610"/>
      <w:r w:rsidRPr="004C5717">
        <w:rPr>
          <w:rFonts w:asciiTheme="minorHAnsi" w:eastAsia="Times New Roman" w:hAnsiTheme="minorHAnsi" w:cstheme="minorHAnsi"/>
          <w:b/>
          <w:color w:val="auto"/>
          <w:sz w:val="36"/>
          <w:szCs w:val="36"/>
          <w:lang w:eastAsia="en-GB"/>
        </w:rPr>
        <w:t>Our Values</w:t>
      </w:r>
      <w:bookmarkEnd w:id="9"/>
      <w:bookmarkEnd w:id="10"/>
      <w:bookmarkEnd w:id="11"/>
    </w:p>
    <w:p w14:paraId="41B9A626" w14:textId="77777777" w:rsidR="00542680" w:rsidRPr="004C5717" w:rsidRDefault="00542680" w:rsidP="00542680">
      <w:pPr>
        <w:spacing w:after="0"/>
        <w:rPr>
          <w:rFonts w:cstheme="minorHAnsi"/>
          <w:lang w:eastAsia="en-GB"/>
        </w:rPr>
      </w:pPr>
    </w:p>
    <w:p w14:paraId="0A27D261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recognise that everyone is of equal worth and has a valuable contribution to make</w:t>
      </w:r>
    </w:p>
    <w:p w14:paraId="34BE8D2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work collaboratively, sharing good ideas and best practice.</w:t>
      </w:r>
    </w:p>
    <w:p w14:paraId="0D3A2109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are concerned at all times for our own health and safety and that of others.</w:t>
      </w:r>
    </w:p>
    <w:p w14:paraId="0A120028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seek ways always to remain positive, enthusiastic and optimistic about our work and to promote all that we do well within our local community.</w:t>
      </w:r>
    </w:p>
    <w:p w14:paraId="6F9CC69C" w14:textId="77777777" w:rsidR="00025D90" w:rsidRPr="004C5717" w:rsidRDefault="00025D90" w:rsidP="008501C0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recognise staff and students as individual learners whom we shall support to develop high levels of skill and understanding and to keep abreast of leading edge practice.</w:t>
      </w:r>
    </w:p>
    <w:p w14:paraId="6C7C44D5" w14:textId="77777777" w:rsidR="00025D90" w:rsidRPr="004C5717" w:rsidRDefault="00025D90" w:rsidP="00A26164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426" w:hanging="284"/>
        <w:rPr>
          <w:rFonts w:eastAsia="Times New Roman" w:cstheme="minorHAnsi"/>
          <w:lang w:eastAsia="en-GB"/>
        </w:rPr>
      </w:pPr>
      <w:r w:rsidRPr="004C5717">
        <w:rPr>
          <w:rFonts w:eastAsia="Times New Roman" w:cstheme="minorHAnsi"/>
          <w:lang w:eastAsia="en-GB"/>
        </w:rPr>
        <w:t>We consider the welfare of students to be paramount</w:t>
      </w:r>
    </w:p>
    <w:sectPr w:rsidR="00025D90" w:rsidRPr="004C5717" w:rsidSect="0054268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54D3"/>
    <w:multiLevelType w:val="hybridMultilevel"/>
    <w:tmpl w:val="CF127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27F0"/>
    <w:multiLevelType w:val="hybridMultilevel"/>
    <w:tmpl w:val="BEA09BA2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925DA"/>
    <w:multiLevelType w:val="hybridMultilevel"/>
    <w:tmpl w:val="F99A12E0"/>
    <w:lvl w:ilvl="0" w:tplc="8D4AF638">
      <w:start w:val="1"/>
      <w:numFmt w:val="decimal"/>
      <w:pStyle w:val="Heading1"/>
      <w:lvlText w:val="%1."/>
      <w:lvlJc w:val="left"/>
      <w:pPr>
        <w:ind w:left="644" w:hanging="360"/>
      </w:pPr>
      <w:rPr>
        <w:rFonts w:asciiTheme="majorHAnsi" w:hAnsiTheme="majorHAnsi" w:hint="default"/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D7D4B"/>
    <w:multiLevelType w:val="hybridMultilevel"/>
    <w:tmpl w:val="481A8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4033"/>
    <w:multiLevelType w:val="hybridMultilevel"/>
    <w:tmpl w:val="61B27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0F68"/>
    <w:multiLevelType w:val="hybridMultilevel"/>
    <w:tmpl w:val="CEF08816"/>
    <w:lvl w:ilvl="0" w:tplc="C35673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16921"/>
    <w:multiLevelType w:val="hybridMultilevel"/>
    <w:tmpl w:val="ADA2D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83576"/>
    <w:multiLevelType w:val="hybridMultilevel"/>
    <w:tmpl w:val="5D142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A23"/>
    <w:multiLevelType w:val="hybridMultilevel"/>
    <w:tmpl w:val="4DF65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C5C9B"/>
    <w:multiLevelType w:val="hybridMultilevel"/>
    <w:tmpl w:val="DE7E0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D0A03"/>
    <w:multiLevelType w:val="hybridMultilevel"/>
    <w:tmpl w:val="890E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0781C"/>
    <w:multiLevelType w:val="hybridMultilevel"/>
    <w:tmpl w:val="596CF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B7CA9"/>
    <w:multiLevelType w:val="multilevel"/>
    <w:tmpl w:val="E316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211596">
    <w:abstractNumId w:val="7"/>
  </w:num>
  <w:num w:numId="2" w16cid:durableId="2119568881">
    <w:abstractNumId w:val="3"/>
  </w:num>
  <w:num w:numId="3" w16cid:durableId="135418358">
    <w:abstractNumId w:val="9"/>
  </w:num>
  <w:num w:numId="4" w16cid:durableId="763301192">
    <w:abstractNumId w:val="12"/>
  </w:num>
  <w:num w:numId="5" w16cid:durableId="787696652">
    <w:abstractNumId w:val="2"/>
  </w:num>
  <w:num w:numId="6" w16cid:durableId="1394891506">
    <w:abstractNumId w:val="0"/>
  </w:num>
  <w:num w:numId="7" w16cid:durableId="2019963379">
    <w:abstractNumId w:val="6"/>
  </w:num>
  <w:num w:numId="8" w16cid:durableId="1834102724">
    <w:abstractNumId w:val="5"/>
  </w:num>
  <w:num w:numId="9" w16cid:durableId="708724177">
    <w:abstractNumId w:val="1"/>
  </w:num>
  <w:num w:numId="10" w16cid:durableId="798261065">
    <w:abstractNumId w:val="11"/>
  </w:num>
  <w:num w:numId="11" w16cid:durableId="1992371630">
    <w:abstractNumId w:val="10"/>
  </w:num>
  <w:num w:numId="12" w16cid:durableId="1153520881">
    <w:abstractNumId w:val="4"/>
  </w:num>
  <w:num w:numId="13" w16cid:durableId="107970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02"/>
    <w:rsid w:val="00015FA4"/>
    <w:rsid w:val="00022182"/>
    <w:rsid w:val="00024CED"/>
    <w:rsid w:val="00025D90"/>
    <w:rsid w:val="00060C53"/>
    <w:rsid w:val="00077E9E"/>
    <w:rsid w:val="00084619"/>
    <w:rsid w:val="000D5784"/>
    <w:rsid w:val="000E4FCD"/>
    <w:rsid w:val="001C1222"/>
    <w:rsid w:val="001D3F91"/>
    <w:rsid w:val="002117A3"/>
    <w:rsid w:val="00225B6E"/>
    <w:rsid w:val="002920AA"/>
    <w:rsid w:val="00296078"/>
    <w:rsid w:val="002B639D"/>
    <w:rsid w:val="00352852"/>
    <w:rsid w:val="003B5802"/>
    <w:rsid w:val="00443930"/>
    <w:rsid w:val="00446FDB"/>
    <w:rsid w:val="004869C5"/>
    <w:rsid w:val="00495B26"/>
    <w:rsid w:val="004C5717"/>
    <w:rsid w:val="004D0542"/>
    <w:rsid w:val="00542680"/>
    <w:rsid w:val="005924FE"/>
    <w:rsid w:val="005E33EA"/>
    <w:rsid w:val="00632B59"/>
    <w:rsid w:val="006447D9"/>
    <w:rsid w:val="00655481"/>
    <w:rsid w:val="0069162F"/>
    <w:rsid w:val="006D20B1"/>
    <w:rsid w:val="00711571"/>
    <w:rsid w:val="00730E0F"/>
    <w:rsid w:val="00794A20"/>
    <w:rsid w:val="007E5EB2"/>
    <w:rsid w:val="008501C0"/>
    <w:rsid w:val="00852476"/>
    <w:rsid w:val="008A522A"/>
    <w:rsid w:val="008F796D"/>
    <w:rsid w:val="009273B4"/>
    <w:rsid w:val="0093554D"/>
    <w:rsid w:val="00956B6C"/>
    <w:rsid w:val="009665D1"/>
    <w:rsid w:val="00972586"/>
    <w:rsid w:val="00991EE5"/>
    <w:rsid w:val="009A1912"/>
    <w:rsid w:val="009C0643"/>
    <w:rsid w:val="009D06BF"/>
    <w:rsid w:val="00A26164"/>
    <w:rsid w:val="00A70365"/>
    <w:rsid w:val="00B20796"/>
    <w:rsid w:val="00B813CE"/>
    <w:rsid w:val="00BC791D"/>
    <w:rsid w:val="00BE36CA"/>
    <w:rsid w:val="00C17B77"/>
    <w:rsid w:val="00C401F4"/>
    <w:rsid w:val="00C65878"/>
    <w:rsid w:val="00CF3C12"/>
    <w:rsid w:val="00D063E1"/>
    <w:rsid w:val="00D13180"/>
    <w:rsid w:val="00D7316A"/>
    <w:rsid w:val="00DE2917"/>
    <w:rsid w:val="00EA242B"/>
    <w:rsid w:val="00EA5207"/>
    <w:rsid w:val="00EF065F"/>
    <w:rsid w:val="00F61363"/>
    <w:rsid w:val="00F8594E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04021"/>
  <w15:docId w15:val="{92B5154D-D4F9-48D3-9357-541F16E80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D90"/>
    <w:pPr>
      <w:keepNext/>
      <w:keepLines/>
      <w:numPr>
        <w:numId w:val="5"/>
      </w:numPr>
      <w:spacing w:before="360" w:after="40" w:line="240" w:lineRule="auto"/>
      <w:ind w:hanging="720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D9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5D9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5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207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54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25D90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table" w:styleId="TableGrid">
    <w:name w:val="Table Grid"/>
    <w:basedOn w:val="TableNormal"/>
    <w:uiPriority w:val="59"/>
    <w:rsid w:val="00D13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C0C0BDA30744CB9B6342975BF7F28" ma:contentTypeVersion="12" ma:contentTypeDescription="Create a new document." ma:contentTypeScope="" ma:versionID="4147843d2476641b9726376fc5d472e7">
  <xsd:schema xmlns:xsd="http://www.w3.org/2001/XMLSchema" xmlns:xs="http://www.w3.org/2001/XMLSchema" xmlns:p="http://schemas.microsoft.com/office/2006/metadata/properties" xmlns:ns2="0b424940-93a2-4252-9094-dc7d183b570e" xmlns:ns3="aa435373-66ce-4c76-bcce-5a9b45bd5b7e" targetNamespace="http://schemas.microsoft.com/office/2006/metadata/properties" ma:root="true" ma:fieldsID="82f5b0ce56c855f36a1b91faf0090ba1" ns2:_="" ns3:_="">
    <xsd:import namespace="0b424940-93a2-4252-9094-dc7d183b570e"/>
    <xsd:import namespace="aa435373-66ce-4c76-bcce-5a9b45bd5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4940-93a2-4252-9094-dc7d183b5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dc3b29-df34-4d7c-9005-6dba83765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5373-66ce-4c76-bcce-5a9b45bd5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B881F-0ECF-4680-AC18-5EFAE4B1ED0C}"/>
</file>

<file path=customXml/itemProps2.xml><?xml version="1.0" encoding="utf-8"?>
<ds:datastoreItem xmlns:ds="http://schemas.openxmlformats.org/officeDocument/2006/customXml" ds:itemID="{A27E79FF-88C4-4F9E-B7FE-431DF59208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Cook</dc:creator>
  <cp:lastModifiedBy>Luke Proudfoot</cp:lastModifiedBy>
  <cp:revision>4</cp:revision>
  <cp:lastPrinted>2017-01-27T09:57:00Z</cp:lastPrinted>
  <dcterms:created xsi:type="dcterms:W3CDTF">2023-05-25T15:51:00Z</dcterms:created>
  <dcterms:modified xsi:type="dcterms:W3CDTF">2023-06-12T11:27:00Z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MediaServiceImageTags">
    <vt:lpwstr/>
  </property>
  <property fmtid="{D5CDD505-2E9C-101B-9397-08002B2CF9AE}" pid="4" name="ContentTypeId">
    <vt:lpwstr>0x010100FDBC0C0BDA30744CB9B6342975BF7F28</vt:lpwstr>
  </property>
</Properties>
</file>