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E86" w:rsidRDefault="006F146B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7620</wp:posOffset>
                </wp:positionV>
                <wp:extent cx="6560820" cy="741045"/>
                <wp:effectExtent l="0" t="0" r="0" b="190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0820" cy="741045"/>
                          <a:chOff x="0" y="0"/>
                          <a:chExt cx="6560820" cy="74104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8360" y="0"/>
                            <a:ext cx="632460" cy="741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1980" y="0"/>
                            <a:ext cx="5334000" cy="72898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0FA1" w:rsidRPr="0035190D" w:rsidRDefault="00EB0FA1" w:rsidP="00541306">
                              <w:pPr>
                                <w:jc w:val="center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35190D">
                                <w:rPr>
                                  <w:b/>
                                  <w:sz w:val="26"/>
                                  <w:szCs w:val="26"/>
                                </w:rPr>
                                <w:t>Cledford Primary School and Gainsborough Primary &amp; Nursery School</w:t>
                              </w:r>
                            </w:p>
                            <w:p w:rsidR="00EB0FA1" w:rsidRPr="0035190D" w:rsidRDefault="00EB0FA1" w:rsidP="00541306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35190D">
                                <w:rPr>
                                  <w:sz w:val="28"/>
                                </w:rPr>
                                <w:t>A Federation of Cheshire East Primary Schools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Description: Description: Cledford logo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margin-left:3.6pt;margin-top:.6pt;width:516.6pt;height:58.35pt;z-index:251660288" coordsize="65608,741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59283;width:6325;height:7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6019;width:53340;height:7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" fillcolor="#002060" strokecolor="#002060">
                  <v:textbox>
                    <w:txbxContent>
                      <w:p w:rsidR="00EB0FA1" w:rsidRPr="0035190D" w:rsidRDefault="00EB0FA1" w:rsidP="00541306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  <w:r w:rsidRPr="0035190D">
                          <w:rPr>
                            <w:b/>
                            <w:sz w:val="26"/>
                            <w:szCs w:val="26"/>
                          </w:rPr>
                          <w:t>Cledford Primary School and Gainsborough Primary &amp; Nursery School</w:t>
                        </w:r>
                      </w:p>
                      <w:p w:rsidR="00EB0FA1" w:rsidRPr="0035190D" w:rsidRDefault="00EB0FA1" w:rsidP="00541306">
                        <w:pPr>
                          <w:jc w:val="center"/>
                          <w:rPr>
                            <w:sz w:val="28"/>
                          </w:rPr>
                        </w:pPr>
                        <w:r w:rsidRPr="0035190D">
                          <w:rPr>
                            <w:sz w:val="28"/>
                          </w:rPr>
                          <w:t>A Federation of Cheshire East Primary Schools</w:t>
                        </w:r>
                      </w:p>
                    </w:txbxContent>
                  </v:textbox>
                </v:shape>
                <v:shape id="Picture 3" o:spid="_x0000_s1029" type="#_x0000_t75" alt="Description: Description: Cledford logo" style="position:absolute;width:6229;height:7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">
                  <v:imagedata r:id="rId10" o:title=" Cledford logo"/>
                  <v:path arrowok="t"/>
                </v:shape>
              </v:group>
            </w:pict>
          </mc:Fallback>
        </mc:AlternateContent>
      </w:r>
      <w:r w:rsidR="00541306">
        <w:t xml:space="preserve"> </w:t>
      </w:r>
    </w:p>
    <w:p w:rsidR="00130899" w:rsidRDefault="00130899"/>
    <w:p w:rsidR="00130899" w:rsidRDefault="00130899"/>
    <w:p w:rsidR="00130899" w:rsidRDefault="00130899"/>
    <w:p w:rsidR="00617978" w:rsidRPr="00050EEC" w:rsidRDefault="00617978" w:rsidP="00617978">
      <w:pPr>
        <w:jc w:val="center"/>
        <w:rPr>
          <w:rFonts w:ascii="Tahoma" w:hAnsi="Tahoma" w:cs="Tahoma"/>
          <w:b/>
          <w:u w:val="single"/>
        </w:rPr>
      </w:pPr>
      <w:r w:rsidRPr="00050EEC">
        <w:rPr>
          <w:rFonts w:ascii="Tahoma" w:hAnsi="Tahoma" w:cs="Tahoma"/>
          <w:b/>
          <w:u w:val="single"/>
        </w:rPr>
        <w:t>Job Description – Main Scale Teacher</w:t>
      </w:r>
    </w:p>
    <w:p w:rsidR="00617978" w:rsidRPr="00050EEC" w:rsidRDefault="00617978" w:rsidP="00617978">
      <w:pPr>
        <w:pStyle w:val="NoSpacing"/>
        <w:ind w:left="-709"/>
        <w:jc w:val="center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617978" w:rsidRPr="00050EEC" w:rsidTr="002A63DE">
        <w:tc>
          <w:tcPr>
            <w:tcW w:w="9242" w:type="dxa"/>
            <w:shd w:val="clear" w:color="auto" w:fill="auto"/>
          </w:tcPr>
          <w:p w:rsidR="00617978" w:rsidRPr="00050EEC" w:rsidRDefault="00617978" w:rsidP="002A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u w:val="single"/>
              </w:rPr>
            </w:pPr>
            <w:r w:rsidRPr="00050EEC">
              <w:rPr>
                <w:rFonts w:ascii="Tahoma" w:hAnsi="Tahoma" w:cs="Tahoma"/>
                <w:b/>
                <w:bCs/>
                <w:u w:val="single"/>
              </w:rPr>
              <w:t>Purpose</w:t>
            </w:r>
          </w:p>
          <w:p w:rsidR="00617978" w:rsidRPr="00050EEC" w:rsidRDefault="00617978" w:rsidP="002A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050EEC">
              <w:rPr>
                <w:rFonts w:ascii="Tahoma" w:hAnsi="Tahoma" w:cs="Tahoma"/>
              </w:rPr>
              <w:t xml:space="preserve">The successful candidate will be expected to carry out the duties of a teacher in accordance with the Teachers Pay and Conditions Document and other relevant statutory provisions, and to carry out other such associated duties as are reasonably assigned by the </w:t>
            </w:r>
            <w:r>
              <w:rPr>
                <w:rFonts w:ascii="Tahoma" w:hAnsi="Tahoma" w:cs="Tahoma"/>
              </w:rPr>
              <w:t xml:space="preserve">Federation </w:t>
            </w:r>
            <w:r w:rsidRPr="00050EEC">
              <w:rPr>
                <w:rFonts w:ascii="Tahoma" w:hAnsi="Tahoma" w:cs="Tahoma"/>
              </w:rPr>
              <w:t>Head teacher</w:t>
            </w:r>
            <w:r w:rsidR="00E2042C">
              <w:rPr>
                <w:rFonts w:ascii="Tahoma" w:hAnsi="Tahoma" w:cs="Tahoma"/>
              </w:rPr>
              <w:t>/Principals</w:t>
            </w:r>
            <w:r w:rsidRPr="00050EEC">
              <w:rPr>
                <w:rFonts w:ascii="Tahoma" w:hAnsi="Tahoma" w:cs="Tahoma"/>
              </w:rPr>
              <w:t>.</w:t>
            </w:r>
          </w:p>
          <w:p w:rsidR="00617978" w:rsidRPr="00050EEC" w:rsidRDefault="00617978" w:rsidP="002A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:rsidR="00617978" w:rsidRPr="00050EEC" w:rsidRDefault="00617978" w:rsidP="00617978">
      <w:pPr>
        <w:pStyle w:val="NoSpacing"/>
        <w:jc w:val="center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617978" w:rsidRPr="00050EEC" w:rsidTr="002A63DE">
        <w:tc>
          <w:tcPr>
            <w:tcW w:w="9242" w:type="dxa"/>
            <w:shd w:val="clear" w:color="auto" w:fill="auto"/>
          </w:tcPr>
          <w:p w:rsidR="00617978" w:rsidRPr="00050EEC" w:rsidRDefault="00617978" w:rsidP="002A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u w:val="single"/>
              </w:rPr>
            </w:pPr>
            <w:r w:rsidRPr="00050EEC">
              <w:rPr>
                <w:rFonts w:ascii="Tahoma" w:hAnsi="Tahoma" w:cs="Tahoma"/>
                <w:b/>
                <w:bCs/>
                <w:u w:val="single"/>
              </w:rPr>
              <w:t>Professional responsibilities</w:t>
            </w:r>
          </w:p>
          <w:p w:rsidR="00617978" w:rsidRPr="00050EEC" w:rsidRDefault="00617978" w:rsidP="002A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  <w:p w:rsidR="00617978" w:rsidRPr="00A7278E" w:rsidRDefault="00617978" w:rsidP="00A7278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050EEC">
              <w:rPr>
                <w:rFonts w:ascii="Tahoma" w:hAnsi="Tahoma" w:cs="Tahoma"/>
              </w:rPr>
              <w:t>To implement and deliver an appropriately broad, balance</w:t>
            </w:r>
            <w:r w:rsidR="00A7278E">
              <w:rPr>
                <w:rFonts w:ascii="Tahoma" w:hAnsi="Tahoma" w:cs="Tahoma"/>
              </w:rPr>
              <w:t xml:space="preserve">d, relevant and differentiated </w:t>
            </w:r>
            <w:r w:rsidRPr="00050EEC">
              <w:rPr>
                <w:rFonts w:ascii="Tahoma" w:hAnsi="Tahoma" w:cs="Tahoma"/>
              </w:rPr>
              <w:t xml:space="preserve">curriculum for pupils, incorporating the </w:t>
            </w:r>
            <w:r w:rsidR="00A7278E">
              <w:rPr>
                <w:rFonts w:ascii="Tahoma" w:hAnsi="Tahoma" w:cs="Tahoma"/>
              </w:rPr>
              <w:t xml:space="preserve">national curriculum </w:t>
            </w:r>
            <w:r w:rsidRPr="00050EEC">
              <w:rPr>
                <w:rFonts w:ascii="Tahoma" w:hAnsi="Tahoma" w:cs="Tahoma"/>
              </w:rPr>
              <w:t>areas of learning for</w:t>
            </w:r>
            <w:r w:rsidR="00A7278E">
              <w:rPr>
                <w:rFonts w:ascii="Tahoma" w:hAnsi="Tahoma" w:cs="Tahoma"/>
              </w:rPr>
              <w:t xml:space="preserve"> a</w:t>
            </w:r>
            <w:r w:rsidR="00A7278E" w:rsidRPr="00A7278E">
              <w:rPr>
                <w:rFonts w:ascii="Tahoma" w:hAnsi="Tahoma" w:cs="Tahoma"/>
              </w:rPr>
              <w:t xml:space="preserve">nd </w:t>
            </w:r>
            <w:r w:rsidRPr="00A7278E">
              <w:rPr>
                <w:rFonts w:ascii="Tahoma" w:hAnsi="Tahoma" w:cs="Tahoma"/>
              </w:rPr>
              <w:t>in line with the policies of the school.</w:t>
            </w:r>
          </w:p>
          <w:p w:rsidR="00617978" w:rsidRPr="00050EEC" w:rsidRDefault="00617978" w:rsidP="002A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  <w:p w:rsidR="00617978" w:rsidRPr="00050EEC" w:rsidRDefault="00617978" w:rsidP="006179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050EEC">
              <w:rPr>
                <w:rFonts w:ascii="Tahoma" w:hAnsi="Tahoma" w:cs="Tahoma"/>
              </w:rPr>
              <w:t xml:space="preserve">To facilitate, support and monitor the overall progress and development of </w:t>
            </w:r>
            <w:r w:rsidR="00A7278E">
              <w:rPr>
                <w:rFonts w:ascii="Tahoma" w:hAnsi="Tahoma" w:cs="Tahoma"/>
              </w:rPr>
              <w:t xml:space="preserve">pupils, including </w:t>
            </w:r>
            <w:r w:rsidRPr="00050EEC">
              <w:rPr>
                <w:rFonts w:ascii="Tahoma" w:hAnsi="Tahoma" w:cs="Tahoma"/>
              </w:rPr>
              <w:t>designated groups of pupils (FSM, GRT etc.) Prepare and implement SEN provision maps for individual pupils.</w:t>
            </w:r>
          </w:p>
          <w:p w:rsidR="00617978" w:rsidRPr="00050EEC" w:rsidRDefault="00617978" w:rsidP="002A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  <w:p w:rsidR="00617978" w:rsidRPr="00050EEC" w:rsidRDefault="00617978" w:rsidP="006179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050EEC">
              <w:rPr>
                <w:rFonts w:ascii="Tahoma" w:hAnsi="Tahoma" w:cs="Tahoma"/>
              </w:rPr>
              <w:t>To foster a learning environment and educational experience which provides pupils with the opportunity to fulfil their individual potential.</w:t>
            </w:r>
          </w:p>
          <w:p w:rsidR="00617978" w:rsidRPr="00050EEC" w:rsidRDefault="00617978" w:rsidP="002A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  <w:p w:rsidR="00617978" w:rsidRPr="00050EEC" w:rsidRDefault="00617978" w:rsidP="006179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050EEC">
              <w:rPr>
                <w:rFonts w:ascii="Tahoma" w:hAnsi="Tahoma" w:cs="Tahoma"/>
              </w:rPr>
              <w:t xml:space="preserve">To </w:t>
            </w:r>
            <w:r w:rsidR="00A7278E">
              <w:rPr>
                <w:rFonts w:ascii="Tahoma" w:hAnsi="Tahoma" w:cs="Tahoma"/>
              </w:rPr>
              <w:t>share in the development of the</w:t>
            </w:r>
            <w:r w:rsidRPr="00050EEC">
              <w:rPr>
                <w:rFonts w:ascii="Tahoma" w:hAnsi="Tahoma" w:cs="Tahoma"/>
              </w:rPr>
              <w:t xml:space="preserve"> curriculum, courses of study, teaching materials, teaching programmes, methods of teaching and assessment and their review.</w:t>
            </w:r>
          </w:p>
          <w:p w:rsidR="00617978" w:rsidRPr="00050EEC" w:rsidRDefault="00617978" w:rsidP="002A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  <w:p w:rsidR="00617978" w:rsidRPr="00050EEC" w:rsidRDefault="00617978" w:rsidP="006179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050EEC">
              <w:rPr>
                <w:rFonts w:ascii="Tahoma" w:hAnsi="Tahoma" w:cs="Tahoma"/>
              </w:rPr>
              <w:t>To support and contribute to the school’s responsibility for safeguarding children.</w:t>
            </w:r>
          </w:p>
          <w:p w:rsidR="00617978" w:rsidRPr="00050EEC" w:rsidRDefault="00617978" w:rsidP="002A63DE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</w:tr>
    </w:tbl>
    <w:p w:rsidR="00617978" w:rsidRPr="00050EEC" w:rsidRDefault="00617978" w:rsidP="00617978">
      <w:pPr>
        <w:pStyle w:val="NoSpacing"/>
        <w:jc w:val="center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617978" w:rsidRPr="00050EEC" w:rsidTr="002A63DE">
        <w:tc>
          <w:tcPr>
            <w:tcW w:w="9242" w:type="dxa"/>
            <w:shd w:val="clear" w:color="auto" w:fill="auto"/>
          </w:tcPr>
          <w:p w:rsidR="00617978" w:rsidRPr="00050EEC" w:rsidRDefault="00617978" w:rsidP="002A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u w:val="single"/>
              </w:rPr>
            </w:pPr>
            <w:r w:rsidRPr="00050EEC">
              <w:rPr>
                <w:rFonts w:ascii="Tahoma" w:hAnsi="Tahoma" w:cs="Tahoma"/>
                <w:b/>
                <w:bCs/>
                <w:u w:val="single"/>
              </w:rPr>
              <w:t>Responsible for</w:t>
            </w:r>
          </w:p>
          <w:p w:rsidR="00617978" w:rsidRPr="00050EEC" w:rsidRDefault="00617978" w:rsidP="002A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7030A0"/>
              </w:rPr>
            </w:pPr>
          </w:p>
          <w:p w:rsidR="00617978" w:rsidRPr="00050EEC" w:rsidRDefault="00617978" w:rsidP="006179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050EEC">
              <w:rPr>
                <w:rFonts w:ascii="Tahoma" w:hAnsi="Tahoma" w:cs="Tahoma"/>
              </w:rPr>
              <w:t xml:space="preserve">Co-operation and close liaison with parents and guardians, professionals and the wider school, including fellow staff and colleagues </w:t>
            </w:r>
            <w:bookmarkStart w:id="0" w:name="_GoBack"/>
            <w:bookmarkEnd w:id="0"/>
            <w:r w:rsidRPr="00050EEC">
              <w:rPr>
                <w:rFonts w:ascii="Tahoma" w:hAnsi="Tahoma" w:cs="Tahoma"/>
              </w:rPr>
              <w:t>from external agencies (for example, health professionals and social workers).</w:t>
            </w:r>
          </w:p>
          <w:p w:rsidR="00617978" w:rsidRPr="00050EEC" w:rsidRDefault="00617978" w:rsidP="002A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  <w:p w:rsidR="00617978" w:rsidRPr="00050EEC" w:rsidRDefault="00617978" w:rsidP="006179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050EEC">
              <w:rPr>
                <w:rFonts w:ascii="Tahoma" w:hAnsi="Tahoma" w:cs="Tahoma"/>
              </w:rPr>
              <w:t>Working with others to plan and coordinate work both indoors and outdoors.</w:t>
            </w:r>
          </w:p>
          <w:p w:rsidR="00617978" w:rsidRPr="00050EEC" w:rsidRDefault="00617978" w:rsidP="002A63DE">
            <w:pPr>
              <w:pStyle w:val="ListParagraph"/>
              <w:spacing w:after="0" w:line="240" w:lineRule="auto"/>
              <w:rPr>
                <w:rFonts w:ascii="Tahoma" w:hAnsi="Tahoma" w:cs="Tahoma"/>
              </w:rPr>
            </w:pPr>
          </w:p>
          <w:p w:rsidR="00617978" w:rsidRPr="00050EEC" w:rsidRDefault="00617978" w:rsidP="006179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050EEC">
              <w:rPr>
                <w:rFonts w:ascii="Tahoma" w:hAnsi="Tahoma" w:cs="Tahoma"/>
              </w:rPr>
              <w:t>Motivating and stimulating children’s learning abilities, encouraging learning through experience</w:t>
            </w:r>
          </w:p>
          <w:p w:rsidR="00617978" w:rsidRPr="00050EEC" w:rsidRDefault="00617978" w:rsidP="002A63DE">
            <w:pPr>
              <w:pStyle w:val="ListParagraph"/>
              <w:spacing w:after="0" w:line="240" w:lineRule="auto"/>
              <w:rPr>
                <w:rFonts w:ascii="Tahoma" w:hAnsi="Tahoma" w:cs="Tahoma"/>
              </w:rPr>
            </w:pPr>
          </w:p>
          <w:p w:rsidR="00617978" w:rsidRPr="00050EEC" w:rsidRDefault="00617978" w:rsidP="006179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050EEC">
              <w:rPr>
                <w:rFonts w:ascii="Tahoma" w:hAnsi="Tahoma" w:cs="Tahoma"/>
              </w:rPr>
              <w:t xml:space="preserve">Liaising regularly with </w:t>
            </w:r>
            <w:r>
              <w:rPr>
                <w:rFonts w:ascii="Tahoma" w:hAnsi="Tahoma" w:cs="Tahoma"/>
              </w:rPr>
              <w:t>other</w:t>
            </w:r>
            <w:r w:rsidRPr="00050EEC">
              <w:rPr>
                <w:rFonts w:ascii="Tahoma" w:hAnsi="Tahoma" w:cs="Tahoma"/>
              </w:rPr>
              <w:t xml:space="preserve"> staff to ensure data agreement and the smooth transition between </w:t>
            </w:r>
            <w:r w:rsidR="00E2042C">
              <w:rPr>
                <w:rFonts w:ascii="Tahoma" w:hAnsi="Tahoma" w:cs="Tahoma"/>
              </w:rPr>
              <w:t>key stages.</w:t>
            </w:r>
            <w:r w:rsidRPr="00050EEC">
              <w:rPr>
                <w:rFonts w:ascii="Tahoma" w:hAnsi="Tahoma" w:cs="Tahoma"/>
              </w:rPr>
              <w:t xml:space="preserve">  </w:t>
            </w:r>
          </w:p>
          <w:p w:rsidR="00617978" w:rsidRPr="00050EEC" w:rsidRDefault="00617978" w:rsidP="002A63DE">
            <w:pPr>
              <w:pStyle w:val="NoSpacing"/>
              <w:rPr>
                <w:rFonts w:ascii="Tahoma" w:hAnsi="Tahoma" w:cs="Tahoma"/>
              </w:rPr>
            </w:pPr>
          </w:p>
        </w:tc>
      </w:tr>
    </w:tbl>
    <w:p w:rsidR="00617978" w:rsidRPr="00050EEC" w:rsidRDefault="00617978" w:rsidP="00617978">
      <w:pPr>
        <w:pStyle w:val="NoSpacing"/>
        <w:rPr>
          <w:rFonts w:ascii="Tahoma" w:hAnsi="Tahoma" w:cs="Tahoma"/>
        </w:rPr>
      </w:pPr>
    </w:p>
    <w:p w:rsidR="00617978" w:rsidRPr="00050EEC" w:rsidRDefault="00617978" w:rsidP="00617978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617978" w:rsidRPr="00050EEC" w:rsidRDefault="00617978" w:rsidP="00617978">
      <w:pPr>
        <w:pStyle w:val="NoSpacing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617978" w:rsidRPr="00050EEC" w:rsidTr="002A63DE">
        <w:tc>
          <w:tcPr>
            <w:tcW w:w="9242" w:type="dxa"/>
            <w:shd w:val="clear" w:color="auto" w:fill="auto"/>
          </w:tcPr>
          <w:p w:rsidR="00617978" w:rsidRPr="00050EEC" w:rsidRDefault="00617978" w:rsidP="002A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u w:val="single"/>
              </w:rPr>
            </w:pPr>
            <w:r w:rsidRPr="00050EEC">
              <w:rPr>
                <w:rFonts w:ascii="Tahoma" w:hAnsi="Tahoma" w:cs="Tahoma"/>
                <w:b/>
                <w:bCs/>
                <w:u w:val="single"/>
              </w:rPr>
              <w:t>Generic responsibilities</w:t>
            </w:r>
          </w:p>
          <w:p w:rsidR="00617978" w:rsidRPr="00050EEC" w:rsidRDefault="00617978" w:rsidP="002A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7030A0"/>
              </w:rPr>
            </w:pPr>
          </w:p>
          <w:p w:rsidR="00617978" w:rsidRPr="00050EEC" w:rsidRDefault="00617978" w:rsidP="0061797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12" w:lineRule="atLeast"/>
              <w:ind w:left="420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50EEC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Teaching all areas of the </w:t>
            </w:r>
            <w:r w:rsidR="00E2042C">
              <w:rPr>
                <w:rFonts w:ascii="Tahoma" w:eastAsia="Times New Roman" w:hAnsi="Tahoma" w:cs="Tahoma"/>
                <w:color w:val="000000"/>
                <w:lang w:eastAsia="en-GB"/>
              </w:rPr>
              <w:t>key</w:t>
            </w:r>
            <w:r w:rsidRPr="00050EEC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stage, which is focused on helping the children achieve 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age related expectations;</w:t>
            </w:r>
          </w:p>
          <w:p w:rsidR="00617978" w:rsidRPr="00050EEC" w:rsidRDefault="00617978" w:rsidP="0061797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12" w:lineRule="atLeast"/>
              <w:ind w:left="420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50EEC">
              <w:rPr>
                <w:rFonts w:ascii="Tahoma" w:eastAsia="Times New Roman" w:hAnsi="Tahoma" w:cs="Tahoma"/>
                <w:color w:val="000000"/>
                <w:lang w:eastAsia="en-GB"/>
              </w:rPr>
              <w:t>To be part of a team to plan, prepare and evaluate all aspects of provision;</w:t>
            </w:r>
          </w:p>
          <w:p w:rsidR="00617978" w:rsidRPr="00050EEC" w:rsidRDefault="00617978" w:rsidP="0061797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12" w:lineRule="atLeast"/>
              <w:ind w:left="420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50EEC">
              <w:rPr>
                <w:rFonts w:ascii="Tahoma" w:eastAsia="Times New Roman" w:hAnsi="Tahoma" w:cs="Tahoma"/>
                <w:color w:val="000000"/>
                <w:lang w:eastAsia="en-GB"/>
              </w:rPr>
              <w:t>Providing pastoral care  and support to children and providing them with a secure environment in which to learn;</w:t>
            </w:r>
          </w:p>
          <w:p w:rsidR="00617978" w:rsidRPr="00050EEC" w:rsidRDefault="00617978" w:rsidP="0061797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12" w:lineRule="atLeast"/>
              <w:ind w:left="420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50EEC">
              <w:rPr>
                <w:rFonts w:ascii="Tahoma" w:eastAsia="Times New Roman" w:hAnsi="Tahoma" w:cs="Tahoma"/>
                <w:color w:val="000000"/>
                <w:lang w:eastAsia="en-GB"/>
              </w:rPr>
              <w:t>Developing and producing visual aids and teaching resources;</w:t>
            </w:r>
          </w:p>
          <w:p w:rsidR="00617978" w:rsidRPr="00050EEC" w:rsidRDefault="00617978" w:rsidP="0061797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12" w:lineRule="atLeast"/>
              <w:ind w:left="420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50EEC">
              <w:rPr>
                <w:rFonts w:ascii="Tahoma" w:eastAsia="Times New Roman" w:hAnsi="Tahoma" w:cs="Tahoma"/>
                <w:color w:val="000000"/>
                <w:lang w:eastAsia="en-GB"/>
              </w:rPr>
              <w:t>Organising learning materials and resources and making imaginative use of resources;</w:t>
            </w:r>
          </w:p>
          <w:p w:rsidR="00617978" w:rsidRPr="00050EEC" w:rsidRDefault="00617978" w:rsidP="0061797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12" w:lineRule="atLeast"/>
              <w:ind w:left="420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50EEC">
              <w:rPr>
                <w:rFonts w:ascii="Tahoma" w:eastAsia="Times New Roman" w:hAnsi="Tahoma" w:cs="Tahoma"/>
                <w:color w:val="000000"/>
                <w:lang w:eastAsia="en-GB"/>
              </w:rPr>
              <w:t>Assisting with the development of children's personal/social and language abilities;</w:t>
            </w:r>
          </w:p>
          <w:p w:rsidR="00617978" w:rsidRPr="00050EEC" w:rsidRDefault="00617978" w:rsidP="0061797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12" w:lineRule="atLeast"/>
              <w:ind w:left="420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50EEC">
              <w:rPr>
                <w:rFonts w:ascii="Tahoma" w:eastAsia="Times New Roman" w:hAnsi="Tahoma" w:cs="Tahoma"/>
                <w:color w:val="000000"/>
                <w:lang w:eastAsia="en-GB"/>
              </w:rPr>
              <w:t>Supporting the development of children's basic skills, including physical coordination, speech and communication;</w:t>
            </w:r>
          </w:p>
          <w:p w:rsidR="00617978" w:rsidRPr="00050EEC" w:rsidRDefault="00617978" w:rsidP="0061797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12" w:lineRule="atLeast"/>
              <w:ind w:left="420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50EEC">
              <w:rPr>
                <w:rFonts w:ascii="Tahoma" w:eastAsia="Times New Roman" w:hAnsi="Tahoma" w:cs="Tahoma"/>
                <w:color w:val="000000"/>
                <w:lang w:eastAsia="en-GB"/>
              </w:rPr>
              <w:t>Encouraging children's mathematical and creative development through stories, songs, games, drawing and imaginative play;</w:t>
            </w:r>
          </w:p>
          <w:p w:rsidR="00617978" w:rsidRPr="00050EEC" w:rsidRDefault="00617978" w:rsidP="0061797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12" w:lineRule="atLeast"/>
              <w:ind w:left="420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50EEC">
              <w:rPr>
                <w:rFonts w:ascii="Tahoma" w:eastAsia="Times New Roman" w:hAnsi="Tahoma" w:cs="Tahoma"/>
                <w:color w:val="000000"/>
                <w:lang w:eastAsia="en-GB"/>
              </w:rPr>
              <w:t>Developing children's curiosity and knowledge;</w:t>
            </w:r>
          </w:p>
          <w:p w:rsidR="00617978" w:rsidRPr="00050EEC" w:rsidRDefault="00617978" w:rsidP="0061797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12" w:lineRule="atLeast"/>
              <w:ind w:left="420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50EEC">
              <w:rPr>
                <w:rFonts w:ascii="Tahoma" w:eastAsia="Times New Roman" w:hAnsi="Tahoma" w:cs="Tahoma"/>
                <w:color w:val="000000"/>
                <w:lang w:eastAsia="en-GB"/>
              </w:rPr>
              <w:t>Working with others and contributing to the ethos of the school, to plan and coordinate work both indoors and outdoors;</w:t>
            </w:r>
          </w:p>
          <w:p w:rsidR="00617978" w:rsidRPr="00050EEC" w:rsidRDefault="00617978" w:rsidP="0061797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12" w:lineRule="atLeast"/>
              <w:ind w:left="420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50EEC">
              <w:rPr>
                <w:rFonts w:ascii="Tahoma" w:eastAsia="Times New Roman" w:hAnsi="Tahoma" w:cs="Tahoma"/>
                <w:color w:val="000000"/>
                <w:lang w:eastAsia="en-GB"/>
              </w:rPr>
              <w:t>Sharing knowledge gained with other practitioners and parents;</w:t>
            </w:r>
          </w:p>
          <w:p w:rsidR="00617978" w:rsidRPr="00050EEC" w:rsidRDefault="00617978" w:rsidP="0061797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12" w:lineRule="atLeast"/>
              <w:ind w:left="420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50EEC">
              <w:rPr>
                <w:rFonts w:ascii="Tahoma" w:eastAsia="Times New Roman" w:hAnsi="Tahoma" w:cs="Tahoma"/>
                <w:color w:val="000000"/>
                <w:lang w:eastAsia="en-GB"/>
              </w:rPr>
              <w:t>Observing, assessing and recording each child's progress and preparing reports for external agencies;</w:t>
            </w:r>
          </w:p>
          <w:p w:rsidR="00617978" w:rsidRPr="00F43177" w:rsidRDefault="00617978" w:rsidP="0061797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12" w:lineRule="atLeast"/>
              <w:ind w:left="420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50EEC">
              <w:rPr>
                <w:rFonts w:ascii="Tahoma" w:eastAsia="Times New Roman" w:hAnsi="Tahoma" w:cs="Tahoma"/>
                <w:color w:val="000000"/>
                <w:lang w:eastAsia="en-GB"/>
              </w:rPr>
              <w:t>Attending in-service training;</w:t>
            </w:r>
          </w:p>
          <w:p w:rsidR="00617978" w:rsidRPr="00050EEC" w:rsidRDefault="00617978" w:rsidP="0061797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12" w:lineRule="atLeast"/>
              <w:ind w:left="420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50EEC">
              <w:rPr>
                <w:rFonts w:ascii="Tahoma" w:eastAsia="Times New Roman" w:hAnsi="Tahoma" w:cs="Tahoma"/>
                <w:color w:val="000000"/>
                <w:lang w:eastAsia="en-GB"/>
              </w:rPr>
              <w:t>Ensuring the health and safety of children and staff is maintained during all activities, both inside and outside the school;</w:t>
            </w:r>
          </w:p>
          <w:p w:rsidR="00617978" w:rsidRPr="00050EEC" w:rsidRDefault="00617978" w:rsidP="0061797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12" w:lineRule="atLeast"/>
              <w:ind w:left="420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50EEC">
              <w:rPr>
                <w:rFonts w:ascii="Tahoma" w:eastAsia="Times New Roman" w:hAnsi="Tahoma" w:cs="Tahoma"/>
                <w:color w:val="000000"/>
                <w:lang w:eastAsia="en-GB"/>
              </w:rPr>
              <w:t>Keeping up to date with changes in the curriculum and developments in best practice;</w:t>
            </w:r>
          </w:p>
          <w:p w:rsidR="00617978" w:rsidRPr="00050EEC" w:rsidRDefault="00617978" w:rsidP="0061797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12" w:lineRule="atLeast"/>
              <w:ind w:left="420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50EEC">
              <w:rPr>
                <w:rFonts w:ascii="Tahoma" w:eastAsia="Times New Roman" w:hAnsi="Tahoma" w:cs="Tahoma"/>
                <w:color w:val="000000"/>
                <w:lang w:eastAsia="en-GB"/>
              </w:rPr>
              <w:t>T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o be adaptable, flexible, positive </w:t>
            </w:r>
            <w:r w:rsidRPr="00050EEC">
              <w:rPr>
                <w:rFonts w:ascii="Tahoma" w:eastAsia="Times New Roman" w:hAnsi="Tahoma" w:cs="Tahoma"/>
                <w:color w:val="000000"/>
                <w:lang w:eastAsia="en-GB"/>
              </w:rPr>
              <w:t>and have a sense of fun and humour.</w:t>
            </w:r>
          </w:p>
          <w:p w:rsidR="00617978" w:rsidRPr="00050EEC" w:rsidRDefault="00617978" w:rsidP="002A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u w:val="single"/>
              </w:rPr>
            </w:pPr>
            <w:r w:rsidRPr="00050EEC">
              <w:rPr>
                <w:rFonts w:ascii="Tahoma" w:hAnsi="Tahoma" w:cs="Tahoma"/>
                <w:b/>
                <w:bCs/>
                <w:u w:val="single"/>
              </w:rPr>
              <w:t>Other duties</w:t>
            </w:r>
          </w:p>
          <w:p w:rsidR="00617978" w:rsidRPr="00050EEC" w:rsidRDefault="00617978" w:rsidP="002A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7030A0"/>
              </w:rPr>
            </w:pPr>
          </w:p>
          <w:p w:rsidR="00617978" w:rsidRPr="00050EEC" w:rsidRDefault="00617978" w:rsidP="006179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050EEC">
              <w:rPr>
                <w:rFonts w:ascii="Tahoma" w:hAnsi="Tahoma" w:cs="Tahoma"/>
              </w:rPr>
              <w:t>To play a full part in the life of the school community, and support its distinct</w:t>
            </w:r>
          </w:p>
          <w:p w:rsidR="00617978" w:rsidRPr="00050EEC" w:rsidRDefault="00617978" w:rsidP="002A63D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ahoma" w:hAnsi="Tahoma" w:cs="Tahoma"/>
              </w:rPr>
            </w:pPr>
            <w:r w:rsidRPr="00050EEC">
              <w:rPr>
                <w:rFonts w:ascii="Tahoma" w:hAnsi="Tahoma" w:cs="Tahoma"/>
              </w:rPr>
              <w:t>ethos.</w:t>
            </w:r>
          </w:p>
          <w:p w:rsidR="00617978" w:rsidRPr="00050EEC" w:rsidRDefault="00617978" w:rsidP="002A63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</w:rPr>
            </w:pPr>
          </w:p>
          <w:p w:rsidR="00617978" w:rsidRPr="00050EEC" w:rsidRDefault="00617978" w:rsidP="006179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050EEC">
              <w:rPr>
                <w:rFonts w:ascii="Tahoma" w:hAnsi="Tahoma" w:cs="Tahoma"/>
              </w:rPr>
              <w:t>To follow and actively promote the school’s policies and procedures.</w:t>
            </w:r>
          </w:p>
          <w:p w:rsidR="00617978" w:rsidRPr="00050EEC" w:rsidRDefault="00617978" w:rsidP="002A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  <w:p w:rsidR="00617978" w:rsidRPr="00050EEC" w:rsidRDefault="00617978" w:rsidP="006179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050EEC">
              <w:rPr>
                <w:rFonts w:ascii="Tahoma" w:hAnsi="Tahoma" w:cs="Tahoma"/>
              </w:rPr>
              <w:t>To comply with health and safety policy and undertake risk assessments as</w:t>
            </w:r>
          </w:p>
          <w:p w:rsidR="00617978" w:rsidRPr="00050EEC" w:rsidRDefault="00617978" w:rsidP="002A63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050EEC">
              <w:rPr>
                <w:rFonts w:ascii="Tahoma" w:hAnsi="Tahoma" w:cs="Tahoma"/>
              </w:rPr>
              <w:t>appropriate.</w:t>
            </w:r>
          </w:p>
          <w:p w:rsidR="00617978" w:rsidRPr="00050EEC" w:rsidRDefault="00617978" w:rsidP="002A63D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ahoma" w:hAnsi="Tahoma" w:cs="Tahoma"/>
              </w:rPr>
            </w:pPr>
          </w:p>
          <w:p w:rsidR="00617978" w:rsidRPr="00050EEC" w:rsidRDefault="00617978" w:rsidP="006179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050EEC">
              <w:rPr>
                <w:rFonts w:ascii="Tahoma" w:hAnsi="Tahoma" w:cs="Tahoma"/>
              </w:rPr>
              <w:t>To actively pursue own personal and professional development.</w:t>
            </w:r>
          </w:p>
        </w:tc>
      </w:tr>
    </w:tbl>
    <w:p w:rsidR="00617978" w:rsidRPr="00050EEC" w:rsidRDefault="00617978" w:rsidP="00617978">
      <w:pPr>
        <w:pStyle w:val="NoSpacing"/>
        <w:jc w:val="center"/>
        <w:rPr>
          <w:rFonts w:ascii="Tahoma" w:hAnsi="Tahoma" w:cs="Tahoma"/>
        </w:rPr>
      </w:pPr>
    </w:p>
    <w:p w:rsidR="00617978" w:rsidRPr="00050EEC" w:rsidRDefault="00617978" w:rsidP="00617978">
      <w:pPr>
        <w:rPr>
          <w:rFonts w:ascii="Tahoma" w:hAnsi="Tahoma" w:cs="Tahoma"/>
        </w:rPr>
      </w:pPr>
    </w:p>
    <w:p w:rsidR="00617978" w:rsidRDefault="00617978" w:rsidP="00617978">
      <w:pPr>
        <w:rPr>
          <w:rFonts w:ascii="Tahoma" w:hAnsi="Tahoma" w:cs="Tahoma"/>
          <w:b/>
        </w:rPr>
      </w:pPr>
      <w:r w:rsidRPr="00050EEC">
        <w:rPr>
          <w:rFonts w:ascii="Tahoma" w:hAnsi="Tahoma" w:cs="Tahoma"/>
          <w:b/>
        </w:rPr>
        <w:t xml:space="preserve">                  </w:t>
      </w:r>
    </w:p>
    <w:p w:rsidR="001F5311" w:rsidRDefault="001F5311" w:rsidP="00541306">
      <w:pPr>
        <w:spacing w:after="0"/>
      </w:pPr>
    </w:p>
    <w:p w:rsidR="00541306" w:rsidRDefault="00541306" w:rsidP="00541306">
      <w:pPr>
        <w:spacing w:after="0"/>
      </w:pPr>
    </w:p>
    <w:p w:rsidR="00130E86" w:rsidRPr="00130E86" w:rsidRDefault="00130E86" w:rsidP="00541306">
      <w:pPr>
        <w:spacing w:after="0"/>
      </w:pPr>
    </w:p>
    <w:p w:rsidR="00130E86" w:rsidRDefault="00130E86" w:rsidP="00541306">
      <w:pPr>
        <w:spacing w:after="0"/>
      </w:pPr>
    </w:p>
    <w:p w:rsidR="001D1EED" w:rsidRPr="00130E86" w:rsidRDefault="001D1EED" w:rsidP="00130E86"/>
    <w:sectPr w:rsidR="001D1EED" w:rsidRPr="00130E86" w:rsidSect="00130E86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D82" w:rsidRDefault="00464D82" w:rsidP="00123558">
      <w:pPr>
        <w:spacing w:after="0" w:line="240" w:lineRule="auto"/>
      </w:pPr>
      <w:r>
        <w:separator/>
      </w:r>
    </w:p>
  </w:endnote>
  <w:endnote w:type="continuationSeparator" w:id="0">
    <w:p w:rsidR="00464D82" w:rsidRDefault="00464D82" w:rsidP="0012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558" w:rsidRDefault="00123558">
    <w:pPr>
      <w:pStyle w:val="Footer"/>
    </w:pPr>
  </w:p>
  <w:p w:rsidR="00123558" w:rsidRDefault="00123558">
    <w:pPr>
      <w:pStyle w:val="Footer"/>
    </w:pPr>
    <w:r w:rsidRPr="002E7628">
      <w:rPr>
        <w:rFonts w:cs="Aharoni"/>
        <w:b/>
        <w:noProof/>
        <w:sz w:val="40"/>
        <w:lang w:eastAsia="en-GB"/>
      </w:rPr>
      <w:drawing>
        <wp:anchor distT="0" distB="0" distL="114300" distR="114300" simplePos="0" relativeHeight="251659264" behindDoc="1" locked="0" layoutInCell="1" allowOverlap="1" wp14:anchorId="0B113929" wp14:editId="2ECA7DA3">
          <wp:simplePos x="0" y="0"/>
          <wp:positionH relativeFrom="column">
            <wp:posOffset>5475768</wp:posOffset>
          </wp:positionH>
          <wp:positionV relativeFrom="paragraph">
            <wp:posOffset>-95634</wp:posOffset>
          </wp:positionV>
          <wp:extent cx="960120" cy="523240"/>
          <wp:effectExtent l="0" t="0" r="0" b="0"/>
          <wp:wrapSquare wrapText="bothSides"/>
          <wp:docPr id="3" name="Picture 3" descr="Cheshire Ea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heshire East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523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D82" w:rsidRDefault="00464D82" w:rsidP="00123558">
      <w:pPr>
        <w:spacing w:after="0" w:line="240" w:lineRule="auto"/>
      </w:pPr>
      <w:r>
        <w:separator/>
      </w:r>
    </w:p>
  </w:footnote>
  <w:footnote w:type="continuationSeparator" w:id="0">
    <w:p w:rsidR="00464D82" w:rsidRDefault="00464D82" w:rsidP="00123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E5ADA"/>
    <w:multiLevelType w:val="hybridMultilevel"/>
    <w:tmpl w:val="2FA08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844C5"/>
    <w:multiLevelType w:val="multilevel"/>
    <w:tmpl w:val="D8AC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E00C27"/>
    <w:multiLevelType w:val="hybridMultilevel"/>
    <w:tmpl w:val="9A34458A"/>
    <w:lvl w:ilvl="0" w:tplc="B2A86F90">
      <w:numFmt w:val="bullet"/>
      <w:lvlText w:val="•"/>
      <w:lvlJc w:val="left"/>
      <w:pPr>
        <w:ind w:left="720" w:hanging="360"/>
      </w:pPr>
      <w:rPr>
        <w:rFonts w:ascii="ComicSansMS" w:eastAsia="Calibri" w:hAnsi="ComicSansMS" w:cs="ComicSans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E86"/>
    <w:rsid w:val="00123558"/>
    <w:rsid w:val="00130899"/>
    <w:rsid w:val="00130E86"/>
    <w:rsid w:val="001D1EED"/>
    <w:rsid w:val="001F5311"/>
    <w:rsid w:val="0035190D"/>
    <w:rsid w:val="003901DB"/>
    <w:rsid w:val="00442B43"/>
    <w:rsid w:val="00464D82"/>
    <w:rsid w:val="00541306"/>
    <w:rsid w:val="00617978"/>
    <w:rsid w:val="006F146B"/>
    <w:rsid w:val="007416D7"/>
    <w:rsid w:val="00775D3D"/>
    <w:rsid w:val="009B553E"/>
    <w:rsid w:val="00A7278E"/>
    <w:rsid w:val="00AA1110"/>
    <w:rsid w:val="00E05254"/>
    <w:rsid w:val="00E06DB8"/>
    <w:rsid w:val="00E2042C"/>
    <w:rsid w:val="00EB0FA1"/>
    <w:rsid w:val="00ED26DA"/>
    <w:rsid w:val="00F4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3FDF3-644E-43F1-8FAF-53092D55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3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5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35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558"/>
  </w:style>
  <w:style w:type="paragraph" w:styleId="Footer">
    <w:name w:val="footer"/>
    <w:basedOn w:val="Normal"/>
    <w:link w:val="FooterChar"/>
    <w:uiPriority w:val="99"/>
    <w:unhideWhenUsed/>
    <w:rsid w:val="001235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558"/>
  </w:style>
  <w:style w:type="paragraph" w:styleId="NoSpacing">
    <w:name w:val="No Spacing"/>
    <w:uiPriority w:val="1"/>
    <w:qFormat/>
    <w:rsid w:val="0061797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1797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Hough</dc:creator>
  <cp:keywords/>
  <dc:description/>
  <cp:lastModifiedBy>Jackie Irlam</cp:lastModifiedBy>
  <cp:revision>4</cp:revision>
  <cp:lastPrinted>2017-11-30T11:20:00Z</cp:lastPrinted>
  <dcterms:created xsi:type="dcterms:W3CDTF">2020-03-05T17:04:00Z</dcterms:created>
  <dcterms:modified xsi:type="dcterms:W3CDTF">2021-09-02T10:57:00Z</dcterms:modified>
</cp:coreProperties>
</file>