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EA" w:rsidRPr="00526616" w:rsidRDefault="00171651" w:rsidP="00A774EA">
      <w:pPr>
        <w:pStyle w:val="Subtitle"/>
        <w:rPr>
          <w:rFonts w:cs="Arial"/>
          <w:b w:val="0"/>
          <w:bCs w:val="0"/>
          <w:i w:val="0"/>
          <w:iCs w:val="0"/>
          <w:sz w:val="22"/>
          <w:szCs w:val="22"/>
        </w:rPr>
      </w:pPr>
      <w:bookmarkStart w:id="0" w:name="_GoBack"/>
      <w:bookmarkEnd w:id="0"/>
      <w:r>
        <w:rPr>
          <w:rFonts w:cs="Arial"/>
          <w:i w:val="0"/>
          <w:sz w:val="22"/>
          <w:szCs w:val="22"/>
        </w:rPr>
        <w:t>Darley Community Primary School</w:t>
      </w:r>
    </w:p>
    <w:p w:rsidR="00A774EA" w:rsidRDefault="00A774EA" w:rsidP="0027080E">
      <w:pPr>
        <w:pStyle w:val="Title"/>
        <w:rPr>
          <w:rFonts w:cs="Arial"/>
          <w:sz w:val="22"/>
          <w:szCs w:val="22"/>
        </w:rPr>
      </w:pPr>
      <w:r w:rsidRPr="00526616">
        <w:rPr>
          <w:rFonts w:cs="Arial"/>
          <w:sz w:val="22"/>
          <w:szCs w:val="22"/>
        </w:rPr>
        <w:t>Person Specification</w:t>
      </w:r>
    </w:p>
    <w:p w:rsidR="00DD5E31" w:rsidRPr="00526616" w:rsidRDefault="00DD5E31" w:rsidP="0027080E">
      <w:pPr>
        <w:pStyle w:val="Title"/>
        <w:rPr>
          <w:rFonts w:cs="Arial"/>
          <w:sz w:val="22"/>
          <w:szCs w:val="22"/>
        </w:rPr>
      </w:pPr>
    </w:p>
    <w:p w:rsidR="00A774EA" w:rsidRDefault="00A774EA" w:rsidP="00A774EA">
      <w:pPr>
        <w:jc w:val="center"/>
        <w:rPr>
          <w:rFonts w:ascii="Arial" w:hAnsi="Arial" w:cs="Arial"/>
          <w:sz w:val="22"/>
          <w:szCs w:val="22"/>
        </w:rPr>
      </w:pPr>
      <w:r w:rsidRPr="00526616">
        <w:rPr>
          <w:rFonts w:ascii="Arial" w:hAnsi="Arial" w:cs="Arial"/>
          <w:b/>
          <w:sz w:val="22"/>
          <w:szCs w:val="22"/>
        </w:rPr>
        <w:t>Post Title:</w:t>
      </w:r>
      <w:r w:rsidR="005B5801">
        <w:rPr>
          <w:rFonts w:ascii="Arial" w:hAnsi="Arial" w:cs="Arial"/>
          <w:sz w:val="22"/>
          <w:szCs w:val="22"/>
        </w:rPr>
        <w:t xml:space="preserve"> Reception/Year 1 Teacher</w:t>
      </w:r>
    </w:p>
    <w:p w:rsidR="00A774EA" w:rsidRPr="00526616" w:rsidRDefault="00A774EA" w:rsidP="00A774E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44"/>
        <w:gridCol w:w="2977"/>
        <w:gridCol w:w="1842"/>
      </w:tblGrid>
      <w:tr w:rsidR="00A774EA" w:rsidRPr="00526616" w:rsidTr="0035523E">
        <w:tc>
          <w:tcPr>
            <w:tcW w:w="1702" w:type="dxa"/>
          </w:tcPr>
          <w:p w:rsidR="00A774EA" w:rsidRPr="00526616" w:rsidRDefault="00A774EA" w:rsidP="003552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shd w:val="pct12" w:color="auto" w:fill="FFFFFF"/>
          </w:tcPr>
          <w:p w:rsidR="00A774EA" w:rsidRPr="00526616" w:rsidRDefault="00A774EA" w:rsidP="003552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26616">
              <w:rPr>
                <w:rFonts w:ascii="Arial" w:hAnsi="Arial" w:cs="Arial"/>
                <w:b/>
                <w:i/>
                <w:sz w:val="22"/>
                <w:szCs w:val="22"/>
              </w:rPr>
              <w:t>Essential</w:t>
            </w:r>
          </w:p>
        </w:tc>
        <w:tc>
          <w:tcPr>
            <w:tcW w:w="2977" w:type="dxa"/>
            <w:shd w:val="pct12" w:color="auto" w:fill="FFFFFF"/>
          </w:tcPr>
          <w:p w:rsidR="00A774EA" w:rsidRPr="00526616" w:rsidRDefault="00A774EA" w:rsidP="003552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26616">
              <w:rPr>
                <w:rFonts w:ascii="Arial" w:hAnsi="Arial" w:cs="Arial"/>
                <w:b/>
                <w:i/>
                <w:sz w:val="22"/>
                <w:szCs w:val="22"/>
              </w:rPr>
              <w:t>Desirable</w:t>
            </w:r>
          </w:p>
        </w:tc>
        <w:tc>
          <w:tcPr>
            <w:tcW w:w="1842" w:type="dxa"/>
            <w:shd w:val="pct12" w:color="auto" w:fill="FFFFFF"/>
          </w:tcPr>
          <w:p w:rsidR="00A774EA" w:rsidRPr="00526616" w:rsidRDefault="00A774EA" w:rsidP="0035523E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26616">
              <w:rPr>
                <w:rFonts w:ascii="Arial" w:hAnsi="Arial" w:cs="Arial"/>
                <w:b/>
                <w:i/>
                <w:sz w:val="22"/>
                <w:szCs w:val="22"/>
              </w:rPr>
              <w:t>How identified</w:t>
            </w:r>
          </w:p>
        </w:tc>
      </w:tr>
      <w:tr w:rsidR="00A774EA" w:rsidRPr="00526616" w:rsidTr="0035523E">
        <w:tc>
          <w:tcPr>
            <w:tcW w:w="1702" w:type="dxa"/>
            <w:tcBorders>
              <w:bottom w:val="single" w:sz="4" w:space="0" w:color="auto"/>
            </w:tcBorders>
          </w:tcPr>
          <w:p w:rsidR="00A774EA" w:rsidRPr="00526616" w:rsidRDefault="00A774EA" w:rsidP="003552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6616">
              <w:rPr>
                <w:rFonts w:ascii="Arial" w:hAnsi="Arial"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3544" w:type="dxa"/>
          </w:tcPr>
          <w:p w:rsidR="00A774EA" w:rsidRPr="00526616" w:rsidRDefault="00A774EA" w:rsidP="00A774E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Qualified teacher status.</w:t>
            </w:r>
          </w:p>
          <w:p w:rsidR="005C7F5F" w:rsidRDefault="00A774EA" w:rsidP="00A774E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Commitment to continuing professional development</w:t>
            </w:r>
          </w:p>
          <w:p w:rsidR="00A774EA" w:rsidRPr="00DD5E31" w:rsidRDefault="005C7F5F" w:rsidP="0035523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recent and relevant training</w:t>
            </w:r>
            <w:r w:rsidR="00A774EA" w:rsidRPr="005266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A774EA" w:rsidRPr="00526616" w:rsidRDefault="00A774EA" w:rsidP="00A774E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Further qualifications/study/ courses/INSET</w:t>
            </w:r>
          </w:p>
        </w:tc>
        <w:tc>
          <w:tcPr>
            <w:tcW w:w="1842" w:type="dxa"/>
          </w:tcPr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</w:tc>
      </w:tr>
      <w:tr w:rsidR="00A774EA" w:rsidRPr="00526616" w:rsidTr="0035523E">
        <w:tc>
          <w:tcPr>
            <w:tcW w:w="1702" w:type="dxa"/>
            <w:tcBorders>
              <w:left w:val="single" w:sz="4" w:space="0" w:color="auto"/>
            </w:tcBorders>
          </w:tcPr>
          <w:p w:rsidR="00A774EA" w:rsidRPr="00526616" w:rsidRDefault="00A774EA" w:rsidP="0035523E">
            <w:pPr>
              <w:pStyle w:val="Heading1"/>
              <w:rPr>
                <w:rFonts w:cs="Arial"/>
                <w:sz w:val="20"/>
              </w:rPr>
            </w:pPr>
            <w:r w:rsidRPr="00526616">
              <w:rPr>
                <w:rFonts w:cs="Arial"/>
                <w:sz w:val="20"/>
              </w:rPr>
              <w:t>Experience</w:t>
            </w:r>
          </w:p>
        </w:tc>
        <w:tc>
          <w:tcPr>
            <w:tcW w:w="3544" w:type="dxa"/>
          </w:tcPr>
          <w:p w:rsidR="00A774EA" w:rsidRPr="005B5801" w:rsidRDefault="00A774EA" w:rsidP="00A774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B5801">
              <w:rPr>
                <w:rFonts w:ascii="Arial" w:hAnsi="Arial" w:cs="Arial"/>
                <w:sz w:val="20"/>
                <w:szCs w:val="20"/>
              </w:rPr>
              <w:t xml:space="preserve">Knowledge and understanding of the </w:t>
            </w:r>
            <w:r w:rsidR="005C7F5F" w:rsidRPr="005B5801">
              <w:rPr>
                <w:rFonts w:ascii="Arial" w:hAnsi="Arial" w:cs="Arial"/>
                <w:sz w:val="20"/>
                <w:szCs w:val="20"/>
              </w:rPr>
              <w:t>EYFS Framework</w:t>
            </w:r>
          </w:p>
          <w:p w:rsidR="005C7F5F" w:rsidRPr="005B5801" w:rsidRDefault="005C7F5F" w:rsidP="00A774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B5801">
              <w:rPr>
                <w:rFonts w:ascii="Arial" w:hAnsi="Arial" w:cs="Arial"/>
                <w:sz w:val="20"/>
                <w:szCs w:val="20"/>
              </w:rPr>
              <w:t>Knowledge and understanding of the National Curriculum</w:t>
            </w:r>
          </w:p>
          <w:p w:rsidR="005C7F5F" w:rsidRPr="005B5801" w:rsidRDefault="00A774EA" w:rsidP="00A774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B5801">
              <w:rPr>
                <w:rFonts w:ascii="Arial" w:hAnsi="Arial" w:cs="Arial"/>
                <w:sz w:val="20"/>
                <w:szCs w:val="20"/>
              </w:rPr>
              <w:t>Experience of</w:t>
            </w:r>
            <w:r w:rsidR="005C7F5F" w:rsidRPr="005B5801">
              <w:rPr>
                <w:rFonts w:ascii="Arial" w:hAnsi="Arial" w:cs="Arial"/>
                <w:sz w:val="20"/>
                <w:szCs w:val="20"/>
              </w:rPr>
              <w:t xml:space="preserve"> planning and delivering the EYFS</w:t>
            </w:r>
            <w:r w:rsidRPr="005B5801">
              <w:rPr>
                <w:rFonts w:ascii="Arial" w:hAnsi="Arial" w:cs="Arial"/>
                <w:sz w:val="20"/>
                <w:szCs w:val="20"/>
              </w:rPr>
              <w:t xml:space="preserve"> curriculum </w:t>
            </w:r>
          </w:p>
          <w:p w:rsidR="00A774EA" w:rsidRPr="005B5801" w:rsidRDefault="00A774EA" w:rsidP="00A774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B5801">
              <w:rPr>
                <w:rFonts w:ascii="Arial" w:hAnsi="Arial" w:cs="Arial"/>
                <w:sz w:val="20"/>
                <w:szCs w:val="20"/>
              </w:rPr>
              <w:t>Evidence</w:t>
            </w:r>
            <w:r w:rsidR="005C7F5F" w:rsidRPr="005B5801">
              <w:rPr>
                <w:rFonts w:ascii="Arial" w:hAnsi="Arial" w:cs="Arial"/>
                <w:sz w:val="20"/>
                <w:szCs w:val="20"/>
              </w:rPr>
              <w:t xml:space="preserve"> of good quality teaching </w:t>
            </w:r>
          </w:p>
          <w:p w:rsidR="00A774EA" w:rsidRPr="005B5801" w:rsidRDefault="00A774EA" w:rsidP="00DD5E3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B5801">
              <w:rPr>
                <w:rFonts w:ascii="Arial" w:hAnsi="Arial" w:cs="Arial"/>
                <w:sz w:val="20"/>
                <w:szCs w:val="20"/>
              </w:rPr>
              <w:t>Ability to create a safe, supportive and stimulating lea</w:t>
            </w:r>
            <w:r w:rsidR="00DD5E31" w:rsidRPr="005B5801">
              <w:rPr>
                <w:rFonts w:ascii="Arial" w:hAnsi="Arial" w:cs="Arial"/>
                <w:sz w:val="20"/>
                <w:szCs w:val="20"/>
              </w:rPr>
              <w:t>rning environment for all pupils</w:t>
            </w:r>
          </w:p>
          <w:p w:rsidR="00DD5E31" w:rsidRPr="005B5801" w:rsidRDefault="00DD5E31" w:rsidP="00DD5E3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5C7F5F" w:rsidRPr="005B5801" w:rsidRDefault="005C7F5F" w:rsidP="00A774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B5801">
              <w:rPr>
                <w:rFonts w:ascii="Arial" w:hAnsi="Arial" w:cs="Arial"/>
                <w:sz w:val="20"/>
                <w:szCs w:val="20"/>
              </w:rPr>
              <w:t>Experience of teaching in a mixed age class</w:t>
            </w:r>
          </w:p>
          <w:p w:rsidR="00A774EA" w:rsidRPr="005B5801" w:rsidRDefault="00A774EA" w:rsidP="00A774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B5801">
              <w:rPr>
                <w:rFonts w:ascii="Arial" w:hAnsi="Arial" w:cs="Arial"/>
                <w:sz w:val="20"/>
                <w:szCs w:val="20"/>
              </w:rPr>
              <w:t xml:space="preserve">Experience of </w:t>
            </w:r>
            <w:r w:rsidR="005C7F5F" w:rsidRPr="005B5801">
              <w:rPr>
                <w:rFonts w:ascii="Arial" w:hAnsi="Arial" w:cs="Arial"/>
                <w:sz w:val="20"/>
                <w:szCs w:val="20"/>
              </w:rPr>
              <w:t xml:space="preserve">EYFS </w:t>
            </w:r>
            <w:r w:rsidRPr="005B5801">
              <w:rPr>
                <w:rFonts w:ascii="Arial" w:hAnsi="Arial" w:cs="Arial"/>
                <w:sz w:val="20"/>
                <w:szCs w:val="20"/>
              </w:rPr>
              <w:t>assessments</w:t>
            </w:r>
          </w:p>
          <w:p w:rsidR="00A774EA" w:rsidRPr="005B5801" w:rsidRDefault="00A774EA" w:rsidP="00A774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B5801">
              <w:rPr>
                <w:rFonts w:ascii="Arial" w:hAnsi="Arial" w:cs="Arial"/>
                <w:sz w:val="20"/>
                <w:szCs w:val="20"/>
              </w:rPr>
              <w:t>Evidenc</w:t>
            </w:r>
            <w:r w:rsidR="005C7F5F" w:rsidRPr="005B5801">
              <w:rPr>
                <w:rFonts w:ascii="Arial" w:hAnsi="Arial" w:cs="Arial"/>
                <w:sz w:val="20"/>
                <w:szCs w:val="20"/>
              </w:rPr>
              <w:t xml:space="preserve">e of outstanding teaching </w:t>
            </w:r>
          </w:p>
          <w:p w:rsidR="00A774EA" w:rsidRPr="005B5801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4EA" w:rsidRPr="005B5801" w:rsidRDefault="00A774EA" w:rsidP="0035523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774EA" w:rsidRPr="00526616" w:rsidTr="0035523E">
        <w:tc>
          <w:tcPr>
            <w:tcW w:w="1702" w:type="dxa"/>
          </w:tcPr>
          <w:p w:rsidR="00A774EA" w:rsidRPr="00526616" w:rsidRDefault="005C7F5F" w:rsidP="003552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Professional </w:t>
            </w:r>
            <w:r w:rsidR="00A774EA" w:rsidRPr="00526616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Skills</w:t>
            </w:r>
          </w:p>
        </w:tc>
        <w:tc>
          <w:tcPr>
            <w:tcW w:w="3544" w:type="dxa"/>
          </w:tcPr>
          <w:p w:rsidR="005C7F5F" w:rsidRDefault="005C7F5F" w:rsidP="00A774E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use of assessment to plan learning that secures progress</w:t>
            </w:r>
          </w:p>
          <w:p w:rsidR="00A774EA" w:rsidRDefault="00A774EA" w:rsidP="0035523E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Ability to meet the needs of the less able and to challenge the more able</w:t>
            </w:r>
          </w:p>
          <w:p w:rsidR="00DD5E31" w:rsidRPr="00DD5E31" w:rsidRDefault="00DD5E31" w:rsidP="00DD5E3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774EA" w:rsidRPr="00526616" w:rsidTr="0035523E">
        <w:tc>
          <w:tcPr>
            <w:tcW w:w="1702" w:type="dxa"/>
          </w:tcPr>
          <w:p w:rsidR="00A774EA" w:rsidRPr="00526616" w:rsidRDefault="00A774EA" w:rsidP="003552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6616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3544" w:type="dxa"/>
          </w:tcPr>
          <w:p w:rsidR="00A774EA" w:rsidRPr="00526616" w:rsidRDefault="00A774EA" w:rsidP="00A774EA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Good organisational skills</w:t>
            </w:r>
          </w:p>
          <w:p w:rsidR="00A774EA" w:rsidRPr="00526616" w:rsidRDefault="00A774EA" w:rsidP="00A774EA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Good communication 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F5F">
              <w:rPr>
                <w:rFonts w:ascii="Arial" w:hAnsi="Arial" w:cs="Arial"/>
                <w:sz w:val="20"/>
                <w:szCs w:val="20"/>
              </w:rPr>
              <w:t>with</w:t>
            </w:r>
            <w:r w:rsidR="00AA445A">
              <w:rPr>
                <w:rFonts w:ascii="Arial" w:hAnsi="Arial" w:cs="Arial"/>
                <w:sz w:val="20"/>
                <w:szCs w:val="20"/>
              </w:rPr>
              <w:t xml:space="preserve"> colleague</w:t>
            </w:r>
            <w:r w:rsidR="005C7F5F">
              <w:rPr>
                <w:rFonts w:ascii="Arial" w:hAnsi="Arial" w:cs="Arial"/>
                <w:sz w:val="20"/>
                <w:szCs w:val="20"/>
              </w:rPr>
              <w:t>s in school</w:t>
            </w:r>
          </w:p>
          <w:p w:rsidR="00A774EA" w:rsidRPr="00526616" w:rsidRDefault="00A774EA" w:rsidP="00A774EA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Excellent classroom organisation, management and display</w:t>
            </w:r>
          </w:p>
          <w:p w:rsidR="00A774EA" w:rsidRPr="00526616" w:rsidRDefault="00A774EA" w:rsidP="00A774EA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 xml:space="preserve">Enthusiasm and commitment to the </w:t>
            </w:r>
            <w:r w:rsidR="005C7F5F">
              <w:rPr>
                <w:rFonts w:ascii="Arial" w:hAnsi="Arial" w:cs="Arial"/>
                <w:sz w:val="20"/>
                <w:szCs w:val="20"/>
              </w:rPr>
              <w:t>values</w:t>
            </w:r>
            <w:r w:rsidRPr="00526616">
              <w:rPr>
                <w:rFonts w:ascii="Arial" w:hAnsi="Arial" w:cs="Arial"/>
                <w:sz w:val="20"/>
                <w:szCs w:val="20"/>
              </w:rPr>
              <w:t xml:space="preserve"> of the school</w:t>
            </w:r>
          </w:p>
          <w:p w:rsidR="00A774EA" w:rsidRPr="00526616" w:rsidRDefault="00A774EA" w:rsidP="00A774EA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Self-reliant and motivated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774EA" w:rsidRPr="00526616" w:rsidRDefault="00A774EA" w:rsidP="00A774EA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Willingness to take part in a range of whole school activities</w:t>
            </w:r>
          </w:p>
          <w:p w:rsidR="00A774EA" w:rsidRPr="00526616" w:rsidRDefault="00A774EA" w:rsidP="00A774EA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Commitment to extra-curricular activities</w:t>
            </w:r>
          </w:p>
        </w:tc>
        <w:tc>
          <w:tcPr>
            <w:tcW w:w="1842" w:type="dxa"/>
          </w:tcPr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Interview</w:t>
            </w:r>
          </w:p>
        </w:tc>
      </w:tr>
      <w:tr w:rsidR="00A774EA" w:rsidRPr="00526616" w:rsidTr="0035523E">
        <w:tc>
          <w:tcPr>
            <w:tcW w:w="1702" w:type="dxa"/>
          </w:tcPr>
          <w:p w:rsidR="00A774EA" w:rsidRPr="00526616" w:rsidRDefault="00A774EA" w:rsidP="003552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6616">
              <w:rPr>
                <w:rFonts w:ascii="Arial" w:hAnsi="Arial" w:cs="Arial"/>
                <w:b/>
                <w:sz w:val="20"/>
                <w:szCs w:val="20"/>
              </w:rPr>
              <w:t>Attitude and Disposition</w:t>
            </w:r>
          </w:p>
        </w:tc>
        <w:tc>
          <w:tcPr>
            <w:tcW w:w="3544" w:type="dxa"/>
          </w:tcPr>
          <w:p w:rsidR="00A774EA" w:rsidRPr="00526616" w:rsidRDefault="00A774EA" w:rsidP="00A774E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 xml:space="preserve">Dependable                </w:t>
            </w:r>
          </w:p>
          <w:p w:rsidR="00A774EA" w:rsidRPr="00526616" w:rsidRDefault="00A774EA" w:rsidP="00A774E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Open-minded</w:t>
            </w:r>
          </w:p>
          <w:p w:rsidR="00A774EA" w:rsidRPr="00526616" w:rsidRDefault="00A774EA" w:rsidP="00A774E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 xml:space="preserve">Flexible         </w:t>
            </w:r>
          </w:p>
          <w:p w:rsidR="00A774EA" w:rsidRPr="00526616" w:rsidRDefault="00A774EA" w:rsidP="00A774E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 xml:space="preserve">Committed             Enthusiastic                </w:t>
            </w:r>
          </w:p>
          <w:p w:rsidR="00A774EA" w:rsidRPr="00526616" w:rsidRDefault="00A774EA" w:rsidP="00A774E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Good Team player</w:t>
            </w:r>
          </w:p>
          <w:p w:rsidR="00A774EA" w:rsidRPr="00526616" w:rsidRDefault="00A774EA" w:rsidP="00A774E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Positive attitude towards pupils and parents</w:t>
            </w:r>
          </w:p>
          <w:p w:rsidR="00A774EA" w:rsidRPr="00526616" w:rsidRDefault="00A774EA" w:rsidP="00A774E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Good sense of humour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A774EA" w:rsidRPr="00526616" w:rsidRDefault="00A774EA" w:rsidP="00A774EA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Evidence of outside interests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References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  <w:r w:rsidRPr="00526616">
              <w:rPr>
                <w:rFonts w:ascii="Arial" w:hAnsi="Arial" w:cs="Arial"/>
                <w:sz w:val="20"/>
                <w:szCs w:val="20"/>
              </w:rPr>
              <w:t>Interview</w:t>
            </w:r>
          </w:p>
          <w:p w:rsidR="00A774EA" w:rsidRPr="00526616" w:rsidRDefault="00A774EA" w:rsidP="003552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5E31" w:rsidRDefault="00DD5E31"/>
    <w:sectPr w:rsidR="00DD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ED3" w:rsidRDefault="00BA0ED3" w:rsidP="00A8620F">
      <w:r>
        <w:separator/>
      </w:r>
    </w:p>
  </w:endnote>
  <w:endnote w:type="continuationSeparator" w:id="0">
    <w:p w:rsidR="00BA0ED3" w:rsidRDefault="00BA0ED3" w:rsidP="00A8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0F" w:rsidRDefault="00A86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0F" w:rsidRDefault="00A862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0db484b8e1206680b313afa" descr="{&quot;HashCode&quot;:4553214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8620F" w:rsidRPr="00A8620F" w:rsidRDefault="00A8620F" w:rsidP="00A8620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A8620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0db484b8e1206680b313afa" o:spid="_x0000_s1026" type="#_x0000_t202" alt="{&quot;HashCode&quot;:45532141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A8620F" w:rsidRPr="00A8620F" w:rsidRDefault="00A8620F" w:rsidP="00A8620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A8620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0F" w:rsidRDefault="00A86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ED3" w:rsidRDefault="00BA0ED3" w:rsidP="00A8620F">
      <w:r>
        <w:separator/>
      </w:r>
    </w:p>
  </w:footnote>
  <w:footnote w:type="continuationSeparator" w:id="0">
    <w:p w:rsidR="00BA0ED3" w:rsidRDefault="00BA0ED3" w:rsidP="00A8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0F" w:rsidRDefault="00A862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0F" w:rsidRDefault="00A862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0F" w:rsidRDefault="00A862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D6F"/>
    <w:multiLevelType w:val="hybridMultilevel"/>
    <w:tmpl w:val="06649D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0AB8"/>
    <w:multiLevelType w:val="hybridMultilevel"/>
    <w:tmpl w:val="F28EE5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27E"/>
    <w:multiLevelType w:val="hybridMultilevel"/>
    <w:tmpl w:val="8BA6CE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06CB"/>
    <w:multiLevelType w:val="hybridMultilevel"/>
    <w:tmpl w:val="20D02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30F35"/>
    <w:multiLevelType w:val="hybridMultilevel"/>
    <w:tmpl w:val="B86A62B0"/>
    <w:lvl w:ilvl="0" w:tplc="4EFCA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EA"/>
    <w:rsid w:val="00171651"/>
    <w:rsid w:val="0027080E"/>
    <w:rsid w:val="004A5106"/>
    <w:rsid w:val="005B5801"/>
    <w:rsid w:val="005C7F5F"/>
    <w:rsid w:val="00634137"/>
    <w:rsid w:val="00693DDE"/>
    <w:rsid w:val="009377FF"/>
    <w:rsid w:val="00A774EA"/>
    <w:rsid w:val="00A8620F"/>
    <w:rsid w:val="00AA445A"/>
    <w:rsid w:val="00B57340"/>
    <w:rsid w:val="00BA0ED3"/>
    <w:rsid w:val="00DB4349"/>
    <w:rsid w:val="00DD5E31"/>
    <w:rsid w:val="00F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1C3387-859D-4102-BE17-08B84C8B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774EA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4EA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A774EA"/>
    <w:pPr>
      <w:jc w:val="center"/>
    </w:pPr>
    <w:rPr>
      <w:rFonts w:ascii="Arial" w:hAnsi="Arial"/>
      <w:b/>
      <w:sz w:val="4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774EA"/>
    <w:rPr>
      <w:rFonts w:ascii="Arial" w:eastAsia="Times New Roman" w:hAnsi="Arial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A774EA"/>
    <w:pPr>
      <w:jc w:val="center"/>
    </w:pPr>
    <w:rPr>
      <w:rFonts w:ascii="Arial" w:hAnsi="Arial"/>
      <w:b/>
      <w:bCs/>
      <w:i/>
      <w:iCs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rsid w:val="00A774EA"/>
    <w:rPr>
      <w:rFonts w:ascii="Arial" w:eastAsia="Times New Roman" w:hAnsi="Arial" w:cs="Times New Roman"/>
      <w:b/>
      <w:bCs/>
      <w:i/>
      <w:i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862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20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62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20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32860c1212714a40a7f988716c095d14-Reception Year 1 Teacher - Person Spec</vt:lpstr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32860c1212714a40a7f988716c095d14-Reception Year 1 Teacher - Person Spec</dc:title>
  <dc:creator>Headteacher</dc:creator>
  <cp:lastModifiedBy>Mary Clewes</cp:lastModifiedBy>
  <cp:revision>2</cp:revision>
  <dcterms:created xsi:type="dcterms:W3CDTF">2022-05-10T13:41:00Z</dcterms:created>
  <dcterms:modified xsi:type="dcterms:W3CDTF">2022-05-10T13:41:00Z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2021-05-27T08:23:14Z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1363ff34-e810-4107-809e-ec2f52f1e4ae</vt:lpwstr>
  </property>
  <property fmtid="{D5CDD505-2E9C-101B-9397-08002B2CF9AE}" pid="8" name="MSIP_Label_3ecdfc32-7be5-4b17-9f97-00453388bdd7_ContentBits">
    <vt:lpwstr>2</vt:lpwstr>
  </property>
</Properties>
</file>