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FF13" w14:textId="794EFEFE" w:rsidR="004F5EDB" w:rsidRPr="00725CA9" w:rsidRDefault="008F3D26" w:rsidP="004F5EDB">
      <w:pPr>
        <w:pStyle w:val="Heading1"/>
        <w:rPr>
          <w:color w:val="auto"/>
        </w:rPr>
      </w:pPr>
      <w:r w:rsidRPr="00725CA9">
        <w:rPr>
          <w:color w:val="auto"/>
          <w:spacing w:val="-13"/>
        </w:rPr>
        <w:t xml:space="preserve">  </w:t>
      </w:r>
      <w:r w:rsidR="004F5EDB" w:rsidRPr="00725CA9">
        <w:rPr>
          <w:color w:val="auto"/>
          <w:spacing w:val="-13"/>
        </w:rPr>
        <w:t>Site</w:t>
      </w:r>
      <w:r w:rsidR="00924F7B" w:rsidRPr="00725CA9">
        <w:rPr>
          <w:color w:val="auto"/>
          <w:spacing w:val="-13"/>
        </w:rPr>
        <w:t xml:space="preserve"> and Facilities </w:t>
      </w:r>
      <w:r w:rsidR="004F5EDB" w:rsidRPr="00725CA9">
        <w:rPr>
          <w:color w:val="auto"/>
          <w:spacing w:val="-13"/>
        </w:rPr>
        <w:t xml:space="preserve">Manager </w:t>
      </w:r>
    </w:p>
    <w:p w14:paraId="10C0C0C3" w14:textId="348325A9" w:rsidR="004F5EDB" w:rsidRPr="00725CA9" w:rsidRDefault="004F5EDB" w:rsidP="004F5EDB">
      <w:pPr>
        <w:pStyle w:val="BodyText"/>
        <w:spacing w:line="28" w:lineRule="exact"/>
        <w:ind w:left="111" w:firstLine="0"/>
        <w:rPr>
          <w:sz w:val="2"/>
        </w:rPr>
      </w:pPr>
      <w:r w:rsidRPr="00725CA9">
        <w:rPr>
          <w:noProof/>
          <w:sz w:val="2"/>
        </w:rPr>
        <mc:AlternateContent>
          <mc:Choice Requires="wpg">
            <w:drawing>
              <wp:inline distT="0" distB="0" distL="0" distR="0" wp14:anchorId="7CFCDC69" wp14:editId="264885CF">
                <wp:extent cx="5769610" cy="18415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9610" cy="18415"/>
                          <a:chOff x="0" y="0"/>
                          <a:chExt cx="5769610" cy="1841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7696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18415">
                                <a:moveTo>
                                  <a:pt x="5769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769229" y="18288"/>
                                </a:lnTo>
                                <a:lnTo>
                                  <a:pt x="5769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7926E" id="Group 30" o:spid="_x0000_s1026" style="width:454.3pt;height:1.45pt;mso-position-horizontal-relative:char;mso-position-vertical-relative:line" coordsize="57696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">
                <v:shape id="Graphic 31" o:spid="_x0000_s1027" style="position:absolute;width:57696;height:184;visibility:visible;mso-wrap-style:square;v-text-anchor:top" coordsize="57696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" path="m5769229,l,,,18288r5769229,l576922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DAFBC80" w14:textId="5B5DD54D" w:rsidR="004F5EDB" w:rsidRPr="00725CA9" w:rsidRDefault="008D78B2" w:rsidP="004F5EDB">
      <w:pPr>
        <w:spacing w:before="25"/>
        <w:ind w:left="140"/>
        <w:rPr>
          <w:b/>
          <w:sz w:val="28"/>
          <w:szCs w:val="28"/>
        </w:rPr>
      </w:pPr>
      <w:r w:rsidRPr="00725CA9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D5310E9" wp14:editId="00F4A23D">
                <wp:simplePos x="0" y="0"/>
                <wp:positionH relativeFrom="page">
                  <wp:posOffset>522605</wp:posOffset>
                </wp:positionH>
                <wp:positionV relativeFrom="paragraph">
                  <wp:posOffset>320040</wp:posOffset>
                </wp:positionV>
                <wp:extent cx="5769610" cy="1841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9229" y="18288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6E1B0" id="Graphic 32" o:spid="_x0000_s1026" style="position:absolute;margin-left:41.15pt;margin-top:25.2pt;width:454.3pt;height: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" path="m5769229,l,,,18288r5769229,l5769229,xe" fillcolor="black" stroked="f">
                <v:path arrowok="t"/>
                <w10:wrap type="topAndBottom" anchorx="page"/>
              </v:shape>
            </w:pict>
          </mc:Fallback>
        </mc:AlternateContent>
      </w:r>
      <w:r w:rsidR="004F5EDB" w:rsidRPr="00725CA9">
        <w:rPr>
          <w:b/>
          <w:sz w:val="28"/>
          <w:szCs w:val="28"/>
        </w:rPr>
        <w:t>PERSON</w:t>
      </w:r>
      <w:r w:rsidR="004F5EDB" w:rsidRPr="00725CA9">
        <w:rPr>
          <w:b/>
          <w:spacing w:val="-19"/>
          <w:sz w:val="28"/>
          <w:szCs w:val="28"/>
        </w:rPr>
        <w:t xml:space="preserve"> </w:t>
      </w:r>
      <w:r w:rsidR="004F5EDB" w:rsidRPr="00725CA9">
        <w:rPr>
          <w:b/>
          <w:spacing w:val="-2"/>
          <w:sz w:val="28"/>
          <w:szCs w:val="28"/>
        </w:rPr>
        <w:t>SPECIFICATION</w:t>
      </w:r>
    </w:p>
    <w:p w14:paraId="69DF5529" w14:textId="7FFE5708" w:rsidR="004F5EDB" w:rsidRPr="00725CA9" w:rsidRDefault="004F5EDB" w:rsidP="004F5EDB">
      <w:pPr>
        <w:pStyle w:val="BodyText"/>
        <w:spacing w:before="2"/>
        <w:ind w:left="0" w:firstLine="0"/>
        <w:rPr>
          <w:b/>
          <w:sz w:val="13"/>
        </w:rPr>
      </w:pPr>
    </w:p>
    <w:p w14:paraId="29903367" w14:textId="29D6D66F" w:rsidR="008D78B2" w:rsidRPr="00725CA9" w:rsidRDefault="008D78B2" w:rsidP="004F5EDB">
      <w:pPr>
        <w:pStyle w:val="BodyText"/>
        <w:spacing w:before="2"/>
        <w:ind w:left="0" w:firstLine="0"/>
        <w:rPr>
          <w:b/>
          <w:sz w:val="13"/>
        </w:rPr>
      </w:pPr>
    </w:p>
    <w:p w14:paraId="4B297020" w14:textId="77777777" w:rsidR="008D78B2" w:rsidRPr="00725CA9" w:rsidRDefault="008D78B2" w:rsidP="004F5EDB">
      <w:pPr>
        <w:pStyle w:val="BodyText"/>
        <w:spacing w:before="2"/>
        <w:ind w:left="0" w:firstLine="0"/>
        <w:rPr>
          <w:b/>
          <w:sz w:val="13"/>
        </w:r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1"/>
        <w:gridCol w:w="1066"/>
        <w:gridCol w:w="1187"/>
        <w:gridCol w:w="1304"/>
      </w:tblGrid>
      <w:tr w:rsidR="004F5EDB" w:rsidRPr="00725CA9" w14:paraId="6993CD84" w14:textId="77777777" w:rsidTr="00484C56">
        <w:trPr>
          <w:trHeight w:val="289"/>
        </w:trPr>
        <w:tc>
          <w:tcPr>
            <w:tcW w:w="5881" w:type="dxa"/>
          </w:tcPr>
          <w:p w14:paraId="37D2FDDB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34618CFB" w14:textId="77777777" w:rsidR="004F5EDB" w:rsidRPr="00725CA9" w:rsidRDefault="004F5EDB" w:rsidP="00484C56">
            <w:pPr>
              <w:pStyle w:val="TableParagraph"/>
              <w:spacing w:line="267" w:lineRule="exact"/>
              <w:ind w:left="19" w:right="3"/>
              <w:jc w:val="center"/>
              <w:rPr>
                <w:b/>
              </w:rPr>
            </w:pPr>
            <w:r w:rsidRPr="00725CA9">
              <w:rPr>
                <w:b/>
                <w:spacing w:val="-2"/>
              </w:rPr>
              <w:t>Essential</w:t>
            </w:r>
          </w:p>
        </w:tc>
        <w:tc>
          <w:tcPr>
            <w:tcW w:w="1187" w:type="dxa"/>
          </w:tcPr>
          <w:p w14:paraId="1D6A4B88" w14:textId="77777777" w:rsidR="004F5EDB" w:rsidRPr="00725CA9" w:rsidRDefault="004F5EDB" w:rsidP="00484C56">
            <w:pPr>
              <w:pStyle w:val="TableParagraph"/>
              <w:spacing w:line="267" w:lineRule="exact"/>
              <w:ind w:left="18"/>
              <w:jc w:val="center"/>
              <w:rPr>
                <w:b/>
              </w:rPr>
            </w:pPr>
            <w:r w:rsidRPr="00725CA9">
              <w:rPr>
                <w:b/>
                <w:spacing w:val="-2"/>
              </w:rPr>
              <w:t>Desirable</w:t>
            </w:r>
          </w:p>
        </w:tc>
        <w:tc>
          <w:tcPr>
            <w:tcW w:w="1304" w:type="dxa"/>
          </w:tcPr>
          <w:p w14:paraId="11E06BCA" w14:textId="77777777" w:rsidR="004F5EDB" w:rsidRPr="00725CA9" w:rsidRDefault="004F5EDB" w:rsidP="00484C56">
            <w:pPr>
              <w:pStyle w:val="TableParagraph"/>
              <w:spacing w:line="267" w:lineRule="exact"/>
              <w:ind w:left="18"/>
              <w:jc w:val="center"/>
              <w:rPr>
                <w:b/>
              </w:rPr>
            </w:pPr>
            <w:r w:rsidRPr="00725CA9">
              <w:rPr>
                <w:b/>
                <w:spacing w:val="-2"/>
              </w:rPr>
              <w:t>Assessed</w:t>
            </w:r>
          </w:p>
        </w:tc>
      </w:tr>
      <w:tr w:rsidR="004F5EDB" w:rsidRPr="00725CA9" w14:paraId="48755FB2" w14:textId="77777777" w:rsidTr="00484C56">
        <w:trPr>
          <w:trHeight w:val="380"/>
        </w:trPr>
        <w:tc>
          <w:tcPr>
            <w:tcW w:w="9438" w:type="dxa"/>
            <w:gridSpan w:val="4"/>
          </w:tcPr>
          <w:p w14:paraId="66403670" w14:textId="77777777" w:rsidR="004F5EDB" w:rsidRPr="00725CA9" w:rsidRDefault="004F5EDB" w:rsidP="00484C56">
            <w:pPr>
              <w:pStyle w:val="TableParagraph"/>
              <w:spacing w:before="44"/>
              <w:rPr>
                <w:b/>
              </w:rPr>
            </w:pPr>
            <w:r w:rsidRPr="00725CA9">
              <w:rPr>
                <w:b/>
                <w:color w:val="111111"/>
                <w:spacing w:val="-2"/>
              </w:rPr>
              <w:t>Qualifications</w:t>
            </w:r>
          </w:p>
        </w:tc>
      </w:tr>
      <w:tr w:rsidR="004F5EDB" w:rsidRPr="00725CA9" w14:paraId="563A8F10" w14:textId="77777777" w:rsidTr="00484C56">
        <w:trPr>
          <w:trHeight w:val="428"/>
        </w:trPr>
        <w:tc>
          <w:tcPr>
            <w:tcW w:w="5881" w:type="dxa"/>
          </w:tcPr>
          <w:p w14:paraId="59E516EA" w14:textId="63799196" w:rsidR="004F5EDB" w:rsidRPr="00725CA9" w:rsidRDefault="004F5EDB" w:rsidP="00484C56">
            <w:pPr>
              <w:pStyle w:val="TableParagraph"/>
              <w:spacing w:before="82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IOSH</w:t>
            </w:r>
            <w:r w:rsidR="00082285" w:rsidRPr="00725CA9">
              <w:rPr>
                <w:color w:val="111111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qualification</w:t>
            </w:r>
          </w:p>
        </w:tc>
        <w:tc>
          <w:tcPr>
            <w:tcW w:w="1066" w:type="dxa"/>
          </w:tcPr>
          <w:p w14:paraId="44ACF463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3A284A97" w14:textId="77777777" w:rsidR="004F5EDB" w:rsidRPr="00725CA9" w:rsidRDefault="004F5EDB" w:rsidP="00484C56">
            <w:pPr>
              <w:pStyle w:val="TableParagraph"/>
              <w:spacing w:before="71"/>
              <w:ind w:left="18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304" w:type="dxa"/>
          </w:tcPr>
          <w:p w14:paraId="36C2476A" w14:textId="77777777" w:rsidR="004F5EDB" w:rsidRPr="00725CA9" w:rsidRDefault="004F5EDB" w:rsidP="00484C56">
            <w:pPr>
              <w:pStyle w:val="TableParagraph"/>
              <w:spacing w:before="82"/>
              <w:ind w:left="18"/>
              <w:jc w:val="center"/>
              <w:rPr>
                <w:sz w:val="20"/>
              </w:rPr>
            </w:pPr>
            <w:r w:rsidRPr="00725CA9">
              <w:rPr>
                <w:spacing w:val="-10"/>
                <w:sz w:val="20"/>
              </w:rPr>
              <w:t>A</w:t>
            </w:r>
          </w:p>
        </w:tc>
      </w:tr>
      <w:tr w:rsidR="004F5EDB" w:rsidRPr="00725CA9" w14:paraId="6818DFD8" w14:textId="77777777" w:rsidTr="00484C56">
        <w:trPr>
          <w:trHeight w:val="527"/>
        </w:trPr>
        <w:tc>
          <w:tcPr>
            <w:tcW w:w="5881" w:type="dxa"/>
          </w:tcPr>
          <w:p w14:paraId="1F8F45B0" w14:textId="77777777" w:rsidR="004F5EDB" w:rsidRPr="00725CA9" w:rsidRDefault="004F5EDB" w:rsidP="00484C56">
            <w:pPr>
              <w:pStyle w:val="TableParagraph"/>
              <w:spacing w:before="1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A*-C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grade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in</w:t>
            </w:r>
            <w:r w:rsidRPr="00725CA9">
              <w:rPr>
                <w:color w:val="111111"/>
                <w:spacing w:val="-4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English</w:t>
            </w:r>
            <w:r w:rsidRPr="00725CA9">
              <w:rPr>
                <w:color w:val="111111"/>
                <w:spacing w:val="-4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2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Maths</w:t>
            </w:r>
            <w:r w:rsidRPr="00725CA9">
              <w:rPr>
                <w:color w:val="111111"/>
                <w:spacing w:val="-4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at</w:t>
            </w:r>
            <w:r w:rsidRPr="00725CA9">
              <w:rPr>
                <w:color w:val="111111"/>
                <w:spacing w:val="-4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GCSE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Level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or</w:t>
            </w:r>
            <w:r w:rsidRPr="00725CA9">
              <w:rPr>
                <w:color w:val="111111"/>
                <w:spacing w:val="-4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equivalent</w:t>
            </w:r>
          </w:p>
          <w:p w14:paraId="5671217D" w14:textId="77777777" w:rsidR="004F5EDB" w:rsidRPr="00725CA9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experience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of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key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skills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application.</w:t>
            </w:r>
          </w:p>
        </w:tc>
        <w:tc>
          <w:tcPr>
            <w:tcW w:w="1066" w:type="dxa"/>
          </w:tcPr>
          <w:p w14:paraId="4D1EAD39" w14:textId="7AC70217" w:rsidR="004F5EDB" w:rsidRPr="00251694" w:rsidRDefault="004F5EDB" w:rsidP="00484C56">
            <w:pPr>
              <w:pStyle w:val="TableParagraph"/>
              <w:spacing w:before="119"/>
              <w:ind w:left="19"/>
              <w:jc w:val="center"/>
              <w:rPr>
                <w:rFonts w:ascii="Segoe UI Symbol" w:hAnsi="Segoe UI Symbol"/>
                <w:strike/>
                <w:sz w:val="20"/>
              </w:rPr>
            </w:pPr>
          </w:p>
        </w:tc>
        <w:tc>
          <w:tcPr>
            <w:tcW w:w="1187" w:type="dxa"/>
          </w:tcPr>
          <w:p w14:paraId="2CE8445E" w14:textId="1808FD9A" w:rsidR="004F5EDB" w:rsidRPr="00725CA9" w:rsidRDefault="00251694" w:rsidP="00251694">
            <w:pPr>
              <w:pStyle w:val="TableParagraph"/>
              <w:spacing w:before="120"/>
              <w:ind w:left="0"/>
              <w:jc w:val="center"/>
              <w:rPr>
                <w:rFonts w:ascii="Times New Roman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304" w:type="dxa"/>
          </w:tcPr>
          <w:p w14:paraId="659389C3" w14:textId="77777777" w:rsidR="004F5EDB" w:rsidRPr="00725CA9" w:rsidRDefault="004F5EDB" w:rsidP="00484C56">
            <w:pPr>
              <w:pStyle w:val="TableParagraph"/>
              <w:spacing w:before="133"/>
              <w:ind w:left="18"/>
              <w:jc w:val="center"/>
              <w:rPr>
                <w:sz w:val="20"/>
              </w:rPr>
            </w:pPr>
            <w:r w:rsidRPr="00725CA9">
              <w:rPr>
                <w:spacing w:val="-10"/>
                <w:sz w:val="20"/>
              </w:rPr>
              <w:t>A</w:t>
            </w:r>
          </w:p>
        </w:tc>
      </w:tr>
      <w:tr w:rsidR="004F5EDB" w:rsidRPr="00725CA9" w14:paraId="45BAD0E0" w14:textId="77777777" w:rsidTr="00484C56">
        <w:trPr>
          <w:trHeight w:val="390"/>
        </w:trPr>
        <w:tc>
          <w:tcPr>
            <w:tcW w:w="5881" w:type="dxa"/>
          </w:tcPr>
          <w:p w14:paraId="22B94913" w14:textId="77777777" w:rsidR="004F5EDB" w:rsidRPr="00725CA9" w:rsidRDefault="004F5EDB" w:rsidP="00484C56">
            <w:pPr>
              <w:pStyle w:val="TableParagraph"/>
              <w:spacing w:before="66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A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commitment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to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personal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professional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development.</w:t>
            </w:r>
          </w:p>
        </w:tc>
        <w:tc>
          <w:tcPr>
            <w:tcW w:w="1066" w:type="dxa"/>
          </w:tcPr>
          <w:p w14:paraId="3935314C" w14:textId="77777777" w:rsidR="004F5EDB" w:rsidRPr="00725CA9" w:rsidRDefault="004F5EDB" w:rsidP="00484C56">
            <w:pPr>
              <w:pStyle w:val="TableParagraph"/>
              <w:spacing w:before="52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48B110D1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4BDF0475" w14:textId="77777777" w:rsidR="004F5EDB" w:rsidRPr="00725CA9" w:rsidRDefault="004F5EDB" w:rsidP="00484C56">
            <w:pPr>
              <w:pStyle w:val="TableParagraph"/>
              <w:spacing w:before="66"/>
              <w:ind w:left="18"/>
              <w:jc w:val="center"/>
              <w:rPr>
                <w:sz w:val="20"/>
              </w:rPr>
            </w:pPr>
            <w:r w:rsidRPr="00725CA9">
              <w:rPr>
                <w:spacing w:val="-10"/>
                <w:sz w:val="20"/>
              </w:rPr>
              <w:t>A</w:t>
            </w:r>
          </w:p>
        </w:tc>
      </w:tr>
      <w:tr w:rsidR="004F5EDB" w:rsidRPr="00725CA9" w14:paraId="37599DF3" w14:textId="77777777" w:rsidTr="00484C56">
        <w:trPr>
          <w:trHeight w:val="342"/>
        </w:trPr>
        <w:tc>
          <w:tcPr>
            <w:tcW w:w="9438" w:type="dxa"/>
            <w:gridSpan w:val="4"/>
          </w:tcPr>
          <w:p w14:paraId="2AEBE915" w14:textId="77777777" w:rsidR="004F5EDB" w:rsidRPr="00725CA9" w:rsidRDefault="004F5EDB" w:rsidP="00484C56">
            <w:pPr>
              <w:pStyle w:val="TableParagraph"/>
              <w:spacing w:before="25"/>
              <w:rPr>
                <w:b/>
              </w:rPr>
            </w:pPr>
            <w:r w:rsidRPr="00725CA9">
              <w:rPr>
                <w:b/>
                <w:color w:val="111111"/>
              </w:rPr>
              <w:t>Experience,</w:t>
            </w:r>
            <w:r w:rsidRPr="00725CA9">
              <w:rPr>
                <w:b/>
                <w:color w:val="111111"/>
                <w:spacing w:val="-6"/>
              </w:rPr>
              <w:t xml:space="preserve"> </w:t>
            </w:r>
            <w:r w:rsidRPr="00725CA9">
              <w:rPr>
                <w:b/>
                <w:color w:val="111111"/>
              </w:rPr>
              <w:t>Practice</w:t>
            </w:r>
            <w:r w:rsidRPr="00725CA9">
              <w:rPr>
                <w:b/>
                <w:color w:val="111111"/>
                <w:spacing w:val="-5"/>
              </w:rPr>
              <w:t xml:space="preserve"> </w:t>
            </w:r>
            <w:r w:rsidRPr="00725CA9">
              <w:rPr>
                <w:b/>
                <w:color w:val="111111"/>
              </w:rPr>
              <w:t>and</w:t>
            </w:r>
            <w:r w:rsidRPr="00725CA9">
              <w:rPr>
                <w:b/>
                <w:color w:val="111111"/>
                <w:spacing w:val="-5"/>
              </w:rPr>
              <w:t xml:space="preserve"> </w:t>
            </w:r>
            <w:r w:rsidRPr="00725CA9">
              <w:rPr>
                <w:b/>
                <w:color w:val="111111"/>
                <w:spacing w:val="-2"/>
              </w:rPr>
              <w:t>Abilities</w:t>
            </w:r>
          </w:p>
        </w:tc>
      </w:tr>
      <w:tr w:rsidR="004F5EDB" w:rsidRPr="00725CA9" w14:paraId="16F09B3E" w14:textId="77777777" w:rsidTr="00484C56">
        <w:trPr>
          <w:trHeight w:val="424"/>
        </w:trPr>
        <w:tc>
          <w:tcPr>
            <w:tcW w:w="5881" w:type="dxa"/>
          </w:tcPr>
          <w:p w14:paraId="040D4C85" w14:textId="77777777" w:rsidR="004F5EDB" w:rsidRPr="00725CA9" w:rsidRDefault="004F5EDB" w:rsidP="00484C56">
            <w:pPr>
              <w:pStyle w:val="TableParagraph"/>
              <w:spacing w:before="82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Experience</w:t>
            </w:r>
            <w:r w:rsidRPr="00725CA9">
              <w:rPr>
                <w:color w:val="111111"/>
                <w:spacing w:val="-9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in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estates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facilities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management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pacing w:val="-4"/>
                <w:sz w:val="20"/>
              </w:rPr>
              <w:t>role.</w:t>
            </w:r>
          </w:p>
        </w:tc>
        <w:tc>
          <w:tcPr>
            <w:tcW w:w="1066" w:type="dxa"/>
          </w:tcPr>
          <w:p w14:paraId="0D3D4A9C" w14:textId="77777777" w:rsidR="004F5EDB" w:rsidRPr="00725CA9" w:rsidRDefault="004F5EDB" w:rsidP="00484C56">
            <w:pPr>
              <w:pStyle w:val="TableParagraph"/>
              <w:spacing w:before="69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0363F04F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2C06AB91" w14:textId="77777777" w:rsidR="004F5EDB" w:rsidRPr="00725CA9" w:rsidRDefault="004F5EDB" w:rsidP="00484C56">
            <w:pPr>
              <w:pStyle w:val="TableParagraph"/>
              <w:spacing w:line="243" w:lineRule="exact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152691FE" w14:textId="77777777" w:rsidTr="00484C56">
        <w:trPr>
          <w:trHeight w:val="462"/>
        </w:trPr>
        <w:tc>
          <w:tcPr>
            <w:tcW w:w="5881" w:type="dxa"/>
          </w:tcPr>
          <w:p w14:paraId="28809E18" w14:textId="77777777" w:rsidR="004F5EDB" w:rsidRPr="00725CA9" w:rsidRDefault="004F5EDB" w:rsidP="00484C56">
            <w:pPr>
              <w:pStyle w:val="TableParagraph"/>
              <w:spacing w:before="102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Experience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of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working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in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educational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setting.</w:t>
            </w:r>
          </w:p>
        </w:tc>
        <w:tc>
          <w:tcPr>
            <w:tcW w:w="1066" w:type="dxa"/>
          </w:tcPr>
          <w:p w14:paraId="693DC825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023433F3" w14:textId="77777777" w:rsidR="004F5EDB" w:rsidRPr="00725CA9" w:rsidRDefault="004F5EDB" w:rsidP="00484C56">
            <w:pPr>
              <w:pStyle w:val="TableParagraph"/>
              <w:spacing w:before="88"/>
              <w:ind w:left="18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304" w:type="dxa"/>
          </w:tcPr>
          <w:p w14:paraId="27B99219" w14:textId="77777777" w:rsidR="004F5EDB" w:rsidRPr="00725CA9" w:rsidRDefault="004F5EDB" w:rsidP="00484C56">
            <w:pPr>
              <w:pStyle w:val="TableParagraph"/>
              <w:spacing w:before="102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7FE54ABC" w14:textId="77777777" w:rsidTr="00484C56">
        <w:trPr>
          <w:trHeight w:val="527"/>
        </w:trPr>
        <w:tc>
          <w:tcPr>
            <w:tcW w:w="5881" w:type="dxa"/>
          </w:tcPr>
          <w:p w14:paraId="03BB7DA4" w14:textId="77777777" w:rsidR="004F5EDB" w:rsidRPr="00725CA9" w:rsidRDefault="004F5EDB" w:rsidP="00484C56">
            <w:pPr>
              <w:pStyle w:val="TableParagraph"/>
              <w:spacing w:before="1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Experience</w:t>
            </w:r>
            <w:r w:rsidRPr="00725CA9">
              <w:rPr>
                <w:color w:val="111111"/>
                <w:spacing w:val="-10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of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formulating</w:t>
            </w:r>
            <w:r w:rsidRPr="00725CA9">
              <w:rPr>
                <w:color w:val="111111"/>
                <w:spacing w:val="-9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managing</w:t>
            </w:r>
            <w:r w:rsidRPr="00725CA9">
              <w:rPr>
                <w:color w:val="111111"/>
                <w:spacing w:val="-9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planned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maintenance</w:t>
            </w:r>
          </w:p>
          <w:p w14:paraId="4ACFB12D" w14:textId="77777777" w:rsidR="004F5EDB" w:rsidRPr="00725CA9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 w:rsidRPr="00725CA9">
              <w:rPr>
                <w:color w:val="111111"/>
                <w:spacing w:val="-2"/>
                <w:sz w:val="20"/>
              </w:rPr>
              <w:t>activities.</w:t>
            </w:r>
          </w:p>
        </w:tc>
        <w:tc>
          <w:tcPr>
            <w:tcW w:w="1066" w:type="dxa"/>
          </w:tcPr>
          <w:p w14:paraId="1CCCF8D2" w14:textId="77777777" w:rsidR="004F5EDB" w:rsidRPr="00725CA9" w:rsidRDefault="004F5EDB" w:rsidP="00484C56">
            <w:pPr>
              <w:pStyle w:val="TableParagraph"/>
              <w:spacing w:before="119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7E725239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02C94EEB" w14:textId="77777777" w:rsidR="004F5EDB" w:rsidRPr="00725CA9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19415801" w14:textId="77777777" w:rsidTr="00484C56">
        <w:trPr>
          <w:trHeight w:val="424"/>
        </w:trPr>
        <w:tc>
          <w:tcPr>
            <w:tcW w:w="5881" w:type="dxa"/>
          </w:tcPr>
          <w:p w14:paraId="1A710570" w14:textId="77777777" w:rsidR="004F5EDB" w:rsidRPr="00725CA9" w:rsidRDefault="004F5EDB" w:rsidP="00484C56">
            <w:pPr>
              <w:pStyle w:val="TableParagraph"/>
              <w:spacing w:before="82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Experience</w:t>
            </w:r>
            <w:r w:rsidRPr="00725CA9">
              <w:rPr>
                <w:color w:val="111111"/>
                <w:spacing w:val="-11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of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managing</w:t>
            </w:r>
            <w:r w:rsidRPr="00725CA9">
              <w:rPr>
                <w:color w:val="111111"/>
                <w:spacing w:val="-9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contractors.</w:t>
            </w:r>
          </w:p>
        </w:tc>
        <w:tc>
          <w:tcPr>
            <w:tcW w:w="1066" w:type="dxa"/>
          </w:tcPr>
          <w:p w14:paraId="7CEA5CE5" w14:textId="77777777" w:rsidR="004F5EDB" w:rsidRPr="00725CA9" w:rsidRDefault="004F5EDB" w:rsidP="00484C56">
            <w:pPr>
              <w:pStyle w:val="TableParagraph"/>
              <w:spacing w:before="69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45FABAC5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3EDC01E4" w14:textId="77777777" w:rsidR="004F5EDB" w:rsidRPr="00725CA9" w:rsidRDefault="004F5EDB" w:rsidP="00484C56">
            <w:pPr>
              <w:pStyle w:val="TableParagraph"/>
              <w:spacing w:line="243" w:lineRule="exact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3EF2AE05" w14:textId="77777777" w:rsidTr="00484C56">
        <w:trPr>
          <w:trHeight w:val="527"/>
        </w:trPr>
        <w:tc>
          <w:tcPr>
            <w:tcW w:w="5881" w:type="dxa"/>
          </w:tcPr>
          <w:p w14:paraId="7AD9DF79" w14:textId="77777777" w:rsidR="004F5EDB" w:rsidRPr="00725CA9" w:rsidRDefault="004F5EDB" w:rsidP="00484C56">
            <w:pPr>
              <w:pStyle w:val="TableParagraph"/>
              <w:spacing w:before="1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Experience</w:t>
            </w:r>
            <w:r w:rsidRPr="00725CA9">
              <w:rPr>
                <w:color w:val="111111"/>
                <w:spacing w:val="-9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of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liaison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with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senior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managers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external</w:t>
            </w:r>
          </w:p>
          <w:p w14:paraId="135F1F3E" w14:textId="77777777" w:rsidR="004F5EDB" w:rsidRPr="00725CA9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 w:rsidRPr="00725CA9">
              <w:rPr>
                <w:color w:val="111111"/>
                <w:spacing w:val="-2"/>
                <w:sz w:val="20"/>
              </w:rPr>
              <w:t>stakeholders.</w:t>
            </w:r>
          </w:p>
        </w:tc>
        <w:tc>
          <w:tcPr>
            <w:tcW w:w="1066" w:type="dxa"/>
          </w:tcPr>
          <w:p w14:paraId="433E51C9" w14:textId="2894D218" w:rsidR="004F5EDB" w:rsidRPr="00725CA9" w:rsidRDefault="004F5EDB" w:rsidP="00484C56">
            <w:pPr>
              <w:pStyle w:val="TableParagraph"/>
              <w:spacing w:before="119"/>
              <w:ind w:left="19"/>
              <w:jc w:val="center"/>
              <w:rPr>
                <w:rFonts w:ascii="Segoe UI Symbol" w:hAnsi="Segoe UI Symbol"/>
                <w:strike/>
                <w:sz w:val="20"/>
              </w:rPr>
            </w:pPr>
          </w:p>
        </w:tc>
        <w:tc>
          <w:tcPr>
            <w:tcW w:w="1187" w:type="dxa"/>
          </w:tcPr>
          <w:p w14:paraId="48D451B4" w14:textId="249BB9A7" w:rsidR="004F5EDB" w:rsidRPr="00725CA9" w:rsidRDefault="00082285" w:rsidP="00082285">
            <w:pPr>
              <w:pStyle w:val="TableParagraph"/>
              <w:spacing w:before="120"/>
              <w:ind w:left="0"/>
              <w:jc w:val="center"/>
              <w:rPr>
                <w:rFonts w:ascii="Times New Roman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304" w:type="dxa"/>
          </w:tcPr>
          <w:p w14:paraId="144F3D63" w14:textId="77777777" w:rsidR="004F5EDB" w:rsidRPr="00725CA9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433ADE81" w14:textId="77777777" w:rsidTr="00484C56">
        <w:trPr>
          <w:trHeight w:val="503"/>
        </w:trPr>
        <w:tc>
          <w:tcPr>
            <w:tcW w:w="5881" w:type="dxa"/>
          </w:tcPr>
          <w:p w14:paraId="6C079C92" w14:textId="77777777" w:rsidR="004F5EDB" w:rsidRPr="00725CA9" w:rsidRDefault="004F5EDB" w:rsidP="00484C56">
            <w:pPr>
              <w:pStyle w:val="TableParagraph"/>
              <w:spacing w:before="123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Experience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of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leading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developing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team.</w:t>
            </w:r>
          </w:p>
        </w:tc>
        <w:tc>
          <w:tcPr>
            <w:tcW w:w="1066" w:type="dxa"/>
          </w:tcPr>
          <w:p w14:paraId="7B0E83F2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76E8E54E" w14:textId="77777777" w:rsidR="004F5EDB" w:rsidRPr="00725CA9" w:rsidRDefault="004F5EDB" w:rsidP="00484C56">
            <w:pPr>
              <w:pStyle w:val="TableParagraph"/>
              <w:spacing w:before="110"/>
              <w:ind w:left="18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304" w:type="dxa"/>
          </w:tcPr>
          <w:p w14:paraId="5FB1CE0E" w14:textId="77777777" w:rsidR="004F5EDB" w:rsidRPr="00725CA9" w:rsidRDefault="004F5EDB" w:rsidP="00484C56">
            <w:pPr>
              <w:pStyle w:val="TableParagraph"/>
              <w:spacing w:before="39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364A6F6A" w14:textId="77777777" w:rsidTr="00484C56">
        <w:trPr>
          <w:trHeight w:val="527"/>
        </w:trPr>
        <w:tc>
          <w:tcPr>
            <w:tcW w:w="5881" w:type="dxa"/>
          </w:tcPr>
          <w:p w14:paraId="4476D886" w14:textId="77777777" w:rsidR="004F5EDB" w:rsidRPr="00725CA9" w:rsidRDefault="004F5EDB" w:rsidP="00484C56">
            <w:pPr>
              <w:pStyle w:val="TableParagraph"/>
              <w:spacing w:before="3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Experience</w:t>
            </w:r>
            <w:r w:rsidRPr="00725CA9">
              <w:rPr>
                <w:color w:val="111111"/>
                <w:spacing w:val="-10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of</w:t>
            </w:r>
            <w:r w:rsidRPr="00725CA9">
              <w:rPr>
                <w:color w:val="111111"/>
                <w:spacing w:val="-10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developing</w:t>
            </w:r>
            <w:r w:rsidRPr="00725CA9">
              <w:rPr>
                <w:color w:val="111111"/>
                <w:spacing w:val="-9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staff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through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Continuous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Professional</w:t>
            </w:r>
          </w:p>
          <w:p w14:paraId="1E5D6878" w14:textId="77777777" w:rsidR="004F5EDB" w:rsidRPr="00725CA9" w:rsidRDefault="004F5EDB" w:rsidP="00484C56">
            <w:pPr>
              <w:pStyle w:val="TableParagraph"/>
              <w:spacing w:before="18" w:line="242" w:lineRule="exact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Development</w:t>
            </w:r>
            <w:r w:rsidRPr="00725CA9">
              <w:rPr>
                <w:color w:val="111111"/>
                <w:spacing w:val="-9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coaching.</w:t>
            </w:r>
          </w:p>
        </w:tc>
        <w:tc>
          <w:tcPr>
            <w:tcW w:w="1066" w:type="dxa"/>
          </w:tcPr>
          <w:p w14:paraId="007D8AA1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6B3BFD74" w14:textId="77777777" w:rsidR="004F5EDB" w:rsidRPr="00725CA9" w:rsidRDefault="004F5EDB" w:rsidP="00484C56">
            <w:pPr>
              <w:pStyle w:val="TableParagraph"/>
              <w:spacing w:before="122"/>
              <w:ind w:left="18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304" w:type="dxa"/>
          </w:tcPr>
          <w:p w14:paraId="77774978" w14:textId="77777777" w:rsidR="004F5EDB" w:rsidRPr="00725CA9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39537B3E" w14:textId="77777777" w:rsidTr="00484C56">
        <w:trPr>
          <w:trHeight w:val="527"/>
        </w:trPr>
        <w:tc>
          <w:tcPr>
            <w:tcW w:w="5881" w:type="dxa"/>
          </w:tcPr>
          <w:p w14:paraId="60A101DC" w14:textId="7AF533C9" w:rsidR="004F5EDB" w:rsidRPr="00725CA9" w:rsidRDefault="004F5EDB" w:rsidP="00484C56">
            <w:pPr>
              <w:pStyle w:val="TableParagraph"/>
              <w:spacing w:before="3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Ability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to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deliver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projects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on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time,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within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budget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to</w:t>
            </w:r>
            <w:r w:rsidRPr="00725CA9">
              <w:rPr>
                <w:color w:val="111111"/>
                <w:spacing w:val="-5"/>
                <w:sz w:val="20"/>
              </w:rPr>
              <w:t xml:space="preserve"> the</w:t>
            </w:r>
          </w:p>
          <w:p w14:paraId="1BD13249" w14:textId="77777777" w:rsidR="004F5EDB" w:rsidRPr="00725CA9" w:rsidRDefault="004F5EDB" w:rsidP="00484C56">
            <w:pPr>
              <w:pStyle w:val="TableParagraph"/>
              <w:spacing w:before="18" w:line="242" w:lineRule="exact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quality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required.</w:t>
            </w:r>
          </w:p>
        </w:tc>
        <w:tc>
          <w:tcPr>
            <w:tcW w:w="1066" w:type="dxa"/>
          </w:tcPr>
          <w:p w14:paraId="4382DA6F" w14:textId="77777777" w:rsidR="004F5EDB" w:rsidRPr="00725CA9" w:rsidRDefault="004F5EDB" w:rsidP="00484C56">
            <w:pPr>
              <w:pStyle w:val="TableParagraph"/>
              <w:spacing w:before="122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0E02ABD8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178736F1" w14:textId="77777777" w:rsidR="004F5EDB" w:rsidRPr="00725CA9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0C017C3D" w14:textId="77777777" w:rsidTr="00484C56">
        <w:trPr>
          <w:trHeight w:val="503"/>
        </w:trPr>
        <w:tc>
          <w:tcPr>
            <w:tcW w:w="5881" w:type="dxa"/>
          </w:tcPr>
          <w:p w14:paraId="52ABBC22" w14:textId="77777777" w:rsidR="004F5EDB" w:rsidRPr="00725CA9" w:rsidRDefault="004F5EDB" w:rsidP="00484C56">
            <w:pPr>
              <w:pStyle w:val="TableParagraph"/>
              <w:spacing w:before="121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Ability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to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persuade,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motivate,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negotiate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influence</w:t>
            </w:r>
          </w:p>
        </w:tc>
        <w:tc>
          <w:tcPr>
            <w:tcW w:w="1066" w:type="dxa"/>
          </w:tcPr>
          <w:p w14:paraId="215D508D" w14:textId="77777777" w:rsidR="004F5EDB" w:rsidRPr="00725CA9" w:rsidRDefault="004F5EDB" w:rsidP="00484C56">
            <w:pPr>
              <w:pStyle w:val="TableParagraph"/>
              <w:spacing w:before="107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13E7EFCA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43E6E58F" w14:textId="77777777" w:rsidR="004F5EDB" w:rsidRPr="00725CA9" w:rsidRDefault="004F5EDB" w:rsidP="00484C56">
            <w:pPr>
              <w:pStyle w:val="TableParagraph"/>
              <w:spacing w:before="39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60C87B13" w14:textId="77777777" w:rsidTr="00484C56">
        <w:trPr>
          <w:trHeight w:val="527"/>
        </w:trPr>
        <w:tc>
          <w:tcPr>
            <w:tcW w:w="5881" w:type="dxa"/>
          </w:tcPr>
          <w:p w14:paraId="3007E91B" w14:textId="77777777" w:rsidR="004F5EDB" w:rsidRPr="00725CA9" w:rsidRDefault="004F5EDB" w:rsidP="00484C56">
            <w:pPr>
              <w:pStyle w:val="TableParagraph"/>
              <w:spacing w:before="1"/>
              <w:rPr>
                <w:sz w:val="20"/>
              </w:rPr>
            </w:pPr>
            <w:r w:rsidRPr="00725CA9">
              <w:rPr>
                <w:sz w:val="20"/>
              </w:rPr>
              <w:t>Ability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to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take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responsibility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for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self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and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be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accountable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for</w:t>
            </w:r>
            <w:r w:rsidRPr="00725CA9">
              <w:rPr>
                <w:spacing w:val="-5"/>
                <w:sz w:val="20"/>
              </w:rPr>
              <w:t xml:space="preserve"> own</w:t>
            </w:r>
          </w:p>
          <w:p w14:paraId="3A868C72" w14:textId="77777777" w:rsidR="004F5EDB" w:rsidRPr="00725CA9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 w:rsidRPr="00725CA9">
              <w:rPr>
                <w:spacing w:val="-2"/>
                <w:sz w:val="20"/>
              </w:rPr>
              <w:t>actions.</w:t>
            </w:r>
          </w:p>
        </w:tc>
        <w:tc>
          <w:tcPr>
            <w:tcW w:w="1066" w:type="dxa"/>
          </w:tcPr>
          <w:p w14:paraId="56C6D0DF" w14:textId="77777777" w:rsidR="004F5EDB" w:rsidRPr="00725CA9" w:rsidRDefault="004F5EDB" w:rsidP="00484C56">
            <w:pPr>
              <w:pStyle w:val="TableParagraph"/>
              <w:spacing w:before="119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2447E496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751925B5" w14:textId="77777777" w:rsidR="004F5EDB" w:rsidRPr="00725CA9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053455FB" w14:textId="77777777" w:rsidTr="00484C56">
        <w:trPr>
          <w:trHeight w:val="527"/>
        </w:trPr>
        <w:tc>
          <w:tcPr>
            <w:tcW w:w="5881" w:type="dxa"/>
          </w:tcPr>
          <w:p w14:paraId="06267E85" w14:textId="77777777" w:rsidR="004F5EDB" w:rsidRPr="00725CA9" w:rsidRDefault="004F5EDB" w:rsidP="00484C56">
            <w:pPr>
              <w:pStyle w:val="TableParagraph"/>
              <w:spacing w:before="1"/>
              <w:rPr>
                <w:sz w:val="20"/>
              </w:rPr>
            </w:pPr>
            <w:r w:rsidRPr="00725CA9">
              <w:rPr>
                <w:sz w:val="20"/>
              </w:rPr>
              <w:t>Ability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to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work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constructively</w:t>
            </w:r>
            <w:r w:rsidRPr="00725CA9">
              <w:rPr>
                <w:spacing w:val="-8"/>
                <w:sz w:val="20"/>
              </w:rPr>
              <w:t xml:space="preserve"> </w:t>
            </w:r>
            <w:r w:rsidRPr="00725CA9">
              <w:rPr>
                <w:sz w:val="20"/>
              </w:rPr>
              <w:t>as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part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of</w:t>
            </w:r>
            <w:r w:rsidRPr="00725CA9">
              <w:rPr>
                <w:spacing w:val="-8"/>
                <w:sz w:val="20"/>
              </w:rPr>
              <w:t xml:space="preserve"> </w:t>
            </w:r>
            <w:r w:rsidRPr="00725CA9">
              <w:rPr>
                <w:sz w:val="20"/>
              </w:rPr>
              <w:t>a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team,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understanding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pacing w:val="-2"/>
                <w:sz w:val="20"/>
              </w:rPr>
              <w:t>school</w:t>
            </w:r>
          </w:p>
          <w:p w14:paraId="0DD0560A" w14:textId="77777777" w:rsidR="004F5EDB" w:rsidRPr="00725CA9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 w:rsidRPr="00725CA9">
              <w:rPr>
                <w:sz w:val="20"/>
              </w:rPr>
              <w:t>roles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and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responsibilities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and</w:t>
            </w:r>
            <w:r w:rsidRPr="00725CA9">
              <w:rPr>
                <w:spacing w:val="-8"/>
                <w:sz w:val="20"/>
              </w:rPr>
              <w:t xml:space="preserve"> </w:t>
            </w:r>
            <w:r w:rsidRPr="00725CA9">
              <w:rPr>
                <w:sz w:val="20"/>
              </w:rPr>
              <w:t>your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own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position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within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pacing w:val="-2"/>
                <w:sz w:val="20"/>
              </w:rPr>
              <w:t>these.</w:t>
            </w:r>
          </w:p>
        </w:tc>
        <w:tc>
          <w:tcPr>
            <w:tcW w:w="1066" w:type="dxa"/>
          </w:tcPr>
          <w:p w14:paraId="0C816712" w14:textId="77777777" w:rsidR="004F5EDB" w:rsidRPr="00725CA9" w:rsidRDefault="004F5EDB" w:rsidP="00484C56">
            <w:pPr>
              <w:pStyle w:val="TableParagraph"/>
              <w:spacing w:before="119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5B5BE22C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6F009A82" w14:textId="77777777" w:rsidR="004F5EDB" w:rsidRPr="00725CA9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17C8F635" w14:textId="77777777" w:rsidTr="00484C56">
        <w:trPr>
          <w:trHeight w:val="301"/>
        </w:trPr>
        <w:tc>
          <w:tcPr>
            <w:tcW w:w="9438" w:type="dxa"/>
            <w:gridSpan w:val="4"/>
          </w:tcPr>
          <w:p w14:paraId="43D32F43" w14:textId="77777777" w:rsidR="004F5EDB" w:rsidRPr="00725CA9" w:rsidRDefault="004F5EDB" w:rsidP="00484C56">
            <w:pPr>
              <w:pStyle w:val="TableParagraph"/>
              <w:spacing w:before="6"/>
              <w:rPr>
                <w:b/>
              </w:rPr>
            </w:pPr>
            <w:r w:rsidRPr="00725CA9">
              <w:rPr>
                <w:b/>
                <w:color w:val="111111"/>
              </w:rPr>
              <w:t>Knowledge</w:t>
            </w:r>
            <w:r w:rsidRPr="00725CA9">
              <w:rPr>
                <w:b/>
                <w:color w:val="111111"/>
                <w:spacing w:val="-5"/>
              </w:rPr>
              <w:t xml:space="preserve"> </w:t>
            </w:r>
            <w:r w:rsidRPr="00725CA9">
              <w:rPr>
                <w:b/>
                <w:color w:val="111111"/>
              </w:rPr>
              <w:t>and</w:t>
            </w:r>
            <w:r w:rsidRPr="00725CA9">
              <w:rPr>
                <w:b/>
                <w:color w:val="111111"/>
                <w:spacing w:val="-5"/>
              </w:rPr>
              <w:t xml:space="preserve"> </w:t>
            </w:r>
            <w:r w:rsidRPr="00725CA9">
              <w:rPr>
                <w:b/>
                <w:color w:val="111111"/>
                <w:spacing w:val="-2"/>
              </w:rPr>
              <w:t>Skills</w:t>
            </w:r>
          </w:p>
        </w:tc>
      </w:tr>
      <w:tr w:rsidR="004F5EDB" w:rsidRPr="00725CA9" w14:paraId="1A20C9BC" w14:textId="77777777" w:rsidTr="00484C56">
        <w:trPr>
          <w:trHeight w:val="527"/>
        </w:trPr>
        <w:tc>
          <w:tcPr>
            <w:tcW w:w="5881" w:type="dxa"/>
          </w:tcPr>
          <w:p w14:paraId="139A1311" w14:textId="77777777" w:rsidR="004F5EDB" w:rsidRPr="00725CA9" w:rsidRDefault="004F5EDB" w:rsidP="00484C56">
            <w:pPr>
              <w:pStyle w:val="TableParagraph"/>
              <w:spacing w:before="3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Knowledge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understanding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of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range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of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service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sectors</w:t>
            </w:r>
            <w:r w:rsidRPr="00725CA9">
              <w:rPr>
                <w:color w:val="111111"/>
                <w:spacing w:val="-3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within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pacing w:val="-10"/>
                <w:sz w:val="20"/>
              </w:rPr>
              <w:t>a</w:t>
            </w:r>
          </w:p>
          <w:p w14:paraId="18DA356A" w14:textId="77777777" w:rsidR="004F5EDB" w:rsidRPr="00725CA9" w:rsidRDefault="004F5EDB" w:rsidP="00484C56">
            <w:pPr>
              <w:pStyle w:val="TableParagraph"/>
              <w:spacing w:before="20" w:line="240" w:lineRule="exact"/>
              <w:rPr>
                <w:sz w:val="20"/>
              </w:rPr>
            </w:pPr>
            <w:r w:rsidRPr="00725CA9">
              <w:rPr>
                <w:color w:val="111111"/>
                <w:spacing w:val="-4"/>
                <w:sz w:val="20"/>
              </w:rPr>
              <w:t>MAT.</w:t>
            </w:r>
          </w:p>
        </w:tc>
        <w:tc>
          <w:tcPr>
            <w:tcW w:w="1066" w:type="dxa"/>
          </w:tcPr>
          <w:p w14:paraId="063FECDE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5D6EAD74" w14:textId="77777777" w:rsidR="004F5EDB" w:rsidRPr="00725CA9" w:rsidRDefault="004F5EDB" w:rsidP="00484C56">
            <w:pPr>
              <w:pStyle w:val="TableParagraph"/>
              <w:spacing w:before="122"/>
              <w:ind w:left="18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304" w:type="dxa"/>
          </w:tcPr>
          <w:p w14:paraId="7A012CCE" w14:textId="77777777" w:rsidR="004F5EDB" w:rsidRPr="00725CA9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21B489A8" w14:textId="77777777" w:rsidTr="00484C56">
        <w:trPr>
          <w:trHeight w:val="424"/>
        </w:trPr>
        <w:tc>
          <w:tcPr>
            <w:tcW w:w="5881" w:type="dxa"/>
          </w:tcPr>
          <w:p w14:paraId="76E7DE2D" w14:textId="77777777" w:rsidR="004F5EDB" w:rsidRPr="00725CA9" w:rsidRDefault="004F5EDB" w:rsidP="00484C56">
            <w:pPr>
              <w:pStyle w:val="TableParagraph"/>
              <w:spacing w:before="82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Knowledge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of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procurement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budget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management.</w:t>
            </w:r>
          </w:p>
        </w:tc>
        <w:tc>
          <w:tcPr>
            <w:tcW w:w="1066" w:type="dxa"/>
          </w:tcPr>
          <w:p w14:paraId="38435CFC" w14:textId="704C9D89" w:rsidR="004F5EDB" w:rsidRPr="00725CA9" w:rsidRDefault="004F5EDB" w:rsidP="00484C56">
            <w:pPr>
              <w:pStyle w:val="TableParagraph"/>
              <w:spacing w:before="69"/>
              <w:ind w:left="19"/>
              <w:jc w:val="center"/>
              <w:rPr>
                <w:rFonts w:ascii="Segoe UI Symbol" w:hAnsi="Segoe UI Symbol"/>
                <w:strike/>
                <w:sz w:val="20"/>
              </w:rPr>
            </w:pPr>
          </w:p>
        </w:tc>
        <w:tc>
          <w:tcPr>
            <w:tcW w:w="1187" w:type="dxa"/>
          </w:tcPr>
          <w:p w14:paraId="0B52F41C" w14:textId="45EF384E" w:rsidR="004F5EDB" w:rsidRPr="00725CA9" w:rsidRDefault="00725CA9" w:rsidP="00725CA9">
            <w:pPr>
              <w:pStyle w:val="TableParagraph"/>
              <w:spacing w:before="70"/>
              <w:ind w:left="0"/>
              <w:jc w:val="center"/>
              <w:rPr>
                <w:rFonts w:ascii="Times New Roman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304" w:type="dxa"/>
          </w:tcPr>
          <w:p w14:paraId="086B915E" w14:textId="77777777" w:rsidR="004F5EDB" w:rsidRPr="00725CA9" w:rsidRDefault="004F5EDB" w:rsidP="00484C56">
            <w:pPr>
              <w:pStyle w:val="TableParagraph"/>
              <w:spacing w:before="1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568B451A" w14:textId="77777777" w:rsidTr="00484C56">
        <w:trPr>
          <w:trHeight w:val="527"/>
        </w:trPr>
        <w:tc>
          <w:tcPr>
            <w:tcW w:w="5881" w:type="dxa"/>
          </w:tcPr>
          <w:p w14:paraId="2611C8F3" w14:textId="77777777" w:rsidR="004F5EDB" w:rsidRPr="00725CA9" w:rsidRDefault="004F5EDB" w:rsidP="00484C56">
            <w:pPr>
              <w:pStyle w:val="TableParagraph"/>
              <w:spacing w:before="1"/>
              <w:rPr>
                <w:sz w:val="20"/>
              </w:rPr>
            </w:pPr>
            <w:r w:rsidRPr="00725CA9">
              <w:rPr>
                <w:sz w:val="20"/>
              </w:rPr>
              <w:t>Knowledge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of</w:t>
            </w:r>
            <w:r w:rsidRPr="00725CA9">
              <w:rPr>
                <w:spacing w:val="-8"/>
                <w:sz w:val="20"/>
              </w:rPr>
              <w:t xml:space="preserve"> </w:t>
            </w:r>
            <w:r w:rsidRPr="00725CA9">
              <w:rPr>
                <w:sz w:val="20"/>
              </w:rPr>
              <w:t>Health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&amp;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Safety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regulations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relating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to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pacing w:val="-2"/>
                <w:sz w:val="20"/>
              </w:rPr>
              <w:t>Estates</w:t>
            </w:r>
          </w:p>
          <w:p w14:paraId="1356E0BB" w14:textId="77777777" w:rsidR="004F5EDB" w:rsidRPr="00725CA9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 w:rsidRPr="00725CA9">
              <w:rPr>
                <w:spacing w:val="-2"/>
                <w:sz w:val="20"/>
              </w:rPr>
              <w:t>function.</w:t>
            </w:r>
          </w:p>
        </w:tc>
        <w:tc>
          <w:tcPr>
            <w:tcW w:w="1066" w:type="dxa"/>
          </w:tcPr>
          <w:p w14:paraId="06F8203B" w14:textId="77777777" w:rsidR="004F5EDB" w:rsidRPr="00725CA9" w:rsidRDefault="004F5EDB" w:rsidP="00484C56">
            <w:pPr>
              <w:pStyle w:val="TableParagraph"/>
              <w:spacing w:before="120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77F9370B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2EC1A95E" w14:textId="77777777" w:rsidR="004F5EDB" w:rsidRPr="00725CA9" w:rsidRDefault="004F5EDB" w:rsidP="00484C56">
            <w:pPr>
              <w:pStyle w:val="TableParagraph"/>
              <w:spacing w:before="52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2ABDC436" w14:textId="77777777" w:rsidTr="00484C56">
        <w:trPr>
          <w:trHeight w:val="527"/>
        </w:trPr>
        <w:tc>
          <w:tcPr>
            <w:tcW w:w="5881" w:type="dxa"/>
          </w:tcPr>
          <w:p w14:paraId="37E6DB00" w14:textId="41C7CA59" w:rsidR="004F5EDB" w:rsidRPr="00725CA9" w:rsidRDefault="004F5EDB" w:rsidP="00484C56">
            <w:pPr>
              <w:pStyle w:val="TableParagraph"/>
              <w:spacing w:before="1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IT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administrative</w:t>
            </w:r>
            <w:r w:rsidRPr="00725CA9">
              <w:rPr>
                <w:color w:val="111111"/>
                <w:spacing w:val="-9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skills,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including</w:t>
            </w:r>
            <w:r w:rsidRPr="00725CA9">
              <w:rPr>
                <w:color w:val="111111"/>
                <w:spacing w:val="-9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compliance</w:t>
            </w:r>
            <w:r w:rsidRPr="00725CA9">
              <w:rPr>
                <w:color w:val="111111"/>
                <w:spacing w:val="-10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related</w:t>
            </w:r>
          </w:p>
          <w:p w14:paraId="2E6C5FB3" w14:textId="77777777" w:rsidR="004F5EDB" w:rsidRPr="00725CA9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record</w:t>
            </w:r>
            <w:r w:rsidRPr="00725CA9">
              <w:rPr>
                <w:color w:val="111111"/>
                <w:spacing w:val="-10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keeping.</w:t>
            </w:r>
          </w:p>
        </w:tc>
        <w:tc>
          <w:tcPr>
            <w:tcW w:w="1066" w:type="dxa"/>
          </w:tcPr>
          <w:p w14:paraId="0EA0218F" w14:textId="77777777" w:rsidR="004F5EDB" w:rsidRPr="00725CA9" w:rsidRDefault="004F5EDB" w:rsidP="00484C56">
            <w:pPr>
              <w:pStyle w:val="TableParagraph"/>
              <w:spacing w:before="119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30342206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5B0A070F" w14:textId="77777777" w:rsidR="004F5EDB" w:rsidRPr="00725CA9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6D5AC933" w14:textId="77777777" w:rsidTr="00484C56">
        <w:trPr>
          <w:trHeight w:val="527"/>
        </w:trPr>
        <w:tc>
          <w:tcPr>
            <w:tcW w:w="5881" w:type="dxa"/>
          </w:tcPr>
          <w:p w14:paraId="6D676265" w14:textId="0B0BB722" w:rsidR="004F5EDB" w:rsidRPr="00725CA9" w:rsidRDefault="004F5EDB" w:rsidP="00725CA9">
            <w:pPr>
              <w:pStyle w:val="TableParagraph"/>
              <w:spacing w:before="1"/>
              <w:rPr>
                <w:sz w:val="20"/>
              </w:rPr>
            </w:pPr>
            <w:r w:rsidRPr="00725CA9">
              <w:rPr>
                <w:sz w:val="20"/>
              </w:rPr>
              <w:t>Effective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and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systematic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approach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to</w:t>
            </w:r>
            <w:r w:rsidRPr="00725CA9">
              <w:rPr>
                <w:spacing w:val="-6"/>
                <w:sz w:val="20"/>
              </w:rPr>
              <w:t xml:space="preserve"> </w:t>
            </w:r>
            <w:r w:rsidR="00725CA9" w:rsidRPr="00725CA9">
              <w:rPr>
                <w:spacing w:val="-6"/>
                <w:sz w:val="20"/>
              </w:rPr>
              <w:t xml:space="preserve">site </w:t>
            </w:r>
            <w:r w:rsidRPr="00725CA9">
              <w:rPr>
                <w:spacing w:val="-2"/>
                <w:sz w:val="20"/>
              </w:rPr>
              <w:t>management.</w:t>
            </w:r>
          </w:p>
        </w:tc>
        <w:tc>
          <w:tcPr>
            <w:tcW w:w="1066" w:type="dxa"/>
          </w:tcPr>
          <w:p w14:paraId="3236B76D" w14:textId="77777777" w:rsidR="004F5EDB" w:rsidRPr="00725CA9" w:rsidRDefault="004F5EDB" w:rsidP="00484C56">
            <w:pPr>
              <w:pStyle w:val="TableParagraph"/>
              <w:spacing w:before="119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78279873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22107B66" w14:textId="77777777" w:rsidR="004F5EDB" w:rsidRPr="00725CA9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537CC144" w14:textId="77777777" w:rsidTr="00484C56">
        <w:trPr>
          <w:trHeight w:val="424"/>
        </w:trPr>
        <w:tc>
          <w:tcPr>
            <w:tcW w:w="5881" w:type="dxa"/>
          </w:tcPr>
          <w:p w14:paraId="4EE59EDD" w14:textId="77777777" w:rsidR="004F5EDB" w:rsidRPr="00725CA9" w:rsidRDefault="004F5EDB" w:rsidP="00484C56">
            <w:pPr>
              <w:pStyle w:val="TableParagraph"/>
              <w:spacing w:before="80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Strong</w:t>
            </w:r>
            <w:r w:rsidRPr="00725CA9">
              <w:rPr>
                <w:color w:val="111111"/>
                <w:spacing w:val="-10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written</w:t>
            </w:r>
            <w:r w:rsidRPr="00725CA9">
              <w:rPr>
                <w:color w:val="111111"/>
                <w:spacing w:val="-9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9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verbal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communication</w:t>
            </w:r>
            <w:r w:rsidRPr="00725CA9">
              <w:rPr>
                <w:color w:val="111111"/>
                <w:spacing w:val="-9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skills.</w:t>
            </w:r>
          </w:p>
        </w:tc>
        <w:tc>
          <w:tcPr>
            <w:tcW w:w="1066" w:type="dxa"/>
          </w:tcPr>
          <w:p w14:paraId="5A0C6F82" w14:textId="77777777" w:rsidR="004F5EDB" w:rsidRPr="00725CA9" w:rsidRDefault="004F5EDB" w:rsidP="00484C56">
            <w:pPr>
              <w:pStyle w:val="TableParagraph"/>
              <w:spacing w:before="67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2A1EA54B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74B80AA1" w14:textId="77777777" w:rsidR="004F5EDB" w:rsidRPr="00725CA9" w:rsidRDefault="004F5EDB" w:rsidP="00484C56">
            <w:pPr>
              <w:pStyle w:val="TableParagraph"/>
              <w:spacing w:line="243" w:lineRule="exact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</w:tbl>
    <w:p w14:paraId="740F346D" w14:textId="77777777" w:rsidR="004F5EDB" w:rsidRPr="00725CA9" w:rsidRDefault="004F5EDB" w:rsidP="004F5EDB">
      <w:pPr>
        <w:spacing w:line="243" w:lineRule="exact"/>
        <w:jc w:val="center"/>
        <w:rPr>
          <w:sz w:val="20"/>
        </w:rPr>
        <w:sectPr w:rsidR="004F5EDB" w:rsidRPr="00725CA9" w:rsidSect="008D78B2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1"/>
        <w:gridCol w:w="1066"/>
        <w:gridCol w:w="1187"/>
        <w:gridCol w:w="1304"/>
      </w:tblGrid>
      <w:tr w:rsidR="004F5EDB" w:rsidRPr="00725CA9" w14:paraId="74F05D5A" w14:textId="77777777" w:rsidTr="00484C56">
        <w:trPr>
          <w:trHeight w:val="289"/>
        </w:trPr>
        <w:tc>
          <w:tcPr>
            <w:tcW w:w="9438" w:type="dxa"/>
            <w:gridSpan w:val="4"/>
          </w:tcPr>
          <w:p w14:paraId="065B3AEE" w14:textId="77777777" w:rsidR="004F5EDB" w:rsidRPr="00725CA9" w:rsidRDefault="004F5EDB" w:rsidP="00484C56">
            <w:pPr>
              <w:pStyle w:val="TableParagraph"/>
              <w:spacing w:line="267" w:lineRule="exact"/>
              <w:rPr>
                <w:b/>
              </w:rPr>
            </w:pPr>
            <w:r w:rsidRPr="00725CA9">
              <w:rPr>
                <w:b/>
                <w:color w:val="111111"/>
              </w:rPr>
              <w:lastRenderedPageBreak/>
              <w:t>Values</w:t>
            </w:r>
            <w:r w:rsidRPr="00725CA9">
              <w:rPr>
                <w:b/>
                <w:color w:val="111111"/>
                <w:spacing w:val="-4"/>
              </w:rPr>
              <w:t xml:space="preserve"> </w:t>
            </w:r>
            <w:r w:rsidRPr="00725CA9">
              <w:rPr>
                <w:b/>
                <w:color w:val="111111"/>
              </w:rPr>
              <w:t>and</w:t>
            </w:r>
            <w:r w:rsidRPr="00725CA9">
              <w:rPr>
                <w:b/>
                <w:color w:val="111111"/>
                <w:spacing w:val="-3"/>
              </w:rPr>
              <w:t xml:space="preserve"> </w:t>
            </w:r>
            <w:r w:rsidRPr="00725CA9">
              <w:rPr>
                <w:b/>
                <w:color w:val="111111"/>
                <w:spacing w:val="-2"/>
              </w:rPr>
              <w:t>Attributes</w:t>
            </w:r>
          </w:p>
        </w:tc>
      </w:tr>
      <w:tr w:rsidR="004F5EDB" w:rsidRPr="00725CA9" w14:paraId="2B187F1E" w14:textId="77777777" w:rsidTr="00484C56">
        <w:trPr>
          <w:trHeight w:val="530"/>
        </w:trPr>
        <w:tc>
          <w:tcPr>
            <w:tcW w:w="5881" w:type="dxa"/>
          </w:tcPr>
          <w:p w14:paraId="443A3BEF" w14:textId="77777777" w:rsidR="004F5EDB" w:rsidRPr="00725CA9" w:rsidRDefault="004F5EDB" w:rsidP="00484C56">
            <w:pPr>
              <w:pStyle w:val="TableParagraph"/>
              <w:spacing w:before="4"/>
              <w:rPr>
                <w:sz w:val="20"/>
              </w:rPr>
            </w:pPr>
            <w:r w:rsidRPr="00725CA9">
              <w:rPr>
                <w:sz w:val="20"/>
              </w:rPr>
              <w:t>Motivated,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proactive</w:t>
            </w:r>
            <w:r w:rsidRPr="00725CA9">
              <w:rPr>
                <w:spacing w:val="-8"/>
                <w:sz w:val="20"/>
              </w:rPr>
              <w:t xml:space="preserve"> </w:t>
            </w:r>
            <w:r w:rsidRPr="00725CA9">
              <w:rPr>
                <w:sz w:val="20"/>
              </w:rPr>
              <w:t>and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positive</w:t>
            </w:r>
            <w:r w:rsidRPr="00725CA9">
              <w:rPr>
                <w:spacing w:val="-8"/>
                <w:sz w:val="20"/>
              </w:rPr>
              <w:t xml:space="preserve"> </w:t>
            </w:r>
            <w:r w:rsidRPr="00725CA9">
              <w:rPr>
                <w:sz w:val="20"/>
              </w:rPr>
              <w:t>with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an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energetic</w:t>
            </w:r>
            <w:r w:rsidRPr="00725CA9">
              <w:rPr>
                <w:spacing w:val="-8"/>
                <w:sz w:val="20"/>
              </w:rPr>
              <w:t xml:space="preserve"> </w:t>
            </w:r>
            <w:r w:rsidRPr="00725CA9">
              <w:rPr>
                <w:sz w:val="20"/>
              </w:rPr>
              <w:t>approach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pacing w:val="-5"/>
                <w:sz w:val="20"/>
              </w:rPr>
              <w:t>to</w:t>
            </w:r>
          </w:p>
          <w:p w14:paraId="091A0B95" w14:textId="77777777" w:rsidR="004F5EDB" w:rsidRPr="00725CA9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 w:rsidRPr="00725CA9">
              <w:rPr>
                <w:spacing w:val="-2"/>
                <w:sz w:val="20"/>
              </w:rPr>
              <w:t>work.</w:t>
            </w:r>
          </w:p>
        </w:tc>
        <w:tc>
          <w:tcPr>
            <w:tcW w:w="1066" w:type="dxa"/>
          </w:tcPr>
          <w:p w14:paraId="473AF8BE" w14:textId="77777777" w:rsidR="004F5EDB" w:rsidRPr="00725CA9" w:rsidRDefault="004F5EDB" w:rsidP="00484C56">
            <w:pPr>
              <w:pStyle w:val="TableParagraph"/>
              <w:spacing w:before="122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3C6571E8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1ACFA5CE" w14:textId="77777777" w:rsidR="004F5EDB" w:rsidRPr="00725CA9" w:rsidRDefault="004F5EDB" w:rsidP="00484C56">
            <w:pPr>
              <w:pStyle w:val="TableParagraph"/>
              <w:spacing w:before="54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7D7DA34E" w14:textId="77777777" w:rsidTr="00484C56">
        <w:trPr>
          <w:trHeight w:val="565"/>
        </w:trPr>
        <w:tc>
          <w:tcPr>
            <w:tcW w:w="5881" w:type="dxa"/>
          </w:tcPr>
          <w:p w14:paraId="65D16CF9" w14:textId="77777777" w:rsidR="004F5EDB" w:rsidRPr="00725CA9" w:rsidRDefault="004F5EDB" w:rsidP="00484C56">
            <w:pPr>
              <w:pStyle w:val="TableParagraph"/>
              <w:spacing w:before="22" w:line="256" w:lineRule="auto"/>
              <w:rPr>
                <w:sz w:val="20"/>
              </w:rPr>
            </w:pPr>
            <w:r w:rsidRPr="00725CA9">
              <w:rPr>
                <w:sz w:val="20"/>
              </w:rPr>
              <w:t>Excellent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interpersonal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skills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and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professional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demeanour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in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 xml:space="preserve">all </w:t>
            </w:r>
            <w:r w:rsidRPr="00725CA9">
              <w:rPr>
                <w:spacing w:val="-2"/>
                <w:sz w:val="20"/>
              </w:rPr>
              <w:t>contexts.</w:t>
            </w:r>
          </w:p>
        </w:tc>
        <w:tc>
          <w:tcPr>
            <w:tcW w:w="1066" w:type="dxa"/>
          </w:tcPr>
          <w:p w14:paraId="2E4E8CD0" w14:textId="77777777" w:rsidR="004F5EDB" w:rsidRPr="00725CA9" w:rsidRDefault="004F5EDB" w:rsidP="00484C56">
            <w:pPr>
              <w:pStyle w:val="TableParagraph"/>
              <w:spacing w:before="139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167CC0D0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4AFD9659" w14:textId="77777777" w:rsidR="004F5EDB" w:rsidRPr="00725CA9" w:rsidRDefault="004F5EDB" w:rsidP="00484C56">
            <w:pPr>
              <w:pStyle w:val="TableParagraph"/>
              <w:spacing w:before="70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65E6FC25" w14:textId="77777777" w:rsidTr="00484C56">
        <w:trPr>
          <w:trHeight w:val="544"/>
        </w:trPr>
        <w:tc>
          <w:tcPr>
            <w:tcW w:w="5881" w:type="dxa"/>
          </w:tcPr>
          <w:p w14:paraId="57EED268" w14:textId="77777777" w:rsidR="004F5EDB" w:rsidRPr="00725CA9" w:rsidRDefault="004F5EDB" w:rsidP="00484C56">
            <w:pPr>
              <w:pStyle w:val="TableParagraph"/>
              <w:spacing w:before="142"/>
              <w:rPr>
                <w:sz w:val="20"/>
              </w:rPr>
            </w:pPr>
            <w:r w:rsidRPr="00725CA9">
              <w:rPr>
                <w:sz w:val="20"/>
              </w:rPr>
              <w:t>High</w:t>
            </w:r>
            <w:r w:rsidRPr="00725CA9">
              <w:rPr>
                <w:spacing w:val="-9"/>
                <w:sz w:val="20"/>
              </w:rPr>
              <w:t xml:space="preserve"> </w:t>
            </w:r>
            <w:r w:rsidRPr="00725CA9">
              <w:rPr>
                <w:sz w:val="20"/>
              </w:rPr>
              <w:t>standards</w:t>
            </w:r>
            <w:r w:rsidRPr="00725CA9">
              <w:rPr>
                <w:spacing w:val="-9"/>
                <w:sz w:val="20"/>
              </w:rPr>
              <w:t xml:space="preserve"> </w:t>
            </w:r>
            <w:r w:rsidRPr="00725CA9">
              <w:rPr>
                <w:sz w:val="20"/>
              </w:rPr>
              <w:t>of</w:t>
            </w:r>
            <w:r w:rsidRPr="00725CA9">
              <w:rPr>
                <w:spacing w:val="-11"/>
                <w:sz w:val="20"/>
              </w:rPr>
              <w:t xml:space="preserve"> </w:t>
            </w:r>
            <w:r w:rsidRPr="00725CA9">
              <w:rPr>
                <w:sz w:val="20"/>
              </w:rPr>
              <w:t>professionalism,</w:t>
            </w:r>
            <w:r w:rsidRPr="00725CA9">
              <w:rPr>
                <w:spacing w:val="-9"/>
                <w:sz w:val="20"/>
              </w:rPr>
              <w:t xml:space="preserve"> </w:t>
            </w:r>
            <w:r w:rsidRPr="00725CA9">
              <w:rPr>
                <w:sz w:val="20"/>
              </w:rPr>
              <w:t>confidentiality</w:t>
            </w:r>
            <w:r w:rsidRPr="00725CA9">
              <w:rPr>
                <w:spacing w:val="-9"/>
                <w:sz w:val="20"/>
              </w:rPr>
              <w:t xml:space="preserve"> </w:t>
            </w:r>
            <w:r w:rsidRPr="00725CA9">
              <w:rPr>
                <w:sz w:val="20"/>
              </w:rPr>
              <w:t>and</w:t>
            </w:r>
            <w:r w:rsidRPr="00725CA9">
              <w:rPr>
                <w:spacing w:val="-9"/>
                <w:sz w:val="20"/>
              </w:rPr>
              <w:t xml:space="preserve"> </w:t>
            </w:r>
            <w:r w:rsidRPr="00725CA9">
              <w:rPr>
                <w:spacing w:val="-2"/>
                <w:sz w:val="20"/>
              </w:rPr>
              <w:t>discretion.</w:t>
            </w:r>
          </w:p>
        </w:tc>
        <w:tc>
          <w:tcPr>
            <w:tcW w:w="1066" w:type="dxa"/>
          </w:tcPr>
          <w:p w14:paraId="000ACF5B" w14:textId="77777777" w:rsidR="004F5EDB" w:rsidRPr="00725CA9" w:rsidRDefault="004F5EDB" w:rsidP="00484C56">
            <w:pPr>
              <w:pStyle w:val="TableParagraph"/>
              <w:spacing w:before="129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39C174EE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4DAFA202" w14:textId="77777777" w:rsidR="004F5EDB" w:rsidRPr="00725CA9" w:rsidRDefault="004F5EDB" w:rsidP="00484C56">
            <w:pPr>
              <w:pStyle w:val="TableParagraph"/>
              <w:spacing w:before="61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49649D4B" w14:textId="77777777" w:rsidTr="00484C56">
        <w:trPr>
          <w:trHeight w:val="539"/>
        </w:trPr>
        <w:tc>
          <w:tcPr>
            <w:tcW w:w="5881" w:type="dxa"/>
          </w:tcPr>
          <w:p w14:paraId="3A93A42C" w14:textId="251924C1" w:rsidR="004F5EDB" w:rsidRPr="00725CA9" w:rsidRDefault="004F5EDB" w:rsidP="00725CA9">
            <w:pPr>
              <w:pStyle w:val="TableParagraph"/>
              <w:spacing w:before="8"/>
              <w:rPr>
                <w:sz w:val="20"/>
              </w:rPr>
            </w:pPr>
            <w:r w:rsidRPr="00725CA9">
              <w:rPr>
                <w:sz w:val="20"/>
              </w:rPr>
              <w:t>A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commitment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to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the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values,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vision,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and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wider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ethos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of</w:t>
            </w:r>
            <w:r w:rsidR="00725CA9">
              <w:rPr>
                <w:sz w:val="20"/>
              </w:rPr>
              <w:t xml:space="preserve"> The Mercian Trust.</w:t>
            </w:r>
          </w:p>
        </w:tc>
        <w:tc>
          <w:tcPr>
            <w:tcW w:w="1066" w:type="dxa"/>
          </w:tcPr>
          <w:p w14:paraId="4D0E0A78" w14:textId="77777777" w:rsidR="004F5EDB" w:rsidRPr="00725CA9" w:rsidRDefault="004F5EDB" w:rsidP="00484C56">
            <w:pPr>
              <w:pStyle w:val="TableParagraph"/>
              <w:spacing w:before="127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2EB4794F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5C9E8BC3" w14:textId="77777777" w:rsidR="004F5EDB" w:rsidRPr="00725CA9" w:rsidRDefault="004F5EDB" w:rsidP="00484C56">
            <w:pPr>
              <w:pStyle w:val="TableParagraph"/>
              <w:spacing w:before="58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32A11D97" w14:textId="77777777" w:rsidTr="00484C56">
        <w:trPr>
          <w:trHeight w:val="560"/>
        </w:trPr>
        <w:tc>
          <w:tcPr>
            <w:tcW w:w="5881" w:type="dxa"/>
          </w:tcPr>
          <w:p w14:paraId="33F31DD7" w14:textId="77777777" w:rsidR="004F5EDB" w:rsidRPr="00725CA9" w:rsidRDefault="004F5EDB" w:rsidP="00484C56">
            <w:pPr>
              <w:pStyle w:val="TableParagraph"/>
              <w:spacing w:before="4" w:line="260" w:lineRule="atLeast"/>
              <w:ind w:right="194"/>
              <w:rPr>
                <w:sz w:val="20"/>
              </w:rPr>
            </w:pPr>
            <w:r w:rsidRPr="00725CA9">
              <w:rPr>
                <w:sz w:val="20"/>
              </w:rPr>
              <w:t>A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desire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to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work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in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a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school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environment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to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support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the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improved life chances of young people.</w:t>
            </w:r>
          </w:p>
        </w:tc>
        <w:tc>
          <w:tcPr>
            <w:tcW w:w="1066" w:type="dxa"/>
          </w:tcPr>
          <w:p w14:paraId="10CC818C" w14:textId="77777777" w:rsidR="004F5EDB" w:rsidRPr="00725CA9" w:rsidRDefault="004F5EDB" w:rsidP="00484C56">
            <w:pPr>
              <w:pStyle w:val="TableParagraph"/>
              <w:spacing w:before="139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1092936E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622EA5F2" w14:textId="77777777" w:rsidR="004F5EDB" w:rsidRPr="00725CA9" w:rsidRDefault="004F5EDB" w:rsidP="00484C56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0C53B104" w14:textId="77777777" w:rsidTr="00484C56">
        <w:trPr>
          <w:trHeight w:val="824"/>
        </w:trPr>
        <w:tc>
          <w:tcPr>
            <w:tcW w:w="5881" w:type="dxa"/>
          </w:tcPr>
          <w:p w14:paraId="69F8FA2D" w14:textId="77777777" w:rsidR="004F5EDB" w:rsidRPr="00725CA9" w:rsidRDefault="004F5EDB" w:rsidP="00484C56">
            <w:pPr>
              <w:pStyle w:val="TableParagraph"/>
              <w:spacing w:before="20" w:line="256" w:lineRule="auto"/>
              <w:ind w:right="16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A knowledge and understanding of safeguarding within a school setting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4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the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commitment</w:t>
            </w:r>
            <w:r w:rsidRPr="00725CA9">
              <w:rPr>
                <w:color w:val="111111"/>
                <w:spacing w:val="-4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to</w:t>
            </w:r>
            <w:r w:rsidRPr="00725CA9">
              <w:rPr>
                <w:color w:val="111111"/>
                <w:spacing w:val="-4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safeguard</w:t>
            </w:r>
            <w:r w:rsidRPr="00725CA9">
              <w:rPr>
                <w:color w:val="111111"/>
                <w:spacing w:val="-4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4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protect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the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welfare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of</w:t>
            </w:r>
          </w:p>
          <w:p w14:paraId="0FA285C3" w14:textId="77777777" w:rsidR="004F5EDB" w:rsidRPr="00725CA9" w:rsidRDefault="004F5EDB" w:rsidP="00484C56">
            <w:pPr>
              <w:pStyle w:val="TableParagraph"/>
              <w:spacing w:before="3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children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3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young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people.</w:t>
            </w:r>
          </w:p>
        </w:tc>
        <w:tc>
          <w:tcPr>
            <w:tcW w:w="1066" w:type="dxa"/>
          </w:tcPr>
          <w:p w14:paraId="68F25584" w14:textId="77777777" w:rsidR="004F5EDB" w:rsidRPr="00725CA9" w:rsidRDefault="004F5EDB" w:rsidP="00484C56">
            <w:pPr>
              <w:pStyle w:val="TableParagraph"/>
              <w:spacing w:before="24"/>
              <w:ind w:left="0"/>
              <w:rPr>
                <w:b/>
                <w:sz w:val="20"/>
              </w:rPr>
            </w:pPr>
          </w:p>
          <w:p w14:paraId="33C79454" w14:textId="77777777" w:rsidR="004F5EDB" w:rsidRPr="00725CA9" w:rsidRDefault="004F5EDB" w:rsidP="00484C56">
            <w:pPr>
              <w:pStyle w:val="TableParagraph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0A921929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21DBE7AE" w14:textId="77777777" w:rsidR="004F5EDB" w:rsidRPr="00725CA9" w:rsidRDefault="004F5EDB" w:rsidP="00484C56">
            <w:pPr>
              <w:pStyle w:val="TableParagraph"/>
              <w:spacing w:before="200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5B849D7A" w14:textId="77777777" w:rsidTr="00484C56">
        <w:trPr>
          <w:trHeight w:val="551"/>
        </w:trPr>
        <w:tc>
          <w:tcPr>
            <w:tcW w:w="5881" w:type="dxa"/>
          </w:tcPr>
          <w:p w14:paraId="01BA9FC7" w14:textId="77777777" w:rsidR="004F5EDB" w:rsidRPr="00725CA9" w:rsidRDefault="004F5EDB" w:rsidP="00484C56">
            <w:pPr>
              <w:pStyle w:val="TableParagraph"/>
              <w:spacing w:before="16"/>
              <w:rPr>
                <w:sz w:val="20"/>
              </w:rPr>
            </w:pPr>
            <w:r w:rsidRPr="00725CA9">
              <w:rPr>
                <w:sz w:val="20"/>
              </w:rPr>
              <w:t>Strong</w:t>
            </w:r>
            <w:r w:rsidRPr="00725CA9">
              <w:rPr>
                <w:spacing w:val="-8"/>
                <w:sz w:val="20"/>
              </w:rPr>
              <w:t xml:space="preserve"> </w:t>
            </w:r>
            <w:r w:rsidRPr="00725CA9">
              <w:rPr>
                <w:sz w:val="20"/>
              </w:rPr>
              <w:t>organisational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skills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with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the</w:t>
            </w:r>
            <w:r w:rsidRPr="00725CA9">
              <w:rPr>
                <w:spacing w:val="-8"/>
                <w:sz w:val="20"/>
              </w:rPr>
              <w:t xml:space="preserve"> </w:t>
            </w:r>
            <w:r w:rsidRPr="00725CA9">
              <w:rPr>
                <w:sz w:val="20"/>
              </w:rPr>
              <w:t>ability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to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prioritise,</w:t>
            </w:r>
            <w:r w:rsidRPr="00725CA9">
              <w:rPr>
                <w:spacing w:val="-9"/>
                <w:sz w:val="20"/>
              </w:rPr>
              <w:t xml:space="preserve"> </w:t>
            </w:r>
            <w:r w:rsidRPr="00725CA9">
              <w:rPr>
                <w:spacing w:val="-2"/>
                <w:sz w:val="20"/>
              </w:rPr>
              <w:t>delegate</w:t>
            </w:r>
          </w:p>
          <w:p w14:paraId="6F90470B" w14:textId="77777777" w:rsidR="004F5EDB" w:rsidRPr="00725CA9" w:rsidRDefault="004F5EDB" w:rsidP="00484C56">
            <w:pPr>
              <w:pStyle w:val="TableParagraph"/>
              <w:spacing w:before="17"/>
              <w:rPr>
                <w:sz w:val="20"/>
              </w:rPr>
            </w:pPr>
            <w:r w:rsidRPr="00725CA9">
              <w:rPr>
                <w:sz w:val="20"/>
              </w:rPr>
              <w:t>effectively,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meet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all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deadlines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and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remain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calm</w:t>
            </w:r>
            <w:r w:rsidRPr="00725CA9">
              <w:rPr>
                <w:spacing w:val="-8"/>
                <w:sz w:val="20"/>
              </w:rPr>
              <w:t xml:space="preserve"> </w:t>
            </w:r>
            <w:r w:rsidRPr="00725CA9">
              <w:rPr>
                <w:sz w:val="20"/>
              </w:rPr>
              <w:t>under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pacing w:val="-2"/>
                <w:sz w:val="20"/>
              </w:rPr>
              <w:t>pressure.</w:t>
            </w:r>
          </w:p>
        </w:tc>
        <w:tc>
          <w:tcPr>
            <w:tcW w:w="1066" w:type="dxa"/>
          </w:tcPr>
          <w:p w14:paraId="0D026238" w14:textId="77777777" w:rsidR="004F5EDB" w:rsidRPr="00725CA9" w:rsidRDefault="004F5EDB" w:rsidP="00484C56">
            <w:pPr>
              <w:pStyle w:val="TableParagraph"/>
              <w:spacing w:before="134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2F7EB412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2ACED315" w14:textId="77777777" w:rsidR="004F5EDB" w:rsidRPr="00725CA9" w:rsidRDefault="004F5EDB" w:rsidP="00484C56">
            <w:pPr>
              <w:pStyle w:val="TableParagraph"/>
              <w:spacing w:before="64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2F0AD554" w14:textId="77777777" w:rsidTr="00484C56">
        <w:trPr>
          <w:trHeight w:val="548"/>
        </w:trPr>
        <w:tc>
          <w:tcPr>
            <w:tcW w:w="5881" w:type="dxa"/>
          </w:tcPr>
          <w:p w14:paraId="099A2ACA" w14:textId="77777777" w:rsidR="004F5EDB" w:rsidRPr="00725CA9" w:rsidRDefault="004F5EDB" w:rsidP="00484C56">
            <w:pPr>
              <w:pStyle w:val="TableParagraph"/>
              <w:spacing w:before="145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Strong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commitment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to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high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standards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of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service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delivery.</w:t>
            </w:r>
          </w:p>
        </w:tc>
        <w:tc>
          <w:tcPr>
            <w:tcW w:w="1066" w:type="dxa"/>
          </w:tcPr>
          <w:p w14:paraId="7A683636" w14:textId="77777777" w:rsidR="004F5EDB" w:rsidRPr="00725CA9" w:rsidRDefault="004F5EDB" w:rsidP="00484C56">
            <w:pPr>
              <w:pStyle w:val="TableParagraph"/>
              <w:spacing w:before="131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0AF4A39E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66358A63" w14:textId="77777777" w:rsidR="004F5EDB" w:rsidRPr="00725CA9" w:rsidRDefault="004F5EDB" w:rsidP="00484C56">
            <w:pPr>
              <w:pStyle w:val="TableParagraph"/>
              <w:spacing w:before="61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0F3DC152" w14:textId="77777777" w:rsidTr="00484C56">
        <w:trPr>
          <w:trHeight w:val="539"/>
        </w:trPr>
        <w:tc>
          <w:tcPr>
            <w:tcW w:w="5881" w:type="dxa"/>
          </w:tcPr>
          <w:p w14:paraId="4DA6B76E" w14:textId="77777777" w:rsidR="004F5EDB" w:rsidRPr="00725CA9" w:rsidRDefault="004F5EDB" w:rsidP="00484C56">
            <w:pPr>
              <w:pStyle w:val="TableParagraph"/>
              <w:spacing w:before="140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Strong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attention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to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detail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4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accuracy.</w:t>
            </w:r>
          </w:p>
        </w:tc>
        <w:tc>
          <w:tcPr>
            <w:tcW w:w="1066" w:type="dxa"/>
          </w:tcPr>
          <w:p w14:paraId="0FD7CE7B" w14:textId="77777777" w:rsidR="004F5EDB" w:rsidRPr="00725CA9" w:rsidRDefault="004F5EDB" w:rsidP="00484C56">
            <w:pPr>
              <w:pStyle w:val="TableParagraph"/>
              <w:spacing w:before="127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6518FE27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0ADB0439" w14:textId="77777777" w:rsidR="004F5EDB" w:rsidRPr="00725CA9" w:rsidRDefault="004F5EDB" w:rsidP="00484C56">
            <w:pPr>
              <w:pStyle w:val="TableParagraph"/>
              <w:spacing w:before="56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7E928AF0" w14:textId="77777777" w:rsidTr="00484C56">
        <w:trPr>
          <w:trHeight w:val="820"/>
        </w:trPr>
        <w:tc>
          <w:tcPr>
            <w:tcW w:w="5881" w:type="dxa"/>
          </w:tcPr>
          <w:p w14:paraId="4F2E2C9F" w14:textId="77777777" w:rsidR="004F5EDB" w:rsidRPr="00725CA9" w:rsidRDefault="004F5EDB" w:rsidP="00484C56">
            <w:pPr>
              <w:pStyle w:val="TableParagraph"/>
              <w:spacing w:before="18" w:line="256" w:lineRule="auto"/>
              <w:rPr>
                <w:sz w:val="20"/>
              </w:rPr>
            </w:pPr>
            <w:r w:rsidRPr="00725CA9">
              <w:rPr>
                <w:sz w:val="20"/>
              </w:rPr>
              <w:t>A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clear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sense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of</w:t>
            </w:r>
            <w:r w:rsidRPr="00725CA9">
              <w:rPr>
                <w:spacing w:val="-6"/>
                <w:sz w:val="20"/>
              </w:rPr>
              <w:t xml:space="preserve"> </w:t>
            </w:r>
            <w:r w:rsidRPr="00725CA9">
              <w:rPr>
                <w:sz w:val="20"/>
              </w:rPr>
              <w:t>responsibility</w:t>
            </w:r>
            <w:r w:rsidRPr="00725CA9">
              <w:rPr>
                <w:spacing w:val="-3"/>
                <w:sz w:val="20"/>
              </w:rPr>
              <w:t xml:space="preserve"> </w:t>
            </w:r>
            <w:r w:rsidRPr="00725CA9">
              <w:rPr>
                <w:sz w:val="20"/>
              </w:rPr>
              <w:t>for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their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own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professional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learning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and development and a willingness to develop expertise and undertake</w:t>
            </w:r>
          </w:p>
          <w:p w14:paraId="3972B4B1" w14:textId="77777777" w:rsidR="004F5EDB" w:rsidRPr="00725CA9" w:rsidRDefault="004F5EDB" w:rsidP="00484C56">
            <w:pPr>
              <w:pStyle w:val="TableParagraph"/>
              <w:spacing w:before="3"/>
              <w:rPr>
                <w:sz w:val="20"/>
              </w:rPr>
            </w:pPr>
            <w:r w:rsidRPr="00725CA9">
              <w:rPr>
                <w:sz w:val="20"/>
              </w:rPr>
              <w:t>training</w:t>
            </w:r>
            <w:r w:rsidRPr="00725CA9">
              <w:rPr>
                <w:spacing w:val="-9"/>
                <w:sz w:val="20"/>
              </w:rPr>
              <w:t xml:space="preserve"> </w:t>
            </w:r>
            <w:r w:rsidRPr="00725CA9">
              <w:rPr>
                <w:sz w:val="20"/>
              </w:rPr>
              <w:t>programmes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to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z w:val="20"/>
              </w:rPr>
              <w:t>support</w:t>
            </w:r>
            <w:r w:rsidRPr="00725CA9">
              <w:rPr>
                <w:spacing w:val="-7"/>
                <w:sz w:val="20"/>
              </w:rPr>
              <w:t xml:space="preserve"> </w:t>
            </w:r>
            <w:r w:rsidRPr="00725CA9">
              <w:rPr>
                <w:spacing w:val="-4"/>
                <w:sz w:val="20"/>
              </w:rPr>
              <w:t>this.</w:t>
            </w:r>
          </w:p>
        </w:tc>
        <w:tc>
          <w:tcPr>
            <w:tcW w:w="1066" w:type="dxa"/>
          </w:tcPr>
          <w:p w14:paraId="008AB77B" w14:textId="77777777" w:rsidR="004F5EDB" w:rsidRPr="00725CA9" w:rsidRDefault="004F5EDB" w:rsidP="00484C56">
            <w:pPr>
              <w:pStyle w:val="TableParagraph"/>
              <w:spacing w:before="22"/>
              <w:ind w:left="0"/>
              <w:rPr>
                <w:b/>
                <w:sz w:val="20"/>
              </w:rPr>
            </w:pPr>
          </w:p>
          <w:p w14:paraId="64ADA09B" w14:textId="77777777" w:rsidR="004F5EDB" w:rsidRPr="00725CA9" w:rsidRDefault="004F5EDB" w:rsidP="00484C56">
            <w:pPr>
              <w:pStyle w:val="TableParagraph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73F7399E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6E6A497F" w14:textId="77777777" w:rsidR="004F5EDB" w:rsidRPr="00725CA9" w:rsidRDefault="004F5EDB" w:rsidP="00484C56">
            <w:pPr>
              <w:pStyle w:val="TableParagraph"/>
              <w:spacing w:before="198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499B9B13" w14:textId="77777777" w:rsidTr="00484C56">
        <w:trPr>
          <w:trHeight w:val="558"/>
        </w:trPr>
        <w:tc>
          <w:tcPr>
            <w:tcW w:w="5881" w:type="dxa"/>
          </w:tcPr>
          <w:p w14:paraId="56E9187D" w14:textId="77777777" w:rsidR="004F5EDB" w:rsidRPr="00725CA9" w:rsidRDefault="004F5EDB" w:rsidP="00484C56">
            <w:pPr>
              <w:pStyle w:val="TableParagraph"/>
              <w:spacing w:before="18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Embrace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new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technologies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ideas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that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enhance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improve</w:t>
            </w:r>
          </w:p>
          <w:p w14:paraId="475D64A0" w14:textId="77777777" w:rsidR="004F5EDB" w:rsidRPr="00725CA9" w:rsidRDefault="004F5EDB" w:rsidP="00484C56">
            <w:pPr>
              <w:pStyle w:val="TableParagraph"/>
              <w:spacing w:before="20"/>
              <w:rPr>
                <w:sz w:val="20"/>
              </w:rPr>
            </w:pPr>
            <w:r w:rsidRPr="00725CA9">
              <w:rPr>
                <w:color w:val="111111"/>
                <w:spacing w:val="-2"/>
                <w:sz w:val="20"/>
              </w:rPr>
              <w:t>administrative</w:t>
            </w:r>
            <w:r w:rsidRPr="00725CA9">
              <w:rPr>
                <w:color w:val="111111"/>
                <w:spacing w:val="14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tasks.</w:t>
            </w:r>
          </w:p>
        </w:tc>
        <w:tc>
          <w:tcPr>
            <w:tcW w:w="1066" w:type="dxa"/>
          </w:tcPr>
          <w:p w14:paraId="64EA3992" w14:textId="77777777" w:rsidR="004F5EDB" w:rsidRPr="00725CA9" w:rsidRDefault="004F5EDB" w:rsidP="00484C56">
            <w:pPr>
              <w:pStyle w:val="TableParagraph"/>
              <w:spacing w:before="136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08AF8204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501B7D1D" w14:textId="77777777" w:rsidR="004F5EDB" w:rsidRPr="00725CA9" w:rsidRDefault="004F5EDB" w:rsidP="00484C56">
            <w:pPr>
              <w:pStyle w:val="TableParagraph"/>
              <w:spacing w:before="66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1072AB26" w14:textId="77777777" w:rsidTr="00484C56">
        <w:trPr>
          <w:trHeight w:val="541"/>
        </w:trPr>
        <w:tc>
          <w:tcPr>
            <w:tcW w:w="5881" w:type="dxa"/>
          </w:tcPr>
          <w:p w14:paraId="71990410" w14:textId="77777777" w:rsidR="004F5EDB" w:rsidRPr="00725CA9" w:rsidRDefault="004F5EDB" w:rsidP="00484C56">
            <w:pPr>
              <w:pStyle w:val="TableParagraph"/>
              <w:spacing w:before="140"/>
              <w:rPr>
                <w:sz w:val="20"/>
              </w:rPr>
            </w:pPr>
            <w:r w:rsidRPr="00725CA9">
              <w:rPr>
                <w:sz w:val="20"/>
              </w:rPr>
              <w:t>To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be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able</w:t>
            </w:r>
            <w:r w:rsidRPr="00725CA9">
              <w:rPr>
                <w:spacing w:val="-5"/>
                <w:sz w:val="20"/>
              </w:rPr>
              <w:t xml:space="preserve"> </w:t>
            </w:r>
            <w:r w:rsidRPr="00725CA9">
              <w:rPr>
                <w:sz w:val="20"/>
              </w:rPr>
              <w:t>to</w:t>
            </w:r>
            <w:r w:rsidRPr="00725CA9">
              <w:rPr>
                <w:spacing w:val="-3"/>
                <w:sz w:val="20"/>
              </w:rPr>
              <w:t xml:space="preserve"> </w:t>
            </w:r>
            <w:r w:rsidRPr="00725CA9">
              <w:rPr>
                <w:sz w:val="20"/>
              </w:rPr>
              <w:t>work</w:t>
            </w:r>
            <w:r w:rsidRPr="00725CA9">
              <w:rPr>
                <w:spacing w:val="-3"/>
                <w:sz w:val="20"/>
              </w:rPr>
              <w:t xml:space="preserve"> </w:t>
            </w:r>
            <w:r w:rsidRPr="00725CA9">
              <w:rPr>
                <w:sz w:val="20"/>
              </w:rPr>
              <w:t>on</w:t>
            </w:r>
            <w:r w:rsidRPr="00725CA9">
              <w:rPr>
                <w:spacing w:val="-3"/>
                <w:sz w:val="20"/>
              </w:rPr>
              <w:t xml:space="preserve"> </w:t>
            </w:r>
            <w:r w:rsidRPr="00725CA9">
              <w:rPr>
                <w:sz w:val="20"/>
              </w:rPr>
              <w:t>one’s</w:t>
            </w:r>
            <w:r w:rsidRPr="00725CA9">
              <w:rPr>
                <w:spacing w:val="-4"/>
                <w:sz w:val="20"/>
              </w:rPr>
              <w:t xml:space="preserve"> </w:t>
            </w:r>
            <w:r w:rsidRPr="00725CA9">
              <w:rPr>
                <w:sz w:val="20"/>
              </w:rPr>
              <w:t>own</w:t>
            </w:r>
            <w:r w:rsidRPr="00725CA9">
              <w:rPr>
                <w:spacing w:val="-3"/>
                <w:sz w:val="20"/>
              </w:rPr>
              <w:t xml:space="preserve"> </w:t>
            </w:r>
            <w:r w:rsidRPr="00725CA9">
              <w:rPr>
                <w:spacing w:val="-2"/>
                <w:sz w:val="20"/>
              </w:rPr>
              <w:t>initiative.</w:t>
            </w:r>
          </w:p>
        </w:tc>
        <w:tc>
          <w:tcPr>
            <w:tcW w:w="1066" w:type="dxa"/>
          </w:tcPr>
          <w:p w14:paraId="163DC3B0" w14:textId="77777777" w:rsidR="004F5EDB" w:rsidRPr="00725CA9" w:rsidRDefault="004F5EDB" w:rsidP="00484C56">
            <w:pPr>
              <w:pStyle w:val="TableParagraph"/>
              <w:spacing w:before="127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5A8903BD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55614A77" w14:textId="77777777" w:rsidR="004F5EDB" w:rsidRPr="00725CA9" w:rsidRDefault="004F5EDB" w:rsidP="00484C56">
            <w:pPr>
              <w:pStyle w:val="TableParagraph"/>
              <w:spacing w:before="58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637108C1" w14:textId="77777777" w:rsidTr="00484C56">
        <w:trPr>
          <w:trHeight w:val="534"/>
        </w:trPr>
        <w:tc>
          <w:tcPr>
            <w:tcW w:w="5881" w:type="dxa"/>
          </w:tcPr>
          <w:p w14:paraId="1A1C8435" w14:textId="77777777" w:rsidR="004F5EDB" w:rsidRPr="00725CA9" w:rsidRDefault="004F5EDB" w:rsidP="00484C56">
            <w:pPr>
              <w:pStyle w:val="TableParagraph"/>
              <w:spacing w:before="6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Reliable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with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excellent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record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of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attendance,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punctuality</w:t>
            </w:r>
            <w:r w:rsidRPr="00725CA9">
              <w:rPr>
                <w:color w:val="111111"/>
                <w:spacing w:val="-7"/>
                <w:sz w:val="20"/>
              </w:rPr>
              <w:t xml:space="preserve"> </w:t>
            </w:r>
            <w:r w:rsidRPr="00725CA9">
              <w:rPr>
                <w:color w:val="111111"/>
                <w:spacing w:val="-5"/>
                <w:sz w:val="20"/>
              </w:rPr>
              <w:t>and</w:t>
            </w:r>
          </w:p>
          <w:p w14:paraId="5308AFF5" w14:textId="77777777" w:rsidR="004F5EDB" w:rsidRPr="00725CA9" w:rsidRDefault="004F5EDB" w:rsidP="00484C56">
            <w:pPr>
              <w:pStyle w:val="TableParagraph"/>
              <w:spacing w:before="20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flexibility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when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pacing w:val="-2"/>
                <w:sz w:val="20"/>
              </w:rPr>
              <w:t>required.</w:t>
            </w:r>
          </w:p>
        </w:tc>
        <w:tc>
          <w:tcPr>
            <w:tcW w:w="1066" w:type="dxa"/>
          </w:tcPr>
          <w:p w14:paraId="0F532785" w14:textId="77777777" w:rsidR="004F5EDB" w:rsidRPr="00725CA9" w:rsidRDefault="004F5EDB" w:rsidP="00484C56">
            <w:pPr>
              <w:pStyle w:val="TableParagraph"/>
              <w:spacing w:before="125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041FC0CF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51346E1C" w14:textId="77777777" w:rsidR="004F5EDB" w:rsidRPr="00725CA9" w:rsidRDefault="004F5EDB" w:rsidP="00484C56">
            <w:pPr>
              <w:pStyle w:val="TableParagraph"/>
              <w:spacing w:before="56"/>
              <w:ind w:left="18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1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  <w:tr w:rsidR="004F5EDB" w:rsidRPr="00725CA9" w14:paraId="02E503AA" w14:textId="77777777" w:rsidTr="00484C56">
        <w:trPr>
          <w:trHeight w:val="558"/>
        </w:trPr>
        <w:tc>
          <w:tcPr>
            <w:tcW w:w="5881" w:type="dxa"/>
          </w:tcPr>
          <w:p w14:paraId="0269B320" w14:textId="77777777" w:rsidR="004F5EDB" w:rsidRPr="00725CA9" w:rsidRDefault="004F5EDB" w:rsidP="00484C56">
            <w:pPr>
              <w:pStyle w:val="TableParagraph"/>
              <w:spacing w:before="2" w:line="260" w:lineRule="atLeast"/>
              <w:rPr>
                <w:sz w:val="20"/>
              </w:rPr>
            </w:pPr>
            <w:r w:rsidRPr="00725CA9">
              <w:rPr>
                <w:color w:val="111111"/>
                <w:sz w:val="20"/>
              </w:rPr>
              <w:t>A</w:t>
            </w:r>
            <w:r w:rsidRPr="00725CA9">
              <w:rPr>
                <w:color w:val="111111"/>
                <w:spacing w:val="-6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commitment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to</w:t>
            </w:r>
            <w:r w:rsidRPr="00725CA9">
              <w:rPr>
                <w:color w:val="111111"/>
                <w:spacing w:val="-4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Equality,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Diversity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Inclusion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and</w:t>
            </w:r>
            <w:r w:rsidRPr="00725CA9">
              <w:rPr>
                <w:color w:val="111111"/>
                <w:spacing w:val="-5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the</w:t>
            </w:r>
            <w:r w:rsidRPr="00725CA9">
              <w:rPr>
                <w:color w:val="111111"/>
                <w:spacing w:val="-8"/>
                <w:sz w:val="20"/>
              </w:rPr>
              <w:t xml:space="preserve"> </w:t>
            </w:r>
            <w:r w:rsidRPr="00725CA9">
              <w:rPr>
                <w:color w:val="111111"/>
                <w:sz w:val="20"/>
              </w:rPr>
              <w:t>principles and practice of equal opportunities.</w:t>
            </w:r>
          </w:p>
        </w:tc>
        <w:tc>
          <w:tcPr>
            <w:tcW w:w="1066" w:type="dxa"/>
          </w:tcPr>
          <w:p w14:paraId="2C099264" w14:textId="77777777" w:rsidR="004F5EDB" w:rsidRPr="00725CA9" w:rsidRDefault="004F5EDB" w:rsidP="00484C56">
            <w:pPr>
              <w:pStyle w:val="TableParagraph"/>
              <w:spacing w:before="136"/>
              <w:ind w:left="19"/>
              <w:jc w:val="center"/>
              <w:rPr>
                <w:rFonts w:ascii="Segoe UI Symbol" w:hAnsi="Segoe UI Symbol"/>
                <w:sz w:val="20"/>
              </w:rPr>
            </w:pPr>
            <w:r w:rsidRPr="00725CA9"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0641CFEA" w14:textId="77777777" w:rsidR="004F5EDB" w:rsidRPr="00725CA9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25D1F65D" w14:textId="77777777" w:rsidR="004F5EDB" w:rsidRPr="00725CA9" w:rsidRDefault="004F5EDB" w:rsidP="00484C56">
            <w:pPr>
              <w:pStyle w:val="TableParagraph"/>
              <w:spacing w:before="66"/>
              <w:ind w:left="18" w:right="1"/>
              <w:jc w:val="center"/>
              <w:rPr>
                <w:sz w:val="20"/>
              </w:rPr>
            </w:pPr>
            <w:r w:rsidRPr="00725CA9">
              <w:rPr>
                <w:sz w:val="20"/>
              </w:rPr>
              <w:t>A,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z w:val="20"/>
              </w:rPr>
              <w:t>I,</w:t>
            </w:r>
            <w:r w:rsidRPr="00725CA9">
              <w:rPr>
                <w:spacing w:val="-2"/>
                <w:sz w:val="20"/>
              </w:rPr>
              <w:t xml:space="preserve"> </w:t>
            </w:r>
            <w:r w:rsidRPr="00725CA9">
              <w:rPr>
                <w:spacing w:val="-10"/>
                <w:sz w:val="20"/>
              </w:rPr>
              <w:t>R</w:t>
            </w:r>
          </w:p>
        </w:tc>
      </w:tr>
    </w:tbl>
    <w:p w14:paraId="04049278" w14:textId="77777777" w:rsidR="004F5EDB" w:rsidRPr="00725CA9" w:rsidRDefault="004F5EDB" w:rsidP="004F5EDB"/>
    <w:p w14:paraId="048440E2" w14:textId="20DD00AD" w:rsidR="00616AB3" w:rsidRPr="00725CA9" w:rsidRDefault="0040404E">
      <w:r w:rsidRPr="00725CA9">
        <w:t>A = Application</w:t>
      </w:r>
    </w:p>
    <w:p w14:paraId="2EF56D52" w14:textId="48B4D3F5" w:rsidR="0040404E" w:rsidRPr="00725CA9" w:rsidRDefault="0040404E">
      <w:r w:rsidRPr="00725CA9">
        <w:t>I = Interview</w:t>
      </w:r>
    </w:p>
    <w:p w14:paraId="5D76E6CC" w14:textId="1574E667" w:rsidR="0040404E" w:rsidRDefault="0040404E">
      <w:r w:rsidRPr="00725CA9">
        <w:t>R = Reference</w:t>
      </w:r>
    </w:p>
    <w:sectPr w:rsidR="00404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C2F19"/>
    <w:multiLevelType w:val="hybridMultilevel"/>
    <w:tmpl w:val="3898AFF2"/>
    <w:lvl w:ilvl="0" w:tplc="8C1C7102">
      <w:numFmt w:val="bullet"/>
      <w:lvlText w:val="•"/>
      <w:lvlJc w:val="left"/>
      <w:pPr>
        <w:ind w:left="86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FA2FD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A82E9B16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0658AE4E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4" w:tplc="86F6F71C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73D06B30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6" w:tplc="A306ADF8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A1EC6950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80D85200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num w:numId="1" w16cid:durableId="44357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DB"/>
    <w:rsid w:val="00004894"/>
    <w:rsid w:val="00056EAF"/>
    <w:rsid w:val="0007660D"/>
    <w:rsid w:val="00082285"/>
    <w:rsid w:val="00107238"/>
    <w:rsid w:val="0011568D"/>
    <w:rsid w:val="0011709C"/>
    <w:rsid w:val="0023323A"/>
    <w:rsid w:val="00251694"/>
    <w:rsid w:val="002A2354"/>
    <w:rsid w:val="002A7ADA"/>
    <w:rsid w:val="00311325"/>
    <w:rsid w:val="0040404E"/>
    <w:rsid w:val="00413304"/>
    <w:rsid w:val="0045723C"/>
    <w:rsid w:val="00472269"/>
    <w:rsid w:val="004E26FF"/>
    <w:rsid w:val="004F5EDB"/>
    <w:rsid w:val="005323A4"/>
    <w:rsid w:val="00590759"/>
    <w:rsid w:val="005B019E"/>
    <w:rsid w:val="005F03D0"/>
    <w:rsid w:val="00616AB3"/>
    <w:rsid w:val="00687EF7"/>
    <w:rsid w:val="006E16CC"/>
    <w:rsid w:val="006E2466"/>
    <w:rsid w:val="006F3A2D"/>
    <w:rsid w:val="00725CA9"/>
    <w:rsid w:val="00787E61"/>
    <w:rsid w:val="007D790D"/>
    <w:rsid w:val="007F2043"/>
    <w:rsid w:val="008A1DA7"/>
    <w:rsid w:val="008B45FF"/>
    <w:rsid w:val="008C787F"/>
    <w:rsid w:val="008D78B2"/>
    <w:rsid w:val="008F3D26"/>
    <w:rsid w:val="009041AE"/>
    <w:rsid w:val="00924F7B"/>
    <w:rsid w:val="00966B7F"/>
    <w:rsid w:val="009817B1"/>
    <w:rsid w:val="009F06E2"/>
    <w:rsid w:val="00A46B01"/>
    <w:rsid w:val="00A52838"/>
    <w:rsid w:val="00A838CA"/>
    <w:rsid w:val="00AB584C"/>
    <w:rsid w:val="00BA4DB1"/>
    <w:rsid w:val="00C66C58"/>
    <w:rsid w:val="00C83810"/>
    <w:rsid w:val="00D66C0D"/>
    <w:rsid w:val="00DB3BE6"/>
    <w:rsid w:val="00DD7A74"/>
    <w:rsid w:val="00E229EA"/>
    <w:rsid w:val="00EE240F"/>
    <w:rsid w:val="00EE7D23"/>
    <w:rsid w:val="00F21B13"/>
    <w:rsid w:val="00F33B8B"/>
    <w:rsid w:val="00F67F71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63EE"/>
  <w15:chartTrackingRefBased/>
  <w15:docId w15:val="{57782605-18FD-4829-BDFE-89D05666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E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E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E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E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E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E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F5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ED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F5EDB"/>
    <w:pPr>
      <w:ind w:left="86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4F5EDB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F5ED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Kay</dc:creator>
  <cp:keywords/>
  <dc:description/>
  <cp:lastModifiedBy>Maria Barnard</cp:lastModifiedBy>
  <cp:revision>2</cp:revision>
  <dcterms:created xsi:type="dcterms:W3CDTF">2026-01-30T15:10:00Z</dcterms:created>
  <dcterms:modified xsi:type="dcterms:W3CDTF">2026-01-30T15:10:00Z</dcterms:modified>
</cp:coreProperties>
</file>