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F20" w:rsidRDefault="00867F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"/>
        <w:tblW w:w="16019" w:type="dxa"/>
        <w:tblInd w:w="-17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4"/>
        <w:gridCol w:w="8730"/>
        <w:gridCol w:w="3675"/>
      </w:tblGrid>
      <w:tr w:rsidR="00867F20">
        <w:tc>
          <w:tcPr>
            <w:tcW w:w="3614" w:type="dxa"/>
          </w:tcPr>
          <w:p w:rsidR="00867F20" w:rsidRDefault="00867F20"/>
          <w:p w:rsidR="00867F20" w:rsidRDefault="00867F20"/>
        </w:tc>
        <w:tc>
          <w:tcPr>
            <w:tcW w:w="8730" w:type="dxa"/>
          </w:tcPr>
          <w:p w:rsidR="00867F20" w:rsidRDefault="00196A74">
            <w:pPr>
              <w:jc w:val="center"/>
              <w:rPr>
                <w:b/>
              </w:rPr>
            </w:pPr>
            <w:r>
              <w:t>Specification for the post of</w:t>
            </w:r>
          </w:p>
          <w:p w:rsidR="00867F20" w:rsidRDefault="00061EF1">
            <w:pPr>
              <w:jc w:val="center"/>
              <w:rPr>
                <w:b/>
              </w:rPr>
            </w:pPr>
            <w:r>
              <w:rPr>
                <w:b/>
              </w:rPr>
              <w:t xml:space="preserve"> SUBJECT LEADER FOR </w:t>
            </w:r>
            <w:r w:rsidR="00113622">
              <w:rPr>
                <w:b/>
              </w:rPr>
              <w:t>ICT/</w:t>
            </w:r>
            <w:r w:rsidRPr="00061EF1">
              <w:rPr>
                <w:b/>
              </w:rPr>
              <w:t>COMPUTER SCIENCE</w:t>
            </w:r>
            <w:r w:rsidR="00113622">
              <w:rPr>
                <w:b/>
              </w:rPr>
              <w:t xml:space="preserve"> &amp; BUSINESS STUDIES</w:t>
            </w:r>
          </w:p>
          <w:p w:rsidR="00867F20" w:rsidRDefault="00196A74">
            <w:pPr>
              <w:jc w:val="center"/>
              <w:rPr>
                <w:b/>
              </w:rPr>
            </w:pPr>
            <w:r>
              <w:rPr>
                <w:b/>
              </w:rPr>
              <w:t xml:space="preserve">WOODCHURCH HIGH SCHOOL </w:t>
            </w:r>
          </w:p>
          <w:p w:rsidR="00867F20" w:rsidRDefault="00196A74">
            <w:pPr>
              <w:jc w:val="center"/>
            </w:pPr>
            <w:r>
              <w:rPr>
                <w:b/>
              </w:rPr>
              <w:t>CHURCH OF ENGLAND ACADEMY</w:t>
            </w:r>
          </w:p>
        </w:tc>
        <w:tc>
          <w:tcPr>
            <w:tcW w:w="3675" w:type="dxa"/>
          </w:tcPr>
          <w:p w:rsidR="00867F20" w:rsidRDefault="00196A74">
            <w:pPr>
              <w:jc w:val="right"/>
              <w:rPr>
                <w:i/>
              </w:rPr>
            </w:pPr>
            <w:r>
              <w:rPr>
                <w:i/>
              </w:rPr>
              <w:t>Employee Specification Form</w:t>
            </w:r>
          </w:p>
          <w:p w:rsidR="00867F20" w:rsidRDefault="00196A74">
            <w:pPr>
              <w:jc w:val="right"/>
              <w:rPr>
                <w:i/>
              </w:rPr>
            </w:pPr>
            <w:r>
              <w:rPr>
                <w:i/>
              </w:rPr>
              <w:t>M23</w:t>
            </w:r>
          </w:p>
        </w:tc>
      </w:tr>
    </w:tbl>
    <w:p w:rsidR="00867F20" w:rsidRDefault="00867F20"/>
    <w:tbl>
      <w:tblPr>
        <w:tblStyle w:val="a0"/>
        <w:tblW w:w="15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760"/>
        <w:gridCol w:w="1267"/>
        <w:gridCol w:w="5663"/>
        <w:gridCol w:w="1283"/>
      </w:tblGrid>
      <w:tr w:rsidR="00867F20">
        <w:tc>
          <w:tcPr>
            <w:tcW w:w="15701" w:type="dxa"/>
            <w:gridSpan w:val="5"/>
          </w:tcPr>
          <w:p w:rsidR="00867F20" w:rsidRDefault="00196A74">
            <w:pPr>
              <w:jc w:val="center"/>
              <w:rPr>
                <w:b/>
              </w:rPr>
            </w:pPr>
            <w:r>
              <w:rPr>
                <w:b/>
              </w:rPr>
              <w:t>Personal Attributes</w:t>
            </w:r>
          </w:p>
        </w:tc>
      </w:tr>
      <w:tr w:rsidR="00867F20">
        <w:tc>
          <w:tcPr>
            <w:tcW w:w="1728" w:type="dxa"/>
          </w:tcPr>
          <w:p w:rsidR="00867F20" w:rsidRDefault="00867F20">
            <w:pPr>
              <w:rPr>
                <w:b/>
                <w:sz w:val="20"/>
                <w:szCs w:val="20"/>
              </w:rPr>
            </w:pPr>
          </w:p>
        </w:tc>
        <w:tc>
          <w:tcPr>
            <w:tcW w:w="7027" w:type="dxa"/>
            <w:gridSpan w:val="2"/>
          </w:tcPr>
          <w:p w:rsidR="00867F20" w:rsidRDefault="00196A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Essential</w:t>
            </w:r>
          </w:p>
        </w:tc>
        <w:tc>
          <w:tcPr>
            <w:tcW w:w="6946" w:type="dxa"/>
            <w:gridSpan w:val="2"/>
          </w:tcPr>
          <w:p w:rsidR="00867F20" w:rsidRDefault="00196A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Desirable</w:t>
            </w:r>
          </w:p>
        </w:tc>
      </w:tr>
      <w:tr w:rsidR="00867F20">
        <w:tc>
          <w:tcPr>
            <w:tcW w:w="1728" w:type="dxa"/>
          </w:tcPr>
          <w:p w:rsidR="00867F20" w:rsidRDefault="00867F20">
            <w:pPr>
              <w:rPr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:rsidR="00867F20" w:rsidRDefault="00196A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Attribute</w:t>
            </w:r>
          </w:p>
        </w:tc>
        <w:tc>
          <w:tcPr>
            <w:tcW w:w="1267" w:type="dxa"/>
          </w:tcPr>
          <w:p w:rsidR="00867F20" w:rsidRDefault="00196A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Stage Identified</w:t>
            </w:r>
          </w:p>
        </w:tc>
        <w:tc>
          <w:tcPr>
            <w:tcW w:w="5663" w:type="dxa"/>
          </w:tcPr>
          <w:p w:rsidR="00867F20" w:rsidRDefault="00196A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Attribute</w:t>
            </w:r>
          </w:p>
        </w:tc>
        <w:tc>
          <w:tcPr>
            <w:tcW w:w="1283" w:type="dxa"/>
          </w:tcPr>
          <w:p w:rsidR="00867F20" w:rsidRDefault="00196A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Stage Identified</w:t>
            </w:r>
          </w:p>
        </w:tc>
      </w:tr>
      <w:tr w:rsidR="00867F20">
        <w:trPr>
          <w:trHeight w:val="1531"/>
        </w:trPr>
        <w:tc>
          <w:tcPr>
            <w:tcW w:w="1728" w:type="dxa"/>
          </w:tcPr>
          <w:p w:rsidR="00867F20" w:rsidRDefault="00196A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Qualifications</w:t>
            </w:r>
          </w:p>
        </w:tc>
        <w:tc>
          <w:tcPr>
            <w:tcW w:w="5760" w:type="dxa"/>
          </w:tcPr>
          <w:p w:rsidR="00867F20" w:rsidRDefault="00196A7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Honours Degree in appropriate subject</w:t>
            </w:r>
          </w:p>
          <w:p w:rsidR="00867F20" w:rsidRDefault="00196A7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Qualified Teacher Status</w:t>
            </w:r>
          </w:p>
          <w:p w:rsidR="00867F20" w:rsidRDefault="00196A7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Recent participation in relevant professional development</w:t>
            </w:r>
          </w:p>
          <w:p w:rsidR="00867F20" w:rsidRDefault="00196A7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DBS Clearance and Satisfactory references.</w:t>
            </w:r>
          </w:p>
          <w:p w:rsidR="00867F20" w:rsidRPr="00061EF1" w:rsidRDefault="00196A74" w:rsidP="00061EF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PGCE/QTS in Secondary phase</w:t>
            </w:r>
          </w:p>
        </w:tc>
        <w:tc>
          <w:tcPr>
            <w:tcW w:w="1267" w:type="dxa"/>
          </w:tcPr>
          <w:p w:rsidR="00867F20" w:rsidRDefault="00196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L,F,R</w:t>
            </w:r>
          </w:p>
        </w:tc>
        <w:tc>
          <w:tcPr>
            <w:tcW w:w="5663" w:type="dxa"/>
          </w:tcPr>
          <w:p w:rsidR="00867F20" w:rsidRDefault="00867F20" w:rsidP="00061EF1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867F20" w:rsidRDefault="00196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L,F,R</w:t>
            </w:r>
          </w:p>
        </w:tc>
      </w:tr>
      <w:tr w:rsidR="00867F20">
        <w:trPr>
          <w:trHeight w:val="1555"/>
        </w:trPr>
        <w:tc>
          <w:tcPr>
            <w:tcW w:w="1728" w:type="dxa"/>
          </w:tcPr>
          <w:p w:rsidR="00867F20" w:rsidRDefault="00196A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Experience</w:t>
            </w:r>
          </w:p>
        </w:tc>
        <w:tc>
          <w:tcPr>
            <w:tcW w:w="5760" w:type="dxa"/>
          </w:tcPr>
          <w:p w:rsidR="00196A74" w:rsidRDefault="00196A74" w:rsidP="00196A7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96A74">
              <w:rPr>
                <w:sz w:val="20"/>
                <w:szCs w:val="20"/>
              </w:rPr>
              <w:t xml:space="preserve">Successful </w:t>
            </w:r>
            <w:r>
              <w:rPr>
                <w:sz w:val="20"/>
                <w:szCs w:val="20"/>
              </w:rPr>
              <w:t xml:space="preserve">experience of leading an ICT </w:t>
            </w:r>
            <w:r w:rsidRPr="00196A74">
              <w:rPr>
                <w:sz w:val="20"/>
                <w:szCs w:val="20"/>
              </w:rPr>
              <w:t>department.</w:t>
            </w:r>
          </w:p>
          <w:p w:rsidR="00867F20" w:rsidRDefault="00196A7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Proven track record as an outstanding classroom teacher.</w:t>
            </w:r>
          </w:p>
          <w:p w:rsidR="00867F20" w:rsidRDefault="00196A7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level skills in data handling and analysis.</w:t>
            </w:r>
          </w:p>
          <w:p w:rsidR="00867F20" w:rsidRDefault="00196A7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Presenting effectively to varying groups/audiences.</w:t>
            </w:r>
          </w:p>
          <w:p w:rsidR="00867F20" w:rsidRDefault="00196A7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Effective team leadership, initiating change.</w:t>
            </w:r>
          </w:p>
          <w:p w:rsidR="00867F20" w:rsidRDefault="00196A7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 of outstanding achievement in results, student progress and classroom teaching.</w:t>
            </w:r>
          </w:p>
          <w:p w:rsidR="00867F20" w:rsidRDefault="00196A7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Experience/ coaching and school improvement  </w:t>
            </w:r>
          </w:p>
          <w:p w:rsidR="00867F20" w:rsidRDefault="00196A7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Experience in delivering </w:t>
            </w:r>
            <w:proofErr w:type="spellStart"/>
            <w:r>
              <w:rPr>
                <w:sz w:val="20"/>
                <w:szCs w:val="20"/>
              </w:rPr>
              <w:t>extra curricular</w:t>
            </w:r>
            <w:proofErr w:type="spellEnd"/>
            <w:r>
              <w:rPr>
                <w:sz w:val="20"/>
                <w:szCs w:val="20"/>
              </w:rPr>
              <w:t xml:space="preserve"> participation and performances</w:t>
            </w:r>
          </w:p>
        </w:tc>
        <w:tc>
          <w:tcPr>
            <w:tcW w:w="1267" w:type="dxa"/>
          </w:tcPr>
          <w:p w:rsidR="00867F20" w:rsidRDefault="00196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L,F,R,I</w:t>
            </w:r>
          </w:p>
        </w:tc>
        <w:tc>
          <w:tcPr>
            <w:tcW w:w="5663" w:type="dxa"/>
          </w:tcPr>
          <w:p w:rsidR="00867F20" w:rsidRDefault="00196A7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partnership working</w:t>
            </w:r>
          </w:p>
          <w:p w:rsidR="00867F20" w:rsidRDefault="00196A7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leading staff in key aspects of school improvement or monitoring and evaluation</w:t>
            </w:r>
          </w:p>
          <w:p w:rsidR="00867F20" w:rsidRDefault="00196A7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Involvement in cross curricular, whole school activities</w:t>
            </w:r>
          </w:p>
          <w:p w:rsidR="00867F20" w:rsidRDefault="00196A7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leading training/development within school and externally</w:t>
            </w:r>
          </w:p>
          <w:p w:rsidR="00867F20" w:rsidRDefault="00867F20">
            <w:pPr>
              <w:rPr>
                <w:sz w:val="20"/>
                <w:szCs w:val="20"/>
              </w:rPr>
            </w:pPr>
            <w:bookmarkStart w:id="0" w:name="_heading=h.gjdgxs" w:colFirst="0" w:colLast="0"/>
            <w:bookmarkEnd w:id="0"/>
          </w:p>
        </w:tc>
        <w:tc>
          <w:tcPr>
            <w:tcW w:w="1283" w:type="dxa"/>
          </w:tcPr>
          <w:p w:rsidR="00867F20" w:rsidRDefault="00196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L,F,R,I</w:t>
            </w:r>
          </w:p>
        </w:tc>
      </w:tr>
      <w:tr w:rsidR="00867F20">
        <w:trPr>
          <w:trHeight w:val="559"/>
        </w:trPr>
        <w:tc>
          <w:tcPr>
            <w:tcW w:w="1728" w:type="dxa"/>
          </w:tcPr>
          <w:p w:rsidR="00867F20" w:rsidRDefault="00196A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Knowledge and Skills</w:t>
            </w:r>
          </w:p>
        </w:tc>
        <w:tc>
          <w:tcPr>
            <w:tcW w:w="5760" w:type="dxa"/>
          </w:tcPr>
          <w:p w:rsidR="00867F20" w:rsidRDefault="00196A74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able to promote a learning culture which embraces new teaching strategies and promotes skills development among students.</w:t>
            </w:r>
          </w:p>
          <w:p w:rsidR="00867F20" w:rsidRDefault="00196A74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effective team leadership and management.</w:t>
            </w:r>
          </w:p>
          <w:p w:rsidR="00867F20" w:rsidRDefault="00196A74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raising achievement in your present post.</w:t>
            </w:r>
          </w:p>
          <w:p w:rsidR="00867F20" w:rsidRDefault="00196A74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evidence of recent CPD relevant to a leadership post.</w:t>
            </w:r>
          </w:p>
          <w:p w:rsidR="00867F20" w:rsidRDefault="00196A74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Possess excellent leadership and management skills with the ability to inspire, lead and work in a variety of teams.</w:t>
            </w:r>
          </w:p>
          <w:p w:rsidR="00867F20" w:rsidRDefault="00196A74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how students learn and how to raise standards of achievement.</w:t>
            </w:r>
          </w:p>
          <w:p w:rsidR="00867F20" w:rsidRDefault="00196A74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knowledge and understanding of current educational thinking.</w:t>
            </w:r>
          </w:p>
          <w:p w:rsidR="00867F20" w:rsidRDefault="00196A74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Possess a positive approach to school improvement and excellence and have high expectations of yourself and others.</w:t>
            </w:r>
          </w:p>
          <w:p w:rsidR="00867F20" w:rsidRDefault="00196A74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an excellent communicator.</w:t>
            </w:r>
          </w:p>
          <w:p w:rsidR="00867F20" w:rsidRDefault="00196A74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excellent organisational skills.</w:t>
            </w:r>
          </w:p>
          <w:p w:rsidR="00867F20" w:rsidRDefault="00196A74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 by example and challenge underachievement effectively through support and accountability dealing sensitively to resolve conflicts and problems.</w:t>
            </w:r>
          </w:p>
          <w:p w:rsidR="00867F20" w:rsidRDefault="00867F20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867F20" w:rsidRDefault="00196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L,I,F</w:t>
            </w:r>
          </w:p>
        </w:tc>
        <w:tc>
          <w:tcPr>
            <w:tcW w:w="5663" w:type="dxa"/>
          </w:tcPr>
          <w:p w:rsidR="00867F20" w:rsidRDefault="00867F20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867F20" w:rsidRDefault="00867F20">
            <w:pPr>
              <w:rPr>
                <w:sz w:val="20"/>
                <w:szCs w:val="20"/>
              </w:rPr>
            </w:pPr>
          </w:p>
          <w:p w:rsidR="00867F20" w:rsidRDefault="00867F20">
            <w:pPr>
              <w:rPr>
                <w:sz w:val="20"/>
                <w:szCs w:val="20"/>
              </w:rPr>
            </w:pPr>
          </w:p>
        </w:tc>
      </w:tr>
      <w:tr w:rsidR="00867F20">
        <w:trPr>
          <w:trHeight w:val="1800"/>
        </w:trPr>
        <w:tc>
          <w:tcPr>
            <w:tcW w:w="1728" w:type="dxa"/>
          </w:tcPr>
          <w:p w:rsidR="00867F20" w:rsidRDefault="00196A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Personal Qualities</w:t>
            </w:r>
          </w:p>
        </w:tc>
        <w:tc>
          <w:tcPr>
            <w:tcW w:w="5760" w:type="dxa"/>
          </w:tcPr>
          <w:p w:rsidR="00867F20" w:rsidRDefault="00196A74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Self awareness</w:t>
            </w:r>
            <w:proofErr w:type="spellEnd"/>
            <w:r>
              <w:rPr>
                <w:sz w:val="20"/>
                <w:szCs w:val="20"/>
              </w:rPr>
              <w:t xml:space="preserve"> (emotional </w:t>
            </w:r>
            <w:proofErr w:type="spellStart"/>
            <w:r>
              <w:rPr>
                <w:sz w:val="20"/>
                <w:szCs w:val="20"/>
              </w:rPr>
              <w:t>self awareness</w:t>
            </w:r>
            <w:proofErr w:type="spellEnd"/>
            <w:r>
              <w:rPr>
                <w:sz w:val="20"/>
                <w:szCs w:val="20"/>
              </w:rPr>
              <w:t xml:space="preserve">, accurate self-assessment, </w:t>
            </w:r>
            <w:proofErr w:type="spellStart"/>
            <w:r>
              <w:rPr>
                <w:sz w:val="20"/>
                <w:szCs w:val="20"/>
              </w:rPr>
              <w:t>self confidence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867F20" w:rsidRDefault="00196A74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awareness (empathy, organisational awareness, service awareness).</w:t>
            </w:r>
          </w:p>
          <w:p w:rsidR="00867F20" w:rsidRDefault="00196A74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Self management</w:t>
            </w:r>
            <w:proofErr w:type="spellEnd"/>
            <w:r>
              <w:rPr>
                <w:sz w:val="20"/>
                <w:szCs w:val="20"/>
              </w:rPr>
              <w:t xml:space="preserve"> (emotional self-control, transparency, adaptability, achievement orientation, initiative, optimism).</w:t>
            </w:r>
          </w:p>
          <w:p w:rsidR="00867F20" w:rsidRDefault="00196A74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management (developing others, inspirational leadership, change catalyst, influence, conflict management, team work and collaboration).</w:t>
            </w:r>
          </w:p>
        </w:tc>
        <w:tc>
          <w:tcPr>
            <w:tcW w:w="1267" w:type="dxa"/>
          </w:tcPr>
          <w:p w:rsidR="00867F20" w:rsidRDefault="00196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Selection Process</w:t>
            </w:r>
          </w:p>
        </w:tc>
        <w:tc>
          <w:tcPr>
            <w:tcW w:w="5663" w:type="dxa"/>
          </w:tcPr>
          <w:p w:rsidR="00867F20" w:rsidRDefault="00867F20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867F20" w:rsidRDefault="00867F20">
            <w:pPr>
              <w:rPr>
                <w:sz w:val="20"/>
                <w:szCs w:val="20"/>
              </w:rPr>
            </w:pPr>
          </w:p>
        </w:tc>
      </w:tr>
      <w:tr w:rsidR="00867F20">
        <w:trPr>
          <w:trHeight w:val="1800"/>
        </w:trPr>
        <w:tc>
          <w:tcPr>
            <w:tcW w:w="1728" w:type="dxa"/>
          </w:tcPr>
          <w:p w:rsidR="00867F20" w:rsidRDefault="00196A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Special </w:t>
            </w:r>
          </w:p>
          <w:p w:rsidR="00867F20" w:rsidRDefault="00196A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Requirements</w:t>
            </w:r>
          </w:p>
        </w:tc>
        <w:tc>
          <w:tcPr>
            <w:tcW w:w="5760" w:type="dxa"/>
          </w:tcPr>
          <w:p w:rsidR="00867F20" w:rsidRDefault="00196A74">
            <w:pPr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relate to and promote the Christian ethos of the school.</w:t>
            </w:r>
          </w:p>
          <w:p w:rsidR="00867F20" w:rsidRDefault="00196A74">
            <w:pPr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follow the School’s Child Protection and Safeguarding procedures.</w:t>
            </w:r>
          </w:p>
          <w:p w:rsidR="00867F20" w:rsidRDefault="00196A74">
            <w:pPr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Willingness to undertake training as required.</w:t>
            </w:r>
          </w:p>
          <w:p w:rsidR="00867F20" w:rsidRDefault="00196A74">
            <w:pPr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attendance and punctuality.</w:t>
            </w:r>
          </w:p>
          <w:p w:rsidR="00867F20" w:rsidRDefault="00196A74">
            <w:pPr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work under pressure and meet deadlines.</w:t>
            </w:r>
          </w:p>
          <w:p w:rsidR="00867F20" w:rsidRDefault="00196A74">
            <w:pPr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Commitment to raising of standards and achievement.</w:t>
            </w:r>
          </w:p>
          <w:p w:rsidR="00867F20" w:rsidRDefault="00196A74">
            <w:pPr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Potential for further career development and progression.</w:t>
            </w:r>
          </w:p>
          <w:p w:rsidR="00867F20" w:rsidRDefault="00196A74">
            <w:pPr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be able to work effectively as a form teacher and to support the development of pastoral work within school</w:t>
            </w:r>
          </w:p>
          <w:p w:rsidR="00867F20" w:rsidRDefault="00196A74">
            <w:pPr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Ability to work with other curriculum areas to develop </w:t>
            </w:r>
            <w:proofErr w:type="spellStart"/>
            <w:r>
              <w:rPr>
                <w:sz w:val="20"/>
                <w:szCs w:val="20"/>
              </w:rPr>
              <w:t>extra curricular</w:t>
            </w:r>
            <w:proofErr w:type="spellEnd"/>
            <w:r>
              <w:rPr>
                <w:sz w:val="20"/>
                <w:szCs w:val="20"/>
              </w:rPr>
              <w:t xml:space="preserve"> opportunities</w:t>
            </w:r>
          </w:p>
          <w:p w:rsidR="00867F20" w:rsidRDefault="00196A74">
            <w:pPr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communication skills</w:t>
            </w:r>
          </w:p>
          <w:p w:rsidR="00867F20" w:rsidRDefault="00196A74">
            <w:pPr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Team Player</w:t>
            </w:r>
          </w:p>
          <w:p w:rsidR="00867F20" w:rsidRDefault="00196A74">
            <w:pPr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Stamina, resilience and optimism</w:t>
            </w:r>
          </w:p>
          <w:p w:rsidR="00867F20" w:rsidRDefault="00196A74">
            <w:pPr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Loyalty</w:t>
            </w:r>
            <w:r w:rsidR="00113622">
              <w:rPr>
                <w:sz w:val="20"/>
                <w:szCs w:val="20"/>
              </w:rPr>
              <w:t xml:space="preserve"> &amp; humour</w:t>
            </w:r>
          </w:p>
        </w:tc>
        <w:tc>
          <w:tcPr>
            <w:tcW w:w="1267" w:type="dxa"/>
          </w:tcPr>
          <w:p w:rsidR="00867F20" w:rsidRDefault="00196A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L,F,R,I</w:t>
            </w:r>
          </w:p>
        </w:tc>
        <w:tc>
          <w:tcPr>
            <w:tcW w:w="5663" w:type="dxa"/>
          </w:tcPr>
          <w:p w:rsidR="00867F20" w:rsidRDefault="00196A74">
            <w:pPr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contribute to CPD, coaching and mentoring</w:t>
            </w:r>
          </w:p>
        </w:tc>
        <w:tc>
          <w:tcPr>
            <w:tcW w:w="1283" w:type="dxa"/>
          </w:tcPr>
          <w:p w:rsidR="00867F20" w:rsidRDefault="00196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</w:tbl>
    <w:p w:rsidR="00867F20" w:rsidRDefault="00867F20">
      <w:pPr>
        <w:rPr>
          <w:sz w:val="20"/>
          <w:szCs w:val="20"/>
        </w:rPr>
      </w:pPr>
    </w:p>
    <w:p w:rsidR="00867F20" w:rsidRDefault="00196A74">
      <w:pPr>
        <w:tabs>
          <w:tab w:val="right" w:pos="15120"/>
        </w:tabs>
        <w:rPr>
          <w:sz w:val="18"/>
          <w:szCs w:val="18"/>
        </w:rPr>
      </w:pPr>
      <w:r>
        <w:rPr>
          <w:sz w:val="18"/>
          <w:szCs w:val="18"/>
        </w:rPr>
        <w:t>Signed..........................................................................</w:t>
      </w:r>
      <w:r>
        <w:rPr>
          <w:sz w:val="18"/>
          <w:szCs w:val="18"/>
        </w:rPr>
        <w:tab/>
        <w:t>KEY: F=</w:t>
      </w:r>
      <w:proofErr w:type="gramStart"/>
      <w:r>
        <w:rPr>
          <w:sz w:val="18"/>
          <w:szCs w:val="18"/>
        </w:rPr>
        <w:t>FORM,  L</w:t>
      </w:r>
      <w:proofErr w:type="gramEnd"/>
      <w:r>
        <w:rPr>
          <w:sz w:val="18"/>
          <w:szCs w:val="18"/>
        </w:rPr>
        <w:t>=LETTER,  I=INTERVIEW,  R=REFERENCE, P=PORTFOLIO</w:t>
      </w:r>
    </w:p>
    <w:p w:rsidR="00867F20" w:rsidRDefault="00867F20">
      <w:pPr>
        <w:tabs>
          <w:tab w:val="right" w:pos="15120"/>
        </w:tabs>
        <w:rPr>
          <w:sz w:val="18"/>
          <w:szCs w:val="18"/>
        </w:rPr>
      </w:pPr>
      <w:bookmarkStart w:id="1" w:name="_GoBack"/>
      <w:bookmarkEnd w:id="1"/>
    </w:p>
    <w:sectPr w:rsidR="00867F20">
      <w:pgSz w:w="16834" w:h="11907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41DF"/>
    <w:multiLevelType w:val="multilevel"/>
    <w:tmpl w:val="7B9460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1364DF"/>
    <w:multiLevelType w:val="multilevel"/>
    <w:tmpl w:val="F3AA6A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D5875DF"/>
    <w:multiLevelType w:val="multilevel"/>
    <w:tmpl w:val="5874C3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F7F0D37"/>
    <w:multiLevelType w:val="multilevel"/>
    <w:tmpl w:val="3C086C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50D1605"/>
    <w:multiLevelType w:val="multilevel"/>
    <w:tmpl w:val="F32A23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CD272DA"/>
    <w:multiLevelType w:val="multilevel"/>
    <w:tmpl w:val="E95ADE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D2A03AD"/>
    <w:multiLevelType w:val="multilevel"/>
    <w:tmpl w:val="729E98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D3832EC"/>
    <w:multiLevelType w:val="multilevel"/>
    <w:tmpl w:val="AF5E59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20"/>
    <w:rsid w:val="00061EF1"/>
    <w:rsid w:val="00113622"/>
    <w:rsid w:val="00196A74"/>
    <w:rsid w:val="00867F20"/>
    <w:rsid w:val="009E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0C102"/>
  <w15:docId w15:val="{C3C47417-994C-4421-A0A3-A2040123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7E9"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B037E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037E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56B3E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vGhsyzHscDhxFulrnAoKStGTtA==">AMUW2mXuD9up+WViL9cwOmJReOQ6mp5NpQ7kHD+QJJ99Va+aSDFbVBYSqjxu4wMDZXvq8cSOAdXqpLbW4iY4d8jOeciZmKT6f3u8GG99OTU7zIMzYFYZj0MlyjiswQCHc5WrRSzxYp3Z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Woodchurch High School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Metropolitan Borough of Wirral</dc:creator>
  <cp:lastModifiedBy>Lavin Vicky (Staff)</cp:lastModifiedBy>
  <cp:revision>4</cp:revision>
  <dcterms:created xsi:type="dcterms:W3CDTF">2023-01-09T14:19:00Z</dcterms:created>
  <dcterms:modified xsi:type="dcterms:W3CDTF">2023-01-24T12:42:00Z</dcterms:modified>
</cp:coreProperties>
</file>