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7A4DB" w14:textId="77777777" w:rsidR="009D7BA3" w:rsidRDefault="009D7BA3" w:rsidP="005F7A29"/>
    <w:p w14:paraId="2D5C3E93" w14:textId="77777777" w:rsidR="00B33114" w:rsidRPr="00CC0A82" w:rsidRDefault="00B33114" w:rsidP="005F7A29">
      <w:pPr>
        <w:rPr>
          <w:sz w:val="20"/>
          <w:szCs w:val="20"/>
        </w:rPr>
      </w:pPr>
    </w:p>
    <w:p w14:paraId="46D95F26" w14:textId="6D39F7A7" w:rsidR="00B33114" w:rsidRPr="00CC0A82" w:rsidRDefault="00B33114" w:rsidP="00B33114">
      <w:pPr>
        <w:spacing w:line="360" w:lineRule="auto"/>
        <w:jc w:val="center"/>
        <w:rPr>
          <w:rFonts w:ascii="Arial" w:hAnsi="Arial" w:cs="Arial"/>
          <w:b/>
          <w:sz w:val="20"/>
          <w:szCs w:val="20"/>
          <w:u w:val="single"/>
        </w:rPr>
      </w:pPr>
      <w:r w:rsidRPr="00CC0A82">
        <w:rPr>
          <w:rFonts w:ascii="Arial" w:hAnsi="Arial" w:cs="Arial"/>
          <w:b/>
          <w:sz w:val="20"/>
          <w:szCs w:val="20"/>
          <w:u w:val="single"/>
        </w:rPr>
        <w:t xml:space="preserve"> </w:t>
      </w:r>
      <w:r w:rsidR="00406139">
        <w:rPr>
          <w:rFonts w:ascii="Arial" w:hAnsi="Arial" w:cs="Arial"/>
          <w:b/>
          <w:sz w:val="20"/>
          <w:szCs w:val="20"/>
          <w:u w:val="single"/>
        </w:rPr>
        <w:t xml:space="preserve">Permanent </w:t>
      </w:r>
      <w:r w:rsidR="001D5233">
        <w:rPr>
          <w:rFonts w:ascii="Arial" w:hAnsi="Arial" w:cs="Arial"/>
          <w:b/>
          <w:sz w:val="20"/>
          <w:szCs w:val="20"/>
          <w:u w:val="single"/>
        </w:rPr>
        <w:t>0.5</w:t>
      </w:r>
      <w:r w:rsidR="00D133AD">
        <w:rPr>
          <w:rFonts w:ascii="Arial" w:hAnsi="Arial" w:cs="Arial"/>
          <w:b/>
          <w:sz w:val="20"/>
          <w:szCs w:val="20"/>
          <w:u w:val="single"/>
        </w:rPr>
        <w:t xml:space="preserve"> </w:t>
      </w:r>
      <w:r w:rsidRPr="00CC0A82">
        <w:rPr>
          <w:rFonts w:ascii="Arial" w:hAnsi="Arial" w:cs="Arial"/>
          <w:b/>
          <w:sz w:val="20"/>
          <w:szCs w:val="20"/>
          <w:u w:val="single"/>
        </w:rPr>
        <w:t>Teacher</w:t>
      </w:r>
    </w:p>
    <w:p w14:paraId="1C24152A" w14:textId="77777777" w:rsidR="00B33114" w:rsidRPr="00CC0A82" w:rsidRDefault="00B33114" w:rsidP="00B33114">
      <w:pPr>
        <w:spacing w:line="360" w:lineRule="auto"/>
        <w:rPr>
          <w:rFonts w:ascii="Arial" w:hAnsi="Arial" w:cs="Arial"/>
          <w:sz w:val="20"/>
          <w:szCs w:val="20"/>
        </w:rPr>
      </w:pPr>
    </w:p>
    <w:p w14:paraId="2F4CB65D" w14:textId="77777777" w:rsidR="00B33114" w:rsidRPr="00CC0A82" w:rsidRDefault="00B33114" w:rsidP="00B33114">
      <w:pPr>
        <w:spacing w:line="360" w:lineRule="auto"/>
        <w:rPr>
          <w:rFonts w:ascii="Arial" w:hAnsi="Arial" w:cs="Arial"/>
          <w:sz w:val="20"/>
          <w:szCs w:val="20"/>
        </w:rPr>
      </w:pPr>
    </w:p>
    <w:p w14:paraId="2CFCD9EA" w14:textId="3EDFE7C8" w:rsidR="00B33114" w:rsidRPr="00CC0A82" w:rsidRDefault="00D26280" w:rsidP="00B33114">
      <w:pPr>
        <w:rPr>
          <w:rFonts w:ascii="Arial" w:hAnsi="Arial" w:cs="Arial"/>
          <w:b/>
          <w:sz w:val="20"/>
          <w:szCs w:val="20"/>
        </w:rPr>
      </w:pPr>
      <w:r>
        <w:rPr>
          <w:rFonts w:ascii="Arial" w:hAnsi="Arial" w:cs="Arial"/>
          <w:b/>
          <w:sz w:val="20"/>
          <w:szCs w:val="20"/>
        </w:rPr>
        <w:t>APPOINTMENT OF</w:t>
      </w:r>
      <w:r w:rsidR="005510B0" w:rsidRPr="00CC0A82">
        <w:rPr>
          <w:rFonts w:ascii="Arial" w:hAnsi="Arial" w:cs="Arial"/>
          <w:b/>
          <w:sz w:val="20"/>
          <w:szCs w:val="20"/>
        </w:rPr>
        <w:t xml:space="preserve"> </w:t>
      </w:r>
      <w:r w:rsidR="00887BCF">
        <w:rPr>
          <w:rFonts w:ascii="Arial" w:hAnsi="Arial" w:cs="Arial"/>
          <w:b/>
          <w:sz w:val="20"/>
          <w:szCs w:val="20"/>
        </w:rPr>
        <w:t>PERMANENT</w:t>
      </w:r>
      <w:r w:rsidR="001D5233">
        <w:rPr>
          <w:rFonts w:ascii="Arial" w:hAnsi="Arial" w:cs="Arial"/>
          <w:b/>
          <w:sz w:val="20"/>
          <w:szCs w:val="20"/>
        </w:rPr>
        <w:t xml:space="preserve"> 0.5</w:t>
      </w:r>
      <w:r w:rsidR="00505A1F" w:rsidRPr="00CC0A82">
        <w:rPr>
          <w:rFonts w:ascii="Arial" w:hAnsi="Arial" w:cs="Arial"/>
          <w:b/>
          <w:sz w:val="20"/>
          <w:szCs w:val="20"/>
        </w:rPr>
        <w:t xml:space="preserve"> CLASS TEACHER </w:t>
      </w:r>
    </w:p>
    <w:p w14:paraId="7B40AE76" w14:textId="77777777" w:rsidR="00B33114" w:rsidRPr="00CC0A82" w:rsidRDefault="00B33114" w:rsidP="00B33114">
      <w:pPr>
        <w:rPr>
          <w:rFonts w:ascii="Arial" w:hAnsi="Arial" w:cs="Arial"/>
          <w:b/>
          <w:sz w:val="20"/>
          <w:szCs w:val="20"/>
        </w:rPr>
      </w:pPr>
      <w:bookmarkStart w:id="0" w:name="_GoBack"/>
      <w:bookmarkEnd w:id="0"/>
    </w:p>
    <w:p w14:paraId="7B71D781" w14:textId="2A79E8EA" w:rsidR="00B33114" w:rsidRPr="00CC0A82" w:rsidRDefault="00B33114" w:rsidP="00B33114">
      <w:pPr>
        <w:rPr>
          <w:rFonts w:ascii="Arial" w:hAnsi="Arial" w:cs="Arial"/>
          <w:b/>
          <w:sz w:val="20"/>
          <w:szCs w:val="20"/>
        </w:rPr>
      </w:pPr>
      <w:r w:rsidRPr="00CC0A82">
        <w:rPr>
          <w:rFonts w:ascii="Arial" w:hAnsi="Arial" w:cs="Arial"/>
          <w:b/>
          <w:sz w:val="20"/>
          <w:szCs w:val="20"/>
        </w:rPr>
        <w:t>Salary</w:t>
      </w:r>
      <w:r w:rsidR="00C96264">
        <w:rPr>
          <w:rFonts w:ascii="Arial" w:hAnsi="Arial" w:cs="Arial"/>
          <w:b/>
          <w:sz w:val="20"/>
          <w:szCs w:val="20"/>
        </w:rPr>
        <w:t xml:space="preserve"> Range</w:t>
      </w:r>
      <w:r w:rsidR="006E2634">
        <w:rPr>
          <w:rFonts w:ascii="Arial" w:hAnsi="Arial" w:cs="Arial"/>
          <w:b/>
          <w:sz w:val="20"/>
          <w:szCs w:val="20"/>
        </w:rPr>
        <w:t>: M1-M6 (£16,458 - £22,676</w:t>
      </w:r>
      <w:r w:rsidRPr="00CC0A82">
        <w:rPr>
          <w:rFonts w:ascii="Arial" w:hAnsi="Arial" w:cs="Arial"/>
          <w:b/>
          <w:sz w:val="20"/>
          <w:szCs w:val="20"/>
        </w:rPr>
        <w:t>)</w:t>
      </w:r>
    </w:p>
    <w:p w14:paraId="59656CC4" w14:textId="77777777" w:rsidR="00B33114" w:rsidRPr="00CC0A82" w:rsidRDefault="00B33114" w:rsidP="00B33114">
      <w:pPr>
        <w:rPr>
          <w:rFonts w:ascii="Arial" w:hAnsi="Arial" w:cs="Arial"/>
          <w:b/>
          <w:sz w:val="20"/>
          <w:szCs w:val="20"/>
        </w:rPr>
      </w:pPr>
    </w:p>
    <w:p w14:paraId="230A939D" w14:textId="5C5D0C39" w:rsidR="00B33114" w:rsidRPr="00CC0A82" w:rsidRDefault="00B33114" w:rsidP="00B33114">
      <w:pPr>
        <w:rPr>
          <w:rFonts w:ascii="Arial" w:hAnsi="Arial" w:cs="Arial"/>
          <w:b/>
          <w:sz w:val="20"/>
          <w:szCs w:val="20"/>
        </w:rPr>
      </w:pPr>
      <w:r w:rsidRPr="00CC0A82">
        <w:rPr>
          <w:rFonts w:ascii="Arial" w:hAnsi="Arial" w:cs="Arial"/>
          <w:b/>
          <w:sz w:val="20"/>
          <w:szCs w:val="20"/>
        </w:rPr>
        <w:t>The successful candidate’s start date: 1</w:t>
      </w:r>
      <w:r w:rsidRPr="00CC0A82">
        <w:rPr>
          <w:rFonts w:ascii="Arial" w:hAnsi="Arial" w:cs="Arial"/>
          <w:b/>
          <w:sz w:val="20"/>
          <w:szCs w:val="20"/>
          <w:vertAlign w:val="superscript"/>
        </w:rPr>
        <w:t>st</w:t>
      </w:r>
      <w:r w:rsidR="00D26280">
        <w:rPr>
          <w:rFonts w:ascii="Arial" w:hAnsi="Arial" w:cs="Arial"/>
          <w:b/>
          <w:sz w:val="20"/>
          <w:szCs w:val="20"/>
        </w:rPr>
        <w:t xml:space="preserve"> September 2026</w:t>
      </w:r>
      <w:r w:rsidRPr="00CC0A82">
        <w:rPr>
          <w:rFonts w:ascii="Arial" w:hAnsi="Arial" w:cs="Arial"/>
          <w:b/>
          <w:sz w:val="20"/>
          <w:szCs w:val="20"/>
        </w:rPr>
        <w:t>.</w:t>
      </w:r>
    </w:p>
    <w:p w14:paraId="67CDC3E7" w14:textId="77777777" w:rsidR="00B33114" w:rsidRPr="00CC0A82" w:rsidRDefault="00B33114" w:rsidP="00B33114">
      <w:pPr>
        <w:rPr>
          <w:rFonts w:ascii="Arial" w:hAnsi="Arial" w:cs="Arial"/>
          <w:b/>
          <w:sz w:val="20"/>
          <w:szCs w:val="20"/>
        </w:rPr>
      </w:pPr>
    </w:p>
    <w:p w14:paraId="5BE154E6" w14:textId="08E8BA61" w:rsidR="00B33114" w:rsidRPr="00CC0A82" w:rsidRDefault="00B33114" w:rsidP="00B33114">
      <w:pPr>
        <w:rPr>
          <w:rFonts w:ascii="Arial" w:hAnsi="Arial" w:cs="Arial"/>
          <w:sz w:val="20"/>
          <w:szCs w:val="20"/>
        </w:rPr>
      </w:pPr>
      <w:r w:rsidRPr="00CC0A82">
        <w:rPr>
          <w:rFonts w:ascii="Arial" w:hAnsi="Arial" w:cs="Arial"/>
          <w:sz w:val="20"/>
          <w:szCs w:val="20"/>
        </w:rPr>
        <w:t>We need a</w:t>
      </w:r>
      <w:r w:rsidR="001D5233">
        <w:rPr>
          <w:rFonts w:ascii="Arial" w:hAnsi="Arial" w:cs="Arial"/>
          <w:sz w:val="20"/>
          <w:szCs w:val="20"/>
        </w:rPr>
        <w:t>n enthusiastic and committed</w:t>
      </w:r>
      <w:r w:rsidRPr="00CC0A82">
        <w:rPr>
          <w:rFonts w:ascii="Arial" w:hAnsi="Arial" w:cs="Arial"/>
          <w:sz w:val="20"/>
          <w:szCs w:val="20"/>
        </w:rPr>
        <w:t xml:space="preserve"> teacher who has the knowledge, skills and drive required to make a difference to the lives of the children in our community. </w:t>
      </w:r>
    </w:p>
    <w:p w14:paraId="6E82EF8B" w14:textId="77777777" w:rsidR="00B33114" w:rsidRPr="00CC0A82" w:rsidRDefault="00B33114" w:rsidP="00B33114">
      <w:pPr>
        <w:spacing w:line="360" w:lineRule="auto"/>
        <w:rPr>
          <w:rFonts w:ascii="Arial" w:hAnsi="Arial" w:cs="Arial"/>
          <w:sz w:val="20"/>
          <w:szCs w:val="20"/>
        </w:rPr>
      </w:pPr>
    </w:p>
    <w:p w14:paraId="302C883B" w14:textId="77777777" w:rsidR="00B33114" w:rsidRPr="00CC0A82" w:rsidRDefault="00B33114" w:rsidP="00B33114">
      <w:pPr>
        <w:rPr>
          <w:rFonts w:ascii="Arial" w:eastAsia="Times New Roman" w:hAnsi="Arial" w:cs="Arial"/>
          <w:sz w:val="20"/>
          <w:szCs w:val="20"/>
        </w:rPr>
      </w:pPr>
      <w:r w:rsidRPr="00CC0A82">
        <w:rPr>
          <w:rFonts w:ascii="Arial" w:eastAsia="Times New Roman" w:hAnsi="Arial" w:cs="Arial"/>
          <w:sz w:val="20"/>
          <w:szCs w:val="20"/>
        </w:rPr>
        <w:t>We are looking to appoint a creative, enthusiastic teacher, who:</w:t>
      </w:r>
    </w:p>
    <w:p w14:paraId="37730618" w14:textId="77777777" w:rsidR="00B33114" w:rsidRPr="00CC0A82" w:rsidRDefault="00B33114" w:rsidP="00B33114">
      <w:pPr>
        <w:rPr>
          <w:rFonts w:ascii="Arial" w:eastAsia="Times New Roman" w:hAnsi="Arial" w:cs="Arial"/>
          <w:sz w:val="20"/>
          <w:szCs w:val="20"/>
        </w:rPr>
      </w:pPr>
    </w:p>
    <w:p w14:paraId="52BD8535"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high expectations and uses these to deliver engaging lessons</w:t>
      </w:r>
    </w:p>
    <w:p w14:paraId="4BAC2ED3"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an innovative and exciting approach to learning</w:t>
      </w:r>
    </w:p>
    <w:p w14:paraId="278D3610"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the ability to reflect on and develop their own practice</w:t>
      </w:r>
    </w:p>
    <w:p w14:paraId="6F5FBC61"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is well organised and a proactive team player who will make a positive contribution to our school team</w:t>
      </w:r>
    </w:p>
    <w:p w14:paraId="46CADAC3"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has experience of teaching within KS1/KS2</w:t>
      </w:r>
    </w:p>
    <w:p w14:paraId="6F3738B0" w14:textId="77777777" w:rsidR="005510B0" w:rsidRPr="00CC0A82" w:rsidRDefault="005510B0" w:rsidP="005510B0">
      <w:pPr>
        <w:numPr>
          <w:ilvl w:val="0"/>
          <w:numId w:val="2"/>
        </w:numPr>
        <w:rPr>
          <w:rFonts w:ascii="Arial" w:eastAsia="Times New Roman" w:hAnsi="Arial" w:cs="Arial"/>
          <w:sz w:val="20"/>
          <w:szCs w:val="20"/>
        </w:rPr>
      </w:pPr>
      <w:r w:rsidRPr="00CC0A82">
        <w:rPr>
          <w:rFonts w:ascii="Arial" w:eastAsia="Times New Roman" w:hAnsi="Arial" w:cs="Arial"/>
          <w:sz w:val="20"/>
          <w:szCs w:val="20"/>
        </w:rPr>
        <w:t>have a good understanding of teaching phonics (we use Little Wandle)</w:t>
      </w:r>
    </w:p>
    <w:p w14:paraId="3486AD93" w14:textId="77777777" w:rsidR="005510B0" w:rsidRPr="00CC0A82" w:rsidRDefault="005510B0" w:rsidP="005510B0">
      <w:pPr>
        <w:ind w:left="720"/>
        <w:rPr>
          <w:rFonts w:ascii="Arial" w:eastAsia="Times New Roman" w:hAnsi="Arial" w:cs="Arial"/>
          <w:sz w:val="20"/>
          <w:szCs w:val="20"/>
        </w:rPr>
      </w:pPr>
    </w:p>
    <w:p w14:paraId="2DBDC123" w14:textId="77777777" w:rsidR="00B33114" w:rsidRPr="00CC0A82" w:rsidRDefault="00B33114" w:rsidP="00B33114">
      <w:pPr>
        <w:rPr>
          <w:rFonts w:ascii="Arial" w:eastAsia="Times New Roman" w:hAnsi="Arial" w:cs="Arial"/>
          <w:sz w:val="20"/>
          <w:szCs w:val="20"/>
        </w:rPr>
      </w:pPr>
    </w:p>
    <w:p w14:paraId="2D1A4757" w14:textId="77777777" w:rsidR="00852D45" w:rsidRPr="008B0D0C" w:rsidRDefault="00852D45" w:rsidP="00852D45">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642FAFA4" w14:textId="77777777" w:rsidR="00852D45" w:rsidRPr="008B0D0C" w:rsidRDefault="00852D45" w:rsidP="00852D45">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14721B05" w14:textId="77777777" w:rsidR="00852D45" w:rsidRPr="008B0D0C" w:rsidRDefault="00852D45" w:rsidP="00852D45">
      <w:pPr>
        <w:rPr>
          <w:rFonts w:ascii="Arial" w:hAnsi="Arial" w:cs="Arial"/>
          <w:sz w:val="20"/>
          <w:szCs w:val="20"/>
        </w:rPr>
      </w:pPr>
    </w:p>
    <w:p w14:paraId="78834CA1" w14:textId="77777777" w:rsidR="00852D45" w:rsidRPr="008B0D0C" w:rsidRDefault="00852D45" w:rsidP="00852D45">
      <w:pPr>
        <w:rPr>
          <w:rFonts w:ascii="Arial" w:hAnsi="Arial" w:cs="Arial"/>
          <w:sz w:val="20"/>
          <w:szCs w:val="20"/>
        </w:rPr>
      </w:pPr>
      <w:r w:rsidRPr="008B0D0C">
        <w:rPr>
          <w:rFonts w:ascii="Arial" w:hAnsi="Arial" w:cs="Arial"/>
          <w:sz w:val="20"/>
          <w:szCs w:val="20"/>
        </w:rPr>
        <w:t>Candidates are encouraged to visit the school.</w:t>
      </w:r>
    </w:p>
    <w:p w14:paraId="601FB712" w14:textId="77777777" w:rsidR="00852D45" w:rsidRPr="008B0D0C" w:rsidRDefault="00852D45" w:rsidP="00852D45">
      <w:pPr>
        <w:rPr>
          <w:rFonts w:ascii="Arial" w:hAnsi="Arial" w:cs="Arial"/>
          <w:sz w:val="20"/>
          <w:szCs w:val="20"/>
        </w:rPr>
      </w:pPr>
    </w:p>
    <w:p w14:paraId="3BBF0DAC" w14:textId="77777777" w:rsidR="00852D45" w:rsidRPr="008B0D0C" w:rsidRDefault="00852D45" w:rsidP="00852D45">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Headteacher, Mr T Calcutt, to whom completed forms should be returned.</w:t>
      </w:r>
    </w:p>
    <w:p w14:paraId="2B7C5B0C" w14:textId="77777777" w:rsidR="00852D45" w:rsidRPr="008B0D0C" w:rsidRDefault="00852D45" w:rsidP="00852D45">
      <w:pPr>
        <w:rPr>
          <w:rFonts w:ascii="Arial" w:hAnsi="Arial" w:cs="Arial"/>
          <w:sz w:val="20"/>
          <w:szCs w:val="20"/>
        </w:rPr>
      </w:pPr>
    </w:p>
    <w:p w14:paraId="5CBDB3D9" w14:textId="2E86554D" w:rsidR="00852D45" w:rsidRPr="008B0D0C" w:rsidRDefault="00852D45" w:rsidP="00852D45">
      <w:pPr>
        <w:rPr>
          <w:rFonts w:ascii="Arial" w:hAnsi="Arial" w:cs="Arial"/>
          <w:b/>
          <w:sz w:val="20"/>
          <w:szCs w:val="20"/>
        </w:rPr>
      </w:pPr>
      <w:r w:rsidRPr="008B0D0C">
        <w:rPr>
          <w:rFonts w:ascii="Arial" w:hAnsi="Arial" w:cs="Arial"/>
          <w:b/>
          <w:sz w:val="20"/>
          <w:szCs w:val="20"/>
        </w:rPr>
        <w:t>C</w:t>
      </w:r>
      <w:r w:rsidR="00564BC3">
        <w:rPr>
          <w:rFonts w:ascii="Arial" w:hAnsi="Arial" w:cs="Arial"/>
          <w:b/>
          <w:sz w:val="20"/>
          <w:szCs w:val="20"/>
        </w:rPr>
        <w:t>losing date for applications is: 5</w:t>
      </w:r>
      <w:r w:rsidR="00564BC3">
        <w:rPr>
          <w:rFonts w:ascii="Arial" w:hAnsi="Arial" w:cs="Arial"/>
          <w:b/>
          <w:sz w:val="20"/>
          <w:szCs w:val="20"/>
          <w:vertAlign w:val="superscript"/>
        </w:rPr>
        <w:t xml:space="preserve">th </w:t>
      </w:r>
      <w:r w:rsidR="00564BC3">
        <w:rPr>
          <w:rFonts w:ascii="Arial" w:hAnsi="Arial" w:cs="Arial"/>
          <w:b/>
          <w:sz w:val="20"/>
          <w:szCs w:val="20"/>
        </w:rPr>
        <w:t xml:space="preserve">May 2026 </w:t>
      </w:r>
    </w:p>
    <w:p w14:paraId="5D1CFA05" w14:textId="77777777" w:rsidR="00852D45" w:rsidRPr="008B0D0C" w:rsidRDefault="00852D45" w:rsidP="00852D45">
      <w:pPr>
        <w:pStyle w:val="xmsonormal"/>
        <w:shd w:val="clear" w:color="auto" w:fill="FFFFFF"/>
        <w:spacing w:before="0" w:after="0"/>
        <w:rPr>
          <w:rFonts w:ascii="Arial" w:hAnsi="Arial" w:cs="Arial"/>
          <w:color w:val="242424"/>
          <w:sz w:val="20"/>
          <w:szCs w:val="20"/>
        </w:rPr>
      </w:pPr>
      <w:r w:rsidRPr="008B0D0C">
        <w:rPr>
          <w:rFonts w:ascii="Arial" w:hAnsi="Arial" w:cs="Arial"/>
          <w:iCs/>
          <w:color w:val="242424"/>
          <w:sz w:val="20"/>
          <w:szCs w:val="20"/>
          <w:bdr w:val="none" w:sz="0" w:space="0" w:color="auto" w:frame="1"/>
          <w:lang w:val="en-US"/>
        </w:rPr>
        <w:t>Applications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3BB07D90" w14:textId="77777777" w:rsidR="00852D45" w:rsidRPr="008B0D0C" w:rsidRDefault="00852D45" w:rsidP="00852D45">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t>A</w:t>
      </w:r>
      <w:r w:rsidRPr="008B0D0C">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7CCDDECA"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lastRenderedPageBreak/>
        <w:t>Please also note that an online search will also be conducted for shortlisted candidates prior to interview.</w:t>
      </w:r>
    </w:p>
    <w:p w14:paraId="00E8F7A7" w14:textId="77777777" w:rsidR="00852D45" w:rsidRPr="008B0D0C" w:rsidRDefault="00852D45" w:rsidP="00852D45">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04717659" w14:textId="77777777" w:rsidR="00852D45" w:rsidRPr="008B0D0C" w:rsidRDefault="00852D45" w:rsidP="00852D45">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FD5DC0C" w14:textId="77777777" w:rsidR="00852D45" w:rsidRPr="008B0D0C" w:rsidRDefault="00852D45" w:rsidP="00852D45">
      <w:pPr>
        <w:rPr>
          <w:rFonts w:ascii="Arial" w:hAnsi="Arial" w:cs="Arial"/>
          <w:b/>
          <w:sz w:val="20"/>
          <w:szCs w:val="20"/>
        </w:rPr>
      </w:pPr>
    </w:p>
    <w:p w14:paraId="2B6D54F6" w14:textId="77777777" w:rsidR="00191F17" w:rsidRDefault="00191F17" w:rsidP="005F7A29"/>
    <w:p w14:paraId="1C612627"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29BD" w14:textId="77777777" w:rsidR="00EF15C9" w:rsidRDefault="00EF15C9" w:rsidP="00FA34E3">
      <w:r>
        <w:separator/>
      </w:r>
    </w:p>
  </w:endnote>
  <w:endnote w:type="continuationSeparator" w:id="0">
    <w:p w14:paraId="49DE0E34"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6D90610F" w14:textId="77777777" w:rsidTr="00B172F8">
      <w:tc>
        <w:tcPr>
          <w:tcW w:w="1459" w:type="dxa"/>
        </w:tcPr>
        <w:p w14:paraId="288343F7"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4ED32FD9"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16DF7EDC"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17128E66"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DED95AE"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5E93F7A5"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56E880C6"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30A0FD61"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36B9" w14:textId="77777777" w:rsidR="00EF15C9" w:rsidRDefault="00EF15C9" w:rsidP="00FA34E3">
      <w:r>
        <w:separator/>
      </w:r>
    </w:p>
  </w:footnote>
  <w:footnote w:type="continuationSeparator" w:id="0">
    <w:p w14:paraId="4DB131CB"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562EF505" w14:textId="77777777" w:rsidTr="00BB5961">
      <w:trPr>
        <w:jc w:val="center"/>
      </w:trPr>
      <w:tc>
        <w:tcPr>
          <w:tcW w:w="993" w:type="dxa"/>
        </w:tcPr>
        <w:p w14:paraId="1122EF37"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043FC2A9"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1D1B9148" w14:textId="3A6395BA"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45A1405C"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627A945C"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A7C4D"/>
    <w:multiLevelType w:val="multilevel"/>
    <w:tmpl w:val="C5D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D2322"/>
    <w:multiLevelType w:val="multilevel"/>
    <w:tmpl w:val="05A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E6828"/>
    <w:rsid w:val="00103E59"/>
    <w:rsid w:val="00191F17"/>
    <w:rsid w:val="001A7FD1"/>
    <w:rsid w:val="001D5233"/>
    <w:rsid w:val="002B1ED4"/>
    <w:rsid w:val="003D4F44"/>
    <w:rsid w:val="00403D1E"/>
    <w:rsid w:val="00406139"/>
    <w:rsid w:val="004D7C57"/>
    <w:rsid w:val="004F5434"/>
    <w:rsid w:val="00505A1F"/>
    <w:rsid w:val="005510B0"/>
    <w:rsid w:val="00564BC3"/>
    <w:rsid w:val="005B132E"/>
    <w:rsid w:val="005F7A29"/>
    <w:rsid w:val="006C3FA4"/>
    <w:rsid w:val="006E2634"/>
    <w:rsid w:val="00852D45"/>
    <w:rsid w:val="00862581"/>
    <w:rsid w:val="00887BCF"/>
    <w:rsid w:val="008D7B4A"/>
    <w:rsid w:val="00907EB3"/>
    <w:rsid w:val="009332DC"/>
    <w:rsid w:val="009D7BA3"/>
    <w:rsid w:val="00B172F8"/>
    <w:rsid w:val="00B33114"/>
    <w:rsid w:val="00B40A02"/>
    <w:rsid w:val="00BB5961"/>
    <w:rsid w:val="00C96264"/>
    <w:rsid w:val="00CC0A82"/>
    <w:rsid w:val="00CE0A03"/>
    <w:rsid w:val="00D133AD"/>
    <w:rsid w:val="00D26280"/>
    <w:rsid w:val="00D32405"/>
    <w:rsid w:val="00D66553"/>
    <w:rsid w:val="00D7000E"/>
    <w:rsid w:val="00DA04F3"/>
    <w:rsid w:val="00EF15C9"/>
    <w:rsid w:val="00F74AC6"/>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78D5"/>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customStyle="1" w:styleId="xmsonormal">
    <w:name w:val="x_msonormal"/>
    <w:basedOn w:val="Normal"/>
    <w:rsid w:val="00852D4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0CC8E-7431-4E45-BE3D-655A7A11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28979-A345-412A-B765-3BBC808B849D}">
  <ds:schemaRefs>
    <ds:schemaRef ds:uri="http://schemas.microsoft.com/office/2006/documentManagement/types"/>
    <ds:schemaRef ds:uri="http://schemas.microsoft.com/office/2006/metadata/properties"/>
    <ds:schemaRef ds:uri="http://purl.org/dc/terms/"/>
    <ds:schemaRef ds:uri="8f646238-b3ef-44f1-823b-331de785e6ee"/>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B749FD1-6C83-43F6-B6B8-EBD4F6561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5</cp:revision>
  <dcterms:created xsi:type="dcterms:W3CDTF">2026-04-15T09:59:00Z</dcterms:created>
  <dcterms:modified xsi:type="dcterms:W3CDTF">2026-04-15T10:04:00Z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57200</vt:r8>
  </property>
</Properties>
</file>