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EC" w:rsidRDefault="002F23EC">
      <w:bookmarkStart w:id="0" w:name="_GoBack"/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F23EC">
        <w:trPr>
          <w:cantSplit/>
          <w:trHeight w:val="1701"/>
        </w:trPr>
        <w:tc>
          <w:tcPr>
            <w:tcW w:w="9108" w:type="dxa"/>
            <w:tcBorders>
              <w:bottom w:val="nil"/>
            </w:tcBorders>
          </w:tcPr>
          <w:p w:rsidR="002F23EC" w:rsidRDefault="002F23EC"/>
          <w:p w:rsidR="002F23EC" w:rsidRDefault="00F338BA">
            <w:pPr>
              <w:tabs>
                <w:tab w:val="left" w:pos="1815"/>
              </w:tabs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D25404" wp14:editId="27EDD50D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109854</wp:posOffset>
                      </wp:positionV>
                      <wp:extent cx="4562475" cy="128587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37D" w:rsidRPr="000C4621" w:rsidRDefault="0011237D" w:rsidP="000C4621">
                                  <w:pPr>
                                    <w:pStyle w:val="Heading1"/>
                                    <w:jc w:val="left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0C4621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STRETFORD GRAMMAR SCHOOL</w:t>
                                  </w:r>
                                </w:p>
                                <w:p w:rsidR="0011237D" w:rsidRPr="00E60DFA" w:rsidRDefault="0011237D" w:rsidP="000C4621">
                                  <w:pPr>
                                    <w:pStyle w:val="Heading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60DFA">
                                    <w:rPr>
                                      <w:rFonts w:ascii="Arial" w:hAnsi="Arial" w:cs="Arial"/>
                                    </w:rPr>
                                    <w:t xml:space="preserve">                  </w:t>
                                  </w:r>
                                </w:p>
                                <w:p w:rsidR="00781671" w:rsidRDefault="00F338BA" w:rsidP="000C4621">
                                  <w:pPr>
                                    <w:pStyle w:val="Heading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Teacher of </w:t>
                                  </w:r>
                                  <w:r w:rsidR="00CB6524">
                                    <w:rPr>
                                      <w:rFonts w:ascii="Arial" w:hAnsi="Arial" w:cs="Arial"/>
                                    </w:rPr>
                                    <w:t>Business Studies and Economics</w:t>
                                  </w:r>
                                </w:p>
                                <w:p w:rsidR="00781671" w:rsidRDefault="00781671" w:rsidP="000C4621">
                                  <w:pPr>
                                    <w:pStyle w:val="Heading1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C132D" w:rsidRDefault="002921FC" w:rsidP="00CC132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>Required for September 20</w:t>
                                  </w:r>
                                  <w:r w:rsidR="002F3553"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>:</w:t>
                                  </w:r>
                                  <w:r w:rsidR="00CC132D"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 xml:space="preserve"> </w:t>
                                  </w:r>
                                  <w:r w:rsidR="00CB6524"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>MPS/UPS 0.36 FTE</w:t>
                                  </w:r>
                                  <w:r w:rsidR="00CC132D"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 xml:space="preserve"> </w:t>
                                  </w:r>
                                  <w:r w:rsidR="0034310C"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>Fixed Term Contract for 1 year in the first instance</w:t>
                                  </w:r>
                                </w:p>
                                <w:p w:rsidR="007C45E9" w:rsidRPr="000C4621" w:rsidRDefault="007C45E9" w:rsidP="000C462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254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35pt;margin-top:8.65pt;width:359.2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" strokecolor="white" strokeweight="0">
                      <v:textbox>
                        <w:txbxContent>
                          <w:p w:rsidR="0011237D" w:rsidRPr="000C4621" w:rsidRDefault="0011237D" w:rsidP="000C462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C462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STRETFORD GRAMMAR SCHOOL</w:t>
                            </w:r>
                          </w:p>
                          <w:p w:rsidR="0011237D" w:rsidRPr="00E60DFA" w:rsidRDefault="0011237D" w:rsidP="000C462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E60DFA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</w:p>
                          <w:p w:rsidR="00781671" w:rsidRDefault="00F338BA" w:rsidP="000C462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Teacher of </w:t>
                            </w:r>
                            <w:r w:rsidR="00CB6524">
                              <w:rPr>
                                <w:rFonts w:ascii="Arial" w:hAnsi="Arial" w:cs="Arial"/>
                              </w:rPr>
                              <w:t>Business Studies and Economics</w:t>
                            </w:r>
                          </w:p>
                          <w:p w:rsidR="00781671" w:rsidRDefault="00781671" w:rsidP="000C462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32D" w:rsidRDefault="002921FC" w:rsidP="00CC132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Required for September 20</w:t>
                            </w:r>
                            <w:r w:rsidR="002F355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:</w:t>
                            </w:r>
                            <w:r w:rsidR="00CC132D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CB6524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MPS/UPS </w:t>
                            </w:r>
                            <w:r w:rsidR="00CB6524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0.36 FTE</w:t>
                            </w:r>
                            <w:r w:rsidR="00CC132D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34310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Fixed Term Contract for 1 year in the first instance</w:t>
                            </w:r>
                          </w:p>
                          <w:p w:rsidR="007C45E9" w:rsidRPr="000C4621" w:rsidRDefault="007C45E9" w:rsidP="000C462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553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176530</wp:posOffset>
                      </wp:positionV>
                      <wp:extent cx="1038225" cy="10287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553" w:rsidRDefault="002F355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0587A1" wp14:editId="470E0CB8">
                                        <wp:extent cx="825500" cy="9144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6844" cy="9158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4pt;margin-top:13.9pt;width:81.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" strokecolor="white [3212]">
                      <v:textbox>
                        <w:txbxContent>
                          <w:p w:rsidR="002F3553" w:rsidRDefault="002F3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587A1" wp14:editId="470E0CB8">
                                  <wp:extent cx="825500" cy="914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844" cy="915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F23EC">
              <w:tab/>
            </w:r>
          </w:p>
          <w:p w:rsidR="008C54CE" w:rsidRDefault="008C54CE" w:rsidP="008C54CE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:rsidR="008C54CE" w:rsidRDefault="008C54CE" w:rsidP="008C54CE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:rsidR="008C54CE" w:rsidRDefault="008C54CE" w:rsidP="008C54CE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:rsidR="008C54CE" w:rsidRDefault="008C54CE" w:rsidP="008C54CE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:rsidR="002F23EC" w:rsidRDefault="00281842" w:rsidP="008C54C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D3C57" w:rsidTr="005747FE">
        <w:trPr>
          <w:trHeight w:val="8734"/>
        </w:trPr>
        <w:tc>
          <w:tcPr>
            <w:tcW w:w="9108" w:type="dxa"/>
            <w:tcBorders>
              <w:top w:val="nil"/>
              <w:bottom w:val="nil"/>
            </w:tcBorders>
          </w:tcPr>
          <w:p w:rsidR="00991AF3" w:rsidRDefault="00991AF3">
            <w:pPr>
              <w:jc w:val="both"/>
              <w:rPr>
                <w:rStyle w:val="apple-style-span"/>
                <w:rFonts w:ascii="Arial" w:hAnsi="Arial" w:cs="Arial"/>
                <w:color w:val="000000"/>
              </w:rPr>
            </w:pPr>
          </w:p>
          <w:p w:rsidR="00927153" w:rsidRDefault="00BC1865" w:rsidP="009271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Governors of this successful school seek to appoint a well-qualified, enthusiastic and innovative individual to </w:t>
            </w:r>
            <w:r w:rsidR="00F338BA">
              <w:rPr>
                <w:rFonts w:ascii="Arial" w:hAnsi="Arial" w:cs="Arial"/>
                <w:bCs/>
              </w:rPr>
              <w:t xml:space="preserve">teach </w:t>
            </w:r>
            <w:r w:rsidR="00CB6524">
              <w:rPr>
                <w:rFonts w:ascii="Arial" w:hAnsi="Arial" w:cs="Arial"/>
                <w:bCs/>
              </w:rPr>
              <w:t>Business Studies and Economics at GCSE and A Level</w:t>
            </w:r>
            <w:r>
              <w:rPr>
                <w:rFonts w:ascii="Arial" w:hAnsi="Arial" w:cs="Arial"/>
                <w:bCs/>
              </w:rPr>
              <w:t>. The post offers a significant profession</w:t>
            </w:r>
            <w:r w:rsidR="002921FC">
              <w:rPr>
                <w:rFonts w:ascii="Arial" w:hAnsi="Arial" w:cs="Arial"/>
                <w:bCs/>
              </w:rPr>
              <w:t xml:space="preserve">al development opportunity </w:t>
            </w:r>
            <w:r w:rsidR="00F338BA">
              <w:rPr>
                <w:rFonts w:ascii="Arial" w:hAnsi="Arial" w:cs="Arial"/>
                <w:bCs/>
              </w:rPr>
              <w:t>to contribute to a vibrant and diverse school community</w:t>
            </w:r>
            <w:r w:rsidR="00CB6524">
              <w:rPr>
                <w:rFonts w:ascii="Arial" w:hAnsi="Arial" w:cs="Arial"/>
                <w:bCs/>
              </w:rPr>
              <w:t xml:space="preserve"> in a </w:t>
            </w:r>
            <w:r w:rsidR="00CB6524">
              <w:rPr>
                <w:rStyle w:val="apple-style-span"/>
                <w:rFonts w:ascii="Arial" w:hAnsi="Arial" w:cs="Arial"/>
                <w:color w:val="000000"/>
              </w:rPr>
              <w:t xml:space="preserve">thriving and </w:t>
            </w:r>
            <w:r w:rsidR="00927153">
              <w:rPr>
                <w:rStyle w:val="apple-style-span"/>
                <w:rFonts w:ascii="Arial" w:hAnsi="Arial" w:cs="Arial"/>
                <w:color w:val="000000"/>
              </w:rPr>
              <w:t>oversubscribed</w:t>
            </w:r>
            <w:r w:rsidR="00927153" w:rsidRPr="00E60DFA"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="00CB6524">
              <w:rPr>
                <w:rStyle w:val="apple-style-span"/>
                <w:rFonts w:ascii="Arial" w:hAnsi="Arial" w:cs="Arial"/>
                <w:color w:val="000000"/>
              </w:rPr>
              <w:t>foundation grammar school</w:t>
            </w:r>
            <w:r w:rsidR="00927153">
              <w:rPr>
                <w:rFonts w:ascii="Arial" w:hAnsi="Arial" w:cs="Arial"/>
                <w:bCs/>
              </w:rPr>
              <w:t xml:space="preserve">.  Standards and achievement are very high and the school was rated </w:t>
            </w:r>
            <w:r w:rsidR="002F3553">
              <w:rPr>
                <w:rFonts w:ascii="Arial" w:hAnsi="Arial" w:cs="Arial"/>
                <w:bCs/>
              </w:rPr>
              <w:t>‘</w:t>
            </w:r>
            <w:r w:rsidR="00927153">
              <w:rPr>
                <w:rFonts w:ascii="Arial" w:hAnsi="Arial" w:cs="Arial"/>
                <w:bCs/>
              </w:rPr>
              <w:t>good</w:t>
            </w:r>
            <w:r w:rsidR="002F3553">
              <w:rPr>
                <w:rFonts w:ascii="Arial" w:hAnsi="Arial" w:cs="Arial"/>
                <w:bCs/>
              </w:rPr>
              <w:t>’</w:t>
            </w:r>
            <w:r w:rsidR="00927153">
              <w:rPr>
                <w:rFonts w:ascii="Arial" w:hAnsi="Arial" w:cs="Arial"/>
                <w:bCs/>
              </w:rPr>
              <w:t xml:space="preserve"> with outstand</w:t>
            </w:r>
            <w:r w:rsidR="002921FC">
              <w:rPr>
                <w:rFonts w:ascii="Arial" w:hAnsi="Arial" w:cs="Arial"/>
                <w:bCs/>
              </w:rPr>
              <w:t xml:space="preserve">ing behaviour by Ofsted in </w:t>
            </w:r>
            <w:r w:rsidR="002F3553">
              <w:rPr>
                <w:rFonts w:ascii="Arial" w:hAnsi="Arial" w:cs="Arial"/>
                <w:bCs/>
              </w:rPr>
              <w:t>2019</w:t>
            </w:r>
            <w:r w:rsidR="00927153">
              <w:rPr>
                <w:rFonts w:ascii="Arial" w:hAnsi="Arial" w:cs="Arial"/>
                <w:bCs/>
              </w:rPr>
              <w:t>.</w:t>
            </w:r>
          </w:p>
          <w:p w:rsidR="00764911" w:rsidRDefault="00764911" w:rsidP="00E528DA">
            <w:pPr>
              <w:jc w:val="both"/>
              <w:rPr>
                <w:rFonts w:ascii="Arial" w:hAnsi="Arial" w:cs="Arial"/>
                <w:bCs/>
              </w:rPr>
            </w:pPr>
          </w:p>
          <w:p w:rsidR="005C4B6F" w:rsidRDefault="00E22DC4" w:rsidP="00E528DA">
            <w:pPr>
              <w:jc w:val="both"/>
              <w:rPr>
                <w:rStyle w:val="Hyperlink"/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</w:rPr>
              <w:t>Further details</w:t>
            </w:r>
            <w:r w:rsidR="00564ADC">
              <w:rPr>
                <w:rFonts w:ascii="Arial" w:hAnsi="Arial" w:cs="Arial"/>
                <w:bCs/>
              </w:rPr>
              <w:t xml:space="preserve">, including </w:t>
            </w:r>
            <w:r w:rsidR="0017638D">
              <w:rPr>
                <w:rFonts w:ascii="Arial" w:hAnsi="Arial" w:cs="Arial"/>
                <w:bCs/>
              </w:rPr>
              <w:t>the application f</w:t>
            </w:r>
            <w:r w:rsidR="00564ADC">
              <w:rPr>
                <w:rFonts w:ascii="Arial" w:hAnsi="Arial" w:cs="Arial"/>
                <w:bCs/>
              </w:rPr>
              <w:t>orm</w:t>
            </w:r>
            <w:r w:rsidR="0070483D">
              <w:rPr>
                <w:rFonts w:ascii="Arial" w:hAnsi="Arial" w:cs="Arial"/>
                <w:bCs/>
              </w:rPr>
              <w:t>,</w:t>
            </w:r>
            <w:r w:rsidR="00564ADC">
              <w:rPr>
                <w:rFonts w:ascii="Arial" w:hAnsi="Arial" w:cs="Arial"/>
                <w:bCs/>
              </w:rPr>
              <w:t xml:space="preserve"> </w:t>
            </w:r>
            <w:r w:rsidR="005D0793">
              <w:rPr>
                <w:rFonts w:ascii="Arial" w:hAnsi="Arial" w:cs="Arial"/>
                <w:bCs/>
              </w:rPr>
              <w:t xml:space="preserve">can be </w:t>
            </w:r>
            <w:r w:rsidR="005D0793" w:rsidRPr="005D0793">
              <w:rPr>
                <w:rFonts w:ascii="Arial" w:hAnsi="Arial" w:cs="Arial"/>
                <w:b/>
                <w:bCs/>
              </w:rPr>
              <w:t>downloaded directly</w:t>
            </w:r>
            <w:r w:rsidR="005D0793">
              <w:rPr>
                <w:rFonts w:ascii="Arial" w:hAnsi="Arial" w:cs="Arial"/>
                <w:bCs/>
              </w:rPr>
              <w:t xml:space="preserve"> from our school website at</w:t>
            </w:r>
            <w:r w:rsidR="00CE63FE">
              <w:rPr>
                <w:rFonts w:ascii="Arial" w:hAnsi="Arial" w:cs="Arial"/>
                <w:bCs/>
              </w:rPr>
              <w:t xml:space="preserve"> </w:t>
            </w:r>
            <w:hyperlink r:id="rId7" w:history="1">
              <w:r w:rsidR="00281842" w:rsidRPr="005C4B6F">
                <w:rPr>
                  <w:rStyle w:val="Hyperlink"/>
                  <w:rFonts w:ascii="Arial" w:hAnsi="Arial" w:cs="Arial"/>
                  <w:bCs/>
                  <w:color w:val="auto"/>
                </w:rPr>
                <w:t>www.stretfordgrammar.com</w:t>
              </w:r>
            </w:hyperlink>
          </w:p>
          <w:p w:rsidR="00564ADC" w:rsidRDefault="00CE63FE" w:rsidP="00E528D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764911" w:rsidRPr="00764911" w:rsidRDefault="005D0793" w:rsidP="00E528DA">
            <w:pPr>
              <w:jc w:val="both"/>
              <w:rPr>
                <w:rFonts w:ascii="Arial" w:hAnsi="Arial" w:cs="Arial"/>
              </w:rPr>
            </w:pPr>
            <w:r w:rsidRPr="00764911">
              <w:rPr>
                <w:rFonts w:ascii="Arial" w:hAnsi="Arial" w:cs="Arial"/>
                <w:bCs/>
                <w:color w:val="000000" w:themeColor="text1"/>
              </w:rPr>
              <w:t xml:space="preserve">For </w:t>
            </w:r>
            <w:r w:rsidR="0070483D">
              <w:rPr>
                <w:rFonts w:ascii="Arial" w:hAnsi="Arial" w:cs="Arial"/>
                <w:bCs/>
                <w:color w:val="000000" w:themeColor="text1"/>
              </w:rPr>
              <w:t xml:space="preserve">any </w:t>
            </w:r>
            <w:r w:rsidR="00E22DC4">
              <w:rPr>
                <w:rFonts w:ascii="Arial" w:hAnsi="Arial" w:cs="Arial"/>
                <w:bCs/>
                <w:color w:val="000000" w:themeColor="text1"/>
              </w:rPr>
              <w:t>enquiries</w:t>
            </w:r>
            <w:r w:rsidR="0070483D">
              <w:rPr>
                <w:rFonts w:ascii="Arial" w:hAnsi="Arial" w:cs="Arial"/>
                <w:bCs/>
                <w:color w:val="000000" w:themeColor="text1"/>
              </w:rPr>
              <w:t xml:space="preserve"> please contact </w:t>
            </w:r>
            <w:r w:rsidR="00E22DC4">
              <w:rPr>
                <w:rFonts w:ascii="Arial" w:hAnsi="Arial" w:cs="Arial"/>
                <w:bCs/>
                <w:color w:val="000000" w:themeColor="text1"/>
              </w:rPr>
              <w:t>Mrs</w:t>
            </w:r>
            <w:r w:rsidR="002921FC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E22DC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F338BA">
              <w:rPr>
                <w:rFonts w:ascii="Arial" w:hAnsi="Arial" w:cs="Arial"/>
                <w:bCs/>
                <w:color w:val="000000" w:themeColor="text1"/>
              </w:rPr>
              <w:t>E. Hayes</w:t>
            </w:r>
            <w:r w:rsidRPr="00764911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="00281842" w:rsidRPr="00764911">
              <w:rPr>
                <w:rFonts w:ascii="Arial" w:hAnsi="Arial" w:cs="Arial"/>
                <w:bCs/>
                <w:color w:val="000000" w:themeColor="text1"/>
              </w:rPr>
              <w:t xml:space="preserve">P.A. to </w:t>
            </w:r>
            <w:r w:rsidR="008C54CE" w:rsidRPr="00764911">
              <w:rPr>
                <w:rFonts w:ascii="Arial" w:hAnsi="Arial" w:cs="Arial"/>
                <w:bCs/>
                <w:color w:val="000000" w:themeColor="text1"/>
              </w:rPr>
              <w:t xml:space="preserve">the </w:t>
            </w:r>
            <w:r w:rsidR="00281842" w:rsidRPr="00764911">
              <w:rPr>
                <w:rFonts w:ascii="Arial" w:hAnsi="Arial" w:cs="Arial"/>
                <w:bCs/>
                <w:color w:val="000000" w:themeColor="text1"/>
              </w:rPr>
              <w:t>Headteacher,</w:t>
            </w:r>
            <w:r w:rsidRPr="0076491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281842" w:rsidRPr="00764911">
              <w:rPr>
                <w:rFonts w:ascii="Arial" w:hAnsi="Arial" w:cs="Arial"/>
                <w:bCs/>
                <w:color w:val="000000" w:themeColor="text1"/>
              </w:rPr>
              <w:t>Stretford</w:t>
            </w:r>
            <w:r w:rsidR="006D7716" w:rsidRPr="00764911">
              <w:rPr>
                <w:rFonts w:ascii="Arial" w:hAnsi="Arial" w:cs="Arial"/>
                <w:bCs/>
                <w:color w:val="000000" w:themeColor="text1"/>
              </w:rPr>
              <w:t xml:space="preserve"> Grammar School, </w:t>
            </w:r>
            <w:proofErr w:type="gramStart"/>
            <w:r w:rsidR="006D7716" w:rsidRPr="00764911">
              <w:rPr>
                <w:rFonts w:ascii="Arial" w:hAnsi="Arial" w:cs="Arial"/>
                <w:bCs/>
                <w:color w:val="000000" w:themeColor="text1"/>
              </w:rPr>
              <w:t>Granby</w:t>
            </w:r>
            <w:proofErr w:type="gramEnd"/>
            <w:r w:rsidR="006D7716" w:rsidRPr="00764911">
              <w:rPr>
                <w:rFonts w:ascii="Arial" w:hAnsi="Arial" w:cs="Arial"/>
                <w:bCs/>
                <w:color w:val="000000" w:themeColor="text1"/>
              </w:rPr>
              <w:t xml:space="preserve"> Road, Stretford</w:t>
            </w:r>
            <w:r w:rsidR="00207865" w:rsidRPr="00764911">
              <w:rPr>
                <w:rFonts w:ascii="Arial" w:hAnsi="Arial" w:cs="Arial"/>
                <w:bCs/>
                <w:color w:val="000000" w:themeColor="text1"/>
              </w:rPr>
              <w:t>, M32 8JB</w:t>
            </w:r>
            <w:r w:rsidRPr="00764911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r w:rsidR="006D7716" w:rsidRPr="00764911">
              <w:rPr>
                <w:rFonts w:ascii="Arial" w:hAnsi="Arial" w:cs="Arial"/>
                <w:bCs/>
                <w:color w:val="000000" w:themeColor="text1"/>
                <w:lang w:val="fr-FR"/>
              </w:rPr>
              <w:t>Tel: 0161 865 2293</w:t>
            </w:r>
            <w:r w:rsidRPr="00764911">
              <w:rPr>
                <w:rFonts w:ascii="Arial" w:hAnsi="Arial" w:cs="Arial"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Pr="00764911">
              <w:rPr>
                <w:rFonts w:ascii="Arial" w:hAnsi="Arial" w:cs="Arial"/>
                <w:bCs/>
                <w:color w:val="000000" w:themeColor="text1"/>
                <w:lang w:val="fr-FR"/>
              </w:rPr>
              <w:t>or</w:t>
            </w:r>
            <w:proofErr w:type="spellEnd"/>
            <w:r w:rsidRPr="0076491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DD3C57" w:rsidRPr="00764911">
              <w:rPr>
                <w:rFonts w:ascii="Arial" w:hAnsi="Arial" w:cs="Arial"/>
                <w:bCs/>
                <w:color w:val="000000" w:themeColor="text1"/>
                <w:lang w:val="fr-FR"/>
              </w:rPr>
              <w:t xml:space="preserve">e-mail </w:t>
            </w:r>
            <w:hyperlink r:id="rId8" w:history="1">
              <w:r w:rsidR="00764911" w:rsidRPr="00764911">
                <w:rPr>
                  <w:rStyle w:val="Hyperlink"/>
                  <w:rFonts w:ascii="Arial" w:hAnsi="Arial" w:cs="Arial"/>
                </w:rPr>
                <w:t>recruitment@stretfordgrammar.com</w:t>
              </w:r>
            </w:hyperlink>
          </w:p>
          <w:p w:rsidR="00A22B86" w:rsidRPr="00744050" w:rsidRDefault="00A22B86" w:rsidP="00E528DA">
            <w:pPr>
              <w:jc w:val="both"/>
              <w:rPr>
                <w:rFonts w:ascii="Arial" w:hAnsi="Arial" w:cs="Arial"/>
                <w:bCs/>
                <w:color w:val="000000" w:themeColor="text1"/>
                <w:lang w:val="fr-FR"/>
              </w:rPr>
            </w:pPr>
          </w:p>
          <w:p w:rsidR="00DD3C57" w:rsidRPr="00744050" w:rsidRDefault="00DD3C57" w:rsidP="00E528DA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44050">
              <w:rPr>
                <w:rFonts w:ascii="Arial" w:hAnsi="Arial" w:cs="Arial"/>
                <w:b/>
                <w:bCs/>
                <w:color w:val="000000" w:themeColor="text1"/>
              </w:rPr>
              <w:t>Closing Date</w:t>
            </w:r>
            <w:r w:rsidR="00324D9F" w:rsidRPr="00744050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74405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2331CC">
              <w:rPr>
                <w:rFonts w:ascii="Arial" w:hAnsi="Arial" w:cs="Arial"/>
                <w:b/>
                <w:bCs/>
                <w:color w:val="000000" w:themeColor="text1"/>
              </w:rPr>
              <w:t xml:space="preserve">12:00pm – </w:t>
            </w:r>
            <w:r w:rsidR="00334563" w:rsidRPr="00744050">
              <w:rPr>
                <w:rFonts w:ascii="Arial" w:hAnsi="Arial" w:cs="Arial"/>
                <w:b/>
                <w:bCs/>
                <w:color w:val="000000" w:themeColor="text1"/>
              </w:rPr>
              <w:t>F</w:t>
            </w:r>
            <w:r w:rsidR="008C54CE" w:rsidRPr="00744050">
              <w:rPr>
                <w:rFonts w:ascii="Arial" w:hAnsi="Arial" w:cs="Arial"/>
                <w:b/>
                <w:bCs/>
                <w:color w:val="000000" w:themeColor="text1"/>
              </w:rPr>
              <w:t>riday</w:t>
            </w:r>
            <w:r w:rsidR="00994D8C" w:rsidRPr="0074405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CB6524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  <w:r w:rsidR="00CB6524" w:rsidRPr="00CB652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="00CB6524">
              <w:rPr>
                <w:rFonts w:ascii="Arial" w:hAnsi="Arial" w:cs="Arial"/>
                <w:b/>
                <w:bCs/>
                <w:color w:val="000000" w:themeColor="text1"/>
              </w:rPr>
              <w:t xml:space="preserve"> June</w:t>
            </w:r>
            <w:r w:rsidR="00A22B86" w:rsidRPr="0074405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E528DA">
              <w:rPr>
                <w:rFonts w:ascii="Arial" w:hAnsi="Arial" w:cs="Arial"/>
                <w:b/>
                <w:bCs/>
                <w:color w:val="000000" w:themeColor="text1"/>
              </w:rPr>
              <w:t>20</w:t>
            </w:r>
            <w:r w:rsidR="002F3553">
              <w:rPr>
                <w:rFonts w:ascii="Arial" w:hAnsi="Arial" w:cs="Arial"/>
                <w:b/>
                <w:bCs/>
                <w:color w:val="000000" w:themeColor="text1"/>
              </w:rPr>
              <w:t>22</w:t>
            </w:r>
          </w:p>
          <w:p w:rsidR="00F64648" w:rsidRDefault="00F64648" w:rsidP="00E528DA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C0731" w:rsidRPr="00744050" w:rsidRDefault="006D7716" w:rsidP="00E528DA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44050">
              <w:rPr>
                <w:rFonts w:ascii="Arial" w:hAnsi="Arial" w:cs="Arial"/>
                <w:b/>
                <w:bCs/>
                <w:color w:val="000000" w:themeColor="text1"/>
              </w:rPr>
              <w:t xml:space="preserve">Interviews to be held week beginning </w:t>
            </w:r>
            <w:r w:rsidR="00E528DA">
              <w:rPr>
                <w:rFonts w:ascii="Arial" w:hAnsi="Arial" w:cs="Arial"/>
                <w:b/>
                <w:bCs/>
                <w:color w:val="000000" w:themeColor="text1"/>
              </w:rPr>
              <w:t xml:space="preserve">Monday </w:t>
            </w:r>
            <w:r w:rsidR="002F3553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CB6524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  <w:r w:rsidR="00CB6524" w:rsidRPr="00CB6524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="00CB6524">
              <w:rPr>
                <w:rFonts w:ascii="Arial" w:hAnsi="Arial" w:cs="Arial"/>
                <w:b/>
                <w:bCs/>
                <w:color w:val="000000" w:themeColor="text1"/>
              </w:rPr>
              <w:t xml:space="preserve"> June</w:t>
            </w:r>
            <w:r w:rsidR="00E528DA">
              <w:rPr>
                <w:rFonts w:ascii="Arial" w:hAnsi="Arial" w:cs="Arial"/>
                <w:b/>
                <w:bCs/>
                <w:color w:val="000000" w:themeColor="text1"/>
              </w:rPr>
              <w:t xml:space="preserve"> 20</w:t>
            </w:r>
            <w:r w:rsidR="002F3553">
              <w:rPr>
                <w:rFonts w:ascii="Arial" w:hAnsi="Arial" w:cs="Arial"/>
                <w:b/>
                <w:bCs/>
                <w:color w:val="000000" w:themeColor="text1"/>
              </w:rPr>
              <w:t>22</w:t>
            </w:r>
            <w:r w:rsidR="00A22B86" w:rsidRPr="00744050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  <w:p w:rsidR="00A22B86" w:rsidRPr="00744050" w:rsidRDefault="00A22B86" w:rsidP="00E528D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71D19" w:rsidRPr="00744050" w:rsidRDefault="005D0793" w:rsidP="00E528D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44050">
              <w:rPr>
                <w:rFonts w:ascii="Arial" w:hAnsi="Arial" w:cs="Arial"/>
                <w:color w:val="000000" w:themeColor="text1"/>
              </w:rPr>
              <w:t xml:space="preserve">Please return application forms and letters of application </w:t>
            </w:r>
            <w:r w:rsidR="00400B85">
              <w:rPr>
                <w:rFonts w:ascii="Arial" w:hAnsi="Arial" w:cs="Arial"/>
                <w:color w:val="000000" w:themeColor="text1"/>
              </w:rPr>
              <w:t>to</w:t>
            </w:r>
            <w:r w:rsidRPr="00744050">
              <w:rPr>
                <w:rFonts w:ascii="Arial" w:hAnsi="Arial" w:cs="Arial"/>
                <w:color w:val="000000" w:themeColor="text1"/>
              </w:rPr>
              <w:t xml:space="preserve"> the above address or </w:t>
            </w:r>
            <w:r w:rsidR="00D902C7" w:rsidRPr="00744050">
              <w:rPr>
                <w:rFonts w:ascii="Arial" w:hAnsi="Arial" w:cs="Arial"/>
                <w:color w:val="000000" w:themeColor="text1"/>
              </w:rPr>
              <w:t xml:space="preserve">email to </w:t>
            </w:r>
            <w:hyperlink r:id="rId9" w:history="1">
              <w:r w:rsidR="00D902C7" w:rsidRPr="00744050">
                <w:rPr>
                  <w:rStyle w:val="Hyperlink"/>
                  <w:rFonts w:ascii="Arial" w:hAnsi="Arial" w:cs="Arial"/>
                  <w:bCs/>
                  <w:color w:val="000000" w:themeColor="text1"/>
                  <w:lang w:val="fr-FR"/>
                </w:rPr>
                <w:t>recruitment@stretfordgrammar.com</w:t>
              </w:r>
            </w:hyperlink>
            <w:r w:rsidR="00D902C7" w:rsidRPr="00744050">
              <w:rPr>
                <w:rFonts w:ascii="Arial" w:hAnsi="Arial" w:cs="Arial"/>
                <w:color w:val="000000" w:themeColor="text1"/>
              </w:rPr>
              <w:t xml:space="preserve">.  Please note that if you have not received a response within three </w:t>
            </w:r>
            <w:r w:rsidR="00976C9D">
              <w:rPr>
                <w:rFonts w:ascii="Arial" w:hAnsi="Arial" w:cs="Arial"/>
                <w:color w:val="000000" w:themeColor="text1"/>
              </w:rPr>
              <w:t>weeks</w:t>
            </w:r>
            <w:r w:rsidR="00D902C7" w:rsidRPr="00744050">
              <w:rPr>
                <w:rFonts w:ascii="Arial" w:hAnsi="Arial" w:cs="Arial"/>
                <w:color w:val="000000" w:themeColor="text1"/>
              </w:rPr>
              <w:t xml:space="preserve"> of the </w:t>
            </w:r>
            <w:r w:rsidR="00976C9D">
              <w:rPr>
                <w:rFonts w:ascii="Arial" w:hAnsi="Arial" w:cs="Arial"/>
                <w:color w:val="000000" w:themeColor="text1"/>
              </w:rPr>
              <w:t xml:space="preserve">closing date then we regret that your application has not been successful on this occasion.  </w:t>
            </w:r>
          </w:p>
          <w:p w:rsidR="005D0793" w:rsidRPr="00744050" w:rsidRDefault="005D0793" w:rsidP="00E528D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D3C57" w:rsidRPr="000331C4" w:rsidRDefault="00976C9D" w:rsidP="00E528D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Governing Body of Stretford Grammar School</w:t>
            </w:r>
            <w:r w:rsidR="00BC0731" w:rsidRPr="0074405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is committed to equality of opportunity and safeguarding and promoting the welfare of children and young people.  It expects </w:t>
            </w:r>
            <w:r w:rsidR="0011237D">
              <w:rPr>
                <w:rFonts w:ascii="Arial" w:hAnsi="Arial" w:cs="Arial"/>
                <w:color w:val="000000" w:themeColor="text1"/>
              </w:rPr>
              <w:t xml:space="preserve">all staff and volunteers to share this commitment.  The successful candidate will be subject to </w:t>
            </w:r>
            <w:r w:rsidR="002331CC">
              <w:rPr>
                <w:rFonts w:ascii="Arial" w:hAnsi="Arial" w:cs="Arial"/>
                <w:color w:val="000000" w:themeColor="text1"/>
              </w:rPr>
              <w:t>a DBS</w:t>
            </w:r>
            <w:r w:rsidR="0011237D">
              <w:rPr>
                <w:rFonts w:ascii="Arial" w:hAnsi="Arial" w:cs="Arial"/>
                <w:color w:val="000000" w:themeColor="text1"/>
              </w:rPr>
              <w:t xml:space="preserve"> check.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F23EC">
        <w:trPr>
          <w:cantSplit/>
          <w:trHeight w:val="133"/>
        </w:trPr>
        <w:tc>
          <w:tcPr>
            <w:tcW w:w="9108" w:type="dxa"/>
            <w:tcBorders>
              <w:top w:val="nil"/>
            </w:tcBorders>
          </w:tcPr>
          <w:p w:rsidR="002F23EC" w:rsidRDefault="002F23EC">
            <w:pPr>
              <w:jc w:val="both"/>
              <w:rPr>
                <w:b/>
              </w:rPr>
            </w:pPr>
          </w:p>
        </w:tc>
      </w:tr>
    </w:tbl>
    <w:p w:rsidR="002F23EC" w:rsidRDefault="002F23EC"/>
    <w:sectPr w:rsidR="002F23EC" w:rsidSect="00751B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5B98"/>
    <w:multiLevelType w:val="hybridMultilevel"/>
    <w:tmpl w:val="74B01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F9"/>
    <w:rsid w:val="000331C4"/>
    <w:rsid w:val="00035A31"/>
    <w:rsid w:val="000378EB"/>
    <w:rsid w:val="00084A1E"/>
    <w:rsid w:val="000C4621"/>
    <w:rsid w:val="000D4F6C"/>
    <w:rsid w:val="000E4027"/>
    <w:rsid w:val="000E6358"/>
    <w:rsid w:val="0011237D"/>
    <w:rsid w:val="001366B0"/>
    <w:rsid w:val="0014685B"/>
    <w:rsid w:val="00162E41"/>
    <w:rsid w:val="00175D24"/>
    <w:rsid w:val="0017638D"/>
    <w:rsid w:val="0019313B"/>
    <w:rsid w:val="0019585D"/>
    <w:rsid w:val="001B3258"/>
    <w:rsid w:val="001E0EC7"/>
    <w:rsid w:val="00207865"/>
    <w:rsid w:val="00215C82"/>
    <w:rsid w:val="002331CC"/>
    <w:rsid w:val="0025363C"/>
    <w:rsid w:val="00281842"/>
    <w:rsid w:val="002921FC"/>
    <w:rsid w:val="002B2C28"/>
    <w:rsid w:val="002F23EC"/>
    <w:rsid w:val="002F3553"/>
    <w:rsid w:val="00307C3D"/>
    <w:rsid w:val="0031173E"/>
    <w:rsid w:val="00324D9F"/>
    <w:rsid w:val="00334563"/>
    <w:rsid w:val="0034310C"/>
    <w:rsid w:val="00363C41"/>
    <w:rsid w:val="003D2151"/>
    <w:rsid w:val="003E18F9"/>
    <w:rsid w:val="00400B85"/>
    <w:rsid w:val="004054BF"/>
    <w:rsid w:val="004F2DEA"/>
    <w:rsid w:val="00505A25"/>
    <w:rsid w:val="00557B0D"/>
    <w:rsid w:val="00564ADC"/>
    <w:rsid w:val="005747FE"/>
    <w:rsid w:val="00594F59"/>
    <w:rsid w:val="005A0FDC"/>
    <w:rsid w:val="005C00D7"/>
    <w:rsid w:val="005C4B6F"/>
    <w:rsid w:val="005D0793"/>
    <w:rsid w:val="006C6208"/>
    <w:rsid w:val="006D363C"/>
    <w:rsid w:val="006D7716"/>
    <w:rsid w:val="006F10BC"/>
    <w:rsid w:val="0070483D"/>
    <w:rsid w:val="00723629"/>
    <w:rsid w:val="007264FE"/>
    <w:rsid w:val="00744050"/>
    <w:rsid w:val="00751B57"/>
    <w:rsid w:val="00764911"/>
    <w:rsid w:val="00771F35"/>
    <w:rsid w:val="00781671"/>
    <w:rsid w:val="00783A1A"/>
    <w:rsid w:val="007B53F9"/>
    <w:rsid w:val="007B6C26"/>
    <w:rsid w:val="007C45E9"/>
    <w:rsid w:val="008062CD"/>
    <w:rsid w:val="00811961"/>
    <w:rsid w:val="00823652"/>
    <w:rsid w:val="008C54CE"/>
    <w:rsid w:val="008C7FDC"/>
    <w:rsid w:val="008D10D8"/>
    <w:rsid w:val="00915F94"/>
    <w:rsid w:val="009256D2"/>
    <w:rsid w:val="00927153"/>
    <w:rsid w:val="00930320"/>
    <w:rsid w:val="009359F1"/>
    <w:rsid w:val="00952FC4"/>
    <w:rsid w:val="00971D19"/>
    <w:rsid w:val="00976C9D"/>
    <w:rsid w:val="00977361"/>
    <w:rsid w:val="00991AF3"/>
    <w:rsid w:val="00994D8C"/>
    <w:rsid w:val="00995339"/>
    <w:rsid w:val="009955A6"/>
    <w:rsid w:val="009B3AB3"/>
    <w:rsid w:val="009F5D70"/>
    <w:rsid w:val="00A22B86"/>
    <w:rsid w:val="00A37AD4"/>
    <w:rsid w:val="00AD0630"/>
    <w:rsid w:val="00AE38D3"/>
    <w:rsid w:val="00AE6B92"/>
    <w:rsid w:val="00B1050A"/>
    <w:rsid w:val="00B11FD1"/>
    <w:rsid w:val="00B20DFA"/>
    <w:rsid w:val="00B75146"/>
    <w:rsid w:val="00BC0731"/>
    <w:rsid w:val="00BC1865"/>
    <w:rsid w:val="00BF673A"/>
    <w:rsid w:val="00C21AAA"/>
    <w:rsid w:val="00C27D96"/>
    <w:rsid w:val="00C50032"/>
    <w:rsid w:val="00C86EF8"/>
    <w:rsid w:val="00CA1DE5"/>
    <w:rsid w:val="00CB2F65"/>
    <w:rsid w:val="00CB6524"/>
    <w:rsid w:val="00CC132D"/>
    <w:rsid w:val="00CE63FE"/>
    <w:rsid w:val="00D1224D"/>
    <w:rsid w:val="00D55298"/>
    <w:rsid w:val="00D72294"/>
    <w:rsid w:val="00D7507D"/>
    <w:rsid w:val="00D902C7"/>
    <w:rsid w:val="00DA3E07"/>
    <w:rsid w:val="00DA741A"/>
    <w:rsid w:val="00DB4CFF"/>
    <w:rsid w:val="00DD3C57"/>
    <w:rsid w:val="00E14A44"/>
    <w:rsid w:val="00E22DC4"/>
    <w:rsid w:val="00E40EF0"/>
    <w:rsid w:val="00E528DA"/>
    <w:rsid w:val="00E60DFA"/>
    <w:rsid w:val="00E63305"/>
    <w:rsid w:val="00E642E3"/>
    <w:rsid w:val="00EA75BD"/>
    <w:rsid w:val="00EC390C"/>
    <w:rsid w:val="00EF221B"/>
    <w:rsid w:val="00F338BA"/>
    <w:rsid w:val="00F64648"/>
    <w:rsid w:val="00F90EB5"/>
    <w:rsid w:val="00F954F7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FC5844-9467-49CE-81F2-168DF89E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5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751B5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1B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8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6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tretfordgramm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etfordgram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stretfordgram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maintained selective school</vt:lpstr>
    </vt:vector>
  </TitlesOfParts>
  <Company>Sale Grammar School</Company>
  <LinksUpToDate>false</LinksUpToDate>
  <CharactersWithSpaces>1669</CharactersWithSpaces>
  <SharedDoc>false</SharedDoc>
  <HLinks>
    <vt:vector size="6" baseType="variant"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http://www.stretfordgrammar.com/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maintained selective school</dc:title>
  <dc:creator>master</dc:creator>
  <cp:lastModifiedBy>E Hayes</cp:lastModifiedBy>
  <cp:revision>2</cp:revision>
  <cp:lastPrinted>2022-06-07T10:55:00Z</cp:lastPrinted>
  <dcterms:created xsi:type="dcterms:W3CDTF">2022-06-07T10:56:00Z</dcterms:created>
  <dcterms:modified xsi:type="dcterms:W3CDTF">2022-06-07T10:56:00Z</dcterms:modified>
</cp:coreProperties>
</file>