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07B40BBB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2788B4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applied for:</w:t>
            </w:r>
          </w:p>
        </w:tc>
      </w:tr>
    </w:tbl>
    <w:p w14:paraId="2132AA1A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FB46CE5" w14:textId="77777777" w:rsidR="00000000" w:rsidRDefault="003D46DD">
      <w:pPr>
        <w:pStyle w:val="Heading1"/>
        <w:rPr>
          <w:sz w:val="20"/>
        </w:rPr>
      </w:pPr>
      <w:r>
        <w:rPr>
          <w:sz w:val="20"/>
        </w:rPr>
        <w:t>PLEASE COMPLETE IN BLACK TO FACILITATE PHOTOCOPYING (do not staple or bind)</w:t>
      </w:r>
    </w:p>
    <w:p w14:paraId="37C26665" w14:textId="77777777" w:rsidR="00000000" w:rsidRDefault="003D46D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You are requested to complete this form (using supplementary sheets if there is insufficient space for any entry): </w:t>
      </w:r>
    </w:p>
    <w:p w14:paraId="37DF00AE" w14:textId="77777777" w:rsidR="00000000" w:rsidRDefault="003D46DD">
      <w:pPr>
        <w:rPr>
          <w:rFonts w:ascii="Arial" w:hAnsi="Arial"/>
          <w:sz w:val="16"/>
        </w:rPr>
      </w:pPr>
    </w:p>
    <w:p w14:paraId="0129D60D" w14:textId="77777777" w:rsidR="00000000" w:rsidRDefault="003D46D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When fully completed, please return the for</w:t>
      </w:r>
      <w:r>
        <w:rPr>
          <w:rFonts w:ascii="Arial" w:hAnsi="Arial"/>
          <w:sz w:val="18"/>
        </w:rPr>
        <w:t xml:space="preserve">m either as an email “Word” attachment or by post. </w:t>
      </w:r>
    </w:p>
    <w:p w14:paraId="3D056519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000000" w14:paraId="2663E2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0448A7" w14:textId="77777777" w:rsidR="00000000" w:rsidRDefault="003D46DD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 DETAILS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(block capitals please)</w:t>
            </w:r>
          </w:p>
        </w:tc>
      </w:tr>
      <w:tr w:rsidR="00000000" w14:paraId="3C003E1F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60E4973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Title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3C8B0309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11766DC8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705BFA8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3A73A5B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Surname (s)</w:t>
            </w:r>
          </w:p>
        </w:tc>
      </w:tr>
      <w:tr w:rsidR="00000000" w14:paraId="2AF13C79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075E586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Name(</w:t>
            </w:r>
            <w:proofErr w:type="gramStart"/>
            <w:r>
              <w:rPr>
                <w:rFonts w:ascii="Arial" w:hAnsi="Arial"/>
                <w:sz w:val="16"/>
              </w:rPr>
              <w:t xml:space="preserve">s)   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971B9C9" w14:textId="77777777" w:rsidR="00000000" w:rsidRDefault="003D46DD">
            <w:pPr>
              <w:pStyle w:val="Heading2"/>
              <w:tabs>
                <w:tab w:val="left" w:pos="4996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Date of Birth            </w:t>
            </w:r>
            <w:r>
              <w:rPr>
                <w:sz w:val="16"/>
              </w:rPr>
              <w:tab/>
              <w:t xml:space="preserve">/  </w:t>
            </w:r>
            <w:r>
              <w:rPr>
                <w:sz w:val="16"/>
              </w:rPr>
              <w:t xml:space="preserve">     /  </w:t>
            </w:r>
          </w:p>
        </w:tc>
      </w:tr>
      <w:tr w:rsidR="00000000" w14:paraId="382C1870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03A9A961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ED3A34A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Address (if different)</w:t>
            </w:r>
          </w:p>
        </w:tc>
      </w:tr>
      <w:tr w:rsidR="00000000" w14:paraId="36BDA0DA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0EB2504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69BDF06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</w:t>
            </w:r>
          </w:p>
        </w:tc>
      </w:tr>
      <w:tr w:rsidR="00000000" w14:paraId="02FD19CF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23D08C76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2A9465D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Postcode</w:t>
            </w:r>
          </w:p>
        </w:tc>
      </w:tr>
      <w:tr w:rsidR="00000000" w14:paraId="70CFB806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42D3BA45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>
              <w:rPr>
                <w:rFonts w:ascii="Arial" w:hAnsi="Arial"/>
                <w:sz w:val="16"/>
              </w:rPr>
              <w:tab/>
              <w:t>(Home)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F9DB904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(Mobile)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000000" w14:paraId="3420E7B9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14:paraId="6BD3BBC2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(Work)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14:paraId="34D6EBCD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E-mail. </w:t>
            </w:r>
          </w:p>
        </w:tc>
      </w:tr>
    </w:tbl>
    <w:p w14:paraId="6D666C49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82"/>
      </w:tblGrid>
      <w:tr w:rsidR="00000000" w14:paraId="162058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5522AF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CURRENT EMPLOYMENT (if you </w:t>
            </w:r>
            <w:r>
              <w:rPr>
                <w:rFonts w:ascii="Arial" w:hAnsi="Arial"/>
                <w:b/>
              </w:rPr>
              <w:t xml:space="preserve">are not employed as a </w:t>
            </w:r>
            <w:proofErr w:type="gramStart"/>
            <w:r>
              <w:rPr>
                <w:rFonts w:ascii="Arial" w:hAnsi="Arial"/>
                <w:b/>
              </w:rPr>
              <w:t>teacher</w:t>
            </w:r>
            <w:proofErr w:type="gramEnd"/>
            <w:r>
              <w:rPr>
                <w:rFonts w:ascii="Arial" w:hAnsi="Arial"/>
                <w:b/>
              </w:rPr>
              <w:t xml:space="preserve"> please give details as appropriate)</w:t>
            </w:r>
          </w:p>
        </w:tc>
      </w:tr>
      <w:tr w:rsidR="00000000" w14:paraId="1E97D591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94" w:type="dxa"/>
            <w:tcBorders>
              <w:left w:val="single" w:sz="18" w:space="0" w:color="auto"/>
            </w:tcBorders>
          </w:tcPr>
          <w:p w14:paraId="71E7B1A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Establishment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609711E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</w:t>
            </w:r>
          </w:p>
        </w:tc>
      </w:tr>
      <w:tr w:rsidR="00000000" w14:paraId="32B938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41E8EA0D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School*</w:t>
            </w:r>
          </w:p>
        </w:tc>
        <w:tc>
          <w:tcPr>
            <w:tcW w:w="2747" w:type="dxa"/>
          </w:tcPr>
          <w:p w14:paraId="1F67CE6A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14:paraId="6C667C3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</w:tr>
      <w:tr w:rsidR="00000000" w14:paraId="7F81D464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18" w:space="0" w:color="auto"/>
            </w:tcBorders>
          </w:tcPr>
          <w:p w14:paraId="06AC2416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Held       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14F1136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Appointed </w:t>
            </w:r>
          </w:p>
        </w:tc>
      </w:tr>
      <w:tr w:rsidR="00000000" w14:paraId="3600D8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32BE043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Annual Salary          </w:t>
            </w:r>
          </w:p>
        </w:tc>
        <w:tc>
          <w:tcPr>
            <w:tcW w:w="5529" w:type="dxa"/>
            <w:gridSpan w:val="2"/>
            <w:vMerge w:val="restart"/>
            <w:tcBorders>
              <w:right w:val="single" w:sz="18" w:space="0" w:color="auto"/>
            </w:tcBorders>
          </w:tcPr>
          <w:p w14:paraId="3EB40CB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Full/Part-Time         </w:t>
            </w:r>
          </w:p>
          <w:p w14:paraId="1C59A44D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if</w:t>
            </w:r>
            <w:proofErr w:type="gramEnd"/>
            <w:r>
              <w:rPr>
                <w:rFonts w:ascii="Arial" w:hAnsi="Arial"/>
                <w:sz w:val="16"/>
              </w:rPr>
              <w:t xml:space="preserve"> P/</w:t>
            </w:r>
            <w:r>
              <w:rPr>
                <w:rFonts w:ascii="Arial" w:hAnsi="Arial"/>
                <w:sz w:val="16"/>
              </w:rPr>
              <w:t>T show fraction of Full-Time, e.g. 0.5, 0.8)</w:t>
            </w:r>
          </w:p>
        </w:tc>
      </w:tr>
      <w:tr w:rsidR="00000000" w14:paraId="36705D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5972AEC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Grade of Allowance          </w:t>
            </w:r>
          </w:p>
        </w:tc>
        <w:tc>
          <w:tcPr>
            <w:tcW w:w="5529" w:type="dxa"/>
            <w:gridSpan w:val="2"/>
            <w:vMerge/>
            <w:tcBorders>
              <w:right w:val="single" w:sz="18" w:space="0" w:color="auto"/>
            </w:tcBorders>
          </w:tcPr>
          <w:p w14:paraId="1FA9215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790BD6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049C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proofErr w:type="gramStart"/>
            <w:r>
              <w:rPr>
                <w:rFonts w:ascii="Arial" w:hAnsi="Arial"/>
                <w:sz w:val="16"/>
              </w:rPr>
              <w:t>e.g.</w:t>
            </w:r>
            <w:proofErr w:type="gramEnd"/>
            <w:r>
              <w:rPr>
                <w:rFonts w:ascii="Arial" w:hAnsi="Arial"/>
                <w:sz w:val="16"/>
              </w:rPr>
              <w:t xml:space="preserve"> Primary, Voluntary Aided, Girls/Boys, Comprehensive, Independent, Academy, Secondary</w:t>
            </w:r>
          </w:p>
        </w:tc>
      </w:tr>
    </w:tbl>
    <w:p w14:paraId="561F7A60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000000" w14:paraId="63EE2F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A6A3F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PREVIOUS EMPLOYMENT DETAILS</w:t>
            </w:r>
          </w:p>
        </w:tc>
      </w:tr>
      <w:tr w:rsidR="00000000" w14:paraId="70895F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439E2E82" w14:textId="77777777" w:rsidR="00000000" w:rsidRDefault="003D46DD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list in chronological order, with precise dates as</w:t>
            </w:r>
            <w:r>
              <w:rPr>
                <w:rFonts w:ascii="Arial" w:hAnsi="Arial"/>
                <w:sz w:val="16"/>
              </w:rPr>
              <w:t xml:space="preserve"> this information may be used to assess salary. </w:t>
            </w:r>
          </w:p>
          <w:p w14:paraId="266AF6C3" w14:textId="77777777" w:rsidR="00000000" w:rsidRDefault="003D46DD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periods of part-time </w:t>
            </w:r>
            <w:proofErr w:type="gramStart"/>
            <w:r>
              <w:rPr>
                <w:rFonts w:ascii="Arial" w:hAnsi="Arial"/>
                <w:sz w:val="16"/>
              </w:rPr>
              <w:t>employment</w:t>
            </w:r>
            <w:proofErr w:type="gramEnd"/>
            <w:r>
              <w:rPr>
                <w:rFonts w:ascii="Arial" w:hAnsi="Arial"/>
                <w:sz w:val="16"/>
              </w:rPr>
              <w:t xml:space="preserve"> the proportion as a decimal of full-time should be shown (e.g. 0.4,0.6)</w:t>
            </w:r>
          </w:p>
        </w:tc>
      </w:tr>
      <w:tr w:rsidR="00000000" w14:paraId="2423D4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6130B1DA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  <w:t>IN EDUCATION (“Supply” teaching appointments need not be listed individually).</w:t>
            </w:r>
          </w:p>
        </w:tc>
      </w:tr>
      <w:tr w:rsidR="00000000" w14:paraId="191F6F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14:paraId="0D8DF15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and Es</w:t>
            </w:r>
            <w:r>
              <w:rPr>
                <w:rFonts w:ascii="Arial" w:hAnsi="Arial"/>
                <w:sz w:val="16"/>
              </w:rPr>
              <w:t>tablishment</w:t>
            </w:r>
          </w:p>
        </w:tc>
        <w:tc>
          <w:tcPr>
            <w:tcW w:w="2535" w:type="dxa"/>
            <w:vMerge w:val="restart"/>
          </w:tcPr>
          <w:p w14:paraId="196FAFE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and Grade</w:t>
            </w:r>
          </w:p>
        </w:tc>
        <w:tc>
          <w:tcPr>
            <w:tcW w:w="850" w:type="dxa"/>
            <w:vMerge w:val="restart"/>
          </w:tcPr>
          <w:p w14:paraId="6CBB237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</w:t>
            </w:r>
          </w:p>
        </w:tc>
        <w:tc>
          <w:tcPr>
            <w:tcW w:w="851" w:type="dxa"/>
            <w:vMerge w:val="restart"/>
          </w:tcPr>
          <w:p w14:paraId="624BF56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on Roll</w:t>
            </w:r>
          </w:p>
        </w:tc>
        <w:tc>
          <w:tcPr>
            <w:tcW w:w="708" w:type="dxa"/>
            <w:vMerge w:val="restart"/>
          </w:tcPr>
          <w:p w14:paraId="171154C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  <w:tc>
          <w:tcPr>
            <w:tcW w:w="762" w:type="dxa"/>
            <w:vMerge w:val="restart"/>
          </w:tcPr>
          <w:p w14:paraId="0EEEBF5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F/T or P/T</w:t>
            </w:r>
          </w:p>
        </w:tc>
        <w:tc>
          <w:tcPr>
            <w:tcW w:w="1373" w:type="dxa"/>
            <w:gridSpan w:val="3"/>
          </w:tcPr>
          <w:p w14:paraId="782E82E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2B5FE6A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000000" w14:paraId="66777B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14:paraId="660EFA9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  <w:vMerge/>
          </w:tcPr>
          <w:p w14:paraId="67B0EEB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14:paraId="09C1C2B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</w:tcPr>
          <w:p w14:paraId="6958763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/>
          </w:tcPr>
          <w:p w14:paraId="01BD217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  <w:vMerge/>
          </w:tcPr>
          <w:p w14:paraId="4FB965C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1682B98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30140A9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0BE6420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1B80E3B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3AAC81A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06F7AB6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000000" w14:paraId="32383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0C19CC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6EA932E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6C13686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F98AA7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5ED0142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6FA2319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C54B59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8C7059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62E8AB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28C309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73043A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51A1409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72F6EFB9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32BC8D1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067E4E8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3697655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69177B5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44E3B66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6ED9B30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0B53DE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414893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2E16CC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D161D8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4778FB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9D1715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1F9F44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06577EA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65A181A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7FF9144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18CC63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609DB3C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D07AEA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4AC49EE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40FDF8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FFF03F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5476D4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037004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091256F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4F15CA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3C0D3B5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62AB010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555343C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765B37A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2471E04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3FB5ADA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7D4B44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615710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F9E9DF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32001C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DF1D7D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1F2EA5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35FD06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20C2C7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78132CE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12AF231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63E1FC9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6FA4723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2BE92C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410C9C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31ADFE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90D0C6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4A23AB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EB45BA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082CB3D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2FB785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46FC52F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590817B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6837C1D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D3D1ED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4CD490F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1CB424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DBA8E1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8EAACB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DF12C4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83C1E9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56E8AA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CCA15E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7CB3C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2E85A0A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576FFCA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7E3C8D6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7409701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291F4F0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3127531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4CABCF9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647576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9EFEC5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449D5B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F99863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FBF65D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584659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17DB6F3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  <w:t>OUTSIDE EDUCATION</w:t>
            </w:r>
          </w:p>
        </w:tc>
      </w:tr>
      <w:tr w:rsidR="00000000" w14:paraId="30467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14:paraId="1DF3293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14:paraId="147FFA78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14:paraId="0CB893E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1373" w:type="dxa"/>
            <w:gridSpan w:val="3"/>
          </w:tcPr>
          <w:p w14:paraId="200DE0C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4F74009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000000" w14:paraId="6F7BEA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14:paraId="19D7160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vMerge/>
          </w:tcPr>
          <w:p w14:paraId="6B74442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vMerge/>
          </w:tcPr>
          <w:p w14:paraId="6668A9C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845DD9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0B52700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749F85C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26DC95C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776A2B9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F16F9D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000000" w14:paraId="3982F4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FDE17D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064579D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325FBB6B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1DA5C5F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BA7B917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C74A1F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175545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D30A96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EE09A0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60401E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6FF0CEA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043600D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26CC10B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DA98AE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C41AA2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E28D6C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FC591C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9772DB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C21302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33D26D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16DA588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51827B4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15C0E70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46CD2C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DDE520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4FE233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49B0B0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B027E3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9B0845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13C4C2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2ABADF4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5E158E99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7C0C668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02C77A2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9A5195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DC9A77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C29C1E5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9001CDF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5460771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249CA1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14:paraId="7E586EF6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21A5C0B1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14:paraId="6EDDFA60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54DB17E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7431E464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3913D5DA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48FFDA0C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1A5CCDA3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14:paraId="7549A06E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7E62002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000000" w14:paraId="796CB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6B64E" w14:textId="77777777" w:rsidR="00000000" w:rsidRDefault="003D46DD">
            <w:pPr>
              <w:pStyle w:val="Heading1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EDUCATION ESSENTIAL INFORMATION</w:t>
            </w:r>
          </w:p>
        </w:tc>
      </w:tr>
    </w:tbl>
    <w:p w14:paraId="5A9EBF72" w14:textId="77777777" w:rsidR="00000000" w:rsidRDefault="003D46DD">
      <w:pPr>
        <w:rPr>
          <w:vanish/>
        </w:rPr>
      </w:pPr>
    </w:p>
    <w:tbl>
      <w:tblPr>
        <w:tblW w:w="11023" w:type="dxa"/>
        <w:tblBorders>
          <w:top w:val="single" w:sz="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992"/>
        <w:gridCol w:w="283"/>
        <w:gridCol w:w="1134"/>
        <w:gridCol w:w="1134"/>
        <w:gridCol w:w="284"/>
        <w:gridCol w:w="709"/>
        <w:gridCol w:w="850"/>
      </w:tblGrid>
      <w:tr w:rsidR="00000000" w14:paraId="446A3301" w14:textId="77777777">
        <w:tc>
          <w:tcPr>
            <w:tcW w:w="11023" w:type="dxa"/>
            <w:gridSpan w:val="10"/>
            <w:shd w:val="clear" w:color="auto" w:fill="auto"/>
            <w:vAlign w:val="center"/>
          </w:tcPr>
          <w:p w14:paraId="1723686F" w14:textId="77777777" w:rsidR="00000000" w:rsidRDefault="003D4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</w:tr>
      <w:tr w:rsidR="00000000" w14:paraId="1BE38337" w14:textId="77777777">
        <w:tc>
          <w:tcPr>
            <w:tcW w:w="4503" w:type="dxa"/>
            <w:gridSpan w:val="2"/>
            <w:shd w:val="clear" w:color="auto" w:fill="auto"/>
            <w:vAlign w:val="center"/>
          </w:tcPr>
          <w:p w14:paraId="39338E8C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05AE4" w14:textId="77777777" w:rsidR="00000000" w:rsidRDefault="003D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4DBA1FC" w14:textId="77777777" w:rsidR="00000000" w:rsidRDefault="003D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2337C" w14:textId="77777777" w:rsidR="00000000" w:rsidRDefault="003D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Full/Part Time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0E4F" w14:textId="77777777" w:rsidR="00000000" w:rsidRDefault="003D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9D7ECF9" w14:textId="77777777" w:rsidR="00000000" w:rsidRDefault="003D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B0B75" w14:textId="77777777" w:rsidR="00000000" w:rsidRDefault="003D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Hons</w:t>
            </w:r>
          </w:p>
        </w:tc>
      </w:tr>
      <w:tr w:rsidR="00000000" w14:paraId="13BCEC98" w14:textId="77777777">
        <w:trPr>
          <w:trHeight w:val="51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22D8444" w14:textId="77777777" w:rsidR="00000000" w:rsidRDefault="003D4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37C96B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2236E7DD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69D989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CB24DB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2E518EFF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9E79146" w14:textId="77777777" w:rsidR="00000000" w:rsidRDefault="003D46DD">
            <w:pPr>
              <w:rPr>
                <w:rFonts w:ascii="Arial" w:hAnsi="Arial" w:cs="Arial"/>
              </w:rPr>
            </w:pPr>
          </w:p>
        </w:tc>
      </w:tr>
      <w:tr w:rsidR="00000000" w14:paraId="17D61218" w14:textId="77777777">
        <w:trPr>
          <w:trHeight w:val="421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51CD459B" w14:textId="77777777" w:rsidR="00000000" w:rsidRDefault="003D4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F4229A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12E038E0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F2B56D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26FE74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2FC522C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E95E5E" w14:textId="77777777" w:rsidR="00000000" w:rsidRDefault="003D46DD">
            <w:pPr>
              <w:rPr>
                <w:rFonts w:ascii="Arial" w:hAnsi="Arial" w:cs="Arial"/>
              </w:rPr>
            </w:pPr>
          </w:p>
        </w:tc>
      </w:tr>
      <w:tr w:rsidR="00000000" w14:paraId="0D9D1735" w14:textId="77777777">
        <w:trPr>
          <w:trHeight w:val="305"/>
        </w:trPr>
        <w:tc>
          <w:tcPr>
            <w:tcW w:w="11023" w:type="dxa"/>
            <w:gridSpan w:val="10"/>
            <w:shd w:val="clear" w:color="auto" w:fill="auto"/>
            <w:vAlign w:val="center"/>
          </w:tcPr>
          <w:p w14:paraId="0A80E34F" w14:textId="77777777" w:rsidR="00000000" w:rsidRDefault="003D4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TEACHING QUALIFICATIONS (</w:t>
            </w:r>
            <w:proofErr w:type="gramStart"/>
            <w:r>
              <w:rPr>
                <w:rFonts w:ascii="Arial" w:hAnsi="Arial" w:cs="Arial"/>
                <w:b/>
              </w:rPr>
              <w:t>e.g.</w:t>
            </w:r>
            <w:proofErr w:type="gramEnd"/>
            <w:r>
              <w:rPr>
                <w:rFonts w:ascii="Arial" w:hAnsi="Arial" w:cs="Arial"/>
                <w:b/>
              </w:rPr>
              <w:t xml:space="preserve"> PGCE, GTP)</w:t>
            </w:r>
          </w:p>
        </w:tc>
      </w:tr>
      <w:tr w:rsidR="00000000" w14:paraId="6352630C" w14:textId="77777777">
        <w:trPr>
          <w:trHeight w:val="280"/>
        </w:trPr>
        <w:tc>
          <w:tcPr>
            <w:tcW w:w="1668" w:type="dxa"/>
            <w:shd w:val="clear" w:color="auto" w:fill="auto"/>
            <w:vAlign w:val="center"/>
          </w:tcPr>
          <w:p w14:paraId="5E9006FF" w14:textId="77777777" w:rsidR="00000000" w:rsidRDefault="003D4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</w:t>
            </w:r>
            <w:r>
              <w:rPr>
                <w:rFonts w:ascii="Arial" w:hAnsi="Arial" w:cs="Arial"/>
              </w:rPr>
              <w:t>tion:</w:t>
            </w:r>
          </w:p>
          <w:p w14:paraId="56694E0F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0E48518" w14:textId="77777777" w:rsidR="00000000" w:rsidRDefault="003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9D2B5EB" w14:textId="77777777" w:rsidR="00000000" w:rsidRDefault="003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(s):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99EE29" w14:textId="77777777" w:rsidR="00000000" w:rsidRDefault="003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Awarded:</w:t>
            </w:r>
          </w:p>
        </w:tc>
      </w:tr>
      <w:tr w:rsidR="00000000" w14:paraId="33EE6922" w14:textId="77777777">
        <w:trPr>
          <w:trHeight w:val="540"/>
        </w:trPr>
        <w:tc>
          <w:tcPr>
            <w:tcW w:w="1668" w:type="dxa"/>
            <w:shd w:val="clear" w:color="auto" w:fill="auto"/>
            <w:vAlign w:val="center"/>
          </w:tcPr>
          <w:p w14:paraId="6AAEC07D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D1B6249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E96736C" w14:textId="77777777" w:rsidR="00000000" w:rsidRDefault="003D46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D6B519" w14:textId="77777777" w:rsidR="00000000" w:rsidRDefault="003D46DD">
            <w:pPr>
              <w:rPr>
                <w:rFonts w:ascii="Arial" w:hAnsi="Arial" w:cs="Arial"/>
              </w:rPr>
            </w:pPr>
          </w:p>
        </w:tc>
      </w:tr>
    </w:tbl>
    <w:p w14:paraId="5C440A27" w14:textId="77777777" w:rsidR="00000000" w:rsidRDefault="003D46DD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000000" w14:paraId="5B1CF65F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465AFA" w14:textId="77777777" w:rsidR="00000000" w:rsidRDefault="003D46DD">
            <w:pPr>
              <w:pStyle w:val="Heading2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SECONDARY SCHOOL EDUCATION</w:t>
            </w:r>
          </w:p>
        </w:tc>
      </w:tr>
      <w:tr w:rsidR="00000000" w14:paraId="71AB8CB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01247448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Establishment(</w:t>
            </w:r>
            <w:proofErr w:type="gramStart"/>
            <w:r>
              <w:rPr>
                <w:rFonts w:ascii="Arial" w:hAnsi="Arial"/>
                <w:sz w:val="16"/>
              </w:rPr>
              <w:t xml:space="preserve">s)   </w:t>
            </w:r>
            <w:proofErr w:type="gramEnd"/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E8D927E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4839EFA6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000000" w14:paraId="7A8760B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5D4156E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EAF349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1281041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24B55DE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6953AD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FE5FE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AB31EE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52623707" w14:textId="77777777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06CE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Examinations</w:t>
            </w:r>
            <w:proofErr w:type="gramStart"/>
            <w:r>
              <w:rPr>
                <w:rFonts w:ascii="Arial" w:hAnsi="Arial"/>
                <w:sz w:val="16"/>
              </w:rPr>
              <w:t>:  (</w:t>
            </w:r>
            <w:proofErr w:type="gramEnd"/>
            <w:r>
              <w:rPr>
                <w:rFonts w:ascii="Arial" w:hAnsi="Arial"/>
                <w:sz w:val="16"/>
              </w:rPr>
              <w:t>Please give details of ‘A’ levels subjects and grades awarded.  For a first teaching post, please also include GCSE res</w:t>
            </w:r>
            <w:r>
              <w:rPr>
                <w:rFonts w:ascii="Arial" w:hAnsi="Arial"/>
                <w:sz w:val="16"/>
              </w:rPr>
              <w:t xml:space="preserve">ults) </w:t>
            </w:r>
          </w:p>
          <w:p w14:paraId="28BE37FA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  <w:p w14:paraId="247640C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  <w:p w14:paraId="67A096D1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  <w:p w14:paraId="16C6BF6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  <w:p w14:paraId="61AA5080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  <w:p w14:paraId="5DDF162A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1CE5E55B" w14:textId="77777777" w:rsidR="00000000" w:rsidRDefault="003D46DD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000000" w14:paraId="2469C9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9C976B" w14:textId="77777777" w:rsidR="00000000" w:rsidRDefault="003D46DD">
            <w:pPr>
              <w:pStyle w:val="Heading1"/>
              <w:spacing w:before="60" w:after="60"/>
            </w:pPr>
            <w:r>
              <w:t>OTHER QUALIFICATIONS OBTAINED</w:t>
            </w:r>
          </w:p>
        </w:tc>
      </w:tr>
      <w:tr w:rsidR="00000000" w14:paraId="709B7300" w14:textId="7777777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left w:val="single" w:sz="18" w:space="0" w:color="auto"/>
            </w:tcBorders>
          </w:tcPr>
          <w:p w14:paraId="0951CD4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Course and Organising Body</w:t>
            </w:r>
          </w:p>
        </w:tc>
        <w:tc>
          <w:tcPr>
            <w:tcW w:w="1262" w:type="dxa"/>
          </w:tcPr>
          <w:p w14:paraId="223C5444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7F796EC5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</w:t>
            </w:r>
          </w:p>
        </w:tc>
      </w:tr>
      <w:tr w:rsidR="00000000" w14:paraId="5E8D39A7" w14:textId="7777777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left w:val="single" w:sz="18" w:space="0" w:color="auto"/>
            </w:tcBorders>
          </w:tcPr>
          <w:p w14:paraId="1697B586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551B8628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1BF69A61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4180C6D8" w14:textId="7777777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left w:val="single" w:sz="18" w:space="0" w:color="auto"/>
            </w:tcBorders>
          </w:tcPr>
          <w:p w14:paraId="6AE9A14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DCB999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71C8DADA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1ED87F63" w14:textId="7777777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14:paraId="04592AC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14:paraId="6BCBEE9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14:paraId="098DC558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729BB834" w14:textId="77777777" w:rsidR="00000000" w:rsidRDefault="003D46DD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43"/>
        <w:gridCol w:w="443"/>
        <w:gridCol w:w="443"/>
        <w:gridCol w:w="443"/>
        <w:gridCol w:w="443"/>
        <w:gridCol w:w="443"/>
      </w:tblGrid>
      <w:tr w:rsidR="00000000" w14:paraId="31580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AF6886B" w14:textId="77777777" w:rsidR="00000000" w:rsidRDefault="003D46DD">
            <w:pPr>
              <w:spacing w:before="240" w:after="2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PERIODS NOT ACCOUNTED FOR IN PREVIOUS SECTIONS SINCE AGE 18 </w:t>
            </w:r>
            <w:r>
              <w:rPr>
                <w:rFonts w:ascii="Arial" w:hAnsi="Arial"/>
                <w:b/>
                <w:sz w:val="16"/>
              </w:rPr>
              <w:t>(please give details)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</w:tcBorders>
          </w:tcPr>
          <w:p w14:paraId="3EDC4F82" w14:textId="77777777" w:rsidR="00000000" w:rsidRDefault="003D46D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4E2F18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</w:tr>
      <w:tr w:rsidR="00000000" w14:paraId="135CF0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vMerge/>
            <w:tcBorders>
              <w:left w:val="single" w:sz="18" w:space="0" w:color="auto"/>
            </w:tcBorders>
          </w:tcPr>
          <w:p w14:paraId="19EEEE22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7E325EE5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443" w:type="dxa"/>
          </w:tcPr>
          <w:p w14:paraId="6D6F8182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43" w:type="dxa"/>
          </w:tcPr>
          <w:p w14:paraId="69C83E0D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443" w:type="dxa"/>
          </w:tcPr>
          <w:p w14:paraId="4201733B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443" w:type="dxa"/>
          </w:tcPr>
          <w:p w14:paraId="4CAE7799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14:paraId="5C2F0844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</w:tr>
      <w:tr w:rsidR="00000000" w14:paraId="19D89D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6F8F7324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6D411786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75305BCC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5B3EA582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0D604492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41334E6F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14:paraId="6854D768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</w:tr>
      <w:tr w:rsidR="00000000" w14:paraId="4BB9CC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262D8633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3B82149D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085DACD2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0CBBA957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165C3929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14:paraId="6B09A977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14:paraId="6CB736AF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</w:tr>
      <w:tr w:rsidR="00000000" w14:paraId="7DCB67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14:paraId="31E89271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4246B764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2DF655F7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5E4CA804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3DD67FA3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68EB766A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  <w:right w:val="single" w:sz="18" w:space="0" w:color="auto"/>
            </w:tcBorders>
          </w:tcPr>
          <w:p w14:paraId="2C2AB76C" w14:textId="77777777" w:rsidR="00000000" w:rsidRDefault="003D46DD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7F5AEF54" w14:textId="77777777" w:rsidR="00000000" w:rsidRDefault="003D46DD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000000" w14:paraId="2E9F6B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9C5616" w14:textId="77777777" w:rsidR="00000000" w:rsidRDefault="003D46DD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IN-SERVICE TRAININ</w:t>
            </w:r>
            <w:r>
              <w:rPr>
                <w:b/>
                <w:sz w:val="20"/>
              </w:rPr>
              <w:t>G</w:t>
            </w:r>
          </w:p>
        </w:tc>
      </w:tr>
      <w:tr w:rsidR="00000000" w14:paraId="5A3F8B71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34EAE6D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details of courses relevant to this post,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2A760F6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000000" w14:paraId="5E6E67CD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52D5523B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5CC075A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75B3042B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4C90FF09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7194D4C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37301ADD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6FB3E2D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311A69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660B60A8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4B83525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07FBE84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6313DB49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5D87FDF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452622DA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6752F4A3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0BD07469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570EA168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7F9A9866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</w:tcBorders>
          </w:tcPr>
          <w:p w14:paraId="747FF398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BB0FB0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25BDEE10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left w:val="single" w:sz="18" w:space="0" w:color="auto"/>
              <w:bottom w:val="single" w:sz="18" w:space="0" w:color="auto"/>
            </w:tcBorders>
          </w:tcPr>
          <w:p w14:paraId="68D57A10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</w:tcPr>
          <w:p w14:paraId="60B89F2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262A852" w14:textId="77777777" w:rsidR="00000000" w:rsidRDefault="003D46DD"/>
    <w:p w14:paraId="1DDFF05D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3314D776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19A92C6" w14:textId="77777777" w:rsidR="00000000" w:rsidRDefault="003D46D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61FD85A7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2552"/>
        <w:gridCol w:w="1134"/>
        <w:gridCol w:w="2656"/>
      </w:tblGrid>
      <w:tr w:rsidR="00000000" w14:paraId="6EE808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FD3BB2" w14:textId="77777777" w:rsidR="00000000" w:rsidRDefault="003D46DD">
            <w:pPr>
              <w:pStyle w:val="Heading1"/>
            </w:pPr>
            <w:r>
              <w:t>REFERENCES</w:t>
            </w:r>
          </w:p>
        </w:tc>
      </w:tr>
      <w:tr w:rsidR="00000000" w14:paraId="797D5E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693A71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the names, addresses and position of two referees who may be approached now.</w:t>
            </w:r>
            <w:r>
              <w:rPr>
                <w:rFonts w:ascii="Arial" w:hAnsi="Arial"/>
                <w:sz w:val="16"/>
              </w:rPr>
              <w:br/>
              <w:t>(If you are currently emp</w:t>
            </w:r>
            <w:r>
              <w:rPr>
                <w:rFonts w:ascii="Arial" w:hAnsi="Arial"/>
                <w:sz w:val="16"/>
              </w:rPr>
              <w:t xml:space="preserve">loyed as a teacher, one referee </w:t>
            </w:r>
            <w:r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be your present Headteacher).</w:t>
            </w:r>
          </w:p>
        </w:tc>
      </w:tr>
      <w:tr w:rsidR="00000000" w14:paraId="03F110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14:paraId="59AA51E2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379" w:type="dxa"/>
            <w:gridSpan w:val="2"/>
            <w:tcBorders>
              <w:right w:val="single" w:sz="2" w:space="0" w:color="auto"/>
            </w:tcBorders>
          </w:tcPr>
          <w:p w14:paraId="7614378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Mr/Mrs/Ms/Miss/Dr   </w:t>
            </w:r>
          </w:p>
        </w:tc>
        <w:tc>
          <w:tcPr>
            <w:tcW w:w="379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00A2E32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</w:tr>
      <w:tr w:rsidR="00000000" w14:paraId="7153A3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5204AE56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169" w:type="dxa"/>
            <w:gridSpan w:val="4"/>
            <w:tcBorders>
              <w:right w:val="single" w:sz="18" w:space="0" w:color="auto"/>
            </w:tcBorders>
          </w:tcPr>
          <w:p w14:paraId="18A0F13E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 Name</w:t>
            </w:r>
          </w:p>
        </w:tc>
      </w:tr>
      <w:tr w:rsidR="00000000" w14:paraId="18E44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30B44662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169" w:type="dxa"/>
            <w:gridSpan w:val="4"/>
            <w:tcBorders>
              <w:right w:val="single" w:sz="18" w:space="0" w:color="auto"/>
            </w:tcBorders>
          </w:tcPr>
          <w:p w14:paraId="0EFCF233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</w:tr>
      <w:tr w:rsidR="00000000" w14:paraId="171BB9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082F4D41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13" w:type="dxa"/>
            <w:gridSpan w:val="3"/>
          </w:tcPr>
          <w:p w14:paraId="19B36A9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656" w:type="dxa"/>
            <w:tcBorders>
              <w:right w:val="single" w:sz="18" w:space="0" w:color="auto"/>
            </w:tcBorders>
          </w:tcPr>
          <w:p w14:paraId="130DE520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</w:tc>
      </w:tr>
      <w:tr w:rsidR="00000000" w14:paraId="440F55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1D9B7779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43100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57CBE4A4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</w:tr>
      <w:tr w:rsidR="00000000" w14:paraId="3C9DE9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14:paraId="1B5594A1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379" w:type="dxa"/>
            <w:gridSpan w:val="2"/>
            <w:tcBorders>
              <w:right w:val="single" w:sz="2" w:space="0" w:color="auto"/>
            </w:tcBorders>
          </w:tcPr>
          <w:p w14:paraId="3D33975D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Mr/Mrs/Ms/Miss/Dr   </w:t>
            </w:r>
          </w:p>
        </w:tc>
        <w:tc>
          <w:tcPr>
            <w:tcW w:w="379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F42B16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</w:tr>
      <w:tr w:rsidR="00000000" w14:paraId="15AF5B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111AA9E1" w14:textId="77777777" w:rsidR="00000000" w:rsidRDefault="003D46DD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169" w:type="dxa"/>
            <w:gridSpan w:val="4"/>
            <w:tcBorders>
              <w:right w:val="single" w:sz="18" w:space="0" w:color="auto"/>
            </w:tcBorders>
          </w:tcPr>
          <w:p w14:paraId="46F3E54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 Name</w:t>
            </w:r>
          </w:p>
        </w:tc>
      </w:tr>
      <w:tr w:rsidR="00000000" w14:paraId="3713D3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034EDE56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169" w:type="dxa"/>
            <w:gridSpan w:val="4"/>
            <w:tcBorders>
              <w:right w:val="single" w:sz="18" w:space="0" w:color="auto"/>
            </w:tcBorders>
          </w:tcPr>
          <w:p w14:paraId="03B44DA8" w14:textId="77777777" w:rsidR="00000000" w:rsidRDefault="003D46DD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</w:tr>
      <w:tr w:rsidR="00000000" w14:paraId="09E698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0E9DA3A1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513" w:type="dxa"/>
            <w:gridSpan w:val="3"/>
          </w:tcPr>
          <w:p w14:paraId="509B154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656" w:type="dxa"/>
            <w:tcBorders>
              <w:right w:val="single" w:sz="18" w:space="0" w:color="auto"/>
            </w:tcBorders>
          </w:tcPr>
          <w:p w14:paraId="688D258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</w:tc>
      </w:tr>
      <w:tr w:rsidR="00000000" w14:paraId="63653F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6E7DA66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</w:tcPr>
          <w:p w14:paraId="6565BC4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  <w:tc>
          <w:tcPr>
            <w:tcW w:w="6342" w:type="dxa"/>
            <w:gridSpan w:val="3"/>
            <w:tcBorders>
              <w:right w:val="single" w:sz="18" w:space="0" w:color="auto"/>
            </w:tcBorders>
          </w:tcPr>
          <w:p w14:paraId="0AF490D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</w:tr>
      <w:tr w:rsidR="00000000" w14:paraId="4F0C421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98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3EDF2" w14:textId="77777777" w:rsidR="00000000" w:rsidRDefault="003D46DD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are known to the referees by another name (</w:t>
            </w:r>
            <w:proofErr w:type="gramStart"/>
            <w:r>
              <w:rPr>
                <w:rFonts w:ascii="Arial" w:hAnsi="Arial"/>
                <w:sz w:val="16"/>
              </w:rPr>
              <w:t>e.g.</w:t>
            </w:r>
            <w:proofErr w:type="gramEnd"/>
            <w:r>
              <w:rPr>
                <w:rFonts w:ascii="Arial" w:hAnsi="Arial"/>
                <w:sz w:val="16"/>
              </w:rPr>
              <w:t xml:space="preserve"> previous name) please inform them of your present name and advise that we may be in contact.</w:t>
            </w:r>
          </w:p>
        </w:tc>
      </w:tr>
    </w:tbl>
    <w:p w14:paraId="244F6842" w14:textId="77777777" w:rsidR="00000000" w:rsidRDefault="003D46DD">
      <w:pPr>
        <w:rPr>
          <w:rFonts w:ascii="Arial" w:hAnsi="Arial"/>
        </w:rPr>
      </w:pPr>
    </w:p>
    <w:p w14:paraId="155F7CE7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4CD3B1FB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4763FE" w14:textId="77777777" w:rsidR="00000000" w:rsidRDefault="003D46DD">
            <w:pPr>
              <w:pStyle w:val="Heading1"/>
            </w:pPr>
            <w:r>
              <w:t>CRIMINAL CONVICTIONS</w:t>
            </w:r>
          </w:p>
        </w:tc>
      </w:tr>
      <w:tr w:rsidR="00000000" w14:paraId="2803886B" w14:textId="77777777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FD88D" w14:textId="77777777" w:rsidR="00000000" w:rsidRDefault="003D46DD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post for which you have applied is exempt from the provisions of the Rehabilita</w:t>
            </w:r>
            <w:r>
              <w:rPr>
                <w:rFonts w:ascii="Arial" w:hAnsi="Arial"/>
                <w:sz w:val="16"/>
              </w:rPr>
              <w:t>tion of Offenders Act 1974 (Exceptions) (Amendment) Order 1986.  You are required to disclose details of any criminal convictions, cautions or bind-overs, since this post provides substantial unsupervised access to children.   You will be asked to disclose</w:t>
            </w:r>
            <w:r>
              <w:rPr>
                <w:rFonts w:ascii="Arial" w:hAnsi="Arial"/>
                <w:sz w:val="16"/>
              </w:rPr>
              <w:t xml:space="preserve"> details on a separate form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 xml:space="preserve">In the event of being employed by the College any failure to disclose such convictions could result in dismissal or disciplinary action.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</w:tr>
    </w:tbl>
    <w:p w14:paraId="2A9539A1" w14:textId="77777777" w:rsidR="00000000" w:rsidRDefault="003D46DD">
      <w:pPr>
        <w:rPr>
          <w:rFonts w:ascii="Arial" w:hAnsi="Arial"/>
        </w:rPr>
      </w:pPr>
    </w:p>
    <w:p w14:paraId="39D09747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798072EC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844B4" w14:textId="77777777" w:rsidR="00000000" w:rsidRDefault="003D46DD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 what source did you learn of this vacancy?</w:t>
            </w:r>
          </w:p>
        </w:tc>
      </w:tr>
    </w:tbl>
    <w:p w14:paraId="4FC5B727" w14:textId="77777777" w:rsidR="00000000" w:rsidRDefault="003D46DD">
      <w:pPr>
        <w:rPr>
          <w:rFonts w:ascii="Arial" w:hAnsi="Arial"/>
        </w:rPr>
      </w:pPr>
    </w:p>
    <w:p w14:paraId="6F1030E7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7F8DDFE8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30F0A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 certify that the in</w:t>
            </w:r>
            <w:r>
              <w:rPr>
                <w:rFonts w:ascii="Arial" w:hAnsi="Arial"/>
                <w:sz w:val="16"/>
              </w:rPr>
              <w:t>formation given above and overleaf is correct to the best of my knowledge.</w:t>
            </w:r>
          </w:p>
        </w:tc>
      </w:tr>
      <w:tr w:rsidR="00000000" w14:paraId="551D6E73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00D3B6E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0D08A376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65230F23" w14:textId="77777777" w:rsidR="00000000" w:rsidRDefault="003D46DD">
            <w:pPr>
              <w:tabs>
                <w:tab w:val="left" w:pos="62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ab/>
              <w:t xml:space="preserve">Date. </w:t>
            </w:r>
          </w:p>
        </w:tc>
      </w:tr>
      <w:tr w:rsidR="00000000" w14:paraId="2F41E87D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38F01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E80D60F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54B2CE9F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0BE55" w14:textId="77777777" w:rsidR="00000000" w:rsidRDefault="003D46DD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LETTER OF APPLICATION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 xml:space="preserve">You are asked to submit a separate letter of application on white A4 paper, indicating how previous or current responsibilities and/or </w:t>
            </w:r>
            <w:r>
              <w:rPr>
                <w:rFonts w:ascii="Arial" w:hAnsi="Arial"/>
                <w:sz w:val="16"/>
              </w:rPr>
              <w:t>experience are particularly relevant to this post.</w:t>
            </w:r>
          </w:p>
        </w:tc>
      </w:tr>
    </w:tbl>
    <w:p w14:paraId="6AAD7A75" w14:textId="77777777" w:rsidR="00000000" w:rsidRDefault="003D46DD">
      <w:pPr>
        <w:rPr>
          <w:rFonts w:ascii="Arial" w:hAnsi="Arial"/>
        </w:rPr>
      </w:pPr>
    </w:p>
    <w:p w14:paraId="1C3FCC66" w14:textId="77777777" w:rsidR="00000000" w:rsidRDefault="003D46D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17F0E4E0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11C20" w14:textId="77777777" w:rsidR="00000000" w:rsidRDefault="003D46DD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ADDITIONAL INFORMATION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(for Salary and Pension purposes)</w:t>
            </w:r>
          </w:p>
        </w:tc>
      </w:tr>
    </w:tbl>
    <w:p w14:paraId="0F891269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960"/>
        <w:gridCol w:w="4643"/>
      </w:tblGrid>
      <w:tr w:rsidR="00000000" w14:paraId="317ACB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893FFF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 Insurance No.</w:t>
            </w:r>
          </w:p>
        </w:tc>
        <w:tc>
          <w:tcPr>
            <w:tcW w:w="356" w:type="dxa"/>
            <w:tcBorders>
              <w:top w:val="single" w:sz="18" w:space="0" w:color="auto"/>
              <w:left w:val="nil"/>
            </w:tcBorders>
          </w:tcPr>
          <w:p w14:paraId="00D06F7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14:paraId="5750166B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14:paraId="3678F4F1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2" w:space="0" w:color="auto"/>
            </w:tcBorders>
          </w:tcPr>
          <w:p w14:paraId="5959A05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14:paraId="5E68D47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14:paraId="76ABAF2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336C11F0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14:paraId="53F8EDD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14:paraId="0FC94027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14:paraId="36AED2FD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643" w:type="dxa"/>
            <w:tcBorders>
              <w:top w:val="single" w:sz="18" w:space="0" w:color="auto"/>
              <w:right w:val="single" w:sz="18" w:space="0" w:color="auto"/>
            </w:tcBorders>
          </w:tcPr>
          <w:p w14:paraId="6BE0FDF0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Previous Surname (if </w:t>
            </w:r>
            <w:proofErr w:type="gramStart"/>
            <w:r>
              <w:rPr>
                <w:rFonts w:ascii="Arial" w:hAnsi="Arial"/>
                <w:sz w:val="16"/>
              </w:rPr>
              <w:t xml:space="preserve">any)   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00000" w14:paraId="4F4DAF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14:paraId="4EE5D1C5" w14:textId="77777777" w:rsidR="00000000" w:rsidRDefault="003D46DD">
            <w:pPr>
              <w:tabs>
                <w:tab w:val="left" w:pos="1701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QTS No.         </w:t>
            </w:r>
          </w:p>
        </w:tc>
        <w:tc>
          <w:tcPr>
            <w:tcW w:w="4643" w:type="dxa"/>
            <w:vMerge w:val="restart"/>
            <w:tcBorders>
              <w:right w:val="single" w:sz="18" w:space="0" w:color="auto"/>
            </w:tcBorders>
          </w:tcPr>
          <w:p w14:paraId="61AD456F" w14:textId="77777777" w:rsidR="00000000" w:rsidRDefault="003D46DD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000000" w14:paraId="311F4A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14:paraId="7251DAB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of Recognition*            </w:t>
            </w:r>
          </w:p>
        </w:tc>
        <w:tc>
          <w:tcPr>
            <w:tcW w:w="4643" w:type="dxa"/>
            <w:vMerge/>
            <w:tcBorders>
              <w:right w:val="single" w:sz="18" w:space="0" w:color="auto"/>
            </w:tcBorders>
          </w:tcPr>
          <w:p w14:paraId="493FD6C6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4D9899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4A2DC" w14:textId="77777777" w:rsidR="00000000" w:rsidRDefault="003D46DD">
            <w:pPr>
              <w:spacing w:before="360" w:after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*If this would be your f</w:t>
            </w:r>
            <w:r>
              <w:rPr>
                <w:rFonts w:ascii="Arial" w:hAnsi="Arial"/>
                <w:sz w:val="16"/>
              </w:rPr>
              <w:t xml:space="preserve">irst teaching appointment, please attach a copy of your letter from the DFE granting you Qualified Teacher Status unless you qualified by virtue of a Cert. Ed., B.Ed. or </w:t>
            </w:r>
            <w:proofErr w:type="gramStart"/>
            <w:r>
              <w:rPr>
                <w:rFonts w:ascii="Arial" w:hAnsi="Arial"/>
                <w:sz w:val="16"/>
              </w:rPr>
              <w:t>P.G.C.E.(</w:t>
            </w:r>
            <w:proofErr w:type="gramEnd"/>
            <w:r>
              <w:rPr>
                <w:rFonts w:ascii="Arial" w:hAnsi="Arial"/>
                <w:sz w:val="16"/>
              </w:rPr>
              <w:t xml:space="preserve">Not FE) gained in </w:t>
            </w:r>
            <w:smartTag w:uri="urn:schemas-microsoft-com:office:smarttags" w:element="country-region">
              <w:r>
                <w:rPr>
                  <w:rFonts w:ascii="Arial" w:hAnsi="Arial"/>
                  <w:sz w:val="16"/>
                </w:rPr>
                <w:t>England</w:t>
              </w:r>
            </w:smartTag>
            <w:r>
              <w:rPr>
                <w:rFonts w:ascii="Arial" w:hAnsi="Arial"/>
                <w:sz w:val="16"/>
              </w:rPr>
              <w:t xml:space="preserve"> 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Wales</w:t>
                </w:r>
              </w:smartTag>
            </w:smartTag>
            <w:r>
              <w:rPr>
                <w:rFonts w:ascii="Arial" w:hAnsi="Arial"/>
                <w:sz w:val="16"/>
              </w:rPr>
              <w:t>.</w:t>
            </w:r>
          </w:p>
        </w:tc>
      </w:tr>
    </w:tbl>
    <w:p w14:paraId="7256084A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00000" w14:paraId="451F5E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88EE00" w14:textId="77777777" w:rsidR="00000000" w:rsidRDefault="003D46DD">
            <w:pPr>
              <w:pStyle w:val="Heading1"/>
            </w:pPr>
            <w:r>
              <w:t>CURRENT (OR MOST RECENT) SALARY</w:t>
            </w:r>
          </w:p>
        </w:tc>
      </w:tr>
      <w:tr w:rsidR="00000000" w14:paraId="32946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5F6EA3F2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</w:t>
            </w:r>
            <w:r>
              <w:rPr>
                <w:rFonts w:ascii="Arial" w:hAnsi="Arial"/>
                <w:sz w:val="16"/>
              </w:rPr>
              <w:t xml:space="preserve"> complete the following details as appropriate</w:t>
            </w:r>
          </w:p>
        </w:tc>
      </w:tr>
      <w:tr w:rsidR="00000000" w14:paraId="2F058513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019AE9BC" w14:textId="77777777" w:rsidR="00000000" w:rsidRDefault="003D46DD">
            <w:pPr>
              <w:tabs>
                <w:tab w:val="left" w:pos="3119"/>
                <w:tab w:val="left" w:pos="453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Salary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p.a. :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Grade: (e.g. MPS4)</w:t>
            </w:r>
          </w:p>
        </w:tc>
      </w:tr>
      <w:tr w:rsidR="00000000" w14:paraId="7B03AD65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01CEF117" w14:textId="77777777" w:rsidR="00000000" w:rsidRDefault="003D46DD">
            <w:pPr>
              <w:tabs>
                <w:tab w:val="left" w:pos="3119"/>
                <w:tab w:val="left" w:pos="453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you paid on the </w:t>
            </w:r>
            <w:r>
              <w:rPr>
                <w:rFonts w:ascii="Arial" w:hAnsi="Arial"/>
                <w:b/>
                <w:sz w:val="16"/>
              </w:rPr>
              <w:t>Upper Pay Scale</w:t>
            </w:r>
            <w:r>
              <w:rPr>
                <w:rFonts w:ascii="Arial" w:hAnsi="Arial"/>
                <w:sz w:val="16"/>
              </w:rPr>
              <w:t xml:space="preserve">?  YES / NO                         </w:t>
            </w:r>
            <w:r>
              <w:rPr>
                <w:rFonts w:ascii="Arial" w:hAnsi="Arial"/>
                <w:sz w:val="16"/>
              </w:rPr>
              <w:t xml:space="preserve">                   If yes, please indicate whether UPS1, 2 or 3:</w:t>
            </w:r>
          </w:p>
        </w:tc>
      </w:tr>
      <w:tr w:rsidR="00000000" w14:paraId="01BD5129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5720006E" w14:textId="77777777" w:rsidR="00000000" w:rsidRDefault="003D46DD">
            <w:pPr>
              <w:tabs>
                <w:tab w:val="left" w:pos="3119"/>
                <w:tab w:val="left" w:pos="453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TLR </w:t>
            </w:r>
            <w:r>
              <w:rPr>
                <w:rFonts w:ascii="Arial" w:hAnsi="Arial"/>
                <w:sz w:val="16"/>
              </w:rPr>
              <w:t>p.a.:</w:t>
            </w:r>
          </w:p>
        </w:tc>
      </w:tr>
      <w:tr w:rsidR="00000000" w14:paraId="7A0B257A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56DF3329" w14:textId="77777777" w:rsidR="00000000" w:rsidRDefault="003D46DD">
            <w:pPr>
              <w:tabs>
                <w:tab w:val="left" w:pos="2160"/>
                <w:tab w:val="left" w:pos="357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Allowance for other duties</w:t>
            </w:r>
            <w:r>
              <w:rPr>
                <w:rFonts w:ascii="Arial" w:hAnsi="Arial"/>
                <w:sz w:val="16"/>
              </w:rPr>
              <w:t xml:space="preserve"> p.a.:</w:t>
            </w:r>
            <w:r>
              <w:rPr>
                <w:rFonts w:ascii="Arial" w:hAnsi="Arial"/>
                <w:sz w:val="16"/>
              </w:rPr>
              <w:tab/>
            </w:r>
          </w:p>
          <w:p w14:paraId="4BBA9E9D" w14:textId="77777777" w:rsidR="00000000" w:rsidRDefault="003D46DD">
            <w:pPr>
              <w:tabs>
                <w:tab w:val="left" w:pos="2160"/>
                <w:tab w:val="left" w:pos="3578"/>
              </w:tabs>
              <w:spacing w:before="60" w:after="60"/>
              <w:rPr>
                <w:rFonts w:ascii="Arial" w:hAnsi="Arial"/>
                <w:sz w:val="16"/>
              </w:rPr>
            </w:pPr>
          </w:p>
          <w:p w14:paraId="5163BB09" w14:textId="77777777" w:rsidR="00000000" w:rsidRDefault="003D46DD">
            <w:pPr>
              <w:tabs>
                <w:tab w:val="left" w:pos="2160"/>
                <w:tab w:val="left" w:pos="357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specify duties:</w:t>
            </w:r>
          </w:p>
        </w:tc>
      </w:tr>
    </w:tbl>
    <w:p w14:paraId="18A9B807" w14:textId="77777777" w:rsidR="00000000" w:rsidRDefault="003D46DD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851"/>
        <w:gridCol w:w="567"/>
        <w:gridCol w:w="388"/>
      </w:tblGrid>
      <w:tr w:rsidR="00000000" w14:paraId="6C8BBF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059E03" w14:textId="77777777" w:rsidR="00000000" w:rsidRDefault="003D46DD">
            <w:pPr>
              <w:pStyle w:val="Heading1"/>
            </w:pPr>
            <w:r>
              <w:t>PENSIONS</w:t>
            </w:r>
          </w:p>
        </w:tc>
      </w:tr>
      <w:tr w:rsidR="00000000" w14:paraId="3ECEB00A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4830B10D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*a) Are you currently in receipt of a pension from Teachers' Pensions?</w:t>
            </w:r>
          </w:p>
        </w:tc>
        <w:tc>
          <w:tcPr>
            <w:tcW w:w="851" w:type="dxa"/>
          </w:tcPr>
          <w:p w14:paraId="0F052BFF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54759B2B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</w:tr>
      <w:tr w:rsidR="00000000" w14:paraId="15D82D4F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1A444D4C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*b) Have you elected to OPT-O</w:t>
            </w:r>
            <w:r>
              <w:rPr>
                <w:rFonts w:ascii="Arial" w:hAnsi="Arial"/>
                <w:sz w:val="16"/>
              </w:rPr>
              <w:t>UT of the Teachers’ Superannuation Scheme?</w:t>
            </w:r>
          </w:p>
        </w:tc>
        <w:tc>
          <w:tcPr>
            <w:tcW w:w="851" w:type="dxa"/>
          </w:tcPr>
          <w:p w14:paraId="49561208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05FEAA4E" w14:textId="77777777" w:rsidR="00000000" w:rsidRDefault="003D46DD">
            <w:pPr>
              <w:tabs>
                <w:tab w:val="left" w:pos="601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</w:tr>
      <w:tr w:rsidR="00000000" w14:paraId="25D5FE69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214EE14E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*c) Have you elected to participate in the Part-Time Teachers’ Superannuation Scheme?</w:t>
            </w:r>
          </w:p>
        </w:tc>
        <w:tc>
          <w:tcPr>
            <w:tcW w:w="851" w:type="dxa"/>
          </w:tcPr>
          <w:p w14:paraId="6A262A40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552FCCF0" w14:textId="77777777" w:rsidR="00000000" w:rsidRDefault="003D46DD">
            <w:pPr>
              <w:tabs>
                <w:tab w:val="left" w:pos="601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</w:tr>
      <w:tr w:rsidR="00000000" w14:paraId="647BD005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1D8DD937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*d) Have you elected to pay additional Superannuation Contributions through the Teachers’ Scheme?</w:t>
            </w:r>
          </w:p>
        </w:tc>
        <w:tc>
          <w:tcPr>
            <w:tcW w:w="851" w:type="dxa"/>
          </w:tcPr>
          <w:p w14:paraId="65D2C900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627603C7" w14:textId="77777777" w:rsidR="00000000" w:rsidRDefault="003D46DD">
            <w:pPr>
              <w:tabs>
                <w:tab w:val="left" w:pos="601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</w:tr>
      <w:tr w:rsidR="00000000" w14:paraId="0E34DEDF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7CE82AC7" w14:textId="77777777" w:rsidR="00000000" w:rsidRDefault="003D46DD">
            <w:pPr>
              <w:tabs>
                <w:tab w:val="left" w:pos="284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</w:t>
            </w:r>
            <w:r>
              <w:rPr>
                <w:rFonts w:ascii="Arial" w:hAnsi="Arial"/>
                <w:sz w:val="16"/>
              </w:rPr>
              <w:t>f so, please indicate whether these are:</w:t>
            </w:r>
          </w:p>
        </w:tc>
        <w:tc>
          <w:tcPr>
            <w:tcW w:w="851" w:type="dxa"/>
          </w:tcPr>
          <w:p w14:paraId="71BE01C3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21567E38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</w:tr>
      <w:tr w:rsidR="00000000" w14:paraId="6387311B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1D56D127" w14:textId="77777777" w:rsidR="00000000" w:rsidRDefault="003D46DD">
            <w:pPr>
              <w:tabs>
                <w:tab w:val="left" w:pos="284"/>
                <w:tab w:val="left" w:pos="567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ab/>
              <w:t>i)</w:t>
            </w:r>
            <w:r>
              <w:rPr>
                <w:rFonts w:ascii="Arial" w:hAnsi="Arial"/>
                <w:sz w:val="16"/>
              </w:rPr>
              <w:tab/>
              <w:t>Widower’s Contributions</w:t>
            </w:r>
          </w:p>
        </w:tc>
        <w:tc>
          <w:tcPr>
            <w:tcW w:w="851" w:type="dxa"/>
          </w:tcPr>
          <w:p w14:paraId="26A28B3A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C4038A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C8AC4F" w14:textId="77777777" w:rsidR="00000000" w:rsidRDefault="003D46DD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</w:tr>
      <w:tr w:rsidR="00000000" w14:paraId="566259ED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5473D3EA" w14:textId="77777777" w:rsidR="00000000" w:rsidRDefault="003D46DD">
            <w:pPr>
              <w:tabs>
                <w:tab w:val="left" w:pos="284"/>
                <w:tab w:val="left" w:pos="567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ab/>
              <w:t>ii)</w:t>
            </w:r>
            <w:r>
              <w:rPr>
                <w:rFonts w:ascii="Arial" w:hAnsi="Arial"/>
                <w:sz w:val="16"/>
              </w:rPr>
              <w:tab/>
              <w:t>Purchase of Past Added Years</w:t>
            </w:r>
          </w:p>
        </w:tc>
        <w:tc>
          <w:tcPr>
            <w:tcW w:w="851" w:type="dxa"/>
          </w:tcPr>
          <w:p w14:paraId="7A95A28D" w14:textId="77777777" w:rsidR="00000000" w:rsidRDefault="003D46DD">
            <w:pPr>
              <w:tabs>
                <w:tab w:val="left" w:pos="601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98A06AA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2E82F3" w14:textId="77777777" w:rsidR="00000000" w:rsidRDefault="003D46DD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</w:tr>
      <w:tr w:rsidR="00000000" w14:paraId="689F62D6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1620B50A" w14:textId="77777777" w:rsidR="00000000" w:rsidRDefault="003D46DD">
            <w:pPr>
              <w:tabs>
                <w:tab w:val="left" w:pos="284"/>
                <w:tab w:val="left" w:pos="567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ab/>
              <w:t>iii)</w:t>
            </w:r>
            <w:r>
              <w:rPr>
                <w:rFonts w:ascii="Arial" w:hAnsi="Arial"/>
                <w:sz w:val="16"/>
              </w:rPr>
              <w:tab/>
              <w:t>Additional voluntary contributions via Prudential Assurance Co</w:t>
            </w:r>
          </w:p>
        </w:tc>
        <w:tc>
          <w:tcPr>
            <w:tcW w:w="851" w:type="dxa"/>
          </w:tcPr>
          <w:p w14:paraId="7FCDEF3C" w14:textId="77777777" w:rsidR="00000000" w:rsidRDefault="003D46DD">
            <w:pPr>
              <w:tabs>
                <w:tab w:val="left" w:pos="601"/>
              </w:tabs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YES/NO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FD041" w14:textId="77777777" w:rsidR="00000000" w:rsidRDefault="003D46DD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C5000A" w14:textId="77777777" w:rsidR="00000000" w:rsidRDefault="003D46DD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</w:tr>
      <w:tr w:rsidR="00000000" w14:paraId="2795329C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459F9877" w14:textId="77777777" w:rsidR="00000000" w:rsidRDefault="003D46DD">
            <w:pPr>
              <w:spacing w:befor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*Please attach a copy of the Teachers' Pensio</w:t>
            </w:r>
            <w:r>
              <w:rPr>
                <w:rFonts w:ascii="Arial" w:hAnsi="Arial"/>
                <w:b/>
                <w:sz w:val="16"/>
              </w:rPr>
              <w:t>ns notification as appropriate.</w:t>
            </w:r>
          </w:p>
        </w:tc>
        <w:tc>
          <w:tcPr>
            <w:tcW w:w="851" w:type="dxa"/>
          </w:tcPr>
          <w:p w14:paraId="16A8D637" w14:textId="77777777" w:rsidR="00000000" w:rsidRDefault="003D46D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662EAC4F" w14:textId="77777777" w:rsidR="00000000" w:rsidRDefault="003D46D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00000" w14:paraId="552D5640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</w:tcBorders>
          </w:tcPr>
          <w:p w14:paraId="21C35155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5D13E85E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right w:val="single" w:sz="18" w:space="0" w:color="auto"/>
            </w:tcBorders>
          </w:tcPr>
          <w:p w14:paraId="5FC64AB8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00000" w14:paraId="17CEECD7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left w:val="single" w:sz="18" w:space="0" w:color="auto"/>
              <w:bottom w:val="single" w:sz="18" w:space="0" w:color="auto"/>
            </w:tcBorders>
          </w:tcPr>
          <w:p w14:paraId="4752B42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AD74E3C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0E1217F" w14:textId="77777777" w:rsidR="00000000" w:rsidRDefault="003D46DD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7860B690" w14:textId="77777777" w:rsidR="00000000" w:rsidRDefault="003D46DD">
      <w:pPr>
        <w:rPr>
          <w:rFonts w:ascii="Arial" w:hAnsi="Arial"/>
        </w:rPr>
      </w:pPr>
    </w:p>
    <w:p w14:paraId="3148B6F0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When fully completed, please return the form either as an attachment or by post. </w:t>
      </w:r>
      <w:r>
        <w:rPr>
          <w:rFonts w:ascii="Arial" w:hAnsi="Arial" w:cs="Arial"/>
          <w:sz w:val="18"/>
          <w:szCs w:val="18"/>
        </w:rPr>
        <w:t>In the interests of economy, receipt of this application may not be acknowledged unless specifically requested (in which case if po</w:t>
      </w:r>
      <w:r>
        <w:rPr>
          <w:rFonts w:ascii="Arial" w:hAnsi="Arial" w:cs="Arial"/>
          <w:sz w:val="18"/>
          <w:szCs w:val="18"/>
        </w:rPr>
        <w:t>sting please enclose S.A.E)</w:t>
      </w:r>
    </w:p>
    <w:p w14:paraId="4D9EDC25" w14:textId="77777777" w:rsidR="00000000" w:rsidRDefault="003D46DD">
      <w:pPr>
        <w:rPr>
          <w:rFonts w:ascii="Arial" w:hAnsi="Arial" w:cs="Arial"/>
          <w:sz w:val="18"/>
          <w:szCs w:val="18"/>
        </w:rPr>
      </w:pPr>
    </w:p>
    <w:p w14:paraId="627051CE" w14:textId="77777777" w:rsidR="00000000" w:rsidRDefault="003D46DD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General Information to Candidates</w:t>
      </w:r>
    </w:p>
    <w:p w14:paraId="09FF27ED" w14:textId="77777777" w:rsidR="00000000" w:rsidRDefault="003D46DD">
      <w:pPr>
        <w:rPr>
          <w:rFonts w:ascii="Arial" w:hAnsi="Arial" w:cs="Arial"/>
          <w:b/>
          <w:sz w:val="18"/>
          <w:szCs w:val="18"/>
        </w:rPr>
      </w:pPr>
    </w:p>
    <w:p w14:paraId="1CAB6BA4" w14:textId="77777777" w:rsidR="00000000" w:rsidRDefault="003D46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Disclosure and Barring Service Check</w:t>
      </w:r>
    </w:p>
    <w:p w14:paraId="774D436C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are appointed, you will be required to complete an </w:t>
      </w:r>
      <w:proofErr w:type="gramStart"/>
      <w:r>
        <w:rPr>
          <w:rFonts w:ascii="Arial" w:hAnsi="Arial" w:cs="Arial"/>
          <w:sz w:val="18"/>
          <w:szCs w:val="18"/>
        </w:rPr>
        <w:t>on line</w:t>
      </w:r>
      <w:proofErr w:type="gramEnd"/>
      <w:r>
        <w:rPr>
          <w:rFonts w:ascii="Arial" w:hAnsi="Arial" w:cs="Arial"/>
          <w:sz w:val="18"/>
          <w:szCs w:val="18"/>
        </w:rPr>
        <w:t xml:space="preserve"> enhanced disclosure application.  The DBS will provide a report to you and to Freman Coll</w:t>
      </w:r>
      <w:r>
        <w:rPr>
          <w:rFonts w:ascii="Arial" w:hAnsi="Arial" w:cs="Arial"/>
          <w:sz w:val="18"/>
          <w:szCs w:val="18"/>
        </w:rPr>
        <w:t>ege whether you have any history of criminal convictions, including cautions and bind-overs.  All posts in schools are exempt from the Rehabilitation of Offenders Act 1974; this means that you must declare all convictions, including those that would genera</w:t>
      </w:r>
      <w:r>
        <w:rPr>
          <w:rFonts w:ascii="Arial" w:hAnsi="Arial" w:cs="Arial"/>
          <w:sz w:val="18"/>
          <w:szCs w:val="18"/>
        </w:rPr>
        <w:t>lly be regarded as ‘spent’.  The existence of a criminal background does not automatically mean that you cannot be appointed but it may do so.</w:t>
      </w:r>
    </w:p>
    <w:p w14:paraId="6A20860F" w14:textId="77777777" w:rsidR="00000000" w:rsidRDefault="003D46DD">
      <w:pPr>
        <w:rPr>
          <w:rFonts w:ascii="Arial" w:hAnsi="Arial" w:cs="Arial"/>
          <w:sz w:val="18"/>
          <w:szCs w:val="18"/>
        </w:rPr>
      </w:pPr>
    </w:p>
    <w:p w14:paraId="7CC3E927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Health Assessment Check</w:t>
      </w:r>
    </w:p>
    <w:p w14:paraId="02D4791A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appointed, you will be required to complete an online Pre-Employment Health Q</w:t>
      </w:r>
      <w:r>
        <w:rPr>
          <w:rFonts w:ascii="Arial" w:hAnsi="Arial" w:cs="Arial"/>
          <w:sz w:val="18"/>
          <w:szCs w:val="18"/>
        </w:rPr>
        <w:t>uestionnaire.  Your appointment will be subject to a satisfactory clearance.</w:t>
      </w:r>
    </w:p>
    <w:p w14:paraId="2C369EB5" w14:textId="77777777" w:rsidR="00000000" w:rsidRDefault="003D46DD">
      <w:pPr>
        <w:rPr>
          <w:rFonts w:ascii="Arial" w:hAnsi="Arial" w:cs="Arial"/>
          <w:sz w:val="18"/>
          <w:szCs w:val="18"/>
        </w:rPr>
      </w:pPr>
    </w:p>
    <w:p w14:paraId="46734B71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Asylum and Immigration Act 1996</w:t>
      </w:r>
    </w:p>
    <w:p w14:paraId="5021F5AE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is a criminal offence for the College to employ someone who does not have the right to work in the UK.  If you are </w:t>
      </w:r>
      <w:proofErr w:type="gramStart"/>
      <w:r>
        <w:rPr>
          <w:rFonts w:ascii="Arial" w:hAnsi="Arial" w:cs="Arial"/>
          <w:sz w:val="18"/>
          <w:szCs w:val="18"/>
        </w:rPr>
        <w:t>appointed</w:t>
      </w:r>
      <w:proofErr w:type="gramEnd"/>
      <w:r>
        <w:rPr>
          <w:rFonts w:ascii="Arial" w:hAnsi="Arial" w:cs="Arial"/>
          <w:sz w:val="18"/>
          <w:szCs w:val="18"/>
        </w:rPr>
        <w:t xml:space="preserve"> you may be ask</w:t>
      </w:r>
      <w:r>
        <w:rPr>
          <w:rFonts w:ascii="Arial" w:hAnsi="Arial" w:cs="Arial"/>
          <w:sz w:val="18"/>
          <w:szCs w:val="18"/>
        </w:rPr>
        <w:t>ed for documentary evidence of your right to work.</w:t>
      </w:r>
    </w:p>
    <w:p w14:paraId="41DB06ED" w14:textId="77777777" w:rsidR="00000000" w:rsidRDefault="003D46DD">
      <w:pPr>
        <w:rPr>
          <w:rFonts w:ascii="Arial" w:hAnsi="Arial" w:cs="Arial"/>
          <w:sz w:val="18"/>
          <w:szCs w:val="18"/>
        </w:rPr>
      </w:pPr>
    </w:p>
    <w:p w14:paraId="0AA58F76" w14:textId="77777777" w:rsidR="00000000" w:rsidRDefault="003D4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Complaints Procedure</w:t>
      </w:r>
    </w:p>
    <w:p w14:paraId="0C7D61C9" w14:textId="77777777" w:rsidR="00000000" w:rsidRDefault="003D46DD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feel you have been unfairly </w:t>
      </w:r>
      <w:proofErr w:type="gramStart"/>
      <w:r>
        <w:rPr>
          <w:rFonts w:ascii="Arial" w:hAnsi="Arial" w:cs="Arial"/>
          <w:sz w:val="18"/>
          <w:szCs w:val="18"/>
        </w:rPr>
        <w:t>treated</w:t>
      </w:r>
      <w:proofErr w:type="gramEnd"/>
      <w:r>
        <w:rPr>
          <w:rFonts w:ascii="Arial" w:hAnsi="Arial" w:cs="Arial"/>
          <w:sz w:val="18"/>
          <w:szCs w:val="18"/>
        </w:rPr>
        <w:t xml:space="preserve"> you have the right to complain.  If you wish to complain you should write to the Chair of Governors’ at Freman College and </w:t>
      </w:r>
      <w:proofErr w:type="gramStart"/>
      <w:r>
        <w:rPr>
          <w:rFonts w:ascii="Arial" w:hAnsi="Arial" w:cs="Arial"/>
          <w:sz w:val="18"/>
          <w:szCs w:val="18"/>
        </w:rPr>
        <w:t>state</w:t>
      </w:r>
      <w:proofErr w:type="gramEnd"/>
      <w:r>
        <w:rPr>
          <w:rFonts w:ascii="Arial" w:hAnsi="Arial" w:cs="Arial"/>
          <w:sz w:val="18"/>
          <w:szCs w:val="18"/>
        </w:rPr>
        <w:t xml:space="preserve"> why you thi</w:t>
      </w:r>
      <w:r>
        <w:rPr>
          <w:rFonts w:ascii="Arial" w:hAnsi="Arial" w:cs="Arial"/>
          <w:sz w:val="18"/>
          <w:szCs w:val="18"/>
        </w:rPr>
        <w:t>nk you have been treated unfairly.  Any complaint should be made no later than 14 days after you are informed of the result of your application.</w:t>
      </w:r>
    </w:p>
    <w:sectPr w:rsidR="00000000">
      <w:headerReference w:type="first" r:id="rId7"/>
      <w:pgSz w:w="11906" w:h="16838"/>
      <w:pgMar w:top="407" w:right="567" w:bottom="567" w:left="567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F9F1" w14:textId="77777777" w:rsidR="00000000" w:rsidRDefault="003D46DD">
      <w:r>
        <w:separator/>
      </w:r>
    </w:p>
  </w:endnote>
  <w:endnote w:type="continuationSeparator" w:id="0">
    <w:p w14:paraId="7DB876DB" w14:textId="77777777" w:rsidR="00000000" w:rsidRDefault="003D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0D2C" w14:textId="77777777" w:rsidR="00000000" w:rsidRDefault="003D46DD">
      <w:r>
        <w:separator/>
      </w:r>
    </w:p>
  </w:footnote>
  <w:footnote w:type="continuationSeparator" w:id="0">
    <w:p w14:paraId="1A50A7FB" w14:textId="77777777" w:rsidR="00000000" w:rsidRDefault="003D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28"/>
      <w:gridCol w:w="5812"/>
    </w:tblGrid>
    <w:tr w:rsidR="00000000" w14:paraId="71E3F3CF" w14:textId="77777777">
      <w:tc>
        <w:tcPr>
          <w:tcW w:w="4928" w:type="dxa"/>
          <w:shd w:val="clear" w:color="auto" w:fill="auto"/>
          <w:vAlign w:val="center"/>
          <w:hideMark/>
        </w:tcPr>
        <w:p w14:paraId="37519761" w14:textId="77777777" w:rsidR="00000000" w:rsidRDefault="003D46DD">
          <w:pPr>
            <w:pStyle w:val="Header"/>
            <w:jc w:val="center"/>
          </w:pPr>
          <w:r>
            <w:pict w14:anchorId="567AC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66pt">
                <v:imagedata r:id="rId1" o:title="freman_final_logotype col"/>
              </v:shape>
            </w:pict>
          </w:r>
        </w:p>
      </w:tc>
      <w:tc>
        <w:tcPr>
          <w:tcW w:w="5812" w:type="dxa"/>
          <w:shd w:val="clear" w:color="auto" w:fill="auto"/>
          <w:vAlign w:val="center"/>
          <w:hideMark/>
        </w:tcPr>
        <w:p w14:paraId="50293E9A" w14:textId="77777777" w:rsidR="00000000" w:rsidRDefault="003D46DD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Teaching Appointment</w:t>
          </w:r>
        </w:p>
        <w:p w14:paraId="59537608" w14:textId="77777777" w:rsidR="00000000" w:rsidRDefault="003D46DD">
          <w:pPr>
            <w:jc w:val="center"/>
          </w:pPr>
          <w:r>
            <w:rPr>
              <w:rFonts w:ascii="Arial" w:hAnsi="Arial"/>
              <w:b/>
              <w:sz w:val="28"/>
            </w:rPr>
            <w:t>Application Form</w:t>
          </w:r>
        </w:p>
      </w:tc>
    </w:tr>
  </w:tbl>
  <w:p w14:paraId="510D4369" w14:textId="77777777" w:rsidR="00000000" w:rsidRDefault="003D4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6DD"/>
    <w:rsid w:val="003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6347BB5"/>
  <w15:chartTrackingRefBased/>
  <w15:docId w15:val="{EDBFEC7D-670C-42B1-ABFA-E2F2E3B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lang w:eastAsia="en-US"/>
    </w:rPr>
  </w:style>
  <w:style w:type="character" w:customStyle="1" w:styleId="HeaderChar">
    <w:name w:val="Header Char"/>
    <w:link w:val="Header"/>
    <w:rPr>
      <w:lang w:eastAsia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FF1C-F3BF-4651-A679-A27637D7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Freman College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subject/>
  <dc:creator>-</dc:creator>
  <cp:keywords/>
  <dc:description/>
  <cp:lastModifiedBy>Ms S Hebditch</cp:lastModifiedBy>
  <cp:revision>2</cp:revision>
  <dcterms:created xsi:type="dcterms:W3CDTF">2023-05-26T14:22:00Z</dcterms:created>
  <dcterms:modified xsi:type="dcterms:W3CDTF">2023-05-26T14:22:00Z</dcterms:modified>
</cp:coreProperties>
</file>