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35346709" w:rsidR="00C84CDA" w:rsidRPr="00C81498" w:rsidRDefault="0002528B" w:rsidP="005D2141">
            <w:pPr>
              <w:spacing w:after="36"/>
              <w:ind w:left="38"/>
              <w:rPr>
                <w:spacing w:val="-10"/>
                <w:w w:val="105"/>
                <w:sz w:val="24"/>
                <w:szCs w:val="24"/>
              </w:rPr>
            </w:pPr>
            <w:r>
              <w:rPr>
                <w:noProof/>
              </w:rPr>
              <w:drawing>
                <wp:inline distT="0" distB="0" distL="0" distR="0" wp14:anchorId="3661944B" wp14:editId="5882DAC9">
                  <wp:extent cx="1323675" cy="837282"/>
                  <wp:effectExtent l="0" t="0" r="0" b="1270"/>
                  <wp:docPr id="32305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140" name=""/>
                          <pic:cNvPicPr/>
                        </pic:nvPicPr>
                        <pic:blipFill>
                          <a:blip r:embed="rId9"/>
                          <a:stretch>
                            <a:fillRect/>
                          </a:stretch>
                        </pic:blipFill>
                        <pic:spPr>
                          <a:xfrm>
                            <a:off x="0" y="0"/>
                            <a:ext cx="1332233" cy="842695"/>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3079E3CB"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02528B">
              <w:rPr>
                <w:rFonts w:ascii="Arial" w:hAnsi="Arial" w:cs="Arial"/>
                <w:color w:val="2F3033"/>
                <w:sz w:val="24"/>
                <w:szCs w:val="24"/>
              </w:rPr>
              <w:t>Schools</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0D23DD93"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Email:</w:t>
            </w:r>
            <w:r w:rsidR="00030027">
              <w:rPr>
                <w:rFonts w:ascii="Arial" w:hAnsi="Arial" w:cs="Arial"/>
                <w:color w:val="2F3033"/>
                <w:sz w:val="24"/>
                <w:szCs w:val="24"/>
              </w:rPr>
              <w:t xml:space="preserve"> </w:t>
            </w:r>
            <w:hyperlink r:id="rId10" w:history="1">
              <w:r w:rsidR="00272DBF" w:rsidRPr="00272DBF">
                <w:rPr>
                  <w:rStyle w:val="Hyperlink"/>
                  <w:rFonts w:ascii="Arial" w:hAnsi="Arial" w:cs="Arial"/>
                  <w:sz w:val="24"/>
                  <w:szCs w:val="24"/>
                </w:rPr>
                <w:t>Sarah.Lamplugh@marywebbschool.com</w:t>
              </w:r>
            </w:hyperlink>
            <w:r w:rsidR="00272DBF">
              <w:rPr>
                <w:rFonts w:ascii="Arial" w:hAnsi="Arial" w:cs="Arial"/>
                <w:color w:val="2F3033"/>
                <w:sz w:val="24"/>
                <w:szCs w:val="24"/>
              </w:rPr>
              <w:t xml:space="preserve"> or</w:t>
            </w:r>
          </w:p>
          <w:p w14:paraId="021D8BAA" w14:textId="3038DAD6"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F1749F">
              <w:rPr>
                <w:rFonts w:ascii="Arial" w:hAnsi="Arial" w:cs="Arial"/>
                <w:color w:val="2F3033"/>
                <w:sz w:val="24"/>
                <w:szCs w:val="24"/>
              </w:rPr>
              <w:t>Mary Webb School &amp; Science College, Pontesbury, Shrewsbury, SY5 0TG</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Please continue on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 xml:space="preserve">on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(please continue on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6315AACF" w14:textId="5A82AEDE" w:rsidR="0081357F" w:rsidRDefault="0081357F">
      <w:pPr>
        <w:rPr>
          <w:sz w:val="8"/>
          <w:szCs w:val="8"/>
        </w:rPr>
      </w:pPr>
    </w:p>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2FA964D" w14:textId="77777777" w:rsidTr="0082696C">
        <w:tc>
          <w:tcPr>
            <w:tcW w:w="1985" w:type="dxa"/>
          </w:tcPr>
          <w:p w14:paraId="00AF4818"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2C8088FF" w14:textId="15614E5A" w:rsidR="001F4EDA" w:rsidRPr="001F4EDA" w:rsidRDefault="001F4EDA" w:rsidP="001B515A">
            <w:pPr>
              <w:rPr>
                <w:rFonts w:ascii="Arial" w:hAnsi="Arial" w:cs="Arial"/>
                <w:i/>
                <w:iCs/>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261" w:type="dxa"/>
          </w:tcPr>
          <w:p w14:paraId="5A146E95" w14:textId="384D5811" w:rsidR="001D087E" w:rsidRDefault="001D087E" w:rsidP="001D087E">
            <w:pPr>
              <w:jc w:val="center"/>
              <w:rPr>
                <w:rFonts w:ascii="Arial" w:hAnsi="Arial" w:cs="Arial"/>
                <w:sz w:val="24"/>
                <w:szCs w:val="24"/>
              </w:rPr>
            </w:pPr>
          </w:p>
          <w:p w14:paraId="0A38545A" w14:textId="77777777" w:rsidR="001F4EDA" w:rsidRDefault="001F4EDA" w:rsidP="001D087E">
            <w:pPr>
              <w:jc w:val="center"/>
              <w:rPr>
                <w:rFonts w:ascii="Arial" w:hAnsi="Arial" w:cs="Arial"/>
                <w:sz w:val="24"/>
                <w:szCs w:val="24"/>
              </w:rPr>
            </w:pPr>
          </w:p>
          <w:p w14:paraId="5CE34310" w14:textId="2FBAA724" w:rsidR="001D087E" w:rsidRPr="001B515A" w:rsidRDefault="001F4EDA" w:rsidP="001D087E">
            <w:pPr>
              <w:jc w:val="cente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126" w:type="dxa"/>
          </w:tcPr>
          <w:p w14:paraId="22124AA9"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15909D19" w14:textId="22F67093" w:rsidR="001F4EDA" w:rsidRPr="001B515A" w:rsidRDefault="001F4EDA" w:rsidP="001B515A">
            <w:pPr>
              <w:rPr>
                <w:rFonts w:ascii="Arial" w:hAnsi="Arial" w:cs="Arial"/>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402" w:type="dxa"/>
          </w:tcPr>
          <w:p w14:paraId="67E78B37" w14:textId="2E08C1CF" w:rsidR="001D087E" w:rsidRDefault="001D087E" w:rsidP="001D087E">
            <w:pPr>
              <w:jc w:val="center"/>
              <w:rPr>
                <w:rFonts w:ascii="Arial" w:hAnsi="Arial" w:cs="Arial"/>
                <w:sz w:val="24"/>
                <w:szCs w:val="24"/>
              </w:rPr>
            </w:pPr>
          </w:p>
          <w:p w14:paraId="20FFF61F" w14:textId="77777777" w:rsidR="001F4EDA" w:rsidRDefault="001F4EDA" w:rsidP="001D087E">
            <w:pPr>
              <w:jc w:val="center"/>
              <w:rPr>
                <w:rFonts w:ascii="Arial" w:hAnsi="Arial" w:cs="Arial"/>
                <w:sz w:val="24"/>
                <w:szCs w:val="24"/>
              </w:rPr>
            </w:pPr>
          </w:p>
          <w:p w14:paraId="38D4B398" w14:textId="26AACF65" w:rsidR="001D087E" w:rsidRDefault="001F4EDA" w:rsidP="001D087E">
            <w:pPr>
              <w:jc w:val="cente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lastRenderedPageBreak/>
        <w:tab/>
      </w:r>
      <w:r>
        <w:tab/>
      </w:r>
    </w:p>
    <w:p w14:paraId="7E1F05F3" w14:textId="77777777" w:rsidR="006408E0" w:rsidRDefault="006408E0"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286AE626"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CSAT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In line with the statutory guidance set out in Keeping Children Safe in Education 2021,</w:t>
            </w:r>
            <w:r w:rsidR="00052D4B">
              <w:rPr>
                <w:rFonts w:ascii="Arial" w:hAnsi="Arial" w:cs="Arial"/>
              </w:rPr>
              <w:t xml:space="preserve"> in order</w:t>
            </w:r>
            <w:r w:rsidRPr="00052D4B">
              <w:rPr>
                <w:rFonts w:ascii="Arial" w:hAnsi="Arial" w:cs="Arial"/>
              </w:rPr>
              <w:t xml:space="preserve"> </w:t>
            </w:r>
            <w:r w:rsidR="00052D4B">
              <w:rPr>
                <w:rFonts w:ascii="Arial" w:hAnsi="Arial" w:cs="Arial"/>
              </w:rPr>
              <w:t xml:space="preserve">to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FAEE1BA"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153284">
              <w:rPr>
                <w:rFonts w:ascii="Arial" w:hAnsi="Arial" w:cs="Arial"/>
                <w:bCs/>
              </w:rPr>
              <w:t xml:space="preserve">CSAT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3FF39B5E"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CSAT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5DEA74AC"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153284">
              <w:rPr>
                <w:rFonts w:ascii="Arial" w:hAnsi="Arial" w:cs="Arial"/>
                <w:color w:val="2F3033"/>
              </w:rPr>
              <w:t xml:space="preserve">CSAT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r w:rsidRPr="00C87EC1">
              <w:rPr>
                <w:rFonts w:ascii="Arial" w:hAnsi="Arial" w:cs="Arial"/>
              </w:rPr>
              <w:t>Other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providing information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247FEBBA"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CSAT 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*please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F1CD" w14:textId="77777777" w:rsidR="000222BD" w:rsidRDefault="000222BD" w:rsidP="00C84CDA">
      <w:pPr>
        <w:spacing w:after="0" w:line="240" w:lineRule="auto"/>
      </w:pPr>
      <w:r>
        <w:separator/>
      </w:r>
    </w:p>
  </w:endnote>
  <w:endnote w:type="continuationSeparator" w:id="0">
    <w:p w14:paraId="51C111F1" w14:textId="77777777" w:rsidR="000222BD" w:rsidRDefault="000222BD"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327" w14:textId="12A42B5C" w:rsidR="00534F87" w:rsidRPr="006408E0" w:rsidRDefault="00E6057A" w:rsidP="00E6057A">
    <w:pPr>
      <w:pStyle w:val="Footer"/>
      <w:rPr>
        <w:i/>
        <w:iCs/>
        <w:sz w:val="18"/>
        <w:szCs w:val="18"/>
      </w:rPr>
    </w:pPr>
    <w:r>
      <w:rPr>
        <w:i/>
        <w:iCs/>
        <w:sz w:val="18"/>
        <w:szCs w:val="18"/>
      </w:rPr>
      <w:t xml:space="preserve">                                                                                     </w:t>
    </w:r>
    <w:proofErr w:type="spellStart"/>
    <w:r w:rsidR="00D91B97">
      <w:rPr>
        <w:i/>
        <w:iCs/>
        <w:sz w:val="18"/>
        <w:szCs w:val="18"/>
      </w:rPr>
      <w:t>TrustEd</w:t>
    </w:r>
    <w:proofErr w:type="spellEnd"/>
    <w:r w:rsidR="00534F87" w:rsidRPr="006408E0">
      <w:rPr>
        <w:i/>
        <w:iCs/>
        <w:sz w:val="18"/>
        <w:szCs w:val="18"/>
      </w:rPr>
      <w:t xml:space="preserve"> </w:t>
    </w:r>
    <w:r w:rsidR="00A9358C">
      <w:rPr>
        <w:i/>
        <w:iCs/>
        <w:sz w:val="18"/>
        <w:szCs w:val="18"/>
      </w:rPr>
      <w:t>Schools</w:t>
    </w:r>
    <w:r>
      <w:rPr>
        <w:i/>
        <w:iCs/>
        <w:sz w:val="18"/>
        <w:szCs w:val="18"/>
      </w:rPr>
      <w:t xml:space="preserve">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02528B">
      <w:rPr>
        <w:i/>
        <w:iCs/>
        <w:sz w:val="18"/>
        <w:szCs w:val="18"/>
      </w:rPr>
      <w:t>October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3E7B" w14:textId="77777777" w:rsidR="000222BD" w:rsidRDefault="000222BD" w:rsidP="00C84CDA">
      <w:pPr>
        <w:spacing w:after="0" w:line="240" w:lineRule="auto"/>
      </w:pPr>
      <w:r>
        <w:separator/>
      </w:r>
    </w:p>
  </w:footnote>
  <w:footnote w:type="continuationSeparator" w:id="0">
    <w:p w14:paraId="69A453AF" w14:textId="77777777" w:rsidR="000222BD" w:rsidRDefault="000222BD"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22BD"/>
    <w:rsid w:val="0002371E"/>
    <w:rsid w:val="0002528B"/>
    <w:rsid w:val="00030027"/>
    <w:rsid w:val="00030104"/>
    <w:rsid w:val="00034860"/>
    <w:rsid w:val="000432A4"/>
    <w:rsid w:val="00047E89"/>
    <w:rsid w:val="00052D4B"/>
    <w:rsid w:val="00053087"/>
    <w:rsid w:val="00063786"/>
    <w:rsid w:val="0006456B"/>
    <w:rsid w:val="000651E5"/>
    <w:rsid w:val="0007765C"/>
    <w:rsid w:val="00082F92"/>
    <w:rsid w:val="00084064"/>
    <w:rsid w:val="00084B7B"/>
    <w:rsid w:val="000A07D5"/>
    <w:rsid w:val="000C68B9"/>
    <w:rsid w:val="000D67B4"/>
    <w:rsid w:val="000F008A"/>
    <w:rsid w:val="00104C0B"/>
    <w:rsid w:val="001120D4"/>
    <w:rsid w:val="00122FB9"/>
    <w:rsid w:val="00125919"/>
    <w:rsid w:val="00150E1D"/>
    <w:rsid w:val="00153284"/>
    <w:rsid w:val="001625F9"/>
    <w:rsid w:val="0016703F"/>
    <w:rsid w:val="00175311"/>
    <w:rsid w:val="00184A45"/>
    <w:rsid w:val="00190163"/>
    <w:rsid w:val="001976D1"/>
    <w:rsid w:val="001A31DF"/>
    <w:rsid w:val="001A4065"/>
    <w:rsid w:val="001B301E"/>
    <w:rsid w:val="001B3E88"/>
    <w:rsid w:val="001B515A"/>
    <w:rsid w:val="001C2B41"/>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72DBF"/>
    <w:rsid w:val="002A3448"/>
    <w:rsid w:val="002B2033"/>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C1C15"/>
    <w:rsid w:val="003D7906"/>
    <w:rsid w:val="003E08BB"/>
    <w:rsid w:val="003F2A3F"/>
    <w:rsid w:val="003F7EEE"/>
    <w:rsid w:val="004012E7"/>
    <w:rsid w:val="00415D7C"/>
    <w:rsid w:val="00420C69"/>
    <w:rsid w:val="0042374A"/>
    <w:rsid w:val="0042625E"/>
    <w:rsid w:val="0043036D"/>
    <w:rsid w:val="00433F22"/>
    <w:rsid w:val="00443937"/>
    <w:rsid w:val="00455FAA"/>
    <w:rsid w:val="004755B6"/>
    <w:rsid w:val="00475937"/>
    <w:rsid w:val="00475BCE"/>
    <w:rsid w:val="0047738F"/>
    <w:rsid w:val="0048010A"/>
    <w:rsid w:val="004A3BE7"/>
    <w:rsid w:val="004B638E"/>
    <w:rsid w:val="004B6414"/>
    <w:rsid w:val="004B7667"/>
    <w:rsid w:val="004B7DFE"/>
    <w:rsid w:val="004C23E1"/>
    <w:rsid w:val="004D3F91"/>
    <w:rsid w:val="004F3007"/>
    <w:rsid w:val="00503038"/>
    <w:rsid w:val="0050386C"/>
    <w:rsid w:val="005160A4"/>
    <w:rsid w:val="0052121F"/>
    <w:rsid w:val="00524F4D"/>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70E51"/>
    <w:rsid w:val="0067325C"/>
    <w:rsid w:val="00674B29"/>
    <w:rsid w:val="00687DF0"/>
    <w:rsid w:val="00692C30"/>
    <w:rsid w:val="0069528D"/>
    <w:rsid w:val="006A223E"/>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84DF1"/>
    <w:rsid w:val="00791489"/>
    <w:rsid w:val="0079233C"/>
    <w:rsid w:val="00794F33"/>
    <w:rsid w:val="00795D76"/>
    <w:rsid w:val="007A5C1C"/>
    <w:rsid w:val="007A703F"/>
    <w:rsid w:val="007B19EA"/>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C061C"/>
    <w:rsid w:val="008C1429"/>
    <w:rsid w:val="008C2EB0"/>
    <w:rsid w:val="008C577A"/>
    <w:rsid w:val="008D2E42"/>
    <w:rsid w:val="008D6605"/>
    <w:rsid w:val="008E7E10"/>
    <w:rsid w:val="009103BB"/>
    <w:rsid w:val="009301A2"/>
    <w:rsid w:val="00937A86"/>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EFB"/>
    <w:rsid w:val="00A50A2D"/>
    <w:rsid w:val="00A55339"/>
    <w:rsid w:val="00A60B22"/>
    <w:rsid w:val="00A70320"/>
    <w:rsid w:val="00A74356"/>
    <w:rsid w:val="00A74F4F"/>
    <w:rsid w:val="00A85809"/>
    <w:rsid w:val="00A9358C"/>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A6DBA"/>
    <w:rsid w:val="00BB3557"/>
    <w:rsid w:val="00BB7DB0"/>
    <w:rsid w:val="00BC163D"/>
    <w:rsid w:val="00BC247C"/>
    <w:rsid w:val="00BC2680"/>
    <w:rsid w:val="00BC312E"/>
    <w:rsid w:val="00BC42DF"/>
    <w:rsid w:val="00BD70CF"/>
    <w:rsid w:val="00BE341E"/>
    <w:rsid w:val="00BE61EE"/>
    <w:rsid w:val="00C058E9"/>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642"/>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E5F6B"/>
    <w:rsid w:val="00DE6D5B"/>
    <w:rsid w:val="00DE7FE5"/>
    <w:rsid w:val="00DF415A"/>
    <w:rsid w:val="00E04283"/>
    <w:rsid w:val="00E043E9"/>
    <w:rsid w:val="00E04AAF"/>
    <w:rsid w:val="00E04D04"/>
    <w:rsid w:val="00E14A62"/>
    <w:rsid w:val="00E269CA"/>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14F2"/>
    <w:rsid w:val="00ED5E2C"/>
    <w:rsid w:val="00EE5379"/>
    <w:rsid w:val="00EE7896"/>
    <w:rsid w:val="00EF219D"/>
    <w:rsid w:val="00EF5511"/>
    <w:rsid w:val="00F00248"/>
    <w:rsid w:val="00F014E9"/>
    <w:rsid w:val="00F01E3F"/>
    <w:rsid w:val="00F03218"/>
    <w:rsid w:val="00F15E27"/>
    <w:rsid w:val="00F1749F"/>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E520C"/>
    <w:rsid w:val="00FE7281"/>
    <w:rsid w:val="00FF089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 w:type="character" w:styleId="FollowedHyperlink">
    <w:name w:val="FollowedHyperlink"/>
    <w:basedOn w:val="DefaultParagraphFont"/>
    <w:uiPriority w:val="99"/>
    <w:semiHidden/>
    <w:unhideWhenUsed/>
    <w:rsid w:val="00272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rah.Lamplugh@marywebbschoo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BFC8D-CE47-417A-B207-C968E1C36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3454</Words>
  <Characters>18773</Characters>
  <Application>Microsoft Office Word</Application>
  <DocSecurity>0</DocSecurity>
  <Lines>1138</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Lowe-Werrell, Peter</cp:lastModifiedBy>
  <cp:revision>4</cp:revision>
  <cp:lastPrinted>2022-12-14T10:56:00Z</cp:lastPrinted>
  <dcterms:created xsi:type="dcterms:W3CDTF">2025-09-16T08:40:00Z</dcterms:created>
  <dcterms:modified xsi:type="dcterms:W3CDTF">2025-12-01T21:17:00Z</dcterms:modified>
</cp:coreProperties>
</file>