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84" w:rsidRDefault="0001411C" w:rsidP="0001411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4B87572" wp14:editId="637E87C7">
            <wp:simplePos x="0" y="0"/>
            <wp:positionH relativeFrom="page">
              <wp:posOffset>5746115</wp:posOffset>
            </wp:positionH>
            <wp:positionV relativeFrom="page">
              <wp:posOffset>352425</wp:posOffset>
            </wp:positionV>
            <wp:extent cx="1358900" cy="1095375"/>
            <wp:effectExtent l="0" t="0" r="0" b="9525"/>
            <wp:wrapTight wrapText="bothSides">
              <wp:wrapPolygon edited="0">
                <wp:start x="8176" y="0"/>
                <wp:lineTo x="3028" y="6386"/>
                <wp:lineTo x="1817" y="8264"/>
                <wp:lineTo x="1817" y="9391"/>
                <wp:lineTo x="3634" y="12772"/>
                <wp:lineTo x="5148" y="18783"/>
                <wp:lineTo x="8176" y="21412"/>
                <wp:lineTo x="8479" y="21412"/>
                <wp:lineTo x="13626" y="21412"/>
                <wp:lineTo x="13929" y="21412"/>
                <wp:lineTo x="16957" y="18783"/>
                <wp:lineTo x="18471" y="12772"/>
                <wp:lineTo x="19682" y="12772"/>
                <wp:lineTo x="19985" y="9767"/>
                <wp:lineTo x="19379" y="4132"/>
                <wp:lineTo x="15140" y="1503"/>
                <wp:lineTo x="9690" y="0"/>
                <wp:lineTo x="8176" y="0"/>
              </wp:wrapPolygon>
            </wp:wrapTight>
            <wp:docPr id="1" name="Picture 1" descr="final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tra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E84" w:rsidRPr="00B715D6" w:rsidRDefault="00D856F7" w:rsidP="0001411C">
      <w:pPr>
        <w:jc w:val="center"/>
        <w:rPr>
          <w:b/>
          <w:bCs/>
          <w:color w:val="00B0F0"/>
          <w:sz w:val="20"/>
          <w:szCs w:val="20"/>
        </w:rPr>
      </w:pPr>
      <w:r w:rsidRPr="00B715D6">
        <w:rPr>
          <w:b/>
          <w:bCs/>
          <w:color w:val="00B0F0"/>
          <w:sz w:val="20"/>
          <w:szCs w:val="20"/>
        </w:rPr>
        <w:t>PENNINE VIEW SCHOOL</w:t>
      </w:r>
    </w:p>
    <w:p w:rsidR="003D5E84" w:rsidRPr="00B715D6" w:rsidRDefault="003D5E84" w:rsidP="0001411C">
      <w:pPr>
        <w:rPr>
          <w:b/>
          <w:bCs/>
          <w:color w:val="00B0F0"/>
          <w:sz w:val="20"/>
          <w:szCs w:val="20"/>
        </w:rPr>
      </w:pPr>
    </w:p>
    <w:p w:rsidR="003D5E84" w:rsidRPr="00B715D6" w:rsidRDefault="003D5E84" w:rsidP="0001411C">
      <w:pPr>
        <w:jc w:val="center"/>
        <w:rPr>
          <w:b/>
          <w:bCs/>
          <w:color w:val="00B0F0"/>
          <w:sz w:val="20"/>
          <w:szCs w:val="20"/>
        </w:rPr>
      </w:pPr>
      <w:r w:rsidRPr="00B715D6">
        <w:rPr>
          <w:b/>
          <w:bCs/>
          <w:color w:val="00B0F0"/>
          <w:sz w:val="20"/>
          <w:szCs w:val="20"/>
        </w:rPr>
        <w:t>PERSON SPECIFICATION</w:t>
      </w:r>
      <w:r w:rsidR="00D856F7" w:rsidRPr="00B715D6">
        <w:rPr>
          <w:b/>
          <w:bCs/>
          <w:color w:val="00B0F0"/>
          <w:sz w:val="20"/>
          <w:szCs w:val="20"/>
        </w:rPr>
        <w:t xml:space="preserve">: </w:t>
      </w:r>
      <w:r w:rsidR="009B7262" w:rsidRPr="00B715D6">
        <w:rPr>
          <w:b/>
          <w:bCs/>
          <w:color w:val="00B0F0"/>
          <w:sz w:val="20"/>
          <w:szCs w:val="20"/>
        </w:rPr>
        <w:t xml:space="preserve">CLASS </w:t>
      </w:r>
      <w:r w:rsidR="00D856F7" w:rsidRPr="00B715D6">
        <w:rPr>
          <w:b/>
          <w:bCs/>
          <w:color w:val="00B0F0"/>
          <w:sz w:val="20"/>
          <w:szCs w:val="20"/>
        </w:rPr>
        <w:t>TEACHER</w:t>
      </w:r>
      <w:r w:rsidR="004960D5" w:rsidRPr="00B715D6">
        <w:rPr>
          <w:b/>
          <w:bCs/>
          <w:color w:val="00B0F0"/>
          <w:sz w:val="20"/>
          <w:szCs w:val="20"/>
        </w:rPr>
        <w:t xml:space="preserve"> </w:t>
      </w:r>
    </w:p>
    <w:p w:rsidR="003D5E84" w:rsidRPr="00DF1D89" w:rsidRDefault="003D5E84" w:rsidP="0001411C">
      <w:pPr>
        <w:rPr>
          <w:sz w:val="20"/>
          <w:szCs w:val="20"/>
        </w:rPr>
      </w:pPr>
    </w:p>
    <w:p w:rsidR="003D5E84" w:rsidRPr="00DF1D89" w:rsidRDefault="003D5E84" w:rsidP="000C1D0F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6"/>
        <w:gridCol w:w="1145"/>
        <w:gridCol w:w="1141"/>
        <w:gridCol w:w="1034"/>
      </w:tblGrid>
      <w:tr w:rsidR="003D5E84" w:rsidRPr="00DF1D89" w:rsidTr="0030546A">
        <w:tc>
          <w:tcPr>
            <w:tcW w:w="5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12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DF1D89">
              <w:rPr>
                <w:b/>
                <w:bCs/>
                <w:sz w:val="16"/>
                <w:szCs w:val="16"/>
              </w:rPr>
              <w:t>ESSENTIAL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12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DF1D89">
              <w:rPr>
                <w:b/>
                <w:bCs/>
                <w:sz w:val="16"/>
                <w:szCs w:val="16"/>
              </w:rPr>
              <w:t>DESIRABLE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12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DF1D89">
              <w:rPr>
                <w:b/>
                <w:bCs/>
                <w:sz w:val="16"/>
                <w:szCs w:val="16"/>
              </w:rPr>
              <w:t>EVIDENCE</w:t>
            </w:r>
          </w:p>
        </w:tc>
      </w:tr>
      <w:tr w:rsidR="00DF1D89" w:rsidRPr="00DF1D89" w:rsidTr="00B715D6">
        <w:tc>
          <w:tcPr>
            <w:tcW w:w="90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89" w:rsidRPr="00DF1D89" w:rsidRDefault="00DF1D89">
            <w:pPr>
              <w:rPr>
                <w:sz w:val="20"/>
                <w:szCs w:val="20"/>
              </w:rPr>
            </w:pPr>
            <w:r w:rsidRPr="00DF1D89">
              <w:rPr>
                <w:b/>
                <w:bCs/>
                <w:sz w:val="20"/>
                <w:szCs w:val="20"/>
              </w:rPr>
              <w:t>EXPERIENCE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1C2E9E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 xml:space="preserve">Evidence of successful </w:t>
            </w:r>
            <w:r w:rsidR="00DF1D89" w:rsidRPr="00DF1D89">
              <w:rPr>
                <w:sz w:val="20"/>
                <w:szCs w:val="20"/>
              </w:rPr>
              <w:t xml:space="preserve">relevant </w:t>
            </w:r>
            <w:r w:rsidRPr="00DF1D89">
              <w:rPr>
                <w:sz w:val="20"/>
                <w:szCs w:val="20"/>
              </w:rPr>
              <w:t xml:space="preserve">teaching experience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Experience of successfully teaching in more than one school / age range.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DF1D89" w:rsidRPr="00DF1D89" w:rsidTr="00B715D6">
        <w:tc>
          <w:tcPr>
            <w:tcW w:w="90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9" w:rsidRPr="00DF1D89" w:rsidRDefault="00DF1D89" w:rsidP="00DF1D89">
            <w:pPr>
              <w:rPr>
                <w:sz w:val="20"/>
                <w:szCs w:val="20"/>
              </w:rPr>
            </w:pPr>
            <w:r w:rsidRPr="00DF1D89">
              <w:rPr>
                <w:b/>
                <w:bCs/>
                <w:sz w:val="20"/>
                <w:szCs w:val="20"/>
              </w:rPr>
              <w:t>EDUCATION AND TRAINING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Qualified teacher status.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Evidence of appropriate professional development.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F03BFB" w:rsidRPr="00DF1D89" w:rsidTr="00B715D6">
        <w:tc>
          <w:tcPr>
            <w:tcW w:w="90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BFB" w:rsidRPr="00DF1D89" w:rsidRDefault="00F03BFB" w:rsidP="00F03BFB">
            <w:pPr>
              <w:rPr>
                <w:sz w:val="20"/>
                <w:szCs w:val="20"/>
              </w:rPr>
            </w:pPr>
            <w:r w:rsidRPr="00720843">
              <w:rPr>
                <w:b/>
                <w:sz w:val="20"/>
                <w:szCs w:val="20"/>
              </w:rPr>
              <w:t>CURRICULUM LEADERSHIP</w:t>
            </w:r>
          </w:p>
        </w:tc>
      </w:tr>
      <w:tr w:rsidR="00720843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843" w:rsidRPr="00720843" w:rsidRDefault="00720843">
            <w:pPr>
              <w:rPr>
                <w:sz w:val="20"/>
                <w:szCs w:val="20"/>
              </w:rPr>
            </w:pPr>
            <w:r w:rsidRPr="00720843">
              <w:rPr>
                <w:sz w:val="20"/>
                <w:szCs w:val="20"/>
              </w:rPr>
              <w:t>Up to date, comprehensive knowledge of curriculum developments.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720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</w:t>
            </w:r>
          </w:p>
        </w:tc>
      </w:tr>
      <w:tr w:rsidR="00720843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843" w:rsidRDefault="00720843">
            <w:pPr>
              <w:rPr>
                <w:sz w:val="20"/>
                <w:szCs w:val="20"/>
              </w:rPr>
            </w:pPr>
            <w:r w:rsidRPr="00720843">
              <w:rPr>
                <w:sz w:val="20"/>
                <w:szCs w:val="20"/>
              </w:rPr>
              <w:t>Ability to plan and implement SoW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720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</w:t>
            </w:r>
          </w:p>
        </w:tc>
      </w:tr>
      <w:tr w:rsidR="00720843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843" w:rsidRPr="00DF1D89" w:rsidRDefault="0072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Inspire, motivate and support teachers and TA’s to deliver high quality learning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720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</w:t>
            </w:r>
          </w:p>
        </w:tc>
      </w:tr>
      <w:tr w:rsidR="00134107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07" w:rsidRDefault="0013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 on the success of teaching strategies, individual lessons and SoW in meeting the needs of pupils.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7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7" w:rsidRPr="00DF1D89" w:rsidRDefault="0013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7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</w:t>
            </w:r>
          </w:p>
        </w:tc>
      </w:tr>
      <w:tr w:rsidR="00720843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843" w:rsidRDefault="0072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</w:t>
            </w:r>
            <w:r w:rsidR="00F03B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interpret </w:t>
            </w:r>
            <w:r w:rsidR="00F03BFB">
              <w:rPr>
                <w:sz w:val="20"/>
                <w:szCs w:val="20"/>
              </w:rPr>
              <w:t xml:space="preserve">and use effectively </w:t>
            </w:r>
            <w:r>
              <w:rPr>
                <w:sz w:val="20"/>
                <w:szCs w:val="20"/>
              </w:rPr>
              <w:t>pupil progress data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720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</w:t>
            </w:r>
          </w:p>
        </w:tc>
      </w:tr>
      <w:tr w:rsidR="00720843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843" w:rsidRDefault="0072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events and experiences which support the school to raise standards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720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</w:t>
            </w:r>
          </w:p>
        </w:tc>
      </w:tr>
      <w:tr w:rsidR="00134107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07" w:rsidRDefault="00134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the use of ICT in the curriculum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7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7" w:rsidRPr="00DF1D89" w:rsidRDefault="00134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107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</w:t>
            </w:r>
          </w:p>
        </w:tc>
      </w:tr>
      <w:tr w:rsidR="00720843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843" w:rsidRDefault="0072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responsibility for own continuing professional development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720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43" w:rsidRPr="00DF1D89" w:rsidRDefault="00F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</w:t>
            </w:r>
          </w:p>
        </w:tc>
      </w:tr>
      <w:tr w:rsidR="00DF1D89" w:rsidRPr="00DF1D89" w:rsidTr="00B715D6">
        <w:tc>
          <w:tcPr>
            <w:tcW w:w="90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9" w:rsidRPr="00DF1D89" w:rsidRDefault="00DF1D89" w:rsidP="00DF1D89">
            <w:pPr>
              <w:rPr>
                <w:sz w:val="20"/>
                <w:szCs w:val="20"/>
              </w:rPr>
            </w:pPr>
            <w:r w:rsidRPr="00DF1D89">
              <w:rPr>
                <w:b/>
                <w:bCs/>
                <w:sz w:val="20"/>
                <w:szCs w:val="20"/>
              </w:rPr>
              <w:t>TEACHING AND LEARNING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134107">
            <w:pPr>
              <w:rPr>
                <w:sz w:val="20"/>
                <w:szCs w:val="20"/>
              </w:rPr>
            </w:pPr>
            <w:r w:rsidRPr="00134107">
              <w:rPr>
                <w:sz w:val="20"/>
                <w:szCs w:val="20"/>
              </w:rPr>
              <w:t>Demonstrate excellent classroom practice.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Applies a working knowledge of school planning, evaluation and assessment.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1C2E9E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Demonstrates knowledge and understanding of child development and pedagogy and its relevance to the process of teaching and learning</w:t>
            </w:r>
            <w:r w:rsidR="001C2E9E" w:rsidRPr="00DF1D89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DF1D89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 xml:space="preserve">A positive, proactive approach to </w:t>
            </w:r>
            <w:r w:rsidR="00DF1D89" w:rsidRPr="00DF1D89">
              <w:rPr>
                <w:sz w:val="20"/>
                <w:szCs w:val="20"/>
              </w:rPr>
              <w:t>behaviour management.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8F057A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Evidence of involvement in and commitment towards the development and implementation of school’s vision, aims and curriculum.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rPr>
          <w:trHeight w:val="264"/>
        </w:trPr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8F057A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Evidence of understanding the importance of developing good relationships and the need for stimulating teaching in order to ensure engagement and progress in learning.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Ability to use ICT effectively to promote children’s learning.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Some knowledge of the use of ICT in assessment.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DF1D89" w:rsidRPr="00DF1D89" w:rsidTr="00B715D6">
        <w:tc>
          <w:tcPr>
            <w:tcW w:w="90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9" w:rsidRPr="00DF1D89" w:rsidRDefault="00DF1D89" w:rsidP="00DF1D89">
            <w:pPr>
              <w:rPr>
                <w:sz w:val="20"/>
                <w:szCs w:val="20"/>
              </w:rPr>
            </w:pPr>
            <w:r w:rsidRPr="00DF1D89">
              <w:rPr>
                <w:b/>
                <w:bCs/>
                <w:sz w:val="20"/>
                <w:szCs w:val="20"/>
              </w:rPr>
              <w:t>EFFECTIVE RELATIONSHIPS AND NETWORKS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8920D5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Well-developed</w:t>
            </w:r>
            <w:r w:rsidR="003D5E84" w:rsidRPr="00DF1D89">
              <w:rPr>
                <w:sz w:val="20"/>
                <w:szCs w:val="20"/>
              </w:rPr>
              <w:t xml:space="preserve"> views about all aspects of parent partnership and parent consultation.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Commitment to forming positive relationships with other schools.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Ability to form good relationships with pupils, staff, parents and Governors.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DF1D89" w:rsidRPr="00DF1D89" w:rsidTr="00B715D6">
        <w:tc>
          <w:tcPr>
            <w:tcW w:w="90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9" w:rsidRPr="00DF1D89" w:rsidRDefault="00DF1D89" w:rsidP="00DF1D89">
            <w:pPr>
              <w:rPr>
                <w:sz w:val="20"/>
                <w:szCs w:val="20"/>
              </w:rPr>
            </w:pPr>
            <w:r w:rsidRPr="00DF1D89">
              <w:rPr>
                <w:b/>
                <w:bCs/>
                <w:sz w:val="20"/>
                <w:szCs w:val="20"/>
              </w:rPr>
              <w:t>INCLUSION AND SAFEGUARDING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284E1D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 xml:space="preserve">Evidence of understanding about the need for a differentiated curriculum </w:t>
            </w:r>
            <w:r w:rsidR="00284E1D" w:rsidRPr="00DF1D89">
              <w:rPr>
                <w:sz w:val="20"/>
                <w:szCs w:val="20"/>
              </w:rPr>
              <w:t>within a special school.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Experience of children with special needs at both ends of the spectrum.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Commitment to equal opportunities and inclusion.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 w:rsidP="008F057A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lastRenderedPageBreak/>
              <w:t>Evidence of a good understanding and commitment to safeguarding, child protection and health and safety procedures.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 w:rsidP="008F057A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DF1D89" w:rsidRPr="00DF1D89" w:rsidTr="00B715D6">
        <w:tc>
          <w:tcPr>
            <w:tcW w:w="90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89" w:rsidRPr="00DF1D89" w:rsidRDefault="00DF1D89" w:rsidP="00DF1D89">
            <w:pPr>
              <w:rPr>
                <w:sz w:val="20"/>
                <w:szCs w:val="20"/>
              </w:rPr>
            </w:pPr>
            <w:r w:rsidRPr="00DF1D89">
              <w:rPr>
                <w:b/>
                <w:bCs/>
                <w:sz w:val="20"/>
                <w:szCs w:val="20"/>
              </w:rPr>
              <w:t>PERSONAL QUALITIES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Ability to innovate and contribute to the life of the school.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Positive, proactive, tidy and well organised.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Ability to reflect upon and engage in professional development in order to improve own knowledge, skills and understanding of primary practice.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Good communication and planning skills.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0D7DAC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AC" w:rsidRPr="00DF1D89" w:rsidRDefault="000D7DAC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Must be able to meet the physical and travel/mobility requirements of the post (with or without reasonable adjustments)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AC" w:rsidRPr="00DF1D89" w:rsidRDefault="000D7DAC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AC" w:rsidRPr="00DF1D89" w:rsidRDefault="000D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DAC" w:rsidRPr="00DF1D89" w:rsidRDefault="000D7DAC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8920D5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Well-developed</w:t>
            </w:r>
            <w:r w:rsidR="003D5E84" w:rsidRPr="00DF1D89">
              <w:rPr>
                <w:sz w:val="20"/>
                <w:szCs w:val="20"/>
              </w:rPr>
              <w:t xml:space="preserve"> team working skills.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  <w:tr w:rsidR="003D5E84" w:rsidRPr="00DF1D89" w:rsidTr="0030546A">
        <w:tc>
          <w:tcPr>
            <w:tcW w:w="5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84" w:rsidRPr="00DF1D89" w:rsidRDefault="003D5E84">
            <w:pPr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Wider interests outside school that can be used to enrich school life.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E84" w:rsidRPr="00DF1D89" w:rsidRDefault="003D5E84">
            <w:pPr>
              <w:jc w:val="center"/>
              <w:rPr>
                <w:sz w:val="20"/>
                <w:szCs w:val="20"/>
              </w:rPr>
            </w:pPr>
            <w:r w:rsidRPr="00DF1D89">
              <w:rPr>
                <w:sz w:val="20"/>
                <w:szCs w:val="20"/>
              </w:rPr>
              <w:t>A/I</w:t>
            </w:r>
          </w:p>
        </w:tc>
      </w:tr>
    </w:tbl>
    <w:p w:rsidR="003D5E84" w:rsidRPr="00DF1D89" w:rsidRDefault="003D5E84" w:rsidP="000C1D0F">
      <w:pPr>
        <w:rPr>
          <w:sz w:val="20"/>
          <w:szCs w:val="20"/>
        </w:rPr>
      </w:pPr>
    </w:p>
    <w:p w:rsidR="003D5E84" w:rsidRPr="00DF1D89" w:rsidRDefault="003D5E84" w:rsidP="000C1D0F">
      <w:pPr>
        <w:rPr>
          <w:sz w:val="20"/>
          <w:szCs w:val="20"/>
        </w:rPr>
      </w:pPr>
    </w:p>
    <w:p w:rsidR="003D5E84" w:rsidRPr="00DF1D89" w:rsidRDefault="003D5E84" w:rsidP="000C1D0F">
      <w:pPr>
        <w:rPr>
          <w:sz w:val="20"/>
          <w:szCs w:val="20"/>
        </w:rPr>
      </w:pPr>
      <w:r w:rsidRPr="00DF1D89">
        <w:rPr>
          <w:sz w:val="20"/>
          <w:szCs w:val="20"/>
        </w:rPr>
        <w:t>A = Application                        I = Interview                             O = Observations</w:t>
      </w:r>
    </w:p>
    <w:p w:rsidR="003D5E84" w:rsidRPr="0001411C" w:rsidRDefault="003D5E84"/>
    <w:sectPr w:rsidR="003D5E84" w:rsidRPr="0001411C" w:rsidSect="00986A8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F"/>
    <w:rsid w:val="0001411C"/>
    <w:rsid w:val="000C1D0F"/>
    <w:rsid w:val="000D7DAC"/>
    <w:rsid w:val="00127977"/>
    <w:rsid w:val="00132569"/>
    <w:rsid w:val="00134107"/>
    <w:rsid w:val="001C2E9E"/>
    <w:rsid w:val="001C348B"/>
    <w:rsid w:val="00206509"/>
    <w:rsid w:val="00284E1D"/>
    <w:rsid w:val="0030546A"/>
    <w:rsid w:val="003D5E84"/>
    <w:rsid w:val="004230C5"/>
    <w:rsid w:val="00495062"/>
    <w:rsid w:val="004960D5"/>
    <w:rsid w:val="005134BB"/>
    <w:rsid w:val="005D1865"/>
    <w:rsid w:val="0068350F"/>
    <w:rsid w:val="006C1D6F"/>
    <w:rsid w:val="006F7E0B"/>
    <w:rsid w:val="00720843"/>
    <w:rsid w:val="00722AE8"/>
    <w:rsid w:val="007C424E"/>
    <w:rsid w:val="007E0F11"/>
    <w:rsid w:val="00814AE0"/>
    <w:rsid w:val="00821E47"/>
    <w:rsid w:val="00837C6E"/>
    <w:rsid w:val="008920D5"/>
    <w:rsid w:val="008F057A"/>
    <w:rsid w:val="00907822"/>
    <w:rsid w:val="00910665"/>
    <w:rsid w:val="0096494A"/>
    <w:rsid w:val="00982ED5"/>
    <w:rsid w:val="00986A89"/>
    <w:rsid w:val="009B7262"/>
    <w:rsid w:val="009D798C"/>
    <w:rsid w:val="00A24937"/>
    <w:rsid w:val="00A47F09"/>
    <w:rsid w:val="00A531C9"/>
    <w:rsid w:val="00A62A60"/>
    <w:rsid w:val="00A643F1"/>
    <w:rsid w:val="00AE2398"/>
    <w:rsid w:val="00B04D06"/>
    <w:rsid w:val="00B715D6"/>
    <w:rsid w:val="00BF32B5"/>
    <w:rsid w:val="00C10787"/>
    <w:rsid w:val="00D26E92"/>
    <w:rsid w:val="00D60CF5"/>
    <w:rsid w:val="00D71A07"/>
    <w:rsid w:val="00D856F7"/>
    <w:rsid w:val="00DF1D89"/>
    <w:rsid w:val="00E23E96"/>
    <w:rsid w:val="00E44D2B"/>
    <w:rsid w:val="00E464E6"/>
    <w:rsid w:val="00EC502A"/>
    <w:rsid w:val="00EF5ABD"/>
    <w:rsid w:val="00F03BFB"/>
    <w:rsid w:val="00F805D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11FA25-F471-44C5-BFAC-3F24BDE3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D0F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WENTWORTH COFE</vt:lpstr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WENTWORTH COFE</dc:title>
  <dc:creator>jgallimore</dc:creator>
  <cp:lastModifiedBy>Sarah Mulhall</cp:lastModifiedBy>
  <cp:revision>2</cp:revision>
  <cp:lastPrinted>2014-04-03T15:01:00Z</cp:lastPrinted>
  <dcterms:created xsi:type="dcterms:W3CDTF">2023-02-23T11:09:00Z</dcterms:created>
  <dcterms:modified xsi:type="dcterms:W3CDTF">2023-02-23T11:09:00Z</dcterms:modified>
</cp:coreProperties>
</file>