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89" w:rsidRPr="00446CC4" w:rsidRDefault="00446CC4" w:rsidP="00446CC4">
      <w:pPr>
        <w:jc w:val="center"/>
      </w:pPr>
      <w:r w:rsidRPr="00446CC4">
        <w:rPr>
          <w:rFonts w:ascii="Britannic Bold" w:hAnsi="Britannic Bold"/>
          <w:b/>
          <w:noProof/>
          <w:color w:val="92D050"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4886325</wp:posOffset>
                </wp:positionH>
                <wp:positionV relativeFrom="paragraph">
                  <wp:posOffset>9525</wp:posOffset>
                </wp:positionV>
                <wp:extent cx="1714500" cy="685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CC4" w:rsidRDefault="00446CC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B90DC8" wp14:editId="2F700E43">
                                  <wp:extent cx="1181100" cy="28575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" name="Picture 14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CC4" w:rsidRPr="00446CC4" w:rsidRDefault="00446CC4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446CC4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Success Academy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.75pt;width:135pt;height: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" stroked="f">
                <v:textbox>
                  <w:txbxContent>
                    <w:p w:rsidR="00446CC4" w:rsidRDefault="00446CC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B90DC8" wp14:editId="2F700E43">
                            <wp:extent cx="1181100" cy="285750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" name="Picture 141"/>
                                    <pic:cNvPicPr/>
                                  </pic:nvPicPr>
                                  <pic:blipFill>
                                    <a:blip r:embed="rId7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CC4" w:rsidRPr="00446CC4" w:rsidRDefault="00446CC4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446CC4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Success Academy 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555"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-847725</wp:posOffset>
            </wp:positionV>
            <wp:extent cx="7179161" cy="1162050"/>
            <wp:effectExtent l="0" t="0" r="3175" b="0"/>
            <wp:wrapNone/>
            <wp:docPr id="5" name="Picture 5" descr="http://www.richmond.leics.sch.uk/img/bespoke/richmondprimary2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chmond.leics.sch.uk/img/bespoke/richmondprimary2/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161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CC4" w:rsidRDefault="00446CC4" w:rsidP="00446CC4">
      <w:pPr>
        <w:rPr>
          <w:rFonts w:ascii="Britannic Bold" w:hAnsi="Britannic Bold"/>
          <w:b/>
          <w:color w:val="92D050"/>
          <w:sz w:val="40"/>
          <w:szCs w:val="40"/>
          <w:u w:val="single"/>
        </w:rPr>
      </w:pPr>
    </w:p>
    <w:p w:rsidR="00446CC4" w:rsidRDefault="00446CC4" w:rsidP="00446CC4">
      <w:pPr>
        <w:rPr>
          <w:rFonts w:ascii="Britannic Bold" w:hAnsi="Britannic Bold"/>
          <w:b/>
          <w:color w:val="92D050"/>
          <w:sz w:val="40"/>
          <w:szCs w:val="40"/>
          <w:u w:val="single"/>
        </w:rPr>
      </w:pPr>
    </w:p>
    <w:p w:rsidR="00FF0BD2" w:rsidRPr="00E73825" w:rsidRDefault="00E73825" w:rsidP="00E73825">
      <w:pPr>
        <w:rPr>
          <w:rFonts w:ascii="Britannic Bold" w:hAnsi="Britannic Bold"/>
          <w:b/>
          <w:color w:val="92D050"/>
          <w:sz w:val="28"/>
          <w:szCs w:val="28"/>
          <w:u w:val="single"/>
        </w:rPr>
      </w:pPr>
      <w:r w:rsidRPr="00E73825">
        <w:rPr>
          <w:rFonts w:ascii="Britannic Bold" w:hAnsi="Britannic Bold"/>
          <w:b/>
          <w:color w:val="92D050"/>
          <w:sz w:val="28"/>
          <w:szCs w:val="28"/>
          <w:u w:val="single"/>
        </w:rPr>
        <w:t xml:space="preserve">Main Scale Teacher </w:t>
      </w:r>
      <w:r w:rsidR="00F721DD">
        <w:rPr>
          <w:rFonts w:ascii="Britannic Bold" w:hAnsi="Britannic Bold"/>
          <w:b/>
          <w:color w:val="92D050"/>
          <w:sz w:val="28"/>
          <w:szCs w:val="28"/>
          <w:u w:val="single"/>
        </w:rPr>
        <w:t xml:space="preserve">up to </w:t>
      </w:r>
      <w:r w:rsidRPr="00E73825">
        <w:rPr>
          <w:rFonts w:ascii="Britannic Bold" w:hAnsi="Britannic Bold"/>
          <w:b/>
          <w:color w:val="92D050"/>
          <w:sz w:val="28"/>
          <w:szCs w:val="28"/>
          <w:u w:val="single"/>
        </w:rPr>
        <w:t>M</w:t>
      </w:r>
      <w:r w:rsidR="00F721DD">
        <w:rPr>
          <w:rFonts w:ascii="Britannic Bold" w:hAnsi="Britannic Bold"/>
          <w:b/>
          <w:color w:val="92D050"/>
          <w:sz w:val="28"/>
          <w:szCs w:val="28"/>
          <w:u w:val="single"/>
        </w:rPr>
        <w:t>3</w:t>
      </w:r>
      <w:r w:rsidR="0024194B">
        <w:rPr>
          <w:rFonts w:ascii="Britannic Bold" w:hAnsi="Britannic Bold"/>
          <w:b/>
          <w:color w:val="92D050"/>
          <w:sz w:val="28"/>
          <w:szCs w:val="28"/>
          <w:u w:val="single"/>
        </w:rPr>
        <w:t xml:space="preserve"> from August 20</w:t>
      </w:r>
      <w:r w:rsidR="00F721DD">
        <w:rPr>
          <w:rFonts w:ascii="Britannic Bold" w:hAnsi="Britannic Bold"/>
          <w:b/>
          <w:color w:val="92D050"/>
          <w:sz w:val="28"/>
          <w:szCs w:val="28"/>
          <w:u w:val="single"/>
        </w:rPr>
        <w:t>21</w:t>
      </w:r>
    </w:p>
    <w:p w:rsidR="00E73825" w:rsidRDefault="00B634A4" w:rsidP="00E73825">
      <w:pPr>
        <w:rPr>
          <w:rFonts w:ascii="Britannic Bold" w:hAnsi="Britannic Bold"/>
          <w:color w:val="0070C0"/>
          <w:sz w:val="24"/>
          <w:szCs w:val="24"/>
        </w:rPr>
      </w:pPr>
      <w:r w:rsidRPr="004F2614">
        <w:rPr>
          <w:noProof/>
          <w:sz w:val="44"/>
          <w:szCs w:val="44"/>
          <w:lang w:eastAsia="en-GB"/>
        </w:rPr>
        <mc:AlternateContent>
          <mc:Choice Requires="wpg">
            <w:drawing>
              <wp:anchor distT="45720" distB="45720" distL="182880" distR="182880" simplePos="0" relativeHeight="251669504" behindDoc="1" locked="0" layoutInCell="1" allowOverlap="1" wp14:anchorId="09FD67C7" wp14:editId="5982F603">
                <wp:simplePos x="0" y="0"/>
                <wp:positionH relativeFrom="margin">
                  <wp:posOffset>4159250</wp:posOffset>
                </wp:positionH>
                <wp:positionV relativeFrom="margin">
                  <wp:posOffset>1473200</wp:posOffset>
                </wp:positionV>
                <wp:extent cx="2298065" cy="5098415"/>
                <wp:effectExtent l="0" t="0" r="26035" b="26035"/>
                <wp:wrapTight wrapText="bothSides">
                  <wp:wrapPolygon edited="0">
                    <wp:start x="0" y="0"/>
                    <wp:lineTo x="0" y="21630"/>
                    <wp:lineTo x="21666" y="21630"/>
                    <wp:lineTo x="21666" y="0"/>
                    <wp:lineTo x="0" y="0"/>
                  </wp:wrapPolygon>
                </wp:wrapTight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065" cy="5098415"/>
                          <a:chOff x="5338223" y="-319870"/>
                          <a:chExt cx="2502539" cy="102711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5338223" y="-319870"/>
                            <a:ext cx="2502539" cy="2454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4A4" w:rsidRPr="008D31CA" w:rsidRDefault="00B634A4" w:rsidP="00B634A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34A4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Featuring additional entitlement to our </w:t>
                              </w:r>
                              <w:r w:rsidRPr="00B634A4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‘Three Steps to Success’</w:t>
                              </w:r>
                              <w:r w:rsidRPr="00B634A4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all</w:t>
                              </w:r>
                              <w:r w:rsidRPr="008D31CA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B634A4">
                                <w:rPr>
                                  <w:rFonts w:asciiTheme="majorHAnsi" w:eastAsiaTheme="majorEastAsia" w:hAnsiTheme="majorHAnsi" w:cstheme="majorBidi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our Success Academy Trust Teachers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5338223" y="-74483"/>
                            <a:ext cx="2502539" cy="78173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4A4" w:rsidRPr="00B634A4" w:rsidRDefault="00B634A4" w:rsidP="00B634A4">
                              <w:pPr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0C12354" wp14:editId="1C75245C">
                                    <wp:extent cx="828675" cy="209550"/>
                                    <wp:effectExtent l="0" t="0" r="0" b="0"/>
                                    <wp:docPr id="7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 xml:space="preserve">entitlement to our trust pedagogy and leadership development package including </w:t>
                              </w:r>
                              <w:r w:rsidR="00F721DD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>Early Career framework</w:t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 xml:space="preserve"> and research programme</w:t>
                              </w:r>
                              <w:r w:rsidR="00F721DD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 xml:space="preserve"> including</w:t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 xml:space="preserve"> np</w:t>
                              </w:r>
                              <w:r w:rsidR="00F721DD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>qs</w:t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 xml:space="preserve"> as appropriate to career stage development</w:t>
                              </w:r>
                            </w:p>
                            <w:p w:rsidR="00B634A4" w:rsidRPr="00B634A4" w:rsidRDefault="00B634A4" w:rsidP="00B634A4">
                              <w:pPr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3347B8">
                                <w:rPr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5500A4E7" wp14:editId="14C316B3">
                                    <wp:extent cx="828675" cy="209550"/>
                                    <wp:effectExtent l="0" t="0" r="0" b="0"/>
                                    <wp:docPr id="13" name="Picture 1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>talent management development routes within the trust with a personalised career plan</w:t>
                              </w:r>
                            </w:p>
                            <w:p w:rsidR="00B634A4" w:rsidRPr="00B634A4" w:rsidRDefault="00B634A4" w:rsidP="00B634A4">
                              <w:pPr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3347B8">
                                <w:rPr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1B4A9045" wp14:editId="168D663C">
                                    <wp:extent cx="828675" cy="209550"/>
                                    <wp:effectExtent l="0" t="0" r="0" b="0"/>
                                    <wp:docPr id="15" name="Picture 1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209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634A4">
                                <w:rPr>
                                  <w:b/>
                                  <w:caps/>
                                  <w:color w:val="00B050"/>
                                  <w:sz w:val="20"/>
                                  <w:szCs w:val="20"/>
                                </w:rPr>
                                <w:t>wellbeing for success – our own personal wellbeing and support package to help you flourish</w:t>
                              </w:r>
                            </w:p>
                            <w:p w:rsidR="00B634A4" w:rsidRPr="003347B8" w:rsidRDefault="00B634A4" w:rsidP="00B634A4">
                              <w:pPr>
                                <w:jc w:val="center"/>
                                <w:rPr>
                                  <w:b/>
                                  <w:caps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 w:rsidRPr="003347B8">
                                <w:rPr>
                                  <w:noProof/>
                                  <w:sz w:val="24"/>
                                  <w:szCs w:val="24"/>
                                  <w:lang w:eastAsia="en-GB"/>
                                </w:rPr>
                                <w:drawing>
                                  <wp:inline distT="0" distB="0" distL="0" distR="0" wp14:anchorId="4997C3FE" wp14:editId="5E46C9F4">
                                    <wp:extent cx="1314450" cy="361950"/>
                                    <wp:effectExtent l="0" t="0" r="0" b="0"/>
                                    <wp:docPr id="23" name="Picture 2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Picture 18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duotone>
                                                <a:schemeClr val="accent1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44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D67C7" id="Group 198" o:spid="_x0000_s1027" style="position:absolute;margin-left:327.5pt;margin-top:116pt;width:180.95pt;height:401.45pt;z-index:-251646976;mso-wrap-distance-left:14.4pt;mso-wrap-distance-top:3.6pt;mso-wrap-distance-right:14.4pt;mso-wrap-distance-bottom:3.6pt;mso-position-horizontal-relative:margin;mso-position-vertical-relative:margin;mso-width-relative:margin;mso-height-relative:margin" coordorigin="53382,-3198" coordsize="25025,10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">
                <v:rect id="Rectangle 199" o:spid="_x0000_s1028" style="position:absolute;left:53382;top:-3198;width:25025;height:2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" fillcolor="#5b9bd5 [3204]" strokecolor="#2e74b5 [2404]" strokeweight="1pt">
                  <v:textbox>
                    <w:txbxContent>
                      <w:p w:rsidR="00B634A4" w:rsidRPr="008D31CA" w:rsidRDefault="00B634A4" w:rsidP="00B634A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34A4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Featuring additional entitlement to our </w:t>
                        </w:r>
                        <w:r w:rsidRPr="00B634A4">
                          <w:rPr>
                            <w:rFonts w:asciiTheme="majorHAnsi" w:eastAsiaTheme="majorEastAsia" w:hAnsiTheme="majorHAnsi" w:cstheme="majorBidi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‘Three Steps to Success’</w:t>
                        </w:r>
                        <w:r w:rsidRPr="00B634A4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all</w:t>
                        </w:r>
                        <w:r w:rsidRPr="008D31CA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B634A4">
                          <w:rPr>
                            <w:rFonts w:asciiTheme="majorHAnsi" w:eastAsiaTheme="majorEastAsia" w:hAnsiTheme="majorHAnsi" w:cstheme="majorBidi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our Success Academy Trust Teachers</w:t>
                        </w:r>
                      </w:p>
                    </w:txbxContent>
                  </v:textbox>
                </v:rect>
                <v:shape id="Text Box 200" o:spid="_x0000_s1029" type="#_x0000_t202" style="position:absolute;left:53382;top:-744;width:25025;height:7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" fillcolor="#fbe4d5 [661]" strokecolor="#2e74b5 [2404]" strokeweight="1.5pt">
                  <v:textbox inset=",7.2pt,,0">
                    <w:txbxContent>
                      <w:p w:rsidR="00B634A4" w:rsidRPr="00B634A4" w:rsidRDefault="00B634A4" w:rsidP="00B634A4">
                        <w:pPr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0C12354" wp14:editId="1C75245C">
                              <wp:extent cx="828675" cy="209550"/>
                              <wp:effectExtent l="0" t="0" r="0" b="0"/>
                              <wp:docPr id="7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 xml:space="preserve">entitlement to our trust pedagogy and leadership development package including </w:t>
                        </w:r>
                        <w:r w:rsidR="00F721DD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>Early Career framework</w:t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 xml:space="preserve"> and research programme</w:t>
                        </w:r>
                        <w:r w:rsidR="00F721DD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 xml:space="preserve"> including</w:t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 xml:space="preserve"> np</w:t>
                        </w:r>
                        <w:r w:rsidR="00F721DD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>qs</w:t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 xml:space="preserve"> as appropriate to career stage development</w:t>
                        </w:r>
                      </w:p>
                      <w:p w:rsidR="00B634A4" w:rsidRPr="00B634A4" w:rsidRDefault="00B634A4" w:rsidP="00B634A4">
                        <w:pPr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</w:pPr>
                        <w:r w:rsidRPr="003347B8">
                          <w:rPr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5500A4E7" wp14:editId="14C316B3">
                              <wp:extent cx="828675" cy="209550"/>
                              <wp:effectExtent l="0" t="0" r="0" b="0"/>
                              <wp:docPr id="13" name="Picture 1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>talent management development routes within the trust with a personalised career plan</w:t>
                        </w:r>
                      </w:p>
                      <w:p w:rsidR="00B634A4" w:rsidRPr="00B634A4" w:rsidRDefault="00B634A4" w:rsidP="00B634A4">
                        <w:pPr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</w:pPr>
                        <w:r w:rsidRPr="003347B8">
                          <w:rPr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1B4A9045" wp14:editId="168D663C">
                              <wp:extent cx="828675" cy="209550"/>
                              <wp:effectExtent l="0" t="0" r="0" b="0"/>
                              <wp:docPr id="15" name="Picture 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4A4">
                          <w:rPr>
                            <w:b/>
                            <w:caps/>
                            <w:color w:val="00B050"/>
                            <w:sz w:val="20"/>
                            <w:szCs w:val="20"/>
                          </w:rPr>
                          <w:t>wellbeing for success – our own personal wellbeing and support package to help you flourish</w:t>
                        </w:r>
                      </w:p>
                      <w:p w:rsidR="00B634A4" w:rsidRPr="003347B8" w:rsidRDefault="00B634A4" w:rsidP="00B634A4">
                        <w:pPr>
                          <w:jc w:val="center"/>
                          <w:rPr>
                            <w:b/>
                            <w:caps/>
                            <w:color w:val="00B050"/>
                            <w:sz w:val="24"/>
                            <w:szCs w:val="24"/>
                          </w:rPr>
                        </w:pPr>
                        <w:r w:rsidRPr="003347B8">
                          <w:rPr>
                            <w:noProof/>
                            <w:sz w:val="24"/>
                            <w:szCs w:val="24"/>
                            <w:lang w:eastAsia="en-GB"/>
                          </w:rPr>
                          <w:drawing>
                            <wp:inline distT="0" distB="0" distL="0" distR="0" wp14:anchorId="4997C3FE" wp14:editId="5E46C9F4">
                              <wp:extent cx="1314450" cy="361950"/>
                              <wp:effectExtent l="0" t="0" r="0" b="0"/>
                              <wp:docPr id="23" name="Picture 2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Picture 18"/>
                                      <pic:cNvPicPr/>
                                    </pic:nvPicPr>
                                    <pic:blipFill>
                                      <a:blip r:embed="rId7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44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44459F" w:rsidRPr="00E73825">
        <w:rPr>
          <w:rFonts w:ascii="Britannic Bold" w:hAnsi="Britannic Bold"/>
          <w:color w:val="0070C0"/>
          <w:sz w:val="24"/>
          <w:szCs w:val="24"/>
        </w:rPr>
        <w:t>Join our team on our excit</w:t>
      </w:r>
      <w:r w:rsidR="00CB0282" w:rsidRPr="00E73825">
        <w:rPr>
          <w:rFonts w:ascii="Britannic Bold" w:hAnsi="Britannic Bold"/>
          <w:color w:val="0070C0"/>
          <w:sz w:val="24"/>
          <w:szCs w:val="24"/>
        </w:rPr>
        <w:t>ing journey to</w:t>
      </w:r>
    </w:p>
    <w:p w:rsidR="00CD1D0E" w:rsidRPr="00E73825" w:rsidRDefault="00CB0282" w:rsidP="00E73825">
      <w:pPr>
        <w:rPr>
          <w:rFonts w:ascii="Britannic Bold" w:hAnsi="Britannic Bold"/>
          <w:color w:val="0070C0"/>
          <w:sz w:val="24"/>
          <w:szCs w:val="24"/>
        </w:rPr>
      </w:pPr>
      <w:r w:rsidRPr="00E73825">
        <w:rPr>
          <w:rFonts w:ascii="Britannic Bold" w:hAnsi="Britannic Bold"/>
          <w:color w:val="0070C0"/>
          <w:sz w:val="24"/>
          <w:szCs w:val="24"/>
        </w:rPr>
        <w:t xml:space="preserve"> ‘Destination Outstanding</w:t>
      </w:r>
      <w:r w:rsidR="0044459F" w:rsidRPr="00E73825">
        <w:rPr>
          <w:rFonts w:ascii="Britannic Bold" w:hAnsi="Britannic Bold"/>
          <w:color w:val="0070C0"/>
          <w:sz w:val="24"/>
          <w:szCs w:val="24"/>
        </w:rPr>
        <w:t>’!</w:t>
      </w:r>
    </w:p>
    <w:p w:rsidR="005739BB" w:rsidRPr="00E73825" w:rsidRDefault="00CD1D0E" w:rsidP="00E73825">
      <w:pPr>
        <w:rPr>
          <w:rFonts w:ascii="Britannic Bold" w:hAnsi="Britannic Bold"/>
          <w:color w:val="FF0000"/>
          <w:sz w:val="24"/>
          <w:szCs w:val="24"/>
        </w:rPr>
      </w:pPr>
      <w:r w:rsidRPr="00E73825">
        <w:rPr>
          <w:rFonts w:ascii="Britannic Bold" w:hAnsi="Britannic Bold"/>
          <w:color w:val="FF0000"/>
          <w:sz w:val="24"/>
          <w:szCs w:val="24"/>
        </w:rPr>
        <w:t>In order to purchase a ticke</w:t>
      </w:r>
      <w:r w:rsidR="00452C34" w:rsidRPr="00E73825">
        <w:rPr>
          <w:rFonts w:ascii="Britannic Bold" w:hAnsi="Britannic Bold"/>
          <w:color w:val="FF0000"/>
          <w:sz w:val="24"/>
          <w:szCs w:val="24"/>
        </w:rPr>
        <w:t xml:space="preserve">t </w:t>
      </w:r>
      <w:r w:rsidRPr="00E73825">
        <w:rPr>
          <w:rFonts w:ascii="Britannic Bold" w:hAnsi="Britannic Bold"/>
          <w:color w:val="FF0000"/>
          <w:sz w:val="24"/>
          <w:szCs w:val="24"/>
        </w:rPr>
        <w:t>you will need to bring:</w:t>
      </w:r>
    </w:p>
    <w:p w:rsidR="00CD1D0E" w:rsidRPr="005739BB" w:rsidRDefault="00E73825" w:rsidP="005739BB">
      <w:pPr>
        <w:jc w:val="center"/>
        <w:rPr>
          <w:rFonts w:ascii="Britannic Bold" w:hAnsi="Britannic Bold"/>
          <w:color w:val="FF0000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0FD54E" wp14:editId="1676EF26">
                <wp:simplePos x="0" y="0"/>
                <wp:positionH relativeFrom="margin">
                  <wp:posOffset>-177800</wp:posOffset>
                </wp:positionH>
                <wp:positionV relativeFrom="paragraph">
                  <wp:posOffset>220980</wp:posOffset>
                </wp:positionV>
                <wp:extent cx="3368675" cy="2135876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675" cy="2135876"/>
                          <a:chOff x="354729" y="92343"/>
                          <a:chExt cx="6720840" cy="31051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s://encrypted-tbn2.gstatic.com/images?q=tbn:ANd9GcQfcwEe_U1aQAWdrm_4MnhSWzfBwlNPvoxEznVY2AiphOgZboFQlQ:https://s-media-cache-ak0.pinimg.com/originals/4b/d9/e2/4bd9e299e8a1536e1b14255e1e0feb36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729" y="92343"/>
                            <a:ext cx="6720840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 rot="185093">
                            <a:off x="1141377" y="279339"/>
                            <a:ext cx="4166772" cy="2749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59F" w:rsidRPr="00E73825" w:rsidRDefault="0044459F" w:rsidP="0044459F">
                              <w:pPr>
                                <w:jc w:val="center"/>
                                <w:rPr>
                                  <w:rFonts w:ascii="Stencil" w:hAnsi="Stenci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  <w:u w:val="single"/>
                                </w:rPr>
                                <w:t xml:space="preserve">Ticket to </w:t>
                              </w:r>
                              <w:r w:rsidR="00CD1D0E"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  <w:u w:val="single"/>
                                </w:rPr>
                                <w:t xml:space="preserve">teach at </w:t>
                              </w: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  <w:u w:val="single"/>
                                </w:rPr>
                                <w:t>Richmond Primary School: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Passion for Learning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Inspiration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 xml:space="preserve">Commitment 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High Expectations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Aspiration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Humour</w:t>
                              </w:r>
                            </w:p>
                            <w:p w:rsidR="0044459F" w:rsidRPr="00E7382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Team Spirit</w:t>
                              </w:r>
                            </w:p>
                            <w:p w:rsidR="0044459F" w:rsidRPr="008E6555" w:rsidRDefault="0044459F" w:rsidP="0044459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Stencil" w:hAnsi="Stencil"/>
                                </w:rPr>
                              </w:pPr>
                              <w:r w:rsidRPr="00E73825">
                                <w:rPr>
                                  <w:rFonts w:ascii="Stencil" w:hAnsi="Stencil"/>
                                  <w:sz w:val="18"/>
                                  <w:szCs w:val="18"/>
                                </w:rPr>
                                <w:t>Fun and Laughter</w:t>
                              </w:r>
                              <w:r w:rsidRPr="008E6555">
                                <w:rPr>
                                  <w:rFonts w:ascii="Stencil" w:hAnsi="Stenci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FD54E" id="Group 4" o:spid="_x0000_s1030" style="position:absolute;left:0;text-align:left;margin-left:-14pt;margin-top:17.4pt;width:265.25pt;height:168.2pt;z-index:251661312;mso-position-horizontal-relative:margin;mso-width-relative:margin;mso-height-relative:margin" coordorigin="3547,923" coordsize="67208,31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1" type="#_x0000_t75" alt="https://encrypted-tbn2.gstatic.com/images?q=tbn:ANd9GcQfcwEe_U1aQAWdrm_4MnhSWzfBwlNPvoxEznVY2AiphOgZboFQlQ:https://s-media-cache-ak0.pinimg.com/originals/4b/d9/e2/4bd9e299e8a1536e1b14255e1e0feb36.jpg" style="position:absolute;left:3547;top:923;width:67208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">
                  <v:imagedata r:id="rId11" o:title="4bd9e299e8a1536e1b14255e1e0feb36"/>
                </v:shape>
                <v:shape id="_x0000_s1032" type="#_x0000_t202" style="position:absolute;left:11413;top:2793;width:41668;height:27494;rotation:2021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" stroked="f">
                  <v:textbox>
                    <w:txbxContent>
                      <w:p w:rsidR="0044459F" w:rsidRPr="00E73825" w:rsidRDefault="0044459F" w:rsidP="0044459F">
                        <w:pPr>
                          <w:jc w:val="center"/>
                          <w:rPr>
                            <w:rFonts w:ascii="Stencil" w:hAnsi="Stencil"/>
                            <w:sz w:val="18"/>
                            <w:szCs w:val="18"/>
                            <w:u w:val="single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  <w:u w:val="single"/>
                          </w:rPr>
                          <w:t xml:space="preserve">Ticket to </w:t>
                        </w:r>
                        <w:r w:rsidR="00CD1D0E" w:rsidRPr="00E73825">
                          <w:rPr>
                            <w:rFonts w:ascii="Stencil" w:hAnsi="Stencil"/>
                            <w:sz w:val="18"/>
                            <w:szCs w:val="18"/>
                            <w:u w:val="single"/>
                          </w:rPr>
                          <w:t xml:space="preserve">teach at </w:t>
                        </w: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  <w:u w:val="single"/>
                          </w:rPr>
                          <w:t>Richmond Primary School: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Passion for Learning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Inspiration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 xml:space="preserve">Commitment 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High Expectations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Aspiration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Humour</w:t>
                        </w:r>
                      </w:p>
                      <w:p w:rsidR="0044459F" w:rsidRPr="00E7382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  <w:sz w:val="18"/>
                            <w:szCs w:val="18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Team Spirit</w:t>
                        </w:r>
                      </w:p>
                      <w:p w:rsidR="0044459F" w:rsidRPr="008E6555" w:rsidRDefault="0044459F" w:rsidP="0044459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Stencil" w:hAnsi="Stencil"/>
                          </w:rPr>
                        </w:pPr>
                        <w:r w:rsidRPr="00E73825">
                          <w:rPr>
                            <w:rFonts w:ascii="Stencil" w:hAnsi="Stencil"/>
                            <w:sz w:val="18"/>
                            <w:szCs w:val="18"/>
                          </w:rPr>
                          <w:t>Fun and Laughter</w:t>
                        </w:r>
                        <w:r w:rsidRPr="008E6555">
                          <w:rPr>
                            <w:rFonts w:ascii="Stencil" w:hAnsi="Stencil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D1D0E" w:rsidRDefault="00B634A4" w:rsidP="00B634A4">
      <w:pPr>
        <w:tabs>
          <w:tab w:val="left" w:pos="6090"/>
        </w:tabs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ab/>
      </w:r>
    </w:p>
    <w:p w:rsidR="00CD1D0E" w:rsidRPr="008E6555" w:rsidRDefault="00CD1D0E" w:rsidP="008E6555">
      <w:pPr>
        <w:jc w:val="center"/>
        <w:rPr>
          <w:rFonts w:ascii="Britannic Bold" w:hAnsi="Britannic Bold"/>
          <w:sz w:val="32"/>
        </w:rPr>
      </w:pPr>
    </w:p>
    <w:p w:rsidR="008E6555" w:rsidRDefault="008E6555"/>
    <w:p w:rsidR="008E6555" w:rsidRDefault="008E6555"/>
    <w:p w:rsidR="008E6555" w:rsidRDefault="008E6555"/>
    <w:p w:rsidR="008E6555" w:rsidRDefault="008E6555"/>
    <w:p w:rsidR="008E6555" w:rsidRDefault="008E6555">
      <w:bookmarkStart w:id="0" w:name="_GoBack"/>
      <w:bookmarkEnd w:id="0"/>
    </w:p>
    <w:p w:rsidR="00963E17" w:rsidRDefault="00963E17" w:rsidP="008E6555">
      <w:pPr>
        <w:rPr>
          <w:rFonts w:ascii="Britannic Bold" w:hAnsi="Britannic Bold"/>
          <w:color w:val="92D050"/>
        </w:rPr>
      </w:pPr>
    </w:p>
    <w:p w:rsidR="00E73825" w:rsidRDefault="00E73825" w:rsidP="008E6555">
      <w:pPr>
        <w:rPr>
          <w:rFonts w:ascii="Britannic Bold" w:hAnsi="Britannic Bold"/>
          <w:color w:val="385623" w:themeColor="accent6" w:themeShade="80"/>
        </w:rPr>
      </w:pPr>
    </w:p>
    <w:p w:rsidR="008E6555" w:rsidRPr="00BE1ED3" w:rsidRDefault="00CD1D0E" w:rsidP="008E6555">
      <w:p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>If</w:t>
      </w:r>
      <w:r w:rsidR="008E6555" w:rsidRPr="00BE1ED3">
        <w:rPr>
          <w:rFonts w:ascii="Britannic Bold" w:hAnsi="Britannic Bold"/>
          <w:color w:val="385623" w:themeColor="accent6" w:themeShade="80"/>
        </w:rPr>
        <w:t xml:space="preserve"> you choose to join us on our excit</w:t>
      </w:r>
      <w:r w:rsidR="00CB0282">
        <w:rPr>
          <w:rFonts w:ascii="Britannic Bold" w:hAnsi="Britannic Bold"/>
          <w:color w:val="385623" w:themeColor="accent6" w:themeShade="80"/>
        </w:rPr>
        <w:t>ing journey to ‘Destination Outstanding</w:t>
      </w:r>
      <w:r w:rsidR="008E6555" w:rsidRPr="00BE1ED3">
        <w:rPr>
          <w:rFonts w:ascii="Britannic Bold" w:hAnsi="Britannic Bold"/>
          <w:color w:val="385623" w:themeColor="accent6" w:themeShade="80"/>
        </w:rPr>
        <w:t>’, you will discover a school</w:t>
      </w:r>
    </w:p>
    <w:p w:rsidR="008E6555" w:rsidRPr="00BE1ED3" w:rsidRDefault="008E6555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>Where together we will ‘Learn, Enjoy, Achieve,  Respect and Nurture’</w:t>
      </w:r>
    </w:p>
    <w:p w:rsidR="008E6555" w:rsidRPr="00BE1ED3" w:rsidRDefault="00740BCF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 xml:space="preserve">With amazing and inspiring </w:t>
      </w:r>
      <w:r w:rsidR="008E6555" w:rsidRPr="00BE1ED3">
        <w:rPr>
          <w:rFonts w:ascii="Britannic Bold" w:hAnsi="Britannic Bold"/>
          <w:color w:val="385623" w:themeColor="accent6" w:themeShade="80"/>
        </w:rPr>
        <w:t>children</w:t>
      </w:r>
    </w:p>
    <w:p w:rsidR="008E6555" w:rsidRPr="00BE1ED3" w:rsidRDefault="008E6555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>With aspirational staff and governors who work as a team to promote high expectations of children and each other</w:t>
      </w:r>
    </w:p>
    <w:p w:rsidR="008E6555" w:rsidRDefault="00452C34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>
        <w:rPr>
          <w:rFonts w:ascii="Britannic Bold" w:hAnsi="Britannic Bold"/>
          <w:color w:val="385623" w:themeColor="accent6" w:themeShade="80"/>
        </w:rPr>
        <w:t>With s</w:t>
      </w:r>
      <w:r w:rsidR="008E6555" w:rsidRPr="00BE1ED3">
        <w:rPr>
          <w:rFonts w:ascii="Britannic Bold" w:hAnsi="Britannic Bold"/>
          <w:color w:val="385623" w:themeColor="accent6" w:themeShade="80"/>
        </w:rPr>
        <w:t>upportive parents</w:t>
      </w:r>
    </w:p>
    <w:p w:rsidR="00CB0282" w:rsidRPr="00BE1ED3" w:rsidRDefault="00CB0282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>
        <w:rPr>
          <w:rFonts w:ascii="Britannic Bold" w:hAnsi="Britannic Bold"/>
          <w:color w:val="385623" w:themeColor="accent6" w:themeShade="80"/>
        </w:rPr>
        <w:t>With the support of Success Academy Trust</w:t>
      </w:r>
    </w:p>
    <w:p w:rsidR="008E6555" w:rsidRPr="00BE1ED3" w:rsidRDefault="008E6555" w:rsidP="008E6555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>With fantastic accommodation inside and out</w:t>
      </w:r>
    </w:p>
    <w:p w:rsidR="005739BB" w:rsidRPr="00BE1ED3" w:rsidRDefault="008E6555" w:rsidP="005739BB">
      <w:pPr>
        <w:pStyle w:val="ListParagraph"/>
        <w:numPr>
          <w:ilvl w:val="0"/>
          <w:numId w:val="3"/>
        </w:numPr>
        <w:rPr>
          <w:rFonts w:ascii="Britannic Bold" w:hAnsi="Britannic Bold"/>
          <w:color w:val="385623" w:themeColor="accent6" w:themeShade="80"/>
        </w:rPr>
      </w:pPr>
      <w:r w:rsidRPr="00BE1ED3">
        <w:rPr>
          <w:rFonts w:ascii="Britannic Bold" w:hAnsi="Britannic Bold"/>
          <w:color w:val="385623" w:themeColor="accent6" w:themeShade="80"/>
        </w:rPr>
        <w:t xml:space="preserve">Where staff and children have the freedom to develop creativity and implement innovative ideas </w:t>
      </w:r>
    </w:p>
    <w:p w:rsidR="00605EF5" w:rsidRDefault="0024194B" w:rsidP="0024194B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Closing Date 2</w:t>
      </w:r>
      <w:r w:rsidR="00F721DD">
        <w:rPr>
          <w:rFonts w:ascii="Britannic Bold" w:hAnsi="Britannic Bold"/>
        </w:rPr>
        <w:t>4</w:t>
      </w:r>
      <w:r>
        <w:rPr>
          <w:rFonts w:ascii="Britannic Bold" w:hAnsi="Britannic Bold"/>
        </w:rPr>
        <w:t>/</w:t>
      </w:r>
      <w:r w:rsidR="00F721DD">
        <w:rPr>
          <w:rFonts w:ascii="Britannic Bold" w:hAnsi="Britannic Bold"/>
        </w:rPr>
        <w:t>0</w:t>
      </w:r>
      <w:r>
        <w:rPr>
          <w:rFonts w:ascii="Britannic Bold" w:hAnsi="Britannic Bold"/>
        </w:rPr>
        <w:t>5/</w:t>
      </w:r>
      <w:r w:rsidR="00F721DD">
        <w:rPr>
          <w:rFonts w:ascii="Britannic Bold" w:hAnsi="Britannic Bold"/>
        </w:rPr>
        <w:t>2021</w:t>
      </w:r>
      <w:r>
        <w:rPr>
          <w:rFonts w:ascii="Britannic Bold" w:hAnsi="Britannic Bold"/>
        </w:rPr>
        <w:t xml:space="preserve"> </w:t>
      </w:r>
      <w:r w:rsidR="00636C2F" w:rsidRPr="00636C2F">
        <w:rPr>
          <w:rFonts w:ascii="Britannic Bold" w:hAnsi="Britannic Bold"/>
        </w:rPr>
        <w:t xml:space="preserve">5.00 </w:t>
      </w:r>
      <w:r w:rsidR="005739BB" w:rsidRPr="00636C2F">
        <w:rPr>
          <w:rFonts w:ascii="Britannic Bold" w:hAnsi="Britannic Bold"/>
        </w:rPr>
        <w:t>p.m.</w:t>
      </w:r>
      <w:r w:rsidR="00636C2F" w:rsidRPr="00636C2F">
        <w:rPr>
          <w:rFonts w:ascii="Britannic Bold" w:hAnsi="Britannic Bold"/>
        </w:rPr>
        <w:t xml:space="preserve"> </w:t>
      </w:r>
      <w:r w:rsidR="00BE1ED3">
        <w:rPr>
          <w:rFonts w:ascii="Britannic Bold" w:hAnsi="Britannic Bold"/>
        </w:rPr>
        <w:t>Intervie</w:t>
      </w:r>
      <w:r>
        <w:rPr>
          <w:rFonts w:ascii="Britannic Bold" w:hAnsi="Britannic Bold"/>
        </w:rPr>
        <w:t xml:space="preserve">ws planned for </w:t>
      </w:r>
      <w:r w:rsidR="00F721DD">
        <w:rPr>
          <w:rFonts w:ascii="Britannic Bold" w:hAnsi="Britannic Bold"/>
        </w:rPr>
        <w:t>27</w:t>
      </w:r>
      <w:r>
        <w:rPr>
          <w:rFonts w:ascii="Britannic Bold" w:hAnsi="Britannic Bold"/>
        </w:rPr>
        <w:t>/</w:t>
      </w:r>
      <w:r w:rsidR="00F721DD">
        <w:rPr>
          <w:rFonts w:ascii="Britannic Bold" w:hAnsi="Britannic Bold"/>
        </w:rPr>
        <w:t>05</w:t>
      </w:r>
      <w:r>
        <w:rPr>
          <w:rFonts w:ascii="Britannic Bold" w:hAnsi="Britannic Bold"/>
        </w:rPr>
        <w:t>/</w:t>
      </w:r>
      <w:r w:rsidR="00F721DD">
        <w:rPr>
          <w:rFonts w:ascii="Britannic Bold" w:hAnsi="Britannic Bold"/>
        </w:rPr>
        <w:t>2021</w:t>
      </w:r>
    </w:p>
    <w:p w:rsidR="005739BB" w:rsidRPr="00055F1B" w:rsidRDefault="00605EF5" w:rsidP="00055F1B">
      <w:pPr>
        <w:pStyle w:val="NoSpacing"/>
      </w:pPr>
      <w:r>
        <w:t xml:space="preserve">Success Academy Trust is committed to safeguarding and promoting the welfare of children and </w:t>
      </w:r>
      <w:r w:rsidRPr="00B31003">
        <w:t xml:space="preserve">young people and expects all staff to show this commitment.  </w:t>
      </w:r>
      <w:r w:rsidRPr="00B31003">
        <w:rPr>
          <w:rFonts w:cs="Segoe Print"/>
        </w:rPr>
        <w:t>As this job is designated as a 'regulated activity' an enhanced DBS wit</w:t>
      </w:r>
      <w:r w:rsidR="00055F1B">
        <w:rPr>
          <w:rFonts w:cs="Segoe Print"/>
        </w:rPr>
        <w:t>h barred list check</w:t>
      </w:r>
      <w:r w:rsidR="00352C5F">
        <w:rPr>
          <w:rFonts w:cs="Segoe Print"/>
        </w:rPr>
        <w:t xml:space="preserve"> is required.</w:t>
      </w:r>
    </w:p>
    <w:sectPr w:rsidR="005739BB" w:rsidRPr="00055F1B" w:rsidSect="00FF0BD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259" w:rsidRDefault="00FE3259" w:rsidP="005739BB">
      <w:pPr>
        <w:spacing w:after="0" w:line="240" w:lineRule="auto"/>
      </w:pPr>
      <w:r>
        <w:separator/>
      </w:r>
    </w:p>
  </w:endnote>
  <w:endnote w:type="continuationSeparator" w:id="0">
    <w:p w:rsidR="00FE3259" w:rsidRDefault="00FE3259" w:rsidP="0057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BB" w:rsidRPr="005739BB" w:rsidRDefault="005739BB" w:rsidP="005739BB">
    <w:pPr>
      <w:pStyle w:val="Footer"/>
      <w:jc w:val="center"/>
      <w:rPr>
        <w:b/>
      </w:rPr>
    </w:pPr>
    <w:r w:rsidRPr="005739BB">
      <w:rPr>
        <w:b/>
      </w:rPr>
      <w:t>Richmond Primary School, Towers Drive, Hinckley, Leics. LE10 0ZD. Telephone 01455 637266</w:t>
    </w:r>
  </w:p>
  <w:p w:rsidR="005739BB" w:rsidRPr="005739BB" w:rsidRDefault="005739BB" w:rsidP="005739BB">
    <w:pPr>
      <w:pStyle w:val="Footer"/>
      <w:jc w:val="center"/>
      <w:rPr>
        <w:b/>
      </w:rPr>
    </w:pPr>
    <w:r w:rsidRPr="005739BB">
      <w:rPr>
        <w:b/>
      </w:rPr>
      <w:t>Email: office@richmond.leics.sch.uk</w:t>
    </w:r>
  </w:p>
  <w:p w:rsidR="005739BB" w:rsidRDefault="005739BB">
    <w:pPr>
      <w:pStyle w:val="Footer"/>
    </w:pPr>
  </w:p>
  <w:p w:rsidR="005739BB" w:rsidRDefault="00573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259" w:rsidRDefault="00FE3259" w:rsidP="005739BB">
      <w:pPr>
        <w:spacing w:after="0" w:line="240" w:lineRule="auto"/>
      </w:pPr>
      <w:r>
        <w:separator/>
      </w:r>
    </w:p>
  </w:footnote>
  <w:footnote w:type="continuationSeparator" w:id="0">
    <w:p w:rsidR="00FE3259" w:rsidRDefault="00FE3259" w:rsidP="0057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2BFB"/>
    <w:multiLevelType w:val="multilevel"/>
    <w:tmpl w:val="EA56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63028"/>
    <w:multiLevelType w:val="hybridMultilevel"/>
    <w:tmpl w:val="664E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0CEB"/>
    <w:multiLevelType w:val="hybridMultilevel"/>
    <w:tmpl w:val="D0EC7DD0"/>
    <w:lvl w:ilvl="0" w:tplc="D7FE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3D"/>
    <w:rsid w:val="0004013D"/>
    <w:rsid w:val="00055F1B"/>
    <w:rsid w:val="00081FD2"/>
    <w:rsid w:val="000F3FFB"/>
    <w:rsid w:val="00180950"/>
    <w:rsid w:val="00202534"/>
    <w:rsid w:val="0024194B"/>
    <w:rsid w:val="002543CC"/>
    <w:rsid w:val="00301889"/>
    <w:rsid w:val="00352C5F"/>
    <w:rsid w:val="0044459F"/>
    <w:rsid w:val="00446CC4"/>
    <w:rsid w:val="00452C34"/>
    <w:rsid w:val="00487C00"/>
    <w:rsid w:val="00505B2C"/>
    <w:rsid w:val="005739BB"/>
    <w:rsid w:val="00582DB8"/>
    <w:rsid w:val="00605EF5"/>
    <w:rsid w:val="00636C2F"/>
    <w:rsid w:val="006E06AE"/>
    <w:rsid w:val="006E7C93"/>
    <w:rsid w:val="00740BCF"/>
    <w:rsid w:val="008E6555"/>
    <w:rsid w:val="00963C18"/>
    <w:rsid w:val="00963E17"/>
    <w:rsid w:val="009C4AB3"/>
    <w:rsid w:val="009F3BB4"/>
    <w:rsid w:val="00A17CFB"/>
    <w:rsid w:val="00A2774C"/>
    <w:rsid w:val="00AA2257"/>
    <w:rsid w:val="00B44572"/>
    <w:rsid w:val="00B61D3F"/>
    <w:rsid w:val="00B634A4"/>
    <w:rsid w:val="00BE1ED3"/>
    <w:rsid w:val="00C75D42"/>
    <w:rsid w:val="00C76F06"/>
    <w:rsid w:val="00CB0282"/>
    <w:rsid w:val="00CD1D0E"/>
    <w:rsid w:val="00E73825"/>
    <w:rsid w:val="00EB5CC1"/>
    <w:rsid w:val="00EE2492"/>
    <w:rsid w:val="00F721DD"/>
    <w:rsid w:val="00FD5013"/>
    <w:rsid w:val="00FE3259"/>
    <w:rsid w:val="00FE6BC0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3EC1805-F52B-4124-AFA8-64AE13F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BB"/>
  </w:style>
  <w:style w:type="paragraph" w:styleId="Footer">
    <w:name w:val="footer"/>
    <w:basedOn w:val="Normal"/>
    <w:link w:val="FooterChar"/>
    <w:uiPriority w:val="99"/>
    <w:unhideWhenUsed/>
    <w:rsid w:val="00573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BB"/>
  </w:style>
  <w:style w:type="paragraph" w:styleId="NoSpacing">
    <w:name w:val="No Spacing"/>
    <w:uiPriority w:val="1"/>
    <w:qFormat/>
    <w:rsid w:val="00605EF5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2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08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5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609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 Mckee</cp:lastModifiedBy>
  <cp:revision>2</cp:revision>
  <dcterms:created xsi:type="dcterms:W3CDTF">2021-05-10T06:53:00Z</dcterms:created>
  <dcterms:modified xsi:type="dcterms:W3CDTF">2021-05-10T06:53:00Z</dcterms:modified>
</cp:coreProperties>
</file>