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63F44" w14:textId="77777777" w:rsidR="00D94926" w:rsidRPr="00D94926" w:rsidRDefault="00D94926" w:rsidP="00D94926">
      <w:pPr>
        <w:spacing w:after="0" w:line="240" w:lineRule="auto"/>
        <w:ind w:right="-4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94926">
        <w:rPr>
          <w:rFonts w:ascii="Arial Narrow" w:eastAsia="Times New Roman" w:hAnsi="Arial Narrow" w:cs="Times New Roman"/>
          <w:b/>
          <w:bCs/>
          <w:color w:val="C00000"/>
          <w:sz w:val="32"/>
          <w:szCs w:val="32"/>
          <w:lang w:eastAsia="en-GB"/>
        </w:rPr>
        <w:t xml:space="preserve">Level 2 </w:t>
      </w:r>
      <w:r w:rsidRPr="00D94926">
        <w:rPr>
          <w:rFonts w:ascii="Arial Narrow" w:eastAsia="Times New Roman" w:hAnsi="Arial Narrow" w:cs="Times New Roman"/>
          <w:b/>
          <w:bCs/>
          <w:color w:val="535B58"/>
          <w:sz w:val="32"/>
          <w:szCs w:val="32"/>
          <w:lang w:eastAsia="en-GB"/>
        </w:rPr>
        <w:t>Teaching Assistant </w:t>
      </w:r>
    </w:p>
    <w:p w14:paraId="0D55C935" w14:textId="77777777" w:rsidR="00D94926" w:rsidRPr="00D94926" w:rsidRDefault="00D94926" w:rsidP="00D94926">
      <w:pPr>
        <w:spacing w:after="0" w:line="240" w:lineRule="auto"/>
        <w:ind w:right="-4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94926">
        <w:rPr>
          <w:rFonts w:ascii="Arial Narrow" w:eastAsia="Times New Roman" w:hAnsi="Arial Narrow" w:cs="Times New Roman"/>
          <w:b/>
          <w:bCs/>
          <w:color w:val="535B58"/>
          <w:sz w:val="32"/>
          <w:szCs w:val="32"/>
          <w:lang w:eastAsia="en-GB"/>
        </w:rPr>
        <w:t>(TA)</w:t>
      </w:r>
    </w:p>
    <w:p w14:paraId="2F14B4E5" w14:textId="77777777" w:rsidR="00D94926" w:rsidRPr="00D94926" w:rsidRDefault="00D94926" w:rsidP="00D949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86C8956" w14:textId="32AA0882" w:rsidR="00D94926" w:rsidRPr="00D94926" w:rsidRDefault="00D94926" w:rsidP="00D94926">
      <w:pPr>
        <w:spacing w:after="0" w:line="240" w:lineRule="auto"/>
        <w:ind w:right="-4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94926">
        <w:rPr>
          <w:rFonts w:ascii="Arial Narrow" w:eastAsia="Times New Roman" w:hAnsi="Arial Narrow" w:cs="Times New Roman"/>
          <w:b/>
          <w:bCs/>
          <w:color w:val="535B58"/>
          <w:sz w:val="32"/>
          <w:szCs w:val="32"/>
          <w:lang w:eastAsia="en-GB"/>
        </w:rPr>
        <w:t xml:space="preserve">Halfway </w:t>
      </w:r>
      <w:r w:rsidR="00E00DA0">
        <w:rPr>
          <w:rFonts w:ascii="Arial Narrow" w:eastAsia="Times New Roman" w:hAnsi="Arial Narrow" w:cs="Times New Roman"/>
          <w:b/>
          <w:bCs/>
          <w:color w:val="535B58"/>
          <w:sz w:val="32"/>
          <w:szCs w:val="32"/>
          <w:lang w:eastAsia="en-GB"/>
        </w:rPr>
        <w:t>Nursery Infant School</w:t>
      </w:r>
    </w:p>
    <w:p w14:paraId="06DD8169" w14:textId="77777777" w:rsidR="00D94926" w:rsidRPr="00D94926" w:rsidRDefault="00D94926" w:rsidP="00D949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ABA5276" w14:textId="77777777" w:rsidR="00D94926" w:rsidRPr="00D94926" w:rsidRDefault="00D94926" w:rsidP="00D94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94926">
        <w:rPr>
          <w:rFonts w:ascii="Arial Narrow" w:eastAsia="Times New Roman" w:hAnsi="Arial Narrow" w:cs="Times New Roman"/>
          <w:b/>
          <w:bCs/>
          <w:color w:val="535B58"/>
          <w:sz w:val="32"/>
          <w:szCs w:val="32"/>
          <w:lang w:eastAsia="en-GB"/>
        </w:rPr>
        <w:t>Job Description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0"/>
        <w:gridCol w:w="7356"/>
      </w:tblGrid>
      <w:tr w:rsidR="00D94926" w:rsidRPr="00D94926" w14:paraId="63FA6285" w14:textId="77777777" w:rsidTr="00D94926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A7758" w14:textId="77777777" w:rsidR="00D94926" w:rsidRPr="00D94926" w:rsidRDefault="00D94926" w:rsidP="00D9492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Post: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15C30" w14:textId="77777777" w:rsidR="00D94926" w:rsidRPr="00D94926" w:rsidRDefault="00D94926" w:rsidP="00D94926">
            <w:pPr>
              <w:spacing w:before="120" w:after="120" w:line="240" w:lineRule="auto"/>
              <w:ind w:left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C00000"/>
                <w:lang w:eastAsia="en-GB"/>
              </w:rPr>
              <w:t xml:space="preserve">Level 2 </w:t>
            </w: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Teaching Assistant (TA)</w:t>
            </w:r>
          </w:p>
        </w:tc>
      </w:tr>
      <w:tr w:rsidR="00D94926" w:rsidRPr="00D94926" w14:paraId="09333FD3" w14:textId="77777777" w:rsidTr="00D94926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2744A" w14:textId="77777777" w:rsidR="00D94926" w:rsidRPr="00D94926" w:rsidRDefault="00D94926" w:rsidP="00D9492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Hours: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540AE8" w14:textId="77777777" w:rsidR="00D94926" w:rsidRPr="00D94926" w:rsidRDefault="00D94926" w:rsidP="00D94926">
            <w:pPr>
              <w:spacing w:before="120" w:after="120" w:line="240" w:lineRule="auto"/>
              <w:ind w:left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32.5 hours per week (6.5 hours a day)</w:t>
            </w:r>
          </w:p>
        </w:tc>
      </w:tr>
      <w:tr w:rsidR="00D94926" w:rsidRPr="00D94926" w14:paraId="4EA17365" w14:textId="77777777" w:rsidTr="00D94926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43774" w14:textId="77777777" w:rsidR="00D94926" w:rsidRPr="00D94926" w:rsidRDefault="00D94926" w:rsidP="00D9492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Responsible to: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7020A7" w14:textId="77777777" w:rsidR="00D94926" w:rsidRPr="00D94926" w:rsidRDefault="00D94926" w:rsidP="00D94926">
            <w:pPr>
              <w:spacing w:before="120" w:after="120" w:line="240" w:lineRule="auto"/>
              <w:ind w:left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Headteacher </w:t>
            </w:r>
          </w:p>
        </w:tc>
      </w:tr>
      <w:tr w:rsidR="00D94926" w:rsidRPr="00D94926" w14:paraId="4DB57AA8" w14:textId="77777777" w:rsidTr="00D94926">
        <w:trPr>
          <w:trHeight w:val="26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4C388" w14:textId="77777777" w:rsidR="00D94926" w:rsidRPr="00D94926" w:rsidRDefault="00D94926" w:rsidP="00D9492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School: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E0A14" w14:textId="33F19A68" w:rsidR="00D94926" w:rsidRPr="00D94926" w:rsidRDefault="00D94926" w:rsidP="00D94926">
            <w:pPr>
              <w:spacing w:before="120" w:after="120" w:line="240" w:lineRule="auto"/>
              <w:ind w:left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 xml:space="preserve">Halfway </w:t>
            </w:r>
            <w:r w:rsidR="00E00DA0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Nursery Infant School</w:t>
            </w:r>
          </w:p>
        </w:tc>
      </w:tr>
      <w:tr w:rsidR="00D94926" w:rsidRPr="00D94926" w14:paraId="4A5CD9E9" w14:textId="77777777" w:rsidTr="00D94926"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F4D42" w14:textId="77777777" w:rsidR="00D94926" w:rsidRPr="00D94926" w:rsidRDefault="00D94926" w:rsidP="00D94926">
            <w:pPr>
              <w:spacing w:before="120" w:after="120" w:line="240" w:lineRule="auto"/>
              <w:ind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Scale: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3A8BB" w14:textId="389A7010" w:rsidR="00D94926" w:rsidRPr="00D94926" w:rsidRDefault="004149BA" w:rsidP="00D94926">
            <w:pPr>
              <w:spacing w:before="120" w:after="120" w:line="240" w:lineRule="auto"/>
              <w:ind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n-GB"/>
              </w:rPr>
              <w:t xml:space="preserve">Teaching Assistant Level 2 - </w:t>
            </w:r>
            <w:r w:rsidR="00D94926"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£2</w:t>
            </w:r>
            <w:r w:rsid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5</w:t>
            </w:r>
            <w:r w:rsidR="0058597B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,</w:t>
            </w:r>
            <w:r>
              <w:rPr>
                <w:rFonts w:ascii="Arial Narrow" w:eastAsia="Times New Roman" w:hAnsi="Arial Narrow" w:cs="Times New Roman"/>
                <w:color w:val="000000"/>
                <w:lang w:eastAsia="en-GB"/>
              </w:rPr>
              <w:t>283 - 25989</w:t>
            </w:r>
            <w:r w:rsidR="00D94926"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 xml:space="preserve"> Pro Rata - Depending on experience</w:t>
            </w:r>
          </w:p>
        </w:tc>
      </w:tr>
      <w:tr w:rsidR="00D94926" w:rsidRPr="00D94926" w14:paraId="4D1C7CF4" w14:textId="77777777" w:rsidTr="00D94926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0A086" w14:textId="77777777" w:rsidR="00D94926" w:rsidRPr="00D94926" w:rsidRDefault="00D94926" w:rsidP="00D9492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Liaising with: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B2F8F" w14:textId="77777777" w:rsidR="00D94926" w:rsidRPr="00D94926" w:rsidRDefault="00D94926" w:rsidP="00D94926">
            <w:pPr>
              <w:spacing w:before="120" w:after="120" w:line="240" w:lineRule="auto"/>
              <w:ind w:left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Headteacher, Leadership Team, Staff, Pupils, Parents/Carers, External Agencies/Professionals</w:t>
            </w:r>
          </w:p>
        </w:tc>
      </w:tr>
      <w:tr w:rsidR="00D94926" w:rsidRPr="00D94926" w14:paraId="2B15AE02" w14:textId="77777777" w:rsidTr="00D94926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28E15" w14:textId="77777777" w:rsidR="00D94926" w:rsidRPr="00D94926" w:rsidRDefault="00D94926" w:rsidP="00D94926">
            <w:pPr>
              <w:spacing w:before="120" w:after="120" w:line="240" w:lineRule="auto"/>
              <w:ind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Start date: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1959E" w14:textId="6AD5B62F" w:rsidR="00D94926" w:rsidRPr="00D94926" w:rsidRDefault="00DC43BE" w:rsidP="00D94926">
            <w:pPr>
              <w:spacing w:before="120" w:after="120" w:line="240" w:lineRule="auto"/>
              <w:ind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ASAP</w:t>
            </w:r>
          </w:p>
        </w:tc>
      </w:tr>
      <w:tr w:rsidR="00D94926" w:rsidRPr="00D94926" w14:paraId="1D444C8F" w14:textId="77777777" w:rsidTr="00D94926">
        <w:trPr>
          <w:trHeight w:val="51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D9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153DF" w14:textId="77777777" w:rsidR="00D94926" w:rsidRPr="00D94926" w:rsidRDefault="00D94926" w:rsidP="00D9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General Duties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D9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B875A" w14:textId="77777777" w:rsidR="00D94926" w:rsidRPr="00D94926" w:rsidRDefault="00D94926" w:rsidP="00D94926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 </w:t>
            </w:r>
          </w:p>
        </w:tc>
      </w:tr>
      <w:tr w:rsidR="00D94926" w:rsidRPr="00D94926" w14:paraId="55370A4B" w14:textId="77777777" w:rsidTr="00D94926">
        <w:trPr>
          <w:trHeight w:val="6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9BAA7" w14:textId="77777777" w:rsidR="00D94926" w:rsidRPr="00D94926" w:rsidRDefault="00D94926" w:rsidP="00D94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A750F" w14:textId="77777777" w:rsidR="00D94926" w:rsidRPr="00D94926" w:rsidRDefault="00D94926" w:rsidP="00D94926">
            <w:pPr>
              <w:numPr>
                <w:ilvl w:val="0"/>
                <w:numId w:val="1"/>
              </w:numPr>
              <w:spacing w:after="0" w:line="240" w:lineRule="auto"/>
              <w:ind w:left="721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Be aware of and comply with all relevant school policies, including those relating to safeguarding, behaviour, SEND, health and safety and data protection.</w:t>
            </w:r>
          </w:p>
          <w:p w14:paraId="09297281" w14:textId="77777777" w:rsidR="00D94926" w:rsidRPr="00D94926" w:rsidRDefault="00D94926" w:rsidP="00D94926">
            <w:pPr>
              <w:numPr>
                <w:ilvl w:val="0"/>
                <w:numId w:val="1"/>
              </w:numPr>
              <w:spacing w:after="0" w:line="240" w:lineRule="auto"/>
              <w:ind w:left="721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Promote inclusion by embodying the ethos, values and aims of the school.</w:t>
            </w:r>
          </w:p>
          <w:p w14:paraId="161A7F3B" w14:textId="77777777" w:rsidR="00D94926" w:rsidRPr="00D94926" w:rsidRDefault="00D94926" w:rsidP="00D94926">
            <w:pPr>
              <w:numPr>
                <w:ilvl w:val="0"/>
                <w:numId w:val="1"/>
              </w:numPr>
              <w:spacing w:after="0" w:line="240" w:lineRule="auto"/>
              <w:ind w:left="721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Encourage independence of children through practical assistance, training and by being a positive role model.</w:t>
            </w:r>
          </w:p>
          <w:p w14:paraId="118FAF09" w14:textId="77777777" w:rsidR="00D94926" w:rsidRPr="00D94926" w:rsidRDefault="00D94926" w:rsidP="00D94926">
            <w:pPr>
              <w:numPr>
                <w:ilvl w:val="0"/>
                <w:numId w:val="1"/>
              </w:numPr>
              <w:spacing w:after="0" w:line="240" w:lineRule="auto"/>
              <w:ind w:left="721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Accompany groups who are participating in educational visits.</w:t>
            </w:r>
          </w:p>
          <w:p w14:paraId="503AB360" w14:textId="77777777" w:rsidR="00D94926" w:rsidRPr="00D94926" w:rsidRDefault="00D94926" w:rsidP="00D94926">
            <w:pPr>
              <w:numPr>
                <w:ilvl w:val="0"/>
                <w:numId w:val="1"/>
              </w:numPr>
              <w:spacing w:after="0" w:line="240" w:lineRule="auto"/>
              <w:ind w:left="721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Prepare and organise classrooms for lessons, as directed by the class teacher.</w:t>
            </w:r>
          </w:p>
          <w:p w14:paraId="7700522C" w14:textId="77777777" w:rsidR="00D94926" w:rsidRPr="00D94926" w:rsidRDefault="00D94926" w:rsidP="00D94926">
            <w:pPr>
              <w:numPr>
                <w:ilvl w:val="0"/>
                <w:numId w:val="1"/>
              </w:numPr>
              <w:spacing w:after="0" w:line="240" w:lineRule="auto"/>
              <w:ind w:left="721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Support the holistic needs of all children, working closely under the direction of the class teacher.</w:t>
            </w:r>
          </w:p>
          <w:p w14:paraId="625D5C31" w14:textId="77777777" w:rsidR="00D94926" w:rsidRPr="00D94926" w:rsidRDefault="00D94926" w:rsidP="00D94926">
            <w:pPr>
              <w:numPr>
                <w:ilvl w:val="0"/>
                <w:numId w:val="1"/>
              </w:numPr>
              <w:spacing w:after="0" w:line="240" w:lineRule="auto"/>
              <w:ind w:left="721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Provide general administrative and clerical support to the class teacher with regards to lesson planning and resources.</w:t>
            </w:r>
          </w:p>
          <w:p w14:paraId="32A6A788" w14:textId="77777777" w:rsidR="00D94926" w:rsidRPr="00D94926" w:rsidRDefault="00D94926" w:rsidP="00D94926">
            <w:pPr>
              <w:numPr>
                <w:ilvl w:val="0"/>
                <w:numId w:val="1"/>
              </w:numPr>
              <w:spacing w:after="0" w:line="240" w:lineRule="auto"/>
              <w:ind w:left="721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Undertake record keeping as requested.</w:t>
            </w:r>
          </w:p>
          <w:p w14:paraId="3E75DD2E" w14:textId="77777777" w:rsidR="00D94926" w:rsidRPr="00D94926" w:rsidRDefault="00D94926" w:rsidP="00D94926">
            <w:pPr>
              <w:numPr>
                <w:ilvl w:val="0"/>
                <w:numId w:val="1"/>
              </w:numPr>
              <w:spacing w:after="0" w:line="240" w:lineRule="auto"/>
              <w:ind w:left="721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Demonstrate and promote commitment to equal opportunities.</w:t>
            </w:r>
          </w:p>
          <w:p w14:paraId="4AB30035" w14:textId="77777777" w:rsidR="00D94926" w:rsidRPr="00D94926" w:rsidRDefault="00D94926" w:rsidP="00D94926">
            <w:pPr>
              <w:numPr>
                <w:ilvl w:val="0"/>
                <w:numId w:val="1"/>
              </w:numPr>
              <w:spacing w:after="0" w:line="240" w:lineRule="auto"/>
              <w:ind w:left="721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Liaise with the SENDCO regularly to review the progress of individual children with SEND.</w:t>
            </w:r>
          </w:p>
          <w:p w14:paraId="501BCA91" w14:textId="77777777" w:rsidR="00D94926" w:rsidRPr="00D94926" w:rsidRDefault="00D94926" w:rsidP="00D94926">
            <w:pPr>
              <w:numPr>
                <w:ilvl w:val="0"/>
                <w:numId w:val="1"/>
              </w:numPr>
              <w:spacing w:after="0" w:line="240" w:lineRule="auto"/>
              <w:ind w:left="721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Be responsible for the coordination and provision of interventions for named children or groups of children.</w:t>
            </w:r>
          </w:p>
        </w:tc>
      </w:tr>
      <w:tr w:rsidR="00D94926" w:rsidRPr="00D94926" w14:paraId="17C0C5E2" w14:textId="77777777" w:rsidTr="00D94926">
        <w:trPr>
          <w:trHeight w:val="51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D9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92D57C" w14:textId="77777777" w:rsidR="00D94926" w:rsidRPr="00D94926" w:rsidRDefault="00D94926" w:rsidP="00D9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Specific</w:t>
            </w:r>
          </w:p>
          <w:p w14:paraId="0B14C1A7" w14:textId="77777777" w:rsidR="00D94926" w:rsidRPr="00D94926" w:rsidRDefault="00D94926" w:rsidP="00D9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Responsibilities: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D9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5E1B6" w14:textId="77777777" w:rsidR="00D94926" w:rsidRPr="00D94926" w:rsidRDefault="00D94926" w:rsidP="00D9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Supporting Teachers</w:t>
            </w:r>
          </w:p>
        </w:tc>
      </w:tr>
      <w:tr w:rsidR="00D94926" w:rsidRPr="00D94926" w14:paraId="2ED43FDE" w14:textId="77777777" w:rsidTr="00D94926">
        <w:trPr>
          <w:trHeight w:val="51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41C82" w14:textId="77777777" w:rsidR="00D94926" w:rsidRPr="00D94926" w:rsidRDefault="00D94926" w:rsidP="00D94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683E9" w14:textId="77777777" w:rsidR="00D94926" w:rsidRPr="00D94926" w:rsidRDefault="00D94926" w:rsidP="00D94926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Assist the class teacher with creating and maintaining displays throughout the classroom and other areas of schools as needed.</w:t>
            </w:r>
          </w:p>
          <w:p w14:paraId="1BAF75F0" w14:textId="77777777" w:rsidR="00D94926" w:rsidRPr="00D94926" w:rsidRDefault="00D94926" w:rsidP="00D94926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Undertake activities set by the class teacher with individual, and groups of children to ensure their safety and assist with their physical, emotional and educational development.</w:t>
            </w:r>
          </w:p>
          <w:p w14:paraId="354C2811" w14:textId="77777777" w:rsidR="00D94926" w:rsidRPr="00D94926" w:rsidRDefault="00D94926" w:rsidP="00D94926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Support learning activities and teaching programmes, adjusting activities where needed liaising with the class teacher, according to children’s responses.</w:t>
            </w:r>
          </w:p>
          <w:p w14:paraId="45A9F0A3" w14:textId="77777777" w:rsidR="00D94926" w:rsidRPr="00D94926" w:rsidRDefault="00D94926" w:rsidP="00D94926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Contribute to keeping records of children’s development and communicating any concerns directly to the class teacher or other member of the leadership team if necessary.</w:t>
            </w:r>
          </w:p>
          <w:p w14:paraId="23817C9A" w14:textId="77777777" w:rsidR="00D94926" w:rsidRPr="00D94926" w:rsidRDefault="00D94926" w:rsidP="00D94926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lastRenderedPageBreak/>
              <w:t>Assist with monitoring the needs of children, including educational progress and emotional support.</w:t>
            </w:r>
          </w:p>
          <w:p w14:paraId="3995DC30" w14:textId="77777777" w:rsidR="00D94926" w:rsidRPr="00D94926" w:rsidRDefault="00D94926" w:rsidP="00D94926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Assist with monitoring the progress of children with SEND, referring to their EHC plans and reporting back to the class teacher / SENDCO.</w:t>
            </w:r>
          </w:p>
          <w:p w14:paraId="452CF8C6" w14:textId="77777777" w:rsidR="00D94926" w:rsidRPr="00D94926" w:rsidRDefault="00D94926" w:rsidP="00D94926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Help to ensure that classrooms are orderly, supportive and engaging.</w:t>
            </w:r>
          </w:p>
          <w:p w14:paraId="6950ADE0" w14:textId="77777777" w:rsidR="00D94926" w:rsidRPr="00D94926" w:rsidRDefault="00D94926" w:rsidP="00D94926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Assist with implementing a variety of teaching strategies, in liaison with the class teacher to support children to achieve their learning goals.</w:t>
            </w:r>
          </w:p>
          <w:p w14:paraId="572B646F" w14:textId="77777777" w:rsidR="00D94926" w:rsidRPr="00D94926" w:rsidRDefault="00D94926" w:rsidP="00D94926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Provide detailed and regular feedback to the class teacher on children’s achievement, progress and developmental needs.</w:t>
            </w:r>
          </w:p>
          <w:p w14:paraId="36B8CC0B" w14:textId="77777777" w:rsidR="00D94926" w:rsidRPr="00D94926" w:rsidRDefault="00D94926" w:rsidP="00D94926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Promote good behaviour, reporting and dealing promptly with conflicts and incidents in line with the school’s behaviour policies.</w:t>
            </w:r>
          </w:p>
          <w:p w14:paraId="6A78940A" w14:textId="77777777" w:rsidR="00D94926" w:rsidRPr="00D94926" w:rsidRDefault="00D94926" w:rsidP="00D94926">
            <w:pPr>
              <w:numPr>
                <w:ilvl w:val="0"/>
                <w:numId w:val="2"/>
              </w:numPr>
              <w:spacing w:after="46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Establish constructive relationships with parents and carers where required.</w:t>
            </w:r>
          </w:p>
        </w:tc>
      </w:tr>
      <w:tr w:rsidR="00D94926" w:rsidRPr="00D94926" w14:paraId="57E72408" w14:textId="77777777" w:rsidTr="00D94926">
        <w:trPr>
          <w:trHeight w:val="51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2E145" w14:textId="77777777" w:rsidR="00D94926" w:rsidRPr="00D94926" w:rsidRDefault="00D94926" w:rsidP="00D94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D9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8E1B1" w14:textId="77777777" w:rsidR="00D94926" w:rsidRPr="00D94926" w:rsidRDefault="00D94926" w:rsidP="00D94926">
            <w:pPr>
              <w:spacing w:after="4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Supporting Children</w:t>
            </w:r>
          </w:p>
        </w:tc>
      </w:tr>
      <w:tr w:rsidR="00D94926" w:rsidRPr="00D94926" w14:paraId="49FF2C54" w14:textId="77777777" w:rsidTr="00D94926">
        <w:trPr>
          <w:trHeight w:val="51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E33DA" w14:textId="77777777" w:rsidR="00D94926" w:rsidRPr="00D94926" w:rsidRDefault="00D94926" w:rsidP="00D94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81015" w14:textId="77777777" w:rsidR="00D94926" w:rsidRPr="00D94926" w:rsidRDefault="00D94926" w:rsidP="00D94926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Supervise children’s work, offering support / resources where necessary, including children with SEND, working both within the classroom and outside.</w:t>
            </w:r>
          </w:p>
          <w:p w14:paraId="008DBFF6" w14:textId="77777777" w:rsidR="00D94926" w:rsidRPr="00D94926" w:rsidRDefault="00D94926" w:rsidP="00D94926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Contribute to the delivery and evaluation of interventions and small group activities.</w:t>
            </w:r>
          </w:p>
          <w:p w14:paraId="5909FB09" w14:textId="77777777" w:rsidR="00D94926" w:rsidRPr="00D94926" w:rsidRDefault="00D94926" w:rsidP="00D94926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Where needed, assisting the class teacher with the creation of individual learning plans for specific children.</w:t>
            </w:r>
          </w:p>
          <w:p w14:paraId="6EF06AB9" w14:textId="77777777" w:rsidR="00D94926" w:rsidRPr="00D94926" w:rsidRDefault="00D94926" w:rsidP="00D94926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 xml:space="preserve">Assist with supporting specific programmes linked to learning strategies. </w:t>
            </w:r>
            <w:proofErr w:type="spellStart"/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E.g</w:t>
            </w:r>
            <w:proofErr w:type="spellEnd"/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 xml:space="preserve"> Phonics</w:t>
            </w:r>
          </w:p>
          <w:p w14:paraId="183B3A70" w14:textId="77777777" w:rsidR="00D94926" w:rsidRPr="00D94926" w:rsidRDefault="00D94926" w:rsidP="00D94926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Encourage and support children to interact with each other and engage positively in their learning.</w:t>
            </w:r>
          </w:p>
          <w:p w14:paraId="333D9EA6" w14:textId="77777777" w:rsidR="00D94926" w:rsidRPr="00D94926" w:rsidRDefault="00D94926" w:rsidP="00D94926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Provide feedback to children in relation to their progress and achievement under guidance from the class teacher.</w:t>
            </w:r>
          </w:p>
          <w:p w14:paraId="5DFC167A" w14:textId="77777777" w:rsidR="00D94926" w:rsidRPr="00D94926" w:rsidRDefault="00D94926" w:rsidP="00D94926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Attend to children’s personal needs, and implement personalised assistance to help with their social, emotional and educational development.</w:t>
            </w:r>
          </w:p>
          <w:p w14:paraId="2AF72DCC" w14:textId="77777777" w:rsidR="00D94926" w:rsidRPr="00D94926" w:rsidRDefault="00D94926" w:rsidP="00D94926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Assist with health and safety needs including support and care for those suffering from minor injuries.  (First Aid training will be provided)</w:t>
            </w:r>
          </w:p>
          <w:p w14:paraId="67A4BF07" w14:textId="77777777" w:rsidR="00D94926" w:rsidRPr="00D94926" w:rsidRDefault="00D94926" w:rsidP="00D94926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Support children at mealtimes, where necessary.</w:t>
            </w:r>
          </w:p>
          <w:p w14:paraId="36415A2B" w14:textId="77777777" w:rsidR="00D94926" w:rsidRPr="00D94926" w:rsidRDefault="00D94926" w:rsidP="00D94926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Contribute, where necessary to reviews of behaviour and SEND.</w:t>
            </w:r>
          </w:p>
          <w:p w14:paraId="042CE94F" w14:textId="77777777" w:rsidR="00D94926" w:rsidRPr="00D94926" w:rsidRDefault="00D94926" w:rsidP="00D94926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Communicate effectively and sensitively with children to adapt to their needs and support their learning.</w:t>
            </w:r>
          </w:p>
        </w:tc>
      </w:tr>
      <w:tr w:rsidR="00D94926" w:rsidRPr="00D94926" w14:paraId="25C767C7" w14:textId="77777777" w:rsidTr="00D94926">
        <w:trPr>
          <w:trHeight w:val="51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467EF" w14:textId="77777777" w:rsidR="00D94926" w:rsidRPr="00D94926" w:rsidRDefault="00D94926" w:rsidP="00D94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D9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4185D" w14:textId="77777777" w:rsidR="00D94926" w:rsidRPr="00D94926" w:rsidRDefault="00D94926" w:rsidP="00D94926">
            <w:pPr>
              <w:spacing w:after="4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Supporting the School</w:t>
            </w:r>
          </w:p>
        </w:tc>
      </w:tr>
      <w:tr w:rsidR="00D94926" w:rsidRPr="00D94926" w14:paraId="4C2E2510" w14:textId="77777777" w:rsidTr="00D94926">
        <w:trPr>
          <w:trHeight w:val="51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4F569" w14:textId="77777777" w:rsidR="00D94926" w:rsidRPr="00D94926" w:rsidRDefault="00D94926" w:rsidP="00D94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7BF39" w14:textId="77777777" w:rsidR="00D94926" w:rsidRPr="00D94926" w:rsidRDefault="00D94926" w:rsidP="00D94926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Establish a supportive relationship with the children and their parents / carers (where necessary), acting as a role model and being aware of and responding to individual needs.</w:t>
            </w:r>
          </w:p>
          <w:p w14:paraId="555FADC5" w14:textId="77777777" w:rsidR="00D94926" w:rsidRPr="00D94926" w:rsidRDefault="00D94926" w:rsidP="00D94926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Promote inclusion and acceptance of all children, including those with SEND.</w:t>
            </w:r>
          </w:p>
          <w:p w14:paraId="529A4405" w14:textId="77777777" w:rsidR="00D94926" w:rsidRPr="00D94926" w:rsidRDefault="00D94926" w:rsidP="00D94926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Be aware of confidential issues linked to children maintaining strict levels of confidentiality.</w:t>
            </w:r>
          </w:p>
          <w:p w14:paraId="03304B69" w14:textId="77777777" w:rsidR="00D94926" w:rsidRPr="00D94926" w:rsidRDefault="00D94926" w:rsidP="00D94926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 xml:space="preserve">Be aware of the school policies and procedures and following these at all times. </w:t>
            </w:r>
            <w:proofErr w:type="spellStart"/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e.g</w:t>
            </w:r>
            <w:proofErr w:type="spellEnd"/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 xml:space="preserve"> Child Protection and Safeguarding, Behaviour, SEND, Data Protection, Health and Safety.</w:t>
            </w:r>
          </w:p>
          <w:p w14:paraId="6EC9BB95" w14:textId="77777777" w:rsidR="00D94926" w:rsidRPr="00D94926" w:rsidRDefault="00D94926" w:rsidP="00D94926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Participate in professional development and training to enable the very best support for the children.</w:t>
            </w:r>
          </w:p>
        </w:tc>
      </w:tr>
      <w:tr w:rsidR="00D94926" w:rsidRPr="00D94926" w14:paraId="7CC05EC6" w14:textId="77777777" w:rsidTr="00D94926">
        <w:trPr>
          <w:trHeight w:val="51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0B0CE" w14:textId="77777777" w:rsidR="00D94926" w:rsidRPr="00D94926" w:rsidRDefault="00D94926" w:rsidP="00D94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D9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9B8815" w14:textId="77777777" w:rsidR="00D94926" w:rsidRPr="00D94926" w:rsidRDefault="00D94926" w:rsidP="00D94926">
            <w:pPr>
              <w:spacing w:after="46" w:line="240" w:lineRule="auto"/>
              <w:ind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Professional Development</w:t>
            </w:r>
          </w:p>
        </w:tc>
      </w:tr>
      <w:tr w:rsidR="00D94926" w:rsidRPr="00D94926" w14:paraId="001E693E" w14:textId="77777777" w:rsidTr="00D94926">
        <w:trPr>
          <w:trHeight w:val="51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0C744" w14:textId="77777777" w:rsidR="00D94926" w:rsidRPr="00D94926" w:rsidRDefault="00D94926" w:rsidP="00D94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966EC" w14:textId="77777777" w:rsidR="00D94926" w:rsidRPr="00D94926" w:rsidRDefault="00D94926" w:rsidP="00D94926">
            <w:pPr>
              <w:numPr>
                <w:ilvl w:val="0"/>
                <w:numId w:val="5"/>
              </w:numPr>
              <w:spacing w:before="100" w:after="0" w:line="240" w:lineRule="auto"/>
              <w:ind w:right="126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94926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Participate in training and other professional development as required.</w:t>
            </w:r>
          </w:p>
        </w:tc>
      </w:tr>
    </w:tbl>
    <w:p w14:paraId="29B82C84" w14:textId="77777777" w:rsidR="00DE3D8F" w:rsidRDefault="00DE3D8F"/>
    <w:sectPr w:rsidR="001C7F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1331"/>
    <w:multiLevelType w:val="multilevel"/>
    <w:tmpl w:val="C7883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1D363B"/>
    <w:multiLevelType w:val="multilevel"/>
    <w:tmpl w:val="583C8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F710FA"/>
    <w:multiLevelType w:val="multilevel"/>
    <w:tmpl w:val="E1C49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EF6DF5"/>
    <w:multiLevelType w:val="multilevel"/>
    <w:tmpl w:val="6300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1C4A67"/>
    <w:multiLevelType w:val="multilevel"/>
    <w:tmpl w:val="1F4E4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308471">
    <w:abstractNumId w:val="3"/>
  </w:num>
  <w:num w:numId="2" w16cid:durableId="1792552927">
    <w:abstractNumId w:val="4"/>
  </w:num>
  <w:num w:numId="3" w16cid:durableId="303704619">
    <w:abstractNumId w:val="2"/>
  </w:num>
  <w:num w:numId="4" w16cid:durableId="2045596877">
    <w:abstractNumId w:val="1"/>
  </w:num>
  <w:num w:numId="5" w16cid:durableId="570772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926"/>
    <w:rsid w:val="002E17F0"/>
    <w:rsid w:val="004149BA"/>
    <w:rsid w:val="004E0117"/>
    <w:rsid w:val="0058597B"/>
    <w:rsid w:val="00A54423"/>
    <w:rsid w:val="00AE6E34"/>
    <w:rsid w:val="00D52C5B"/>
    <w:rsid w:val="00D94926"/>
    <w:rsid w:val="00DC43BE"/>
    <w:rsid w:val="00E00DA0"/>
    <w:rsid w:val="00FC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82492"/>
  <w15:chartTrackingRefBased/>
  <w15:docId w15:val="{3DD4C9D2-CDBE-45D5-9527-B6861A7BA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9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9294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Clayton</dc:creator>
  <cp:keywords/>
  <dc:description/>
  <cp:lastModifiedBy>D Shepherd</cp:lastModifiedBy>
  <cp:revision>2</cp:revision>
  <dcterms:created xsi:type="dcterms:W3CDTF">2026-10-09T08:57:00Z</dcterms:created>
  <dcterms:modified xsi:type="dcterms:W3CDTF">2026-10-09T08:57:00Z</dcterms:modified>
</cp:coreProperties>
</file>