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2-Accent3"/>
        <w:tblW w:w="5954" w:type="pct"/>
        <w:tblInd w:w="-990" w:type="dxa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1E0" w:firstRow="1" w:lastRow="1" w:firstColumn="1" w:lastColumn="1" w:noHBand="0" w:noVBand="0"/>
      </w:tblPr>
      <w:tblGrid>
        <w:gridCol w:w="3124"/>
        <w:gridCol w:w="2395"/>
        <w:gridCol w:w="1174"/>
        <w:gridCol w:w="1035"/>
        <w:gridCol w:w="2984"/>
      </w:tblGrid>
      <w:tr w:rsidR="00441003" w:rsidRPr="00EE091D" w14:paraId="64FF55DF" w14:textId="77777777" w:rsidTr="00B64A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  <w:tcBorders>
              <w:top w:val="single" w:sz="12" w:space="0" w:color="7B7B7B" w:themeColor="accent3" w:themeShade="BF"/>
            </w:tcBorders>
            <w:shd w:val="clear" w:color="auto" w:fill="auto"/>
          </w:tcPr>
          <w:p w14:paraId="19DC990C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Name and address of School/Academy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2" w:type="pct"/>
            <w:gridSpan w:val="4"/>
            <w:tcBorders>
              <w:top w:val="single" w:sz="12" w:space="0" w:color="7B7B7B" w:themeColor="accent3" w:themeShade="BF"/>
            </w:tcBorders>
            <w:shd w:val="clear" w:color="auto" w:fill="auto"/>
          </w:tcPr>
          <w:p w14:paraId="3EE81117" w14:textId="77777777" w:rsidR="00441003" w:rsidRPr="00C8779F" w:rsidRDefault="00441003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Nursteed Community Primary School</w:t>
            </w:r>
          </w:p>
          <w:p w14:paraId="67E46DE1" w14:textId="77777777" w:rsidR="00441003" w:rsidRPr="00C8779F" w:rsidRDefault="00441003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C8779F">
              <w:rPr>
                <w:rFonts w:eastAsia="Times New Roman" w:cstheme="minorHAnsi"/>
                <w:sz w:val="20"/>
                <w:szCs w:val="20"/>
              </w:rPr>
              <w:t>Brickley</w:t>
            </w:r>
            <w:proofErr w:type="spellEnd"/>
            <w:r w:rsidRPr="00C8779F">
              <w:rPr>
                <w:rFonts w:eastAsia="Times New Roman" w:cstheme="minorHAnsi"/>
                <w:sz w:val="20"/>
                <w:szCs w:val="20"/>
              </w:rPr>
              <w:t xml:space="preserve"> Lane </w:t>
            </w:r>
          </w:p>
          <w:p w14:paraId="4158385D" w14:textId="77777777" w:rsidR="00441003" w:rsidRPr="00C8779F" w:rsidRDefault="00441003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Devizes</w:t>
            </w:r>
          </w:p>
          <w:p w14:paraId="707729A4" w14:textId="77777777" w:rsidR="00441003" w:rsidRPr="00C8779F" w:rsidRDefault="00441003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Wiltshire</w:t>
            </w:r>
          </w:p>
          <w:p w14:paraId="1F44D904" w14:textId="77777777" w:rsidR="00441003" w:rsidRPr="00C8779F" w:rsidRDefault="00441003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SN10 3BF</w:t>
            </w:r>
          </w:p>
          <w:p w14:paraId="26855AF6" w14:textId="77777777" w:rsidR="00125D12" w:rsidRPr="00C8779F" w:rsidRDefault="00125D12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41003" w:rsidRPr="00EE091D" w14:paraId="3921DD53" w14:textId="77777777" w:rsidTr="00B6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</w:tcPr>
          <w:p w14:paraId="328E494B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DfE number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2" w:type="pct"/>
            <w:gridSpan w:val="4"/>
          </w:tcPr>
          <w:p w14:paraId="179E90B3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865 2005</w:t>
            </w:r>
          </w:p>
        </w:tc>
      </w:tr>
      <w:tr w:rsidR="00441003" w:rsidRPr="00EE091D" w14:paraId="67DEB692" w14:textId="77777777" w:rsidTr="00B64A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  <w:shd w:val="clear" w:color="auto" w:fill="auto"/>
          </w:tcPr>
          <w:p w14:paraId="633478C4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Full Job vacancy title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2" w:type="pct"/>
            <w:gridSpan w:val="4"/>
            <w:shd w:val="clear" w:color="auto" w:fill="auto"/>
          </w:tcPr>
          <w:p w14:paraId="6F09D935" w14:textId="18E1062B" w:rsidR="00441003" w:rsidRPr="00C8779F" w:rsidRDefault="00C27A64" w:rsidP="00B64A67">
            <w:pPr>
              <w:tabs>
                <w:tab w:val="left" w:pos="6521"/>
              </w:tabs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Teaching Assistant</w:t>
            </w:r>
          </w:p>
        </w:tc>
      </w:tr>
      <w:tr w:rsidR="00441003" w:rsidRPr="00EE091D" w14:paraId="4ACF0A86" w14:textId="77777777" w:rsidTr="00B6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</w:tcPr>
          <w:p w14:paraId="660EE3AA" w14:textId="77777777" w:rsidR="00441003" w:rsidRPr="00C8779F" w:rsidRDefault="00441003" w:rsidP="00B64A67">
            <w:pPr>
              <w:tabs>
                <w:tab w:val="left" w:pos="3168"/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Please select a category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8" w:type="pct"/>
          </w:tcPr>
          <w:p w14:paraId="6440EEC9" w14:textId="0997D74F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C8779F">
              <w:rPr>
                <w:rFonts w:eastAsia="Times New Roman" w:cstheme="minorHAnsi"/>
                <w:sz w:val="20"/>
                <w:szCs w:val="20"/>
                <w:highlight w:val="yellow"/>
              </w:rPr>
              <w:t>Schools - Teaching</w:t>
            </w:r>
            <w:sdt>
              <w:sdtPr>
                <w:rPr>
                  <w:rFonts w:eastAsia="Times New Roman" w:cstheme="minorHAnsi"/>
                  <w:sz w:val="20"/>
                  <w:szCs w:val="20"/>
                  <w:highlight w:val="yellow"/>
                </w:rPr>
                <w:id w:val="962926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BD5">
                  <w:rPr>
                    <w:rFonts w:ascii="MS Gothic" w:eastAsia="MS Gothic" w:hAnsi="MS Gothic" w:cstheme="minorHAnsi" w:hint="eastAsia"/>
                    <w:sz w:val="20"/>
                    <w:szCs w:val="20"/>
                    <w:highlight w:val="yellow"/>
                  </w:rPr>
                  <w:t>☐</w:t>
                </w:r>
              </w:sdtContent>
            </w:sdt>
          </w:p>
        </w:tc>
        <w:tc>
          <w:tcPr>
            <w:tcW w:w="1031" w:type="pct"/>
            <w:gridSpan w:val="2"/>
          </w:tcPr>
          <w:p w14:paraId="2A1582CB" w14:textId="24666A43" w:rsidR="00441003" w:rsidRPr="00C8779F" w:rsidRDefault="00441003" w:rsidP="00B64A67">
            <w:pPr>
              <w:tabs>
                <w:tab w:val="left" w:pos="652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C8779F">
              <w:rPr>
                <w:rFonts w:eastAsia="Times New Roman" w:cstheme="minorHAnsi"/>
                <w:sz w:val="20"/>
                <w:szCs w:val="20"/>
                <w:highlight w:val="yellow"/>
              </w:rPr>
              <w:t>Non-Teaching</w:t>
            </w:r>
            <w:sdt>
              <w:sdtPr>
                <w:rPr>
                  <w:rFonts w:eastAsia="Times New Roman" w:cstheme="minorHAnsi"/>
                  <w:sz w:val="20"/>
                  <w:szCs w:val="20"/>
                  <w:highlight w:val="yellow"/>
                </w:rPr>
                <w:id w:val="193477679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BD5">
                  <w:rPr>
                    <w:rFonts w:ascii="MS Gothic" w:eastAsia="MS Gothic" w:hAnsi="MS Gothic" w:cstheme="minorHAnsi" w:hint="eastAsia"/>
                    <w:sz w:val="20"/>
                    <w:szCs w:val="20"/>
                    <w:highlight w:val="yellow"/>
                  </w:rPr>
                  <w:t>☒</w:t>
                </w:r>
              </w:sdtContent>
            </w:sdt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93" w:type="pct"/>
          </w:tcPr>
          <w:p w14:paraId="16475D32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C8779F">
              <w:rPr>
                <w:rFonts w:eastAsia="Times New Roman" w:cstheme="minorHAnsi"/>
                <w:b w:val="0"/>
                <w:bCs w:val="0"/>
                <w:sz w:val="20"/>
                <w:szCs w:val="20"/>
                <w:highlight w:val="yellow"/>
              </w:rPr>
              <w:t>Headships</w:t>
            </w:r>
            <w:sdt>
              <w:sdtPr>
                <w:rPr>
                  <w:rFonts w:eastAsia="Times New Roman" w:cstheme="minorHAnsi"/>
                  <w:sz w:val="20"/>
                  <w:szCs w:val="20"/>
                  <w:highlight w:val="yellow"/>
                </w:rPr>
                <w:id w:val="-195632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79F">
                  <w:rPr>
                    <w:rFonts w:ascii="Segoe UI Symbol" w:eastAsia="MS Gothic" w:hAnsi="Segoe UI Symbol" w:cs="Segoe UI Symbol"/>
                    <w:sz w:val="20"/>
                    <w:szCs w:val="20"/>
                    <w:highlight w:val="yellow"/>
                  </w:rPr>
                  <w:t>☐</w:t>
                </w:r>
              </w:sdtContent>
            </w:sdt>
          </w:p>
        </w:tc>
      </w:tr>
      <w:tr w:rsidR="00441003" w:rsidRPr="00EE091D" w14:paraId="0066ABCB" w14:textId="77777777" w:rsidTr="00B64A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  <w:shd w:val="clear" w:color="auto" w:fill="auto"/>
          </w:tcPr>
          <w:p w14:paraId="03D39BD6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Salary range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2" w:type="pct"/>
            <w:gridSpan w:val="4"/>
            <w:shd w:val="clear" w:color="auto" w:fill="auto"/>
          </w:tcPr>
          <w:p w14:paraId="680E1C75" w14:textId="77CADCD1" w:rsidR="00441003" w:rsidRPr="00C8779F" w:rsidRDefault="00AA0BD5" w:rsidP="00C27A64">
            <w:pPr>
              <w:tabs>
                <w:tab w:val="left" w:pos="6521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Band </w:t>
            </w:r>
            <w:r w:rsidR="00032DE2">
              <w:rPr>
                <w:rFonts w:eastAsia="Times New Roman" w:cstheme="minorHAnsi"/>
                <w:sz w:val="20"/>
                <w:szCs w:val="20"/>
              </w:rPr>
              <w:t>E</w:t>
            </w:r>
          </w:p>
        </w:tc>
      </w:tr>
      <w:tr w:rsidR="00441003" w:rsidRPr="00EE091D" w14:paraId="1D6673BB" w14:textId="77777777" w:rsidTr="00B6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</w:tcPr>
          <w:p w14:paraId="7DD944D0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 xml:space="preserve">Is a DBS required?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6" w:type="pct"/>
            <w:gridSpan w:val="2"/>
          </w:tcPr>
          <w:p w14:paraId="1331D701" w14:textId="77777777" w:rsidR="00441003" w:rsidRPr="00C8779F" w:rsidRDefault="00441003" w:rsidP="00B64A67">
            <w:pPr>
              <w:tabs>
                <w:tab w:val="center" w:pos="1841"/>
                <w:tab w:val="left" w:pos="6521"/>
              </w:tabs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  <w:highlight w:val="yellow"/>
              </w:rPr>
              <w:t xml:space="preserve">Yes </w:t>
            </w:r>
            <w:sdt>
              <w:sdtPr>
                <w:rPr>
                  <w:rFonts w:eastAsia="Times New Roman" w:cstheme="minorHAnsi"/>
                  <w:sz w:val="20"/>
                  <w:szCs w:val="20"/>
                  <w:highlight w:val="yellow"/>
                </w:rPr>
                <w:id w:val="-15408943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79F">
                  <w:rPr>
                    <w:rFonts w:ascii="Segoe UI Symbol" w:eastAsia="MS Gothic" w:hAnsi="Segoe UI Symbol" w:cs="Segoe UI Symbol"/>
                    <w:sz w:val="20"/>
                    <w:szCs w:val="20"/>
                    <w:highlight w:val="yellow"/>
                  </w:rPr>
                  <w:t>☒</w:t>
                </w:r>
              </w:sdtContent>
            </w:sdt>
            <w:r w:rsidRPr="00C8779F">
              <w:rPr>
                <w:rFonts w:eastAsia="Times New Roman" w:cstheme="minorHAnsi"/>
                <w:sz w:val="20"/>
                <w:szCs w:val="20"/>
              </w:rPr>
              <w:t xml:space="preserve">         Please see page 2.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6" w:type="pct"/>
            <w:gridSpan w:val="2"/>
          </w:tcPr>
          <w:p w14:paraId="7A11F164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b w:val="0"/>
                <w:bCs w:val="0"/>
                <w:sz w:val="20"/>
                <w:szCs w:val="20"/>
                <w:highlight w:val="yellow"/>
              </w:rPr>
              <w:t>No</w:t>
            </w:r>
            <w:r w:rsidRPr="00C8779F">
              <w:rPr>
                <w:rFonts w:eastAsia="Times New Roman" w:cstheme="minorHAnsi"/>
                <w:sz w:val="20"/>
                <w:szCs w:val="20"/>
                <w:highlight w:val="yellow"/>
              </w:rPr>
              <w:t xml:space="preserve"> </w:t>
            </w:r>
            <w:sdt>
              <w:sdtPr>
                <w:rPr>
                  <w:rFonts w:eastAsia="Times New Roman" w:cstheme="minorHAnsi"/>
                  <w:sz w:val="20"/>
                  <w:szCs w:val="20"/>
                  <w:highlight w:val="yellow"/>
                </w:rPr>
                <w:id w:val="-747578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79F">
                  <w:rPr>
                    <w:rFonts w:ascii="Segoe UI Symbol" w:eastAsia="MS Gothic" w:hAnsi="Segoe UI Symbol" w:cs="Segoe UI Symbol"/>
                    <w:sz w:val="20"/>
                    <w:szCs w:val="20"/>
                    <w:highlight w:val="yellow"/>
                  </w:rPr>
                  <w:t>☐</w:t>
                </w:r>
              </w:sdtContent>
            </w:sdt>
          </w:p>
        </w:tc>
      </w:tr>
      <w:tr w:rsidR="00441003" w:rsidRPr="00EE091D" w14:paraId="27DF0BDC" w14:textId="77777777" w:rsidTr="00B64A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auto"/>
          </w:tcPr>
          <w:p w14:paraId="094D927A" w14:textId="0154A718" w:rsidR="00441003" w:rsidRPr="00125D12" w:rsidRDefault="00441003" w:rsidP="00B64A67">
            <w:pPr>
              <w:tabs>
                <w:tab w:val="left" w:pos="6521"/>
              </w:tabs>
              <w:rPr>
                <w:rStyle w:val="Strong"/>
                <w:rFonts w:eastAsia="Times New Roman" w:cstheme="minorHAnsi"/>
                <w:b/>
                <w:bCs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 xml:space="preserve">This is not a Wiltshire Council vacancy therefore please contact </w:t>
            </w:r>
            <w:r w:rsidRPr="00125D12">
              <w:rPr>
                <w:rFonts w:eastAsia="Times New Roman" w:cstheme="minorHAnsi"/>
                <w:sz w:val="20"/>
                <w:szCs w:val="20"/>
              </w:rPr>
              <w:t>Nursteed Community Primary School</w:t>
            </w:r>
            <w:r w:rsidRPr="00125D12">
              <w:rPr>
                <w:rStyle w:val="Strong"/>
                <w:rFonts w:cstheme="minorHAnsi"/>
                <w:sz w:val="20"/>
                <w:szCs w:val="20"/>
              </w:rPr>
              <w:t xml:space="preserve"> for further information.</w:t>
            </w:r>
          </w:p>
          <w:p w14:paraId="7FF90066" w14:textId="77777777" w:rsidR="00441003" w:rsidRPr="00125D12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sz w:val="20"/>
                <w:szCs w:val="20"/>
              </w:rPr>
              <w:t>A bit about us:</w:t>
            </w:r>
          </w:p>
          <w:p w14:paraId="0E913E19" w14:textId="0320020A" w:rsidR="00441003" w:rsidRPr="00125D12" w:rsidRDefault="00441003" w:rsidP="00B64A67">
            <w:pPr>
              <w:tabs>
                <w:tab w:val="left" w:pos="6521"/>
              </w:tabs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Nursteed</w:t>
            </w:r>
            <w:r w:rsidR="00125D12"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Community</w:t>
            </w:r>
            <w:r w:rsidR="00125D12"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Primary School</w:t>
            </w:r>
            <w:r w:rsidR="00125D12"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opened in September 2002 and is an attractive modern school serving the community on the south-east of</w:t>
            </w:r>
            <w:r w:rsidR="00AA0BD5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Devizes. It is a one form entry school with a class for each year group. </w:t>
            </w:r>
          </w:p>
          <w:p w14:paraId="7507EE11" w14:textId="77777777" w:rsidR="00441003" w:rsidRPr="00125D12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sz w:val="20"/>
                <w:szCs w:val="20"/>
              </w:rPr>
              <w:t>All about the roles:</w:t>
            </w:r>
          </w:p>
          <w:p w14:paraId="4C44E9BA" w14:textId="77777777" w:rsidR="00441003" w:rsidRPr="00125D12" w:rsidRDefault="00441003" w:rsidP="00B64A67">
            <w:pPr>
              <w:tabs>
                <w:tab w:val="left" w:pos="6521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sz w:val="20"/>
                <w:szCs w:val="20"/>
              </w:rPr>
              <w:t>Nursteed Community Primary School – Devizes</w:t>
            </w:r>
          </w:p>
          <w:p w14:paraId="63777707" w14:textId="479AA107" w:rsidR="009C1E77" w:rsidRDefault="00C27A64" w:rsidP="00B64A67">
            <w:pPr>
              <w:tabs>
                <w:tab w:val="left" w:pos="6521"/>
              </w:tabs>
              <w:jc w:val="center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Teaching Assistant</w:t>
            </w:r>
          </w:p>
          <w:p w14:paraId="1DABB1C0" w14:textId="18145AA1" w:rsidR="00441003" w:rsidRPr="00125D12" w:rsidRDefault="00441003" w:rsidP="00B64A67">
            <w:pPr>
              <w:tabs>
                <w:tab w:val="left" w:pos="6521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sz w:val="20"/>
                <w:szCs w:val="20"/>
              </w:rPr>
              <w:t xml:space="preserve">Starting </w:t>
            </w:r>
            <w:r w:rsidR="00032DE2">
              <w:rPr>
                <w:rFonts w:eastAsia="Times New Roman" w:cstheme="minorHAnsi"/>
                <w:sz w:val="20"/>
                <w:szCs w:val="20"/>
              </w:rPr>
              <w:t>November</w:t>
            </w:r>
            <w:r w:rsidRPr="00125D12">
              <w:rPr>
                <w:rFonts w:eastAsia="Times New Roman" w:cstheme="minorHAnsi"/>
                <w:sz w:val="20"/>
                <w:szCs w:val="20"/>
              </w:rPr>
              <w:t xml:space="preserve"> 202</w:t>
            </w:r>
            <w:r w:rsidR="004A2211" w:rsidRPr="00125D12">
              <w:rPr>
                <w:rFonts w:eastAsia="Times New Roman" w:cstheme="minorHAnsi"/>
                <w:sz w:val="20"/>
                <w:szCs w:val="20"/>
              </w:rPr>
              <w:t>6</w:t>
            </w:r>
          </w:p>
          <w:p w14:paraId="5ECED090" w14:textId="717ADF9E" w:rsidR="00441003" w:rsidRPr="00125D12" w:rsidRDefault="00441003" w:rsidP="00B64A67">
            <w:pPr>
              <w:tabs>
                <w:tab w:val="left" w:pos="6521"/>
              </w:tabs>
              <w:rPr>
                <w:rFonts w:cstheme="minorHAnsi"/>
                <w:b w:val="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sz w:val="20"/>
                <w:szCs w:val="20"/>
              </w:rPr>
              <w:t xml:space="preserve">We are looking for an </w:t>
            </w:r>
            <w:r w:rsidRPr="00125D12">
              <w:rPr>
                <w:rFonts w:cstheme="minorHAnsi"/>
                <w:b w:val="0"/>
                <w:sz w:val="20"/>
                <w:szCs w:val="20"/>
              </w:rPr>
              <w:t xml:space="preserve">enthusiastic, energetic and motivated </w:t>
            </w:r>
            <w:r w:rsidR="00AA0BD5">
              <w:rPr>
                <w:rFonts w:cstheme="minorHAnsi"/>
                <w:b w:val="0"/>
                <w:sz w:val="20"/>
                <w:szCs w:val="20"/>
              </w:rPr>
              <w:t>staff member</w:t>
            </w:r>
            <w:r w:rsidRPr="00125D12">
              <w:rPr>
                <w:rFonts w:cstheme="minorHAnsi"/>
                <w:b w:val="0"/>
                <w:sz w:val="20"/>
                <w:szCs w:val="20"/>
              </w:rPr>
              <w:t xml:space="preserve"> to join our hardworking and friendly team. Nursteed is a great place to work and we are looking forward to strengthening our team with your knowledge and skills. </w:t>
            </w:r>
            <w:r w:rsidR="00C27A64">
              <w:rPr>
                <w:rFonts w:cstheme="minorHAnsi"/>
                <w:b w:val="0"/>
                <w:sz w:val="20"/>
                <w:szCs w:val="20"/>
              </w:rPr>
              <w:t xml:space="preserve">We are keen for someone who can work across all year groups within a primary school. </w:t>
            </w:r>
          </w:p>
          <w:p w14:paraId="3F241EE5" w14:textId="77777777" w:rsidR="00441003" w:rsidRPr="00125D12" w:rsidRDefault="00441003" w:rsidP="00125D12">
            <w:pPr>
              <w:tabs>
                <w:tab w:val="left" w:pos="6521"/>
              </w:tabs>
              <w:spacing w:before="100" w:beforeAutospacing="1" w:after="12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color w:val="000000"/>
                <w:sz w:val="20"/>
                <w:szCs w:val="20"/>
              </w:rPr>
              <w:t>We are looking for someone who:</w:t>
            </w:r>
          </w:p>
          <w:p w14:paraId="7352F23E" w14:textId="0912EA75" w:rsidR="00061A58" w:rsidRDefault="00061A58" w:rsidP="00125D12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20" w:after="0" w:line="240" w:lineRule="auto"/>
              <w:ind w:left="714" w:hanging="357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>Can build positive relationships with children</w:t>
            </w:r>
            <w:r w:rsidR="00C27A64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>, including those with SEND</w:t>
            </w:r>
          </w:p>
          <w:p w14:paraId="67C21753" w14:textId="419B0671" w:rsidR="00441003" w:rsidRPr="00125D12" w:rsidRDefault="00441003" w:rsidP="00125D12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20" w:after="0" w:line="240" w:lineRule="auto"/>
              <w:ind w:left="714" w:hanging="357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>Is an effective team player, who thrives on professional development and contributes to whole school improvement</w:t>
            </w:r>
          </w:p>
          <w:p w14:paraId="1C05A6B8" w14:textId="2A0D2A74" w:rsidR="00441003" w:rsidRPr="00125D12" w:rsidRDefault="00061A58" w:rsidP="00441003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>W</w:t>
            </w:r>
            <w:r w:rsidR="00441003"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>ants to make a difference</w:t>
            </w:r>
            <w:r w:rsidR="00C27A64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 xml:space="preserve"> and lead small-group interventions</w:t>
            </w:r>
          </w:p>
          <w:p w14:paraId="1FD992F9" w14:textId="77777777" w:rsidR="00441003" w:rsidRPr="00125D12" w:rsidRDefault="00441003" w:rsidP="00441003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 xml:space="preserve">Is a reflective practitioner </w:t>
            </w:r>
          </w:p>
          <w:p w14:paraId="76823EB2" w14:textId="280AB310" w:rsidR="00061A58" w:rsidRPr="00125D12" w:rsidRDefault="00061A58" w:rsidP="00441003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>Is reliable and professional</w:t>
            </w:r>
          </w:p>
          <w:p w14:paraId="7C651939" w14:textId="77777777" w:rsidR="00441003" w:rsidRPr="00125D12" w:rsidRDefault="00441003" w:rsidP="00B64A67">
            <w:pPr>
              <w:tabs>
                <w:tab w:val="left" w:pos="6521"/>
              </w:tabs>
              <w:spacing w:before="100" w:beforeAutospacing="1" w:after="100" w:afterAutospacing="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color w:val="000000"/>
                <w:sz w:val="20"/>
                <w:szCs w:val="20"/>
              </w:rPr>
              <w:t>We can offer:</w:t>
            </w:r>
          </w:p>
          <w:p w14:paraId="4D858DA0" w14:textId="77777777" w:rsidR="00441003" w:rsidRPr="00125D12" w:rsidRDefault="00441003" w:rsidP="00441003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>A supportive and helpful staff team</w:t>
            </w:r>
          </w:p>
          <w:p w14:paraId="17971EF3" w14:textId="77777777" w:rsidR="00441003" w:rsidRPr="00125D12" w:rsidRDefault="00441003" w:rsidP="00441003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 xml:space="preserve">An opportunity for professional development </w:t>
            </w:r>
          </w:p>
          <w:p w14:paraId="1B8B125E" w14:textId="7E6F46BD" w:rsidR="00441003" w:rsidRPr="00125D12" w:rsidRDefault="00441003" w:rsidP="00441003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>Opportunities to work to strengths</w:t>
            </w:r>
          </w:p>
          <w:p w14:paraId="414C5B91" w14:textId="77777777" w:rsidR="00441003" w:rsidRPr="00125D12" w:rsidRDefault="00441003" w:rsidP="00441003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 xml:space="preserve">A pleasant environment and school grounds </w:t>
            </w:r>
          </w:p>
          <w:p w14:paraId="7D5E119E" w14:textId="07E8A87B" w:rsidR="00C27A64" w:rsidRDefault="00441003" w:rsidP="00125D12">
            <w:pPr>
              <w:tabs>
                <w:tab w:val="left" w:pos="6521"/>
              </w:tabs>
              <w:spacing w:after="0"/>
              <w:rPr>
                <w:rStyle w:val="Strong"/>
                <w:rFonts w:cstheme="minorHAnsi"/>
                <w:sz w:val="20"/>
                <w:szCs w:val="20"/>
              </w:rPr>
            </w:pPr>
            <w:r w:rsidRPr="00060DF8">
              <w:rPr>
                <w:rStyle w:val="Strong"/>
                <w:rFonts w:cstheme="minorHAnsi"/>
                <w:sz w:val="20"/>
                <w:szCs w:val="20"/>
              </w:rPr>
              <w:t xml:space="preserve">Hours of work: </w:t>
            </w:r>
            <w:r w:rsidR="00060DF8">
              <w:rPr>
                <w:rStyle w:val="Strong"/>
                <w:rFonts w:cstheme="minorHAnsi"/>
                <w:sz w:val="20"/>
                <w:szCs w:val="20"/>
              </w:rPr>
              <w:t>30</w:t>
            </w:r>
            <w:r w:rsidR="00C27A64" w:rsidRPr="00060DF8">
              <w:rPr>
                <w:rStyle w:val="Strong"/>
                <w:rFonts w:cstheme="minorHAnsi"/>
                <w:sz w:val="20"/>
                <w:szCs w:val="20"/>
              </w:rPr>
              <w:t xml:space="preserve"> hours a week (Monday – Friday) </w:t>
            </w:r>
            <w:r w:rsidR="00060DF8">
              <w:rPr>
                <w:rStyle w:val="Strong"/>
                <w:rFonts w:cstheme="minorHAnsi"/>
                <w:sz w:val="20"/>
                <w:szCs w:val="20"/>
              </w:rPr>
              <w:t xml:space="preserve">08:45-15:15 </w:t>
            </w:r>
          </w:p>
          <w:p w14:paraId="27E32170" w14:textId="4BC67A8B" w:rsidR="00441003" w:rsidRPr="00125D12" w:rsidRDefault="00441003" w:rsidP="00125D12">
            <w:pPr>
              <w:tabs>
                <w:tab w:val="left" w:pos="6521"/>
              </w:tabs>
              <w:spacing w:after="0"/>
              <w:rPr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>Contract type: Permanent</w:t>
            </w:r>
            <w:r w:rsidR="00C27A64">
              <w:rPr>
                <w:rStyle w:val="Strong"/>
                <w:rFonts w:cstheme="minorHAnsi"/>
                <w:sz w:val="20"/>
                <w:szCs w:val="20"/>
              </w:rPr>
              <w:t xml:space="preserve"> (38 weeks term-</w:t>
            </w:r>
            <w:r w:rsidR="009C1E77">
              <w:rPr>
                <w:rStyle w:val="Strong"/>
                <w:rFonts w:cstheme="minorHAnsi"/>
                <w:sz w:val="20"/>
                <w:szCs w:val="20"/>
              </w:rPr>
              <w:t>time only)</w:t>
            </w:r>
          </w:p>
          <w:p w14:paraId="78F0C33D" w14:textId="72961426" w:rsidR="00441003" w:rsidRPr="00854F3A" w:rsidRDefault="00441003" w:rsidP="00854F3A">
            <w:pPr>
              <w:tabs>
                <w:tab w:val="left" w:pos="6521"/>
              </w:tabs>
              <w:spacing w:after="0"/>
              <w:rPr>
                <w:rStyle w:val="Strong"/>
                <w:rFonts w:cstheme="minorHAnsi"/>
                <w:b/>
                <w:bCs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>Find out more and apply:</w:t>
            </w:r>
          </w:p>
          <w:p w14:paraId="477F0361" w14:textId="77777777" w:rsidR="00441003" w:rsidRPr="00125D12" w:rsidRDefault="00441003" w:rsidP="00B64A67">
            <w:pPr>
              <w:tabs>
                <w:tab w:val="left" w:pos="6521"/>
              </w:tabs>
              <w:rPr>
                <w:rFonts w:cstheme="minorHAnsi"/>
                <w:b w:val="0"/>
                <w:sz w:val="20"/>
                <w:szCs w:val="20"/>
              </w:rPr>
            </w:pPr>
            <w:r w:rsidRPr="00125D12">
              <w:rPr>
                <w:rFonts w:cstheme="minorHAnsi"/>
                <w:b w:val="0"/>
                <w:sz w:val="20"/>
                <w:szCs w:val="20"/>
              </w:rPr>
              <w:t xml:space="preserve">If you are thinking about us, please come and visit and get a sense of the school. </w:t>
            </w:r>
          </w:p>
          <w:p w14:paraId="6EB182C4" w14:textId="77777777" w:rsidR="00441003" w:rsidRPr="00125D12" w:rsidRDefault="00441003" w:rsidP="00B64A67">
            <w:pPr>
              <w:tabs>
                <w:tab w:val="left" w:pos="6521"/>
              </w:tabs>
              <w:rPr>
                <w:rFonts w:cstheme="minorHAnsi"/>
                <w:b w:val="0"/>
                <w:sz w:val="20"/>
                <w:szCs w:val="20"/>
              </w:rPr>
            </w:pPr>
            <w:r w:rsidRPr="00125D12">
              <w:rPr>
                <w:rFonts w:cstheme="minorHAnsi"/>
                <w:b w:val="0"/>
                <w:sz w:val="20"/>
                <w:szCs w:val="20"/>
              </w:rPr>
              <w:t>An application form can be found on our website in the NEWS section.</w:t>
            </w:r>
          </w:p>
          <w:p w14:paraId="2AF293F0" w14:textId="04534168" w:rsidR="00441003" w:rsidRPr="00125D12" w:rsidRDefault="00441003" w:rsidP="00B64A67">
            <w:pPr>
              <w:tabs>
                <w:tab w:val="left" w:pos="6521"/>
              </w:tabs>
              <w:rPr>
                <w:rFonts w:cstheme="minorHAnsi"/>
                <w:b w:val="0"/>
                <w:sz w:val="20"/>
                <w:szCs w:val="20"/>
              </w:rPr>
            </w:pPr>
            <w:r w:rsidRPr="00125D12">
              <w:rPr>
                <w:rFonts w:cstheme="minorHAnsi"/>
                <w:b w:val="0"/>
                <w:sz w:val="20"/>
                <w:szCs w:val="20"/>
              </w:rPr>
              <w:t>Please email the headteacher M</w:t>
            </w:r>
            <w:r w:rsidR="004A2211" w:rsidRPr="00125D12">
              <w:rPr>
                <w:rFonts w:cstheme="minorHAnsi"/>
                <w:b w:val="0"/>
                <w:sz w:val="20"/>
                <w:szCs w:val="20"/>
              </w:rPr>
              <w:t>rs Hannah Duffy</w:t>
            </w:r>
            <w:r w:rsidRPr="00125D12">
              <w:rPr>
                <w:rFonts w:cstheme="minorHAnsi"/>
                <w:b w:val="0"/>
                <w:sz w:val="20"/>
                <w:szCs w:val="20"/>
              </w:rPr>
              <w:t xml:space="preserve"> on </w:t>
            </w:r>
            <w:hyperlink r:id="rId5" w:history="1">
              <w:r w:rsidRPr="00125D12">
                <w:rPr>
                  <w:rStyle w:val="Hyperlink"/>
                  <w:rFonts w:cstheme="minorHAnsi"/>
                  <w:sz w:val="20"/>
                  <w:szCs w:val="20"/>
                </w:rPr>
                <w:t>head@nursteed.wilts.sch.uk</w:t>
              </w:r>
            </w:hyperlink>
            <w:r w:rsidRPr="00125D12">
              <w:rPr>
                <w:rFonts w:cstheme="minorHAnsi"/>
                <w:b w:val="0"/>
                <w:sz w:val="20"/>
                <w:szCs w:val="20"/>
              </w:rPr>
              <w:t xml:space="preserve"> if you have any questions or to arrange a visit. Applications should be also be e-mailed to this address.</w:t>
            </w:r>
          </w:p>
          <w:p w14:paraId="3722260B" w14:textId="79C36B85" w:rsidR="00441003" w:rsidRPr="00125D12" w:rsidRDefault="00854F3A" w:rsidP="00B64A67">
            <w:pPr>
              <w:tabs>
                <w:tab w:val="left" w:pos="6521"/>
              </w:tabs>
              <w:rPr>
                <w:rStyle w:val="Strong"/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Closing date (and time): </w:t>
            </w:r>
            <w:r w:rsidR="004B6FB9">
              <w:rPr>
                <w:rStyle w:val="Strong"/>
                <w:rFonts w:cstheme="minorHAnsi"/>
                <w:b/>
                <w:sz w:val="20"/>
                <w:szCs w:val="20"/>
              </w:rPr>
              <w:t>Midday</w:t>
            </w:r>
            <w:r w:rsidR="00C27A64">
              <w:rPr>
                <w:rStyle w:val="Strong"/>
                <w:rFonts w:cstheme="minorHAnsi"/>
                <w:b/>
                <w:sz w:val="20"/>
                <w:szCs w:val="20"/>
              </w:rPr>
              <w:t xml:space="preserve"> 20</w:t>
            </w:r>
            <w:r w:rsidR="004B6FB9" w:rsidRPr="004B6FB9">
              <w:rPr>
                <w:rStyle w:val="Strong"/>
                <w:rFonts w:cstheme="minorHAnsi"/>
                <w:b/>
                <w:sz w:val="20"/>
                <w:szCs w:val="20"/>
                <w:vertAlign w:val="superscript"/>
              </w:rPr>
              <w:t>th</w:t>
            </w:r>
            <w:r w:rsidR="004B6FB9">
              <w:rPr>
                <w:rStyle w:val="Strong"/>
                <w:rFonts w:cstheme="minorHAnsi"/>
                <w:b/>
                <w:sz w:val="20"/>
                <w:szCs w:val="20"/>
              </w:rPr>
              <w:t xml:space="preserve"> Oct</w:t>
            </w:r>
          </w:p>
          <w:p w14:paraId="341A5541" w14:textId="2F67ED89" w:rsidR="00441003" w:rsidRPr="00854F3A" w:rsidRDefault="00441003" w:rsidP="00B64A67">
            <w:pPr>
              <w:tabs>
                <w:tab w:val="left" w:pos="6521"/>
              </w:tabs>
              <w:rPr>
                <w:rStyle w:val="Strong"/>
                <w:rFonts w:cstheme="minorHAnsi"/>
                <w:b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lastRenderedPageBreak/>
              <w:t xml:space="preserve">Interview date: </w:t>
            </w:r>
            <w:r w:rsidR="00C27A64">
              <w:rPr>
                <w:rStyle w:val="Strong"/>
                <w:rFonts w:cstheme="minorHAnsi"/>
                <w:b/>
                <w:sz w:val="20"/>
                <w:szCs w:val="20"/>
              </w:rPr>
              <w:t>Week Commencing 2</w:t>
            </w:r>
            <w:r w:rsidR="00C27A64" w:rsidRPr="00C27A64">
              <w:rPr>
                <w:rStyle w:val="Strong"/>
                <w:rFonts w:cstheme="minorHAnsi"/>
                <w:b/>
                <w:sz w:val="20"/>
                <w:szCs w:val="20"/>
                <w:vertAlign w:val="superscript"/>
              </w:rPr>
              <w:t>nd</w:t>
            </w:r>
            <w:r w:rsidR="00C27A64">
              <w:rPr>
                <w:rStyle w:val="Strong"/>
                <w:rFonts w:cstheme="minorHAnsi"/>
                <w:b/>
                <w:sz w:val="20"/>
                <w:szCs w:val="20"/>
              </w:rPr>
              <w:t xml:space="preserve"> November</w:t>
            </w:r>
          </w:p>
          <w:p w14:paraId="71456F9C" w14:textId="66CB0C98" w:rsidR="00441003" w:rsidRPr="00125D12" w:rsidRDefault="00441003" w:rsidP="00B64A67">
            <w:pPr>
              <w:tabs>
                <w:tab w:val="left" w:pos="6521"/>
              </w:tabs>
              <w:rPr>
                <w:rStyle w:val="Strong"/>
                <w:rFonts w:cstheme="minorHAnsi"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 xml:space="preserve">Commencement date: </w:t>
            </w:r>
            <w:r w:rsidR="004B6FB9">
              <w:rPr>
                <w:rStyle w:val="Strong"/>
                <w:rFonts w:cstheme="minorHAnsi"/>
                <w:sz w:val="20"/>
                <w:szCs w:val="20"/>
              </w:rPr>
              <w:t>To be agreed, following DBS and online checks</w:t>
            </w:r>
          </w:p>
          <w:p w14:paraId="0FD79B14" w14:textId="77777777" w:rsidR="00441003" w:rsidRPr="00125D12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Cs w:val="0"/>
                <w:i/>
                <w:iCs/>
                <w:noProof/>
                <w:sz w:val="20"/>
                <w:szCs w:val="20"/>
              </w:rPr>
            </w:pPr>
            <w:r w:rsidRPr="00125D12">
              <w:rPr>
                <w:rFonts w:eastAsia="Times New Roman" w:cstheme="minorHAnsi"/>
                <w:i/>
                <w:iCs/>
                <w:noProof/>
                <w:sz w:val="20"/>
                <w:szCs w:val="20"/>
              </w:rPr>
              <w:t xml:space="preserve">This school is committed to safeguarding and promoting the welfare of children and young people and expects all staff and volunteers to share this commitment. </w:t>
            </w:r>
          </w:p>
          <w:p w14:paraId="05123DF1" w14:textId="7081673F" w:rsidR="00441003" w:rsidRPr="00854F3A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Cs w:val="0"/>
                <w:i/>
                <w:iCs/>
                <w:noProof/>
                <w:sz w:val="20"/>
                <w:szCs w:val="20"/>
              </w:rPr>
            </w:pPr>
            <w:r w:rsidRPr="00125D12">
              <w:rPr>
                <w:rFonts w:eastAsia="Times New Roman" w:cstheme="minorHAnsi"/>
                <w:i/>
                <w:iCs/>
                <w:noProof/>
                <w:sz w:val="20"/>
                <w:szCs w:val="20"/>
              </w:rPr>
              <w:t>All applicants will be subject to a Disclosure and Barring Service check and an online check before appointment is confirmed.</w:t>
            </w:r>
          </w:p>
        </w:tc>
      </w:tr>
      <w:tr w:rsidR="00441003" w:rsidRPr="00EE091D" w14:paraId="762D7958" w14:textId="77777777" w:rsidTr="00B64A6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top w:val="none" w:sz="0" w:space="0" w:color="auto"/>
              <w:bottom w:val="none" w:sz="0" w:space="0" w:color="auto"/>
            </w:tcBorders>
          </w:tcPr>
          <w:p w14:paraId="32D6D170" w14:textId="77777777" w:rsidR="00441003" w:rsidRPr="00EE091D" w:rsidRDefault="00441003" w:rsidP="00B64A67">
            <w:pPr>
              <w:shd w:val="clear" w:color="auto" w:fill="EDEDED" w:themeFill="accent3" w:themeFillTint="33"/>
              <w:tabs>
                <w:tab w:val="left" w:pos="6521"/>
              </w:tabs>
              <w:spacing w:after="0" w:line="240" w:lineRule="auto"/>
              <w:rPr>
                <w:rStyle w:val="Strong"/>
                <w:rFonts w:ascii="Arial" w:hAnsi="Arial" w:cs="Arial"/>
                <w:sz w:val="20"/>
                <w:szCs w:val="20"/>
              </w:rPr>
            </w:pPr>
          </w:p>
        </w:tc>
      </w:tr>
    </w:tbl>
    <w:p w14:paraId="79DF7961" w14:textId="77777777" w:rsidR="00B61C98" w:rsidRDefault="00B61C98"/>
    <w:sectPr w:rsidR="00B61C98" w:rsidSect="00125D12">
      <w:pgSz w:w="11906" w:h="16838"/>
      <w:pgMar w:top="568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F6045"/>
    <w:multiLevelType w:val="hybridMultilevel"/>
    <w:tmpl w:val="EACC59AE"/>
    <w:lvl w:ilvl="0" w:tplc="1B0636F2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443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003"/>
    <w:rsid w:val="00032DE2"/>
    <w:rsid w:val="00060DF8"/>
    <w:rsid w:val="00061A58"/>
    <w:rsid w:val="00125AB6"/>
    <w:rsid w:val="00125D12"/>
    <w:rsid w:val="00267504"/>
    <w:rsid w:val="00332804"/>
    <w:rsid w:val="0037641D"/>
    <w:rsid w:val="00441003"/>
    <w:rsid w:val="004A2211"/>
    <w:rsid w:val="004B6FB9"/>
    <w:rsid w:val="0057254E"/>
    <w:rsid w:val="00823401"/>
    <w:rsid w:val="00854F3A"/>
    <w:rsid w:val="0093310F"/>
    <w:rsid w:val="009C1E77"/>
    <w:rsid w:val="00AA0BD5"/>
    <w:rsid w:val="00B61C98"/>
    <w:rsid w:val="00BF2331"/>
    <w:rsid w:val="00BF705C"/>
    <w:rsid w:val="00C27A64"/>
    <w:rsid w:val="00C8779F"/>
    <w:rsid w:val="00DB2EEB"/>
    <w:rsid w:val="00E12B9E"/>
    <w:rsid w:val="00E6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3FCD3"/>
  <w15:chartTrackingRefBased/>
  <w15:docId w15:val="{A35D672A-F8DE-43C0-A74D-5F440A4D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003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41003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41003"/>
    <w:rPr>
      <w:b/>
      <w:bCs/>
    </w:rPr>
  </w:style>
  <w:style w:type="paragraph" w:styleId="ListParagraph">
    <w:name w:val="List Paragraph"/>
    <w:basedOn w:val="Normal"/>
    <w:uiPriority w:val="34"/>
    <w:qFormat/>
    <w:rsid w:val="00441003"/>
    <w:pPr>
      <w:ind w:left="720"/>
      <w:contextualSpacing/>
    </w:pPr>
  </w:style>
  <w:style w:type="table" w:styleId="GridTable2-Accent3">
    <w:name w:val="Grid Table 2 Accent 3"/>
    <w:basedOn w:val="TableNormal"/>
    <w:uiPriority w:val="47"/>
    <w:rsid w:val="00441003"/>
    <w:pPr>
      <w:spacing w:after="0" w:line="240" w:lineRule="auto"/>
    </w:pPr>
    <w:rPr>
      <w:rFonts w:eastAsiaTheme="minorEastAsia"/>
      <w:lang w:eastAsia="en-GB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normaltextrun">
    <w:name w:val="normaltextrun"/>
    <w:basedOn w:val="DefaultParagraphFont"/>
    <w:rsid w:val="00441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ad@nursteed.wilts.sch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387</Words>
  <Characters>2207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Ayles</dc:creator>
  <cp:keywords/>
  <dc:description/>
  <cp:lastModifiedBy>Rachel Proto</cp:lastModifiedBy>
  <cp:revision>2</cp:revision>
  <dcterms:created xsi:type="dcterms:W3CDTF">2026-10-07T10:37:00Z</dcterms:created>
  <dcterms:modified xsi:type="dcterms:W3CDTF">2026-10-07T10:37:00Z</dcterms:modified>
</cp:coreProperties>
</file>