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7631C" w:rsidR="00A9622B" w:rsidP="1178225F" w:rsidRDefault="484478A4" w14:paraId="0D1AC2A4" w14:textId="6BE68D8E">
      <w:pPr>
        <w:pStyle w:val="Header"/>
        <w:tabs>
          <w:tab w:val="clear" w:pos="4153"/>
          <w:tab w:val="clear" w:pos="8306"/>
        </w:tabs>
        <w:jc w:val="center"/>
        <w:rPr>
          <w:rFonts w:ascii="Cambria" w:hAnsi="Cambria" w:asciiTheme="majorAscii" w:hAnsiTheme="majorAscii"/>
          <w:b w:val="1"/>
          <w:bCs w:val="1"/>
          <w:sz w:val="24"/>
          <w:szCs w:val="24"/>
        </w:rPr>
      </w:pPr>
      <w:r w:rsidRPr="1178225F" w:rsidR="484478A4">
        <w:rPr>
          <w:rFonts w:ascii="Cambria" w:hAnsi="Cambria" w:asciiTheme="majorAscii" w:hAnsiTheme="majorAscii"/>
          <w:b w:val="1"/>
          <w:bCs w:val="1"/>
          <w:sz w:val="24"/>
          <w:szCs w:val="24"/>
        </w:rPr>
        <w:t xml:space="preserve">The </w:t>
      </w:r>
      <w:r w:rsidRPr="1178225F" w:rsidR="00ED7632">
        <w:rPr>
          <w:rFonts w:ascii="Cambria" w:hAnsi="Cambria" w:asciiTheme="majorAscii" w:hAnsiTheme="majorAscii"/>
          <w:b w:val="1"/>
          <w:bCs w:val="1"/>
          <w:sz w:val="24"/>
          <w:szCs w:val="24"/>
        </w:rPr>
        <w:t xml:space="preserve"> </w:t>
      </w:r>
      <w:r w:rsidRPr="1178225F" w:rsidR="484478A4">
        <w:rPr>
          <w:rFonts w:ascii="Cambria" w:hAnsi="Cambria" w:asciiTheme="majorAscii" w:hAnsiTheme="majorAscii"/>
          <w:b w:val="1"/>
          <w:bCs w:val="1"/>
          <w:sz w:val="24"/>
          <w:szCs w:val="24"/>
        </w:rPr>
        <w:t>Partnership Trust</w:t>
      </w:r>
    </w:p>
    <w:p w:rsidR="00A9622B" w:rsidP="00132C48" w:rsidRDefault="484478A4" w14:paraId="0495E737" w14:textId="6FC87100">
      <w:pPr>
        <w:pStyle w:val="Header"/>
        <w:tabs>
          <w:tab w:val="clear" w:pos="4153"/>
          <w:tab w:val="clear" w:pos="8306"/>
        </w:tabs>
        <w:jc w:val="center"/>
        <w:rPr>
          <w:rFonts w:asciiTheme="majorHAnsi" w:hAnsiTheme="majorHAnsi"/>
          <w:b/>
          <w:bCs/>
          <w:sz w:val="24"/>
          <w:szCs w:val="24"/>
        </w:rPr>
      </w:pPr>
      <w:r w:rsidRPr="0077631C">
        <w:rPr>
          <w:rFonts w:asciiTheme="majorHAnsi" w:hAnsiTheme="majorHAnsi"/>
          <w:b/>
          <w:bCs/>
          <w:sz w:val="24"/>
          <w:szCs w:val="24"/>
        </w:rPr>
        <w:t>Person Specification</w:t>
      </w:r>
    </w:p>
    <w:p w:rsidRPr="0077631C" w:rsidR="0077631C" w:rsidP="00132C48" w:rsidRDefault="0077631C" w14:paraId="77A3FB37" w14:textId="77777777">
      <w:pPr>
        <w:pStyle w:val="Header"/>
        <w:tabs>
          <w:tab w:val="clear" w:pos="4153"/>
          <w:tab w:val="clear" w:pos="8306"/>
        </w:tabs>
        <w:jc w:val="center"/>
        <w:rPr>
          <w:rFonts w:asciiTheme="majorHAnsi" w:hAnsiTheme="majorHAnsi"/>
          <w:b/>
          <w:bCs/>
          <w:sz w:val="24"/>
          <w:szCs w:val="24"/>
        </w:rPr>
      </w:pPr>
    </w:p>
    <w:p w:rsidRPr="0077631C" w:rsidR="00A9622B" w:rsidP="0077631C" w:rsidRDefault="484478A4" w14:paraId="46C7DAE7" w14:textId="44BFE7FE">
      <w:pPr>
        <w:pStyle w:val="Header"/>
        <w:tabs>
          <w:tab w:val="clear" w:pos="4153"/>
          <w:tab w:val="clear" w:pos="8306"/>
          <w:tab w:val="left" w:pos="2340"/>
        </w:tabs>
        <w:jc w:val="center"/>
        <w:rPr>
          <w:rFonts w:asciiTheme="majorHAnsi" w:hAnsiTheme="majorHAnsi"/>
          <w:b/>
          <w:bCs/>
          <w:sz w:val="24"/>
          <w:szCs w:val="24"/>
        </w:rPr>
      </w:pPr>
      <w:bookmarkStart w:name="_GoBack" w:id="0"/>
      <w:bookmarkEnd w:id="0"/>
      <w:r w:rsidRPr="0077631C">
        <w:rPr>
          <w:rFonts w:asciiTheme="majorHAnsi" w:hAnsiTheme="majorHAnsi"/>
          <w:b/>
          <w:bCs/>
          <w:sz w:val="24"/>
          <w:szCs w:val="24"/>
        </w:rPr>
        <w:t>Post:  Teaching Assistant</w:t>
      </w:r>
    </w:p>
    <w:p w:rsidRPr="004F7EEA" w:rsidR="00132C48" w:rsidP="00132C48" w:rsidRDefault="00132C48" w14:paraId="1133E6B9" w14:textId="77777777">
      <w:pPr>
        <w:pStyle w:val="Header"/>
        <w:tabs>
          <w:tab w:val="clear" w:pos="4153"/>
          <w:tab w:val="clear" w:pos="8306"/>
          <w:tab w:val="left" w:pos="2340"/>
        </w:tabs>
        <w:rPr>
          <w:rFonts w:asciiTheme="majorHAnsi" w:hAnsiTheme="majorHAnsi"/>
          <w:b/>
          <w:bCs/>
        </w:rPr>
      </w:pPr>
    </w:p>
    <w:tbl>
      <w:tblPr>
        <w:tblW w:w="945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3780"/>
        <w:gridCol w:w="4035"/>
      </w:tblGrid>
      <w:tr w:rsidRPr="004F7EEA" w:rsidR="00A9622B" w:rsidTr="24CE8B2E" w14:paraId="117DA4CB" w14:textId="77777777">
        <w:trPr>
          <w:trHeight w:val="400"/>
        </w:trPr>
        <w:tc>
          <w:tcPr>
            <w:tcW w:w="1635" w:type="dxa"/>
            <w:tcBorders>
              <w:top w:val="nil"/>
              <w:left w:val="nil"/>
            </w:tcBorders>
            <w:vAlign w:val="center"/>
          </w:tcPr>
          <w:p w:rsidRPr="004F7EEA" w:rsidR="00A9622B" w:rsidRDefault="00A9622B" w14:paraId="672A6659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780" w:type="dxa"/>
            <w:vAlign w:val="center"/>
          </w:tcPr>
          <w:p w:rsidRPr="004F7EEA" w:rsidR="00A9622B" w:rsidP="484478A4" w:rsidRDefault="484478A4" w14:paraId="0895C2DB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484478A4">
              <w:rPr>
                <w:rFonts w:asciiTheme="majorHAnsi" w:hAnsiTheme="majorHAnsi"/>
                <w:b/>
                <w:bCs/>
              </w:rPr>
              <w:t>Essential</w:t>
            </w:r>
          </w:p>
        </w:tc>
        <w:tc>
          <w:tcPr>
            <w:tcW w:w="4035" w:type="dxa"/>
            <w:vAlign w:val="center"/>
          </w:tcPr>
          <w:p w:rsidRPr="004F7EEA" w:rsidR="00A9622B" w:rsidP="484478A4" w:rsidRDefault="484478A4" w14:paraId="248B3EE6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484478A4">
              <w:rPr>
                <w:rFonts w:asciiTheme="majorHAnsi" w:hAnsiTheme="majorHAnsi"/>
                <w:b/>
                <w:bCs/>
              </w:rPr>
              <w:t>Desirable</w:t>
            </w:r>
          </w:p>
        </w:tc>
      </w:tr>
      <w:tr w:rsidRPr="004F7EEA" w:rsidR="00A9622B" w:rsidTr="24CE8B2E" w14:paraId="0D814D31" w14:textId="77777777">
        <w:trPr>
          <w:trHeight w:val="686"/>
        </w:trPr>
        <w:tc>
          <w:tcPr>
            <w:tcW w:w="1635" w:type="dxa"/>
          </w:tcPr>
          <w:p w:rsidRPr="004F7EEA" w:rsidR="00A9622B" w:rsidP="00132C48" w:rsidRDefault="484478A4" w14:paraId="718EE1A2" w14:textId="77777777">
            <w:pPr>
              <w:pStyle w:val="Header"/>
              <w:tabs>
                <w:tab w:val="clear" w:pos="4153"/>
                <w:tab w:val="clear" w:pos="8306"/>
              </w:tabs>
              <w:spacing w:after="240"/>
              <w:jc w:val="center"/>
              <w:rPr>
                <w:rFonts w:asciiTheme="majorHAnsi" w:hAnsiTheme="majorHAnsi"/>
                <w:b/>
                <w:bCs/>
              </w:rPr>
            </w:pPr>
            <w:r w:rsidRPr="484478A4">
              <w:rPr>
                <w:rFonts w:asciiTheme="majorHAnsi" w:hAnsiTheme="majorHAnsi"/>
                <w:b/>
                <w:bCs/>
              </w:rPr>
              <w:t>Experience</w:t>
            </w:r>
          </w:p>
        </w:tc>
        <w:tc>
          <w:tcPr>
            <w:tcW w:w="3780" w:type="dxa"/>
          </w:tcPr>
          <w:p w:rsidRPr="004F7EEA" w:rsidR="00A9622B" w:rsidP="00132C48" w:rsidRDefault="484478A4" w14:paraId="64F3F3E7" w14:textId="1A187D63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after="240"/>
            </w:pPr>
            <w:r w:rsidRPr="484478A4">
              <w:rPr>
                <w:rFonts w:asciiTheme="majorHAnsi" w:hAnsiTheme="majorHAnsi"/>
              </w:rPr>
              <w:t xml:space="preserve">Experience of working with young people. </w:t>
            </w:r>
          </w:p>
        </w:tc>
        <w:tc>
          <w:tcPr>
            <w:tcW w:w="4035" w:type="dxa"/>
          </w:tcPr>
          <w:p w:rsidRPr="004F7EEA" w:rsidR="00A9622B" w:rsidP="00DD5298" w:rsidRDefault="00A9622B" w14:paraId="0F318EDC" w14:textId="2FD04A80">
            <w:pPr>
              <w:pStyle w:val="Header"/>
              <w:tabs>
                <w:tab w:val="clear" w:pos="4153"/>
                <w:tab w:val="clear" w:pos="8306"/>
              </w:tabs>
              <w:spacing w:after="240"/>
              <w:ind w:left="360"/>
            </w:pPr>
          </w:p>
        </w:tc>
      </w:tr>
      <w:tr w:rsidRPr="00825FF4" w:rsidR="00A9622B" w:rsidTr="24CE8B2E" w14:paraId="73B274F6" w14:textId="77777777">
        <w:trPr>
          <w:trHeight w:val="2531"/>
        </w:trPr>
        <w:tc>
          <w:tcPr>
            <w:tcW w:w="1635" w:type="dxa"/>
          </w:tcPr>
          <w:p w:rsidRPr="00825FF4" w:rsidR="00A9622B" w:rsidP="00132C48" w:rsidRDefault="484478A4" w14:paraId="1029D731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Qualifications</w:t>
            </w:r>
          </w:p>
        </w:tc>
        <w:tc>
          <w:tcPr>
            <w:tcW w:w="3780" w:type="dxa"/>
          </w:tcPr>
          <w:p w:rsidRPr="00825FF4" w:rsidR="00F00433" w:rsidP="00132C48" w:rsidRDefault="484478A4" w14:paraId="0DE074B4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GCSE Maths- Grade A-C or equivalent</w:t>
            </w:r>
          </w:p>
          <w:p w:rsidRPr="00825FF4" w:rsidR="00F00433" w:rsidP="00132C48" w:rsidRDefault="484478A4" w14:paraId="5D0C379F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GCSE English- Grade A-C or equivalent</w:t>
            </w:r>
          </w:p>
          <w:p w:rsidRPr="00825FF4" w:rsidR="00F00433" w:rsidP="00132C48" w:rsidRDefault="484478A4" w14:paraId="66D7C3E1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One other GCSE- Grade A-C or equivalent</w:t>
            </w:r>
          </w:p>
        </w:tc>
        <w:tc>
          <w:tcPr>
            <w:tcW w:w="4035" w:type="dxa"/>
          </w:tcPr>
          <w:p w:rsidRPr="00825FF4" w:rsidR="00A9622B" w:rsidP="00132C48" w:rsidRDefault="24CE8B2E" w14:paraId="49CFA97D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Level 3 Diploma in Child Care and Education (previously NNEB Diploma in Nursery Nursing) or equivalent.</w:t>
            </w:r>
          </w:p>
          <w:p w:rsidRPr="00825FF4" w:rsidR="24CE8B2E" w:rsidP="00132C48" w:rsidRDefault="24CE8B2E" w14:paraId="16130023" w14:textId="7D470117">
            <w:pPr>
              <w:pStyle w:val="Header"/>
              <w:numPr>
                <w:ilvl w:val="0"/>
                <w:numId w:val="4"/>
              </w:numPr>
              <w:spacing w:line="276" w:lineRule="auto"/>
            </w:pPr>
            <w:r w:rsidRPr="00825FF4">
              <w:rPr>
                <w:rFonts w:asciiTheme="majorHAnsi" w:hAnsiTheme="majorHAnsi"/>
              </w:rPr>
              <w:t xml:space="preserve">Relevant TA </w:t>
            </w:r>
            <w:r w:rsidR="00DD5298">
              <w:rPr>
                <w:rFonts w:asciiTheme="majorHAnsi" w:hAnsiTheme="majorHAnsi"/>
              </w:rPr>
              <w:t>qualification</w:t>
            </w:r>
          </w:p>
          <w:p w:rsidRPr="00825FF4" w:rsidR="00A9622B" w:rsidP="00132C48" w:rsidRDefault="484478A4" w14:paraId="7F77046F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First Aid at Work or equivalent.</w:t>
            </w:r>
          </w:p>
          <w:p w:rsidRPr="00825FF4" w:rsidR="00A9622B" w:rsidP="00132C48" w:rsidRDefault="484478A4" w14:paraId="54259BC7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Clean driving licence.</w:t>
            </w:r>
          </w:p>
        </w:tc>
      </w:tr>
      <w:tr w:rsidRPr="00825FF4" w:rsidR="00A9622B" w:rsidTr="24CE8B2E" w14:paraId="56C6C70F" w14:textId="77777777">
        <w:tc>
          <w:tcPr>
            <w:tcW w:w="1635" w:type="dxa"/>
          </w:tcPr>
          <w:p w:rsidRPr="00825FF4" w:rsidR="00A9622B" w:rsidP="00132C48" w:rsidRDefault="484478A4" w14:paraId="02528030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Skills</w:t>
            </w:r>
            <w:r w:rsidRPr="00825FF4" w:rsidR="00A9622B">
              <w:br/>
            </w:r>
            <w:r w:rsidRPr="00825FF4">
              <w:rPr>
                <w:rFonts w:asciiTheme="majorHAnsi" w:hAnsiTheme="majorHAnsi"/>
                <w:b/>
                <w:bCs/>
              </w:rPr>
              <w:t>Knowledge</w:t>
            </w:r>
          </w:p>
        </w:tc>
        <w:tc>
          <w:tcPr>
            <w:tcW w:w="3780" w:type="dxa"/>
          </w:tcPr>
          <w:p w:rsidRPr="00825FF4" w:rsidR="00E36CAF" w:rsidP="00132C48" w:rsidRDefault="484478A4" w14:paraId="2FF65648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ICT skills to a high level or an ability/willingness to learn</w:t>
            </w:r>
          </w:p>
          <w:p w:rsidRPr="00825FF4" w:rsidR="00A9622B" w:rsidP="00132C48" w:rsidRDefault="484478A4" w14:paraId="73F5854E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develop and sustain good relationships with children, staff and parents.</w:t>
            </w:r>
          </w:p>
          <w:p w:rsidRPr="00825FF4" w:rsidR="00A9622B" w:rsidP="00132C48" w:rsidRDefault="484478A4" w14:paraId="25D433E1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respond to the needs of children.</w:t>
            </w:r>
          </w:p>
          <w:p w:rsidRPr="00825FF4" w:rsidR="00A9622B" w:rsidP="00132C48" w:rsidRDefault="484478A4" w14:paraId="214AF844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Good communication skills.</w:t>
            </w:r>
          </w:p>
        </w:tc>
        <w:tc>
          <w:tcPr>
            <w:tcW w:w="4035" w:type="dxa"/>
          </w:tcPr>
          <w:p w:rsidRPr="00825FF4" w:rsidR="00A9622B" w:rsidP="00132C48" w:rsidRDefault="484478A4" w14:paraId="05F3B6F0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Knowledge of a range of communication strategies</w:t>
            </w:r>
          </w:p>
          <w:p w:rsidRPr="00825FF4" w:rsidR="00C05452" w:rsidP="00132C48" w:rsidRDefault="484478A4" w14:paraId="47BC8422" w14:textId="77777777">
            <w:pPr>
              <w:pStyle w:val="Header"/>
              <w:numPr>
                <w:ilvl w:val="0"/>
                <w:numId w:val="3"/>
              </w:numPr>
              <w:spacing w:line="276" w:lineRule="auto"/>
            </w:pPr>
            <w:r w:rsidRPr="00825FF4">
              <w:rPr>
                <w:rFonts w:asciiTheme="majorHAnsi" w:hAnsiTheme="majorHAnsi"/>
              </w:rPr>
              <w:t xml:space="preserve">Ability to effectively use a range of technology to support learning </w:t>
            </w:r>
          </w:p>
          <w:p w:rsidRPr="00825FF4" w:rsidR="008104B1" w:rsidP="00132C48" w:rsidRDefault="484478A4" w14:paraId="5FB351F9" w14:textId="77777777">
            <w:pPr>
              <w:pStyle w:val="Header"/>
              <w:numPr>
                <w:ilvl w:val="0"/>
                <w:numId w:val="3"/>
              </w:numPr>
              <w:spacing w:line="276" w:lineRule="auto"/>
            </w:pPr>
            <w:r w:rsidRPr="00825FF4">
              <w:rPr>
                <w:rFonts w:asciiTheme="majorHAnsi" w:hAnsiTheme="majorHAnsi"/>
              </w:rPr>
              <w:t>Ability to self-evaluate development needs and actively seek learning opportunities.</w:t>
            </w:r>
          </w:p>
          <w:p w:rsidRPr="00825FF4" w:rsidR="008104B1" w:rsidP="00DD5298" w:rsidRDefault="008104B1" w14:paraId="75D4AA02" w14:textId="1A8871A2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720"/>
            </w:pPr>
          </w:p>
        </w:tc>
      </w:tr>
      <w:tr w:rsidRPr="00825FF4" w:rsidR="00A9622B" w:rsidTr="00132C48" w14:paraId="5CCBCE02" w14:textId="77777777">
        <w:trPr>
          <w:trHeight w:val="1696"/>
        </w:trPr>
        <w:tc>
          <w:tcPr>
            <w:tcW w:w="1635" w:type="dxa"/>
          </w:tcPr>
          <w:p w:rsidRPr="00825FF4" w:rsidR="00A9622B" w:rsidP="00132C48" w:rsidRDefault="484478A4" w14:paraId="08C4DFA3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Personal</w:t>
            </w:r>
            <w:r w:rsidRPr="00825FF4" w:rsidR="00A9622B">
              <w:br/>
            </w:r>
            <w:r w:rsidRPr="00825FF4">
              <w:rPr>
                <w:rFonts w:asciiTheme="majorHAnsi" w:hAnsiTheme="majorHAnsi"/>
                <w:b/>
                <w:bCs/>
              </w:rPr>
              <w:t>Qualities</w:t>
            </w:r>
          </w:p>
        </w:tc>
        <w:tc>
          <w:tcPr>
            <w:tcW w:w="3780" w:type="dxa"/>
          </w:tcPr>
          <w:p w:rsidRPr="00825FF4" w:rsidR="00A9622B" w:rsidP="00132C48" w:rsidRDefault="484478A4" w14:paraId="708DC652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Enthusiasm and energy</w:t>
            </w:r>
          </w:p>
          <w:p w:rsidRPr="00825FF4" w:rsidR="00F00433" w:rsidP="00132C48" w:rsidRDefault="484478A4" w14:paraId="168A348B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Flexible and Positive attitude</w:t>
            </w:r>
          </w:p>
          <w:p w:rsidRPr="00825FF4" w:rsidR="00A9622B" w:rsidP="00132C48" w:rsidRDefault="484478A4" w14:paraId="7F48994B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work as part of a team</w:t>
            </w:r>
          </w:p>
          <w:p w:rsidRPr="00825FF4" w:rsidR="00A9622B" w:rsidP="00132C48" w:rsidRDefault="484478A4" w14:paraId="5ED08000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Patience</w:t>
            </w:r>
          </w:p>
        </w:tc>
        <w:tc>
          <w:tcPr>
            <w:tcW w:w="4035" w:type="dxa"/>
          </w:tcPr>
          <w:p w:rsidRPr="00825FF4" w:rsidR="006B6B66" w:rsidP="00132C48" w:rsidRDefault="484478A4" w14:paraId="7E6B7C80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take the initiative</w:t>
            </w:r>
          </w:p>
          <w:p w:rsidRPr="00825FF4" w:rsidR="006B6B66" w:rsidP="00132C48" w:rsidRDefault="484478A4" w14:paraId="0B69F81E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To work constructively as part of a team, understanding classroom roles and responsibilities and your own position within these.</w:t>
            </w:r>
          </w:p>
        </w:tc>
      </w:tr>
      <w:tr w:rsidRPr="004F7EEA" w:rsidR="003977A2" w:rsidTr="24CE8B2E" w14:paraId="5587562A" w14:textId="77777777">
        <w:trPr>
          <w:trHeight w:val="2368"/>
        </w:trPr>
        <w:tc>
          <w:tcPr>
            <w:tcW w:w="1635" w:type="dxa"/>
          </w:tcPr>
          <w:p w:rsidRPr="00825FF4" w:rsidR="003977A2" w:rsidP="484478A4" w:rsidRDefault="484478A4" w14:paraId="1F1BED2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Other Factors</w:t>
            </w:r>
          </w:p>
        </w:tc>
        <w:tc>
          <w:tcPr>
            <w:tcW w:w="3780" w:type="dxa"/>
          </w:tcPr>
          <w:p w:rsidRPr="00825FF4" w:rsidR="003977A2" w:rsidP="00BC562A" w:rsidRDefault="484478A4" w14:paraId="3DF1FA38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Commitment to equal opportunities</w:t>
            </w:r>
          </w:p>
          <w:p w:rsidRPr="00825FF4" w:rsidR="003977A2" w:rsidP="00BC562A" w:rsidRDefault="484478A4" w14:paraId="23260903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 xml:space="preserve">Willing to work in partnership with colleagues, parents and Governors </w:t>
            </w:r>
          </w:p>
          <w:p w:rsidRPr="00825FF4" w:rsidR="003977A2" w:rsidP="00BC562A" w:rsidRDefault="484478A4" w14:paraId="1CD191B3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To be able to positively promote the school in the local community</w:t>
            </w:r>
          </w:p>
          <w:p w:rsidRPr="00825FF4" w:rsidR="003977A2" w:rsidP="00BC562A" w:rsidRDefault="484478A4" w14:paraId="02048C2A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Promote and safeguard the welfare of children and young people s/he is responsible for or comes into contact with</w:t>
            </w:r>
          </w:p>
        </w:tc>
        <w:tc>
          <w:tcPr>
            <w:tcW w:w="4035" w:type="dxa"/>
          </w:tcPr>
          <w:p w:rsidRPr="00825FF4" w:rsidR="003977A2" w:rsidP="00DD5298" w:rsidRDefault="003977A2" w14:paraId="0A37501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 w:line="276" w:lineRule="auto"/>
              <w:ind w:left="720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Pr="004F7EEA" w:rsidR="00A9622B" w:rsidP="00003EF7" w:rsidRDefault="00A9622B" w14:paraId="5DAB6C7B" w14:textId="77777777">
      <w:pPr>
        <w:pStyle w:val="Header"/>
        <w:tabs>
          <w:tab w:val="clear" w:pos="4153"/>
          <w:tab w:val="clear" w:pos="8306"/>
        </w:tabs>
        <w:rPr>
          <w:rFonts w:asciiTheme="majorHAnsi" w:hAnsiTheme="majorHAnsi"/>
          <w:sz w:val="24"/>
        </w:rPr>
      </w:pPr>
    </w:p>
    <w:sectPr w:rsidRPr="004F7EEA" w:rsidR="00A9622B">
      <w:pgSz w:w="11906" w:h="16838" w:orient="portrait"/>
      <w:pgMar w:top="1191" w:right="1797" w:bottom="119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17" w:rsidRDefault="00C44917" w14:paraId="02EB378F" w14:textId="77777777">
      <w:r>
        <w:separator/>
      </w:r>
    </w:p>
  </w:endnote>
  <w:endnote w:type="continuationSeparator" w:id="0">
    <w:p w:rsidR="00C44917" w:rsidRDefault="00C44917" w14:paraId="6A05A8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17" w:rsidRDefault="00C44917" w14:paraId="5A39BBE3" w14:textId="77777777">
      <w:r>
        <w:separator/>
      </w:r>
    </w:p>
  </w:footnote>
  <w:footnote w:type="continuationSeparator" w:id="0">
    <w:p w:rsidR="00C44917" w:rsidRDefault="00C44917" w14:paraId="41C8F39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31B1"/>
    <w:multiLevelType w:val="hybridMultilevel"/>
    <w:tmpl w:val="3FEA5C96"/>
    <w:lvl w:ilvl="0" w:tplc="3E2ED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42D0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A2A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0294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FA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6013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C023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038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0E00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EB7662"/>
    <w:multiLevelType w:val="hybridMultilevel"/>
    <w:tmpl w:val="DB12DE20"/>
    <w:lvl w:ilvl="0" w:tplc="22F432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360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F26D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BC97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44B0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BA8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8EEA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C0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EA59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504419"/>
    <w:multiLevelType w:val="hybridMultilevel"/>
    <w:tmpl w:val="88489CD4"/>
    <w:lvl w:ilvl="0" w:tplc="EF88B8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8EDF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167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D24E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965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2CF6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8A7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84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0E0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3771B4"/>
    <w:multiLevelType w:val="hybridMultilevel"/>
    <w:tmpl w:val="8ED87B42"/>
    <w:lvl w:ilvl="0" w:tplc="37F8AA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B60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026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49E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6CEB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52D6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C2D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A85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8E46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AB466B"/>
    <w:multiLevelType w:val="hybridMultilevel"/>
    <w:tmpl w:val="8C5E595A"/>
    <w:lvl w:ilvl="0" w:tplc="27C88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E68D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ACE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CA4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5212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10FE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C2B6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E217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A0B8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97"/>
    <w:rsid w:val="00003EF7"/>
    <w:rsid w:val="00105697"/>
    <w:rsid w:val="00132C48"/>
    <w:rsid w:val="001462E9"/>
    <w:rsid w:val="001A6CBB"/>
    <w:rsid w:val="001B4AF4"/>
    <w:rsid w:val="0023615F"/>
    <w:rsid w:val="0027522F"/>
    <w:rsid w:val="002F4CCE"/>
    <w:rsid w:val="00367706"/>
    <w:rsid w:val="003977A2"/>
    <w:rsid w:val="003D6AA0"/>
    <w:rsid w:val="00486D5A"/>
    <w:rsid w:val="004F0EAB"/>
    <w:rsid w:val="004F7EEA"/>
    <w:rsid w:val="005A2533"/>
    <w:rsid w:val="006B6B66"/>
    <w:rsid w:val="00771BC7"/>
    <w:rsid w:val="0077631C"/>
    <w:rsid w:val="008104B1"/>
    <w:rsid w:val="0081579B"/>
    <w:rsid w:val="00825FF4"/>
    <w:rsid w:val="008408CC"/>
    <w:rsid w:val="008C052C"/>
    <w:rsid w:val="00936874"/>
    <w:rsid w:val="00A81B4F"/>
    <w:rsid w:val="00A9622B"/>
    <w:rsid w:val="00B52674"/>
    <w:rsid w:val="00BC562A"/>
    <w:rsid w:val="00C05452"/>
    <w:rsid w:val="00C4466E"/>
    <w:rsid w:val="00C44917"/>
    <w:rsid w:val="00D23436"/>
    <w:rsid w:val="00DD5298"/>
    <w:rsid w:val="00E36CAF"/>
    <w:rsid w:val="00E86849"/>
    <w:rsid w:val="00ED7632"/>
    <w:rsid w:val="00F00433"/>
    <w:rsid w:val="00F76FA0"/>
    <w:rsid w:val="00F80C7F"/>
    <w:rsid w:val="00F96915"/>
    <w:rsid w:val="1178225F"/>
    <w:rsid w:val="24CE8B2E"/>
    <w:rsid w:val="484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92D41"/>
  <w15:docId w15:val="{1231DDF0-90B8-480E-8310-E27D94E7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7CXANXU56E4F-522453229-871</_dlc_DocId>
    <_dlc_DocIdUrl xmlns="0ce63895-de25-4308-b8c6-babb5944cdc1">
      <Url>https://fossewayschool.sharepoint.com/TrustAdmin/_layouts/15/DocIdRedir.aspx?ID=7CXANXU56E4F-522453229-871</Url>
      <Description>7CXANXU56E4F-522453229-871</Description>
    </_dlc_DocIdUrl>
    <MigrationSourceURL xmlns="e11785e9-dbd5-41b3-a68c-3aac2ae56a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205661EB1647B286C7885DB68BBC" ma:contentTypeVersion="228" ma:contentTypeDescription="Create a new document." ma:contentTypeScope="" ma:versionID="c5061c282aaf21648161e73deedfdc18">
  <xsd:schema xmlns:xsd="http://www.w3.org/2001/XMLSchema" xmlns:xs="http://www.w3.org/2001/XMLSchema" xmlns:p="http://schemas.microsoft.com/office/2006/metadata/properties" xmlns:ns2="0ce63895-de25-4308-b8c6-babb5944cdc1" xmlns:ns3="e11785e9-dbd5-41b3-a68c-3aac2ae56aae" targetNamespace="http://schemas.microsoft.com/office/2006/metadata/properties" ma:root="true" ma:fieldsID="475dc7de3cf758f8ecb521b5c3bd065f" ns2:_="" ns3:_="">
    <xsd:import namespace="0ce63895-de25-4308-b8c6-babb5944cdc1"/>
    <xsd:import namespace="e11785e9-dbd5-41b3-a68c-3aac2ae56a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785e9-dbd5-41b3-a68c-3aac2ae56aae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209FF-E35E-41A4-8DE2-872A57492A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D41CEE-AC54-41C9-868B-6DB90BC7D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F85ED-302C-4DB9-992E-B9D5BEA42944}">
  <ds:schemaRefs>
    <ds:schemaRef ds:uri="http://schemas.microsoft.com/office/2006/documentManagement/types"/>
    <ds:schemaRef ds:uri="0ce63895-de25-4308-b8c6-babb5944cdc1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63bf326-ff38-4983-bc7a-c0585dede25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435A0F-4D46-4B17-AE5C-DAE7A3AAD0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DAEB7501</ap:Template>
  <ap:Application>Microsoft Word for the web</ap:Application>
  <ap:DocSecurity>0</ap:DocSecurity>
  <ap:ScaleCrop>false</ap:ScaleCrop>
  <ap:Company>Fosse Way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Way School</dc:title>
  <dc:creator>Office</dc:creator>
  <cp:lastModifiedBy>Karleigh Langan</cp:lastModifiedBy>
  <cp:revision>13</cp:revision>
  <cp:lastPrinted>2014-11-28T07:43:00Z</cp:lastPrinted>
  <dcterms:created xsi:type="dcterms:W3CDTF">2017-02-01T08:33:00Z</dcterms:created>
  <dcterms:modified xsi:type="dcterms:W3CDTF">2021-03-26T14:48:52Z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acfbd659-5467-484b-9e79-e2cdde06bb39</vt:lpwstr>
  </property>
  <property fmtid="{D5CDD505-2E9C-101B-9397-08002B2CF9AE}" pid="3" name="ContentTypeId">
    <vt:lpwstr>0x010100B486205661EB1647B286C7885DB68BBC</vt:lpwstr>
  </property>
</Properties>
</file>