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</w:rPr>
      </w:pPr>
      <w:r>
        <w:rPr>
          <w:b/>
          <w:noProof/>
          <w:sz w:val="16"/>
          <w:lang w:eastAsia="en-GB"/>
        </w:rPr>
        <w:drawing>
          <wp:inline distT="0" distB="0" distL="0" distR="0">
            <wp:extent cx="3571875" cy="1009650"/>
            <wp:effectExtent l="0" t="0" r="9525" b="0"/>
            <wp:docPr id="1" name="Picture 1" descr="WHS_Logo_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S_Logo_sm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“Working together to make everything better”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 Ofsted “Outstanding” School 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Headteacher: Mr P Arrowsmith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Joseph Paxton Campus, 157 Park Road North, </w:t>
      </w:r>
      <w:proofErr w:type="spellStart"/>
      <w:r>
        <w:rPr>
          <w:rFonts w:ascii="Arial" w:hAnsi="Arial" w:cs="Arial"/>
          <w:sz w:val="20"/>
          <w:szCs w:val="20"/>
        </w:rPr>
        <w:t>Claughton</w:t>
      </w:r>
      <w:proofErr w:type="spellEnd"/>
      <w:r>
        <w:rPr>
          <w:rFonts w:ascii="Arial" w:hAnsi="Arial" w:cs="Arial"/>
          <w:sz w:val="20"/>
          <w:szCs w:val="20"/>
        </w:rPr>
        <w:t>, Wirral. CH41 0DD</w:t>
      </w:r>
    </w:p>
    <w:p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0151-488-7680   </w:t>
      </w:r>
    </w:p>
    <w:p>
      <w:pPr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fr-FR"/>
        </w:rPr>
        <w:t>e-mail: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fr-FR"/>
          </w:rPr>
          <w:t>schooloffice@wirralhs.co.uk</w:t>
        </w:r>
      </w:hyperlink>
      <w:r>
        <w:rPr>
          <w:rFonts w:ascii="Arial" w:hAnsi="Arial" w:cs="Arial"/>
          <w:sz w:val="20"/>
          <w:szCs w:val="20"/>
          <w:lang w:val="fr-FR"/>
        </w:rPr>
        <w:t xml:space="preserve"> </w:t>
      </w:r>
    </w:p>
    <w:p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www.wirralhs.co.uk</w:t>
        </w:r>
      </w:hyperlink>
    </w:p>
    <w:p>
      <w:pPr>
        <w:jc w:val="right"/>
        <w:rPr>
          <w:rFonts w:ascii="Arial" w:hAnsi="Arial" w:cs="Arial"/>
          <w:b/>
        </w:rPr>
      </w:pPr>
    </w:p>
    <w:p>
      <w:pPr>
        <w:jc w:val="right"/>
        <w:rPr>
          <w:rFonts w:cstheme="minorHAnsi"/>
          <w:b/>
        </w:rPr>
      </w:pPr>
      <w:r>
        <w:rPr>
          <w:rFonts w:cstheme="minorHAnsi"/>
          <w:b/>
        </w:rPr>
        <w:t>Required 6th June 2022</w:t>
      </w:r>
    </w:p>
    <w:p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WIRRAL HOSPITALS’ SCHOOL</w:t>
      </w:r>
    </w:p>
    <w:p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Temporary TEACHER OF FOOD and TECHNOLOGY (0.6)</w:t>
      </w:r>
    </w:p>
    <w:p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</w:t>
      </w: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Applications also welcome from those seeking a permanent position)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Salary grade – Main Pay Scale/UPS + SEN Allowance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Did you come into teaching to make a difference?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committed to changing lives and improving outcomes for all young people, regardless of barriers?</w:t>
      </w: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 Wirral Hospitals’ School, the answers to both of these questions is yes and we are looking to add to our Outstanding team.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temporary vacancy has arisen within our STEM Faculty for a permanent, part-time (0.6) Teacher of Food Technology (KS4) and Design Technology (KS3). This position is currently advertised as a temporary post but may become permanent.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Wirral Hospitals’ School is an 11-16 Resource for young people who are unable to access mainstream education due to health issues. We are an Ofsted Outstanding school and a National Autistic Society Advanced Practice School; you will be joining a vibrant, enthusiastic, and happy staff team, who are fully committed to ensuring the best outcomes for all our young people.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You will be a well-qualified, dynamic and outstanding teacher who is passionate about teaching Food Technology and who believes that all students have the ability to progress and succeed. 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successful candidate will primarily be an outstanding teacher of Food Technology, with an interest in also teaching Design Technology to KS3 level and a willingness and ability to be the school’s Sole (therefore, Lead) Teacher for Technology. In addition, you must be willing to teach non-specialist subjects to all year groups as part of the school’s Learning for Life curriculum.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have experience of teaching a Food Technology subject to GCSE level or equivalent, preferably to students with complex needs, and a willingness and ability to teach other Technology subjects to KS3 level as required. You will have a sound working knowledge of the barriers to learning faced by young people, particularly those with ASC and mental health difficulties.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Visits to the school, pre or post the application closing date, are strongly encouraged.</w:t>
      </w:r>
    </w:p>
    <w:p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Application forms are available from Ms Jenny Macdonald, Business Manager on 0151 488 7680 or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jmacdonald@wirralhs.co.uk</w:t>
        </w:r>
      </w:hyperlink>
      <w:r>
        <w:rPr>
          <w:rFonts w:cstheme="minorHAnsi"/>
          <w:sz w:val="24"/>
          <w:szCs w:val="24"/>
        </w:rPr>
        <w:t>. Applications should be submitted to The Headteacher by midday on Friday 20</w:t>
      </w:r>
      <w:r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2022. Interviews will take place in the week beginning Monday 23</w:t>
      </w:r>
      <w:r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May 2022.</w:t>
      </w:r>
    </w:p>
    <w:p>
      <w:pPr>
        <w:rPr>
          <w:rFonts w:cstheme="minorHAnsi"/>
          <w:sz w:val="24"/>
          <w:szCs w:val="24"/>
        </w:rPr>
      </w:pPr>
    </w:p>
    <w:p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Phill Arrowsmith</w:t>
      </w:r>
    </w:p>
    <w:p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>Headteacher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B8CF6-75E2-40B6-915D-0540938B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macdonald@wirralh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rralhs.co.uk" TargetMode="External"/><Relationship Id="rId5" Type="http://schemas.openxmlformats.org/officeDocument/2006/relationships/hyperlink" Target="mailto:schooloffice@wirralhs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jburton</dc:creator>
  <cp:lastModifiedBy>Phill Arrowsmith</cp:lastModifiedBy>
  <cp:revision>4</cp:revision>
  <cp:lastPrinted>2022-05-13T09:47:00Z</cp:lastPrinted>
  <dcterms:created xsi:type="dcterms:W3CDTF">2022-05-13T09:43:00Z</dcterms:created>
  <dcterms:modified xsi:type="dcterms:W3CDTF">2022-05-13T09:49:00Z</dcterms:modified>
</cp:coreProperties>
</file>