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92E7" w14:textId="77777777" w:rsidR="006706CB" w:rsidRDefault="00FB7B38">
      <w:r>
        <w:t>Are you an enthusiastic teacher with a passion for learning?  Here at St Andrew’s we are an ambitious and inclusive school with children who are “happy and eager to learn” Ofsted March 2022.</w:t>
      </w:r>
    </w:p>
    <w:p w14:paraId="35656D74" w14:textId="3062443B" w:rsidR="00FB7B38" w:rsidRDefault="00FB7B38">
      <w:r>
        <w:t xml:space="preserve">Unusually, we have a </w:t>
      </w:r>
      <w:r w:rsidR="00FF6502">
        <w:t xml:space="preserve">temporary </w:t>
      </w:r>
      <w:r>
        <w:t xml:space="preserve">vacancy to join our KS2 team from </w:t>
      </w:r>
      <w:r w:rsidR="00FF6502">
        <w:t>June 2026</w:t>
      </w:r>
      <w:r w:rsidR="00603039">
        <w:t xml:space="preserve"> for </w:t>
      </w:r>
      <w:r w:rsidR="00FF6502">
        <w:t xml:space="preserve">a maternity cover of </w:t>
      </w:r>
      <w:r w:rsidR="001C199A">
        <w:t xml:space="preserve">at least </w:t>
      </w:r>
      <w:r w:rsidR="00FF6502">
        <w:t>two full</w:t>
      </w:r>
      <w:r w:rsidR="00603039">
        <w:t xml:space="preserve"> term</w:t>
      </w:r>
      <w:r w:rsidR="00FF6502">
        <w:t>s</w:t>
      </w:r>
      <w:r w:rsidR="00603039">
        <w:t xml:space="preserve">, </w:t>
      </w:r>
      <w:r w:rsidR="00FF6502">
        <w:t>possibly</w:t>
      </w:r>
      <w:r w:rsidR="00603039">
        <w:t xml:space="preserve"> longer</w:t>
      </w:r>
      <w:r>
        <w:t>.  In our recent Ofsted report, it was noted “staff love to work in this school.  They feel well supported by leaders.  They value the steps that leaders have taken to manage workload and wellbeing.”</w:t>
      </w:r>
    </w:p>
    <w:p w14:paraId="0B397680" w14:textId="02707AD8" w:rsidR="00E367E3" w:rsidRDefault="00E367E3">
      <w:r>
        <w:t>Our recent Church of England SIAMS inspection November 2024 noted “</w:t>
      </w:r>
      <w:r w:rsidRPr="00E367E3">
        <w:t>The school’s vision helps to cultivate a warm and caring community where people are treated extremely well. This is because people are challenged to value the talents of others. There are strong relationships within the school, and this is of high priority. Leaders prioritise pupil and staff wellbeing, and personal development.</w:t>
      </w:r>
      <w:r>
        <w:t>”</w:t>
      </w:r>
    </w:p>
    <w:p w14:paraId="0F24DB31" w14:textId="77777777" w:rsidR="00FB7B38" w:rsidRDefault="00FB7B38">
      <w:r>
        <w:t>Does this sound like the environment you would like to work in and join?</w:t>
      </w:r>
    </w:p>
    <w:p w14:paraId="13F9AC1D" w14:textId="77777777" w:rsidR="00FB7B38" w:rsidRDefault="00FB7B38">
      <w:r>
        <w:t xml:space="preserve">We are a one form entry Church of England school for children aged 4-11 who come from diverse backgrounds in and around </w:t>
      </w:r>
      <w:r w:rsidR="00D02E6B">
        <w:t>Barnet.  We teach an ambitious, exciting and inclusive curriculum with a range of visits and visitors to enrich the learning opportunities for our pupils.</w:t>
      </w:r>
    </w:p>
    <w:p w14:paraId="6C4C88AF" w14:textId="77777777" w:rsidR="00D02E6B" w:rsidRDefault="00D02E6B">
      <w:r>
        <w:t>We are looking for a teacher to join us who has high expectations for the pupils they teach and for themselves.  We are committed to enabling all pupils to achieve their best and make good or better progress.</w:t>
      </w:r>
    </w:p>
    <w:p w14:paraId="4F248B99" w14:textId="77777777" w:rsidR="00D02E6B" w:rsidRDefault="00D02E6B">
      <w:r>
        <w:t>We can offer a commitment to your continued professional development; a welcoming and collaborative staff team, an effective leadership team and a very supportive community of parents and carers.</w:t>
      </w:r>
    </w:p>
    <w:p w14:paraId="1A18ED5B" w14:textId="624F6D9B" w:rsidR="00F66B77" w:rsidRDefault="00E367E3">
      <w:r>
        <w:t>Informal v</w:t>
      </w:r>
      <w:r w:rsidR="00F66B77">
        <w:t>isits to the school are recommended and welcomed.</w:t>
      </w:r>
    </w:p>
    <w:p w14:paraId="49568A5C" w14:textId="77777777" w:rsidR="00F66B77" w:rsidRDefault="00F66B77">
      <w:r>
        <w:t>Please do not hesitate to contact the school for any further information</w:t>
      </w:r>
    </w:p>
    <w:p w14:paraId="1806BE25" w14:textId="195D6B92" w:rsidR="00DB6714" w:rsidRDefault="00DB6714">
      <w:r>
        <w:t xml:space="preserve">Closing date: </w:t>
      </w:r>
      <w:r w:rsidR="00FF6502">
        <w:t>Mon</w:t>
      </w:r>
      <w:r w:rsidR="00E367E3">
        <w:t xml:space="preserve">day </w:t>
      </w:r>
      <w:r w:rsidR="00FF6502">
        <w:t>9</w:t>
      </w:r>
      <w:r w:rsidR="00E367E3" w:rsidRPr="00E367E3">
        <w:rPr>
          <w:vertAlign w:val="superscript"/>
        </w:rPr>
        <w:t>th</w:t>
      </w:r>
      <w:r w:rsidR="00E367E3">
        <w:t xml:space="preserve"> </w:t>
      </w:r>
      <w:r w:rsidR="00FF6502">
        <w:t>March</w:t>
      </w:r>
      <w:r>
        <w:t xml:space="preserve"> at midday  </w:t>
      </w:r>
    </w:p>
    <w:p w14:paraId="55B9594C" w14:textId="46C50CBB" w:rsidR="00DB6714" w:rsidRDefault="00DB6714">
      <w:r>
        <w:t xml:space="preserve">Interviews: w/c </w:t>
      </w:r>
      <w:r w:rsidR="00FF6502">
        <w:t>9</w:t>
      </w:r>
      <w:r w:rsidR="00E367E3" w:rsidRPr="00E367E3">
        <w:rPr>
          <w:vertAlign w:val="superscript"/>
        </w:rPr>
        <w:t>th</w:t>
      </w:r>
      <w:r w:rsidR="00E367E3">
        <w:t xml:space="preserve"> </w:t>
      </w:r>
      <w:r w:rsidR="00FF6502">
        <w:t>March</w:t>
      </w:r>
      <w:r w:rsidR="00E367E3">
        <w:t xml:space="preserve"> 202</w:t>
      </w:r>
      <w:r w:rsidR="00FF6502">
        <w:t>6</w:t>
      </w:r>
    </w:p>
    <w:p w14:paraId="42A399DE" w14:textId="77777777" w:rsidR="00DB6714" w:rsidRPr="00DB6714" w:rsidRDefault="00DB6714">
      <w:pPr>
        <w:rPr>
          <w:b/>
        </w:rPr>
      </w:pPr>
      <w:r>
        <w:rPr>
          <w:b/>
        </w:rPr>
        <w:t>We reserve the right to shortlist and interview candidates before the closing date</w:t>
      </w:r>
    </w:p>
    <w:sectPr w:rsidR="00DB6714" w:rsidRPr="00DB6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38"/>
    <w:rsid w:val="000E21FA"/>
    <w:rsid w:val="001C199A"/>
    <w:rsid w:val="00603039"/>
    <w:rsid w:val="006706CB"/>
    <w:rsid w:val="006E7865"/>
    <w:rsid w:val="0096540C"/>
    <w:rsid w:val="00D02E6B"/>
    <w:rsid w:val="00DB6714"/>
    <w:rsid w:val="00E367E3"/>
    <w:rsid w:val="00F66B77"/>
    <w:rsid w:val="00FB7B38"/>
    <w:rsid w:val="00FF6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6358"/>
  <w15:chartTrackingRefBased/>
  <w15:docId w15:val="{7BF68FE4-1D65-4712-9A0F-02E2F915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Devine</dc:creator>
  <cp:keywords/>
  <dc:description/>
  <cp:lastModifiedBy>Jo Devine</cp:lastModifiedBy>
  <cp:revision>8</cp:revision>
  <dcterms:created xsi:type="dcterms:W3CDTF">2025-01-30T14:09:00Z</dcterms:created>
  <dcterms:modified xsi:type="dcterms:W3CDTF">2026-02-11T13:52:00Z</dcterms:modified>
</cp:coreProperties>
</file>